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0d533a78047ba" w:history="1">
              <w:r>
                <w:rPr>
                  <w:rStyle w:val="Hyperlink"/>
                </w:rPr>
                <w:t>2024-2030年全球与中国钢化玻璃市场全面调研与发展趋势分析报告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0d533a78047ba" w:history="1">
              <w:r>
                <w:rPr>
                  <w:rStyle w:val="Hyperlink"/>
                </w:rPr>
                <w:t>2024-2030年全球与中国钢化玻璃市场全面调研与发展趋势分析报告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0d533a78047ba" w:history="1">
                <w:r>
                  <w:rPr>
                    <w:rStyle w:val="Hyperlink"/>
                  </w:rPr>
                  <w:t>https://www.20087.com/3/55/GangHuaBoLiFaZhanQuShi.html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化玻璃是一种安全玻璃，因其高强度、抗冲击和破碎后不易伤人的特性，在建筑、汽车、电子产品等行业得到广泛应用。近年来，随着建筑安全标准的提高和消费者对高品质产品的需求，钢化玻璃的市场需求持续增长。同时，钢化玻璃的技术也在不断创新，出现了夹层钢化玻璃、彩釉钢化玻璃等新产品，拓宽了其应用场景。</w:t>
      </w:r>
      <w:r>
        <w:rPr>
          <w:rFonts w:hint="eastAsia"/>
        </w:rPr>
        <w:br/>
      </w:r>
      <w:r>
        <w:rPr>
          <w:rFonts w:hint="eastAsia"/>
        </w:rPr>
        <w:t>　　钢化玻璃的未来将更加注重功能性和美学。市场调研网指出，在功能性方面，研发具有隔音、隔热、防紫外线等功能的钢化玻璃将成为重点，以适应高端建筑和特殊环境的需要。在美学方面，彩色、图案和纹理丰富的钢化玻璃将满足设计师和消费者的个性化需求，成为建筑装饰的重要元素。此外，环保和循环利用也将成为钢化玻璃行业关注的焦点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b0d533a78047ba" w:history="1">
        <w:r>
          <w:rPr>
            <w:rStyle w:val="Hyperlink"/>
          </w:rPr>
          <w:t>2024-2030年全球与中国钢化玻璃市场全面调研与发展趋势分析报告</w:t>
        </w:r>
      </w:hyperlink>
      <w:r>
        <w:rPr>
          <w:rFonts w:hint="eastAsia"/>
        </w:rPr>
        <w:t>》，2024年钢化玻璃行业市场规模达 亿元，预计2030年市场规模将达 亿元，期间年均复合增长率（CAGR）达 %。报告系统分析了钢化玻璃行业的市场需求、市场规模及价格动态，全面梳理了钢化玻璃产业链结构，并对钢化玻璃细分市场进行了深入探究。报告基于详实数据，科学预测了钢化玻璃市场前景与发展趋势，重点剖析了品牌竞争格局、市场集中度及重点企业的市场地位。通过SWOT分析，报告识别了行业面临的机遇与风险，并提出了针对性发展策略与建议，为钢化玻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钢化玻璃行业简介</w:t>
      </w:r>
      <w:r>
        <w:rPr>
          <w:rFonts w:hint="eastAsia"/>
        </w:rPr>
        <w:br/>
      </w:r>
      <w:r>
        <w:rPr>
          <w:rFonts w:hint="eastAsia"/>
        </w:rPr>
        <w:t>　　　　1.1.1 钢化玻璃行业界定及分类</w:t>
      </w:r>
      <w:r>
        <w:rPr>
          <w:rFonts w:hint="eastAsia"/>
        </w:rPr>
        <w:br/>
      </w:r>
      <w:r>
        <w:rPr>
          <w:rFonts w:hint="eastAsia"/>
        </w:rPr>
        <w:t>　　　　1.1.2 钢化玻璃行业特征</w:t>
      </w:r>
      <w:r>
        <w:rPr>
          <w:rFonts w:hint="eastAsia"/>
        </w:rPr>
        <w:br/>
      </w:r>
      <w:r>
        <w:rPr>
          <w:rFonts w:hint="eastAsia"/>
        </w:rPr>
        <w:t>　　1.2 钢化玻璃产品主要分类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不同种类钢化玻璃价格走势（2018-2023年）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彩色玻璃</w:t>
      </w:r>
      <w:r>
        <w:rPr>
          <w:rFonts w:hint="eastAsia"/>
        </w:rPr>
        <w:br/>
      </w:r>
      <w:r>
        <w:rPr>
          <w:rFonts w:hint="eastAsia"/>
        </w:rPr>
        <w:t>　　　　1.2.3 透明玻璃</w:t>
      </w:r>
      <w:r>
        <w:rPr>
          <w:rFonts w:hint="eastAsia"/>
        </w:rPr>
        <w:br/>
      </w:r>
      <w:r>
        <w:rPr>
          <w:rFonts w:hint="eastAsia"/>
        </w:rPr>
        <w:t>　　　　1.2.4 不透明玻璃</w:t>
      </w:r>
      <w:r>
        <w:rPr>
          <w:rFonts w:hint="eastAsia"/>
        </w:rPr>
        <w:br/>
      </w:r>
      <w:r>
        <w:rPr>
          <w:rFonts w:hint="eastAsia"/>
        </w:rPr>
        <w:t>　　1.3 钢化玻璃主要应用领域分析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全球钢化玻璃供需现状及预测（2018-2023年）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全球钢化玻璃产能、产量、产能利用率及发展趋势（2018-2023年）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全球钢化玻璃产量、表观消费量及发展趋势（2018-2023年）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全球钢化玻璃产量、市场需求量及发展趋势（2018-2023年）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中国钢化玻璃供需现状及预测（2018-2023年）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中国钢化玻璃产能、产量、产能利用率及发展趋势（2018-2023年）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中国钢化玻璃产量、表观消费量及发展趋势（2018-2023年）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中国钢化玻璃产量、市场需求量及发展趋势（2018-2023年）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钢化玻璃中国及欧美日等行业政策分析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全球与中国主要厂商钢化玻璃产量、产值及竞争分析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全球市场钢化玻璃主要厂商2022和2023年产量、产值及市场份额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全球市场钢化玻璃主要厂商2022和2023年产量列表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全球市场钢化玻璃主要厂商2022和2023年产值列表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全球市场钢化玻璃主要厂商2022和2023年产品价格列表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中国市场钢化玻璃主要厂商2022和2023年产量、产值及市场份额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中国市场钢化玻璃主要厂商2022和2023年产量列表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中国市场钢化玻璃主要厂商2022和2023年产值列表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钢化玻璃厂商产地分布及商业化日期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钢化玻璃行业集中度、竞争程度分析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钢化玻璃行业集中度分析</w:t>
      </w:r>
      <w:r>
        <w:rPr>
          <w:rFonts w:hint="eastAsia"/>
        </w:rPr>
        <w:br/>
      </w:r>
      <w:r>
        <w:rPr>
          <w:rFonts w:hint="eastAsia"/>
        </w:rPr>
        <w:t>　　　　2.4.2 钢化玻璃行业竞争程度分析</w:t>
      </w:r>
      <w:r>
        <w:rPr>
          <w:rFonts w:hint="eastAsia"/>
        </w:rPr>
        <w:br/>
      </w:r>
      <w:r>
        <w:rPr>
          <w:rFonts w:hint="eastAsia"/>
        </w:rPr>
        <w:t>　　2.5 钢化玻璃全球领先企业SWOT分析</w:t>
      </w:r>
      <w:r>
        <w:rPr>
          <w:rFonts w:hint="eastAsia"/>
        </w:rPr>
        <w:br/>
      </w:r>
      <w:r>
        <w:rPr>
          <w:rFonts w:hint="eastAsia"/>
        </w:rPr>
        <w:t>　　2.6 钢化玻璃中国企业SWOT分析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从生产角度分析全球主要地区钢化玻璃产量、产值、市场份额、增长率及发展趋势（2018-2023年）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全球主要地区钢化玻璃产量、产值及市场份额（2018-2023年）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全球主要地区钢化玻璃产量及市场份额（2018-2023年）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全球主要地区钢化玻璃产值及市场份额（2018-2023年）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中国市场钢化玻璃2018-2023年产量、产值及增长率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美国市场钢化玻璃2018-2023年产量、产值及增长率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欧洲市场钢化玻璃2018-2023年产量、产值及增长率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日本市场钢化玻璃2018-2023年产量、产值及增长率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东南亚市场钢化玻璃2018-2023年产量、产值及增长率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印度市场钢化玻璃2018-2023年产量、产值及增长率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从消费角度分析全球主要地区钢化玻璃消费量、市场份额及发展趋势（2018-2023年）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全球主要地区钢化玻璃消费量、市场份额及发展预测（2018-2023年）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中国市场钢化玻璃2018-2023年消费量、增长率及发展预测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美国市场钢化玻璃2018-2023年消费量、增长率及发展预测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欧洲市场钢化玻璃2018-2023年消费量、增长率及发展预测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日本市场钢化玻璃2018-2023年消费量、增长率及发展预测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东南亚市场钢化玻璃2018-2023年消费量、增长率及发展预测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印度市场钢化玻璃2018-2023年消费量增长率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全球与中国钢化玻璃主要生产商分析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重点企业（1）钢化玻璃产品规格、参数、特点及价格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重点企业（1）钢化玻璃产品规格、参数及特点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重点企业（1）钢化玻璃产品规格及价格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重点企业（1）钢化玻璃产能、产量、产值、价格及毛利率（2018-2023年）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重点企业（2）钢化玻璃产品规格、参数、特点及价格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重点企业（2）钢化玻璃产品规格、参数及特点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重点企业（2）钢化玻璃产品规格及价格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重点企业（2）钢化玻璃产能、产量、产值、价格及毛利率（2018-2023年）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重点企业（3）钢化玻璃产品规格、参数、特点及价格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重点企业（3）钢化玻璃产品规格、参数及特点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重点企业（3）钢化玻璃产品规格及价格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重点企业（3）钢化玻璃产能、产量、产值、价格及毛利率（2018-2023年）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重点企业（4）钢化玻璃产品规格、参数、特点及价格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重点企业（4）钢化玻璃产品规格、参数及特点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重点企业（4）钢化玻璃产品规格及价格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重点企业（4）钢化玻璃产能、产量、产值、价格及毛利率（2018-2023年）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不同类型钢化玻璃产量、价格、产值及市场份额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全球市场不同类型钢化玻璃产量、产值及市场份额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全球市场钢化玻璃不同类型钢化玻璃产量及市场份额（2018-2023年）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全球市场不同类型钢化玻璃产值、市场份额（2018-2023年）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全球市场不同类型钢化玻璃价格走势（2018-2023年）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中国市场钢化玻璃主要分类产量、产值及市场份额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中国市场钢化玻璃主要分类产量及市场份额及（2018-2023年）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中国市场钢化玻璃主要分类产值、市场份额（2018-2023年）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中国市场钢化玻璃主要分类价格走势（2018-2023年）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钢化玻璃上游原料及下游主要应用领域分析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钢化玻璃产业链分析</w:t>
      </w:r>
      <w:r>
        <w:rPr>
          <w:rFonts w:hint="eastAsia"/>
        </w:rPr>
        <w:br/>
      </w:r>
      <w:r>
        <w:rPr>
          <w:rFonts w:hint="eastAsia"/>
        </w:rPr>
        <w:t>　　7.2 钢化玻璃产业上游供应分析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全球市场钢化玻璃下游主要应用领域消费量、市场份额及增长率（2018-2023年）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中国市场钢化玻璃主要应用领域消费量、市场份额及增长率（2018-2023年）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中国市场钢化玻璃产量、消费量、进出口分析及未来趋势（2018-2023年）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中国市场钢化玻璃产量、消费量、进出口分析及未来趋势（2018-2023年）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中国市场钢化玻璃进出口贸易趋势</w:t>
      </w:r>
      <w:r>
        <w:rPr>
          <w:rFonts w:hint="eastAsia"/>
        </w:rPr>
        <w:br/>
      </w:r>
      <w:r>
        <w:rPr>
          <w:rFonts w:hint="eastAsia"/>
        </w:rPr>
        <w:t>　　8.3 中国市场钢化玻璃主要进口来源</w:t>
      </w:r>
      <w:r>
        <w:rPr>
          <w:rFonts w:hint="eastAsia"/>
        </w:rPr>
        <w:br/>
      </w:r>
      <w:r>
        <w:rPr>
          <w:rFonts w:hint="eastAsia"/>
        </w:rPr>
        <w:t>　　8.4 中国市场钢化玻璃主要出口目的地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中国市场钢化玻璃主要地区分布</w:t>
      </w:r>
      <w:r>
        <w:rPr>
          <w:rFonts w:hint="eastAsia"/>
        </w:rPr>
        <w:br/>
      </w:r>
      <w:r>
        <w:rPr>
          <w:rFonts w:hint="eastAsia"/>
        </w:rPr>
        <w:t>　　9.1 中国钢化玻璃生产地区分布</w:t>
      </w:r>
      <w:r>
        <w:rPr>
          <w:rFonts w:hint="eastAsia"/>
        </w:rPr>
        <w:br/>
      </w:r>
      <w:r>
        <w:rPr>
          <w:rFonts w:hint="eastAsia"/>
        </w:rPr>
        <w:t>　　9.2 中国钢化玻璃消费地区分布</w:t>
      </w:r>
      <w:r>
        <w:rPr>
          <w:rFonts w:hint="eastAsia"/>
        </w:rPr>
        <w:br/>
      </w:r>
      <w:r>
        <w:rPr>
          <w:rFonts w:hint="eastAsia"/>
        </w:rPr>
        <w:t>　　9.3 中国钢化玻璃市场集中度及发展趋势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钢化玻璃技术及相关行业技术发展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钢化玻璃销售渠道分析及建议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国内市场钢化玻璃销售渠道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国内市场钢化玻璃未来销售模式及销售渠道的趋势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企业海外钢化玻璃销售渠道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欧美日等地区钢化玻璃销售渠道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欧美日等地区钢化玻璃未来销售模式及销售渠道的趋势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钢化玻璃销售/营销策略建议</w:t>
      </w:r>
      <w:r>
        <w:rPr>
          <w:rFonts w:hint="eastAsia"/>
        </w:rPr>
        <w:br/>
      </w:r>
      <w:r>
        <w:rPr>
          <w:rFonts w:hint="eastAsia"/>
        </w:rPr>
        <w:t>　　　　12.3.1 钢化玻璃产品市场定位及目标消费者分析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钢化玻璃产品图片</w:t>
      </w:r>
      <w:r>
        <w:rPr>
          <w:rFonts w:hint="eastAsia"/>
        </w:rPr>
        <w:br/>
      </w:r>
      <w:r>
        <w:rPr>
          <w:rFonts w:hint="eastAsia"/>
        </w:rPr>
        <w:t>　　表 钢化玻璃产品分类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2024年全球不同种类钢化玻璃产量市场份额</w:t>
      </w:r>
      <w:r>
        <w:rPr>
          <w:rFonts w:hint="eastAsia"/>
        </w:rPr>
        <w:br/>
      </w:r>
      <w:r>
        <w:rPr>
          <w:rFonts w:hint="eastAsia"/>
        </w:rPr>
        <w:t>　　表 不同种类钢化玻璃价格列表及趋势（2018-2023年）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彩色玻璃产品图片</w:t>
      </w:r>
      <w:r>
        <w:rPr>
          <w:rFonts w:hint="eastAsia"/>
        </w:rPr>
        <w:br/>
      </w:r>
      <w:r>
        <w:rPr>
          <w:rFonts w:hint="eastAsia"/>
        </w:rPr>
        <w:t>　　图 透明玻璃产品图片</w:t>
      </w:r>
      <w:r>
        <w:rPr>
          <w:rFonts w:hint="eastAsia"/>
        </w:rPr>
        <w:br/>
      </w:r>
      <w:r>
        <w:rPr>
          <w:rFonts w:hint="eastAsia"/>
        </w:rPr>
        <w:t>　　图 不透明玻璃产品图片</w:t>
      </w:r>
      <w:r>
        <w:rPr>
          <w:rFonts w:hint="eastAsia"/>
        </w:rPr>
        <w:br/>
      </w:r>
      <w:r>
        <w:rPr>
          <w:rFonts w:hint="eastAsia"/>
        </w:rPr>
        <w:t>　　表 钢化玻璃主要应用领域表</w:t>
      </w:r>
      <w:r>
        <w:rPr>
          <w:rFonts w:hint="eastAsia"/>
        </w:rPr>
        <w:br/>
      </w:r>
      <w:r>
        <w:rPr>
          <w:rFonts w:hint="eastAsia"/>
        </w:rPr>
        <w:t>　　图 全球2023年钢化玻璃不同应用领域消费量市场份额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全球市场钢化玻璃产量（万吨）及增长率（2018-2023年）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全球市场钢化玻璃产值（万元）及增长率（2018-2023年）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中国市场钢化玻璃产量（万吨）、增长率及发展趋势（2018-2023年）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中国市场钢化玻璃产值（万元）、增长率及未来发展趋势（2018-2023年）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全球钢化玻璃产能（万吨）、产量（万吨）、产能利用率及发展趋势（2018-2023年）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全球钢化玻璃产量（万吨）、表观消费量及发展趋势（2018-2023年）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全球钢化玻璃产量（万吨）、市场需求量及发展趋势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中国钢化玻璃产能（万吨）、产量（万吨）、产能利用率及发展趋势（2018-2023年）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中国钢化玻璃产量（万吨）、表观消费量及发展趋势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中国钢化玻璃产量（万吨）、市场需求量及发展趋势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全球市场钢化玻璃主要厂商2022和2023年产量（万吨）列表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全球市场钢化玻璃主要厂商2022和2023年产量市场份额列表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全球市场钢化玻璃主要厂商2023年产量市场份额列表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全球市场钢化玻璃主要厂商2022年产量市场份额列表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全球市场钢化玻璃主要厂商2022和2023年产值（万元）列表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全球市场钢化玻璃主要厂商2022和2023年产值市场份额列表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全球市场钢化玻璃主要厂商2023年产值市场份额列表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全球市场钢化玻璃主要厂商2022年产值市场份额列表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全球市场钢化玻璃主要厂商2022和2023年产品价格列表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中国市场钢化玻璃主要厂商2022和2023年产量（万吨）列表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中国市场钢化玻璃主要厂商2022和2023年产量市场份额列表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中国市场钢化玻璃主要厂商2023年产量市场份额列表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中国市场钢化玻璃主要厂商2022年产量市场份额列表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中国市场钢化玻璃主要厂商2022和2023年产值（万元）列表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中国市场钢化玻璃主要厂商2022和2023年产值市场份额列表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中国市场钢化玻璃主要厂商2023年产值市场份额列表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中国市场钢化玻璃主要厂商2022年产值市场份额列表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钢化玻璃厂商产地分布及商业化日期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钢化玻璃全球领先企业SWOT分析</w:t>
      </w:r>
      <w:r>
        <w:rPr>
          <w:rFonts w:hint="eastAsia"/>
        </w:rPr>
        <w:br/>
      </w:r>
      <w:r>
        <w:rPr>
          <w:rFonts w:hint="eastAsia"/>
        </w:rPr>
        <w:t>　　表 钢化玻璃中国企业SWOT分析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全球主要地区钢化玻璃2018-2023年产量（万吨）列表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全球主要地区钢化玻璃2018-2023年产量市场份额列表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全球主要地区钢化玻璃2023年产量市场份额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全球主要地区钢化玻璃2018-2023年产值（万元）列表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全球主要地区钢化玻璃2018-2023年产值市场份额列表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全球主要地区钢化玻璃2024年产值市场份额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中国市场钢化玻璃2018-2023年产量（万吨）及增长率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中国市场钢化玻璃2018-2023年产值（万元）及增长率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美国市场钢化玻璃2018-2023年产量（万吨）及增长率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美国市场钢化玻璃2018-2023年产值（万元）及增长率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欧洲市场钢化玻璃2018-2023年产量（万吨）及增长率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欧洲市场钢化玻璃2018-2023年产值（万元）及增长率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日本市场钢化玻璃2018-2023年产量（万吨）及增长率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日本市场钢化玻璃2018-2023年产值（万元）及增长率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东南亚市场钢化玻璃2018-2023年产量（万吨）及增长率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东南亚市场钢化玻璃2018-2023年产值（万元）及增长率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印度市场钢化玻璃2018-2023年产量（万吨）及增长率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印度市场钢化玻璃2018-2023年产值（万元）及增长率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全球主要地区钢化玻璃2018-2023年消费量（万吨）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全球主要地区钢化玻璃2018-2023年消费量市场份额列表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全球主要地区钢化玻璃2024年消费量市场份额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中国市场钢化玻璃2018-2023年消费量（万吨）、增长率及发展预测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中国市场钢化玻璃2024-2030年消费量（万吨）、增长率及发展预测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欧洲市场钢化玻璃2018-2023年消费量（万吨）、增长率及发展预测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日本市场钢化玻璃2018-2023年消费量（万吨）、增长率及发展预测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东南亚市场钢化玻璃2018-2023年消费量（万吨）、增长率及发展预测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印度市场钢化玻璃2018-2023年消费量（万吨）、增长率及发展预测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重点企业（1）钢化玻璃产品规格、参数、特点及价格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重点企业（1）钢化玻璃产品规格及价格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重点企业（1）钢化玻璃产能（万吨）、产量（万吨）、产值（万元）、价格及毛利率（2018-2023年）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重点企业（1）钢化玻璃产量全球市场份额（2023年）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重点企业（1）钢化玻璃产量全球市场份额（2024年）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重点企业（2）钢化玻璃产品规格、参数、特点及价格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重点企业（2）钢化玻璃产品规格及价格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重点企业（2）钢化玻璃产能（万吨）、产量（万吨）、产值（万元）、价格及毛利率（2018-2023年）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重点企业（2）钢化玻璃产量全球市场份额（2023年）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重点企业（2）钢化玻璃产量全球市场份额（2024年）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重点企业（3）钢化玻璃产品规格、参数、特点及价格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重点企业（3）钢化玻璃产品规格及价格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重点企业（3）钢化玻璃产能（万吨）、产量（万吨）、产值（万元）、价格及毛利率（2018-2023年）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重点企业（3）钢化玻璃产量全球市场份额（2023年）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重点企业（3）钢化玻璃产量全球市场份额（2024年）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重点企业（4）钢化玻璃产品规格、参数、特点及价格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重点企业（4）钢化玻璃产品规格及价格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重点企业（4）钢化玻璃产能（万吨）、产量（万吨）、产值（万元）、价格及毛利率（2018-2023年）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重点企业（4）钢化玻璃产量全球市场份额（2023年）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重点企业（4）钢化玻璃产量全球市场份额（2024年）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全球市场不同类型钢化玻璃产量（万吨）（2018-2023年）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全球市场不同类型钢化玻璃产量市场份额（2018-2023年）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全球市场不同类型钢化玻璃产值（万元）（2018-2023年）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全球市场不同类型钢化玻璃产值市场份额（2018-2023年）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全球市场不同类型钢化玻璃价格走势（2018-2023年）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中国市场钢化玻璃主要分类产量（万吨）（2018-2023年）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中国市场钢化玻璃主要分类产量市场份额（2018-2023年）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中国市场钢化玻璃主要分类产值（万元）（2018-2023年）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中国市场钢化玻璃主要分类产值市场份额（2018-2023年）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中国市场钢化玻璃主要分类价格走势（2018-2023年）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钢化玻璃产业链图</w:t>
      </w:r>
      <w:r>
        <w:rPr>
          <w:rFonts w:hint="eastAsia"/>
        </w:rPr>
        <w:br/>
      </w:r>
      <w:r>
        <w:rPr>
          <w:rFonts w:hint="eastAsia"/>
        </w:rPr>
        <w:t>　　表 钢化玻璃上游原料供应商及联系方式列表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全球市场钢化玻璃主要应用领域消费量（万吨）（2018-2023年）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全球市场钢化玻璃主要应用领域消费量市场份额（2018-2023年）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2024年全球市场钢化玻璃主要应用领域消费量市场份额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全球市场钢化玻璃主要应用领域消费量增长率（2018-2023年）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中国市场钢化玻璃主要应用领域消费量（万吨）（2018-2023年）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中国市场钢化玻璃主要应用领域消费量市场份额（2018-2023年）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中国市场钢化玻璃主要应用领域消费量增长率（2018-2023年）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中国市场钢化玻璃产量（万吨）、消费量（万吨）、进出口分析及未来趋势（2018-2023年）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0d533a78047ba" w:history="1">
        <w:r>
          <w:rPr>
            <w:rStyle w:val="Hyperlink"/>
          </w:rPr>
          <w:t>2024-2030年全球与中国钢化玻璃市场全面调研与发展趋势分析报告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0d533a78047ba" w:history="1">
        <w:r>
          <w:rPr>
            <w:rStyle w:val="Hyperlink"/>
          </w:rPr>
          <w:t>https://www.20087.com/3/55/GangHuaBoLiFaZhanQuShi.html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热点：钢化和普通玻璃区别、钢化玻璃厂家查询、玻璃钢化一般寿命几年、钢化玻璃厂、为什么禁用高硼硅玻璃、钢化玻璃怎么打孔、餐桌钢化的能放热菜吗、钢化玻璃爆裂原因、为啥不建议用8mm玻璃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2d6ea0f264f44" w:history="1">
      <w:r>
        <w:rPr>
          <w:rStyle w:val="Hyperlink"/>
        </w:rPr>
        <w:t>2024-2030年全球与中国钢化玻璃市场全面调研与发展趋势分析报告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GangHuaBoLiFaZhanQuShi.html" TargetMode="External" Id="R0bb0d533a780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GangHuaBoLiFaZhanQuShi.html" TargetMode="External" Id="R3602d6ea0f26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2023-11-02T07:01:00Z</dcterms:created>
  <dcterms:modified xsi:type="dcterms:W3CDTF">2023-11-02T08:01:00Z</dcterms:modified>
  <dc:subject>2024-2030年全球与中国钢化玻璃市场全面调研与发展趋势分析报告</dc:subject>
  <dc:title>2024-2030年全球与中国钢化玻璃市场全面调研与发展趋势分析报告</dc:title>
  <cp:keywords>2024-2030年全球与中国钢化玻璃市场全面调研与发展趋势分析报告</cp:keywords>
  <dc:description>2024-2030年全球与中国钢化玻璃市场全面调研与发展趋势分析报告</dc:description>
</cp:coreProperties>
</file>