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415329104eb4" w:history="1">
              <w:r>
                <w:rPr>
                  <w:rStyle w:val="Hyperlink"/>
                </w:rPr>
                <w:t>2025-2031年中国塑料薄膜和片材市场调查研究与发展前景报告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415329104eb4" w:history="1">
              <w:r>
                <w:rPr>
                  <w:rStyle w:val="Hyperlink"/>
                </w:rPr>
                <w:t>2025-2031年中国塑料薄膜和片材市场调查研究与发展前景报告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c415329104eb4" w:history="1">
                <w:r>
                  <w:rPr>
                    <w:rStyle w:val="Hyperlink"/>
                  </w:rPr>
                  <w:t>https://www.20087.com/5/65/SuLiaoBoMoHePianCaiFaZhanQianJingFenXi.html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和片材是包装、农业、建筑及电子工业的基础材料，凭借质轻、透明、可塑性强及成本优势占据广泛应用场景。塑料薄膜和片材包括聚乙烯（PE）、聚丙烯（PP）、聚对苯二甲酸乙二醇酯（PET）及聚氯乙烯（PVC）等，通过吹膜、流延、双向拉伸等工艺制成不同厚度与性能规格。在可持续发展压力下，行业加速推进可回收单材质结构设计、生物基原料替代（如PLA）及轻量化技术，以降低环境足迹。高端应用如光学膜、阻隔膜及医用透析膜则对洁净度、尺寸稳定性与功能性涂层提出极高要求。然而，多层复合结构导致回收困难、微塑料释放风险及添加剂迁移问题仍是行业面临的核心挑战。</w:t>
      </w:r>
      <w:r>
        <w:rPr>
          <w:rFonts w:hint="eastAsia"/>
        </w:rPr>
        <w:br/>
      </w:r>
      <w:r>
        <w:rPr>
          <w:rFonts w:hint="eastAsia"/>
        </w:rPr>
        <w:t>　　未来，塑料薄膜和片材将朝着循环经济兼容、智能响应与高值功能化方向演进。全生物降解或化学可解聚材料（如PBAT、PHA）将逐步替代传统不可降解品类；而纳米纤维素、石墨烯等增强填料可提升力学与阻隔性能，支撑高端电子与食品保鲜需求。在智能包装领域，集成时间-温度指示器、气体传感或RFID标签的活性薄膜将实现产品状态实时监控。同时，数字水印与AI分拣技术将提升废膜回收纯度，推动闭环再生体系建立。此外，超薄柔性电子基板用聚酰亚胺（PI）膜将持续受益于可穿戴设备与折叠屏发展。整体而言，塑料薄膜和片材正从通用耗材升级为绿色、智能、高性能材料创新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c415329104eb4" w:history="1">
        <w:r>
          <w:rPr>
            <w:rStyle w:val="Hyperlink"/>
          </w:rPr>
          <w:t>2025-2031年中国塑料薄膜和片材市场调查研究与发展前景报告</w:t>
        </w:r>
      </w:hyperlink>
      <w:r>
        <w:rPr>
          <w:rFonts w:hint="eastAsia"/>
        </w:rPr>
        <w:t>》基于国家统计局及相关协会的详实数据，系统分析塑料薄膜和片材行业的市场规模、产业链结构和价格动态，客观呈现塑料薄膜和片材市场供需状况与技术发展水平。报告从塑料薄膜和片材市场需求、政策环境和技术演进三个维度，对行业未来增长空间与潜在风险进行合理预判，并通过对塑料薄膜和片材重点企业的经营策略的解析，帮助投资者和管理者把握市场机遇。报告涵盖塑料薄膜和片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塑料薄膜和片材行业概述</w:t>
      </w:r>
      <w:r>
        <w:rPr>
          <w:rFonts w:hint="eastAsia"/>
        </w:rPr>
        <w:br/>
      </w:r>
      <w:r>
        <w:rPr>
          <w:rFonts w:hint="eastAsia"/>
        </w:rPr>
        <w:t>　　第一节 塑料薄膜和片材定义与分类</w:t>
      </w:r>
      <w:r>
        <w:rPr>
          <w:rFonts w:hint="eastAsia"/>
        </w:rPr>
        <w:br/>
      </w:r>
      <w:r>
        <w:rPr>
          <w:rFonts w:hint="eastAsia"/>
        </w:rPr>
        <w:t>　　第二节 塑料薄膜和片材应用领域</w:t>
      </w:r>
      <w:r>
        <w:rPr>
          <w:rFonts w:hint="eastAsia"/>
        </w:rPr>
        <w:br/>
      </w:r>
      <w:r>
        <w:rPr>
          <w:rFonts w:hint="eastAsia"/>
        </w:rPr>
        <w:t>　　第三节 塑料薄膜和片材行业经济指标分析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一、塑料薄膜和片材行业赢利性评估</w:t>
      </w:r>
      <w:r>
        <w:rPr>
          <w:rFonts w:hint="eastAsia"/>
        </w:rPr>
        <w:br/>
      </w:r>
      <w:r>
        <w:rPr>
          <w:rFonts w:hint="eastAsia"/>
        </w:rPr>
        <w:t>　　　　二、塑料薄膜和片材行业成长速度分析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三、塑料薄膜和片材附加值提升空间探讨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四、塑料薄膜和片材行业进入壁垒分析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五、塑料薄膜和片材行业风险性评估</w:t>
      </w:r>
      <w:r>
        <w:rPr>
          <w:rFonts w:hint="eastAsia"/>
        </w:rPr>
        <w:br/>
      </w:r>
      <w:r>
        <w:rPr>
          <w:rFonts w:hint="eastAsia"/>
        </w:rPr>
        <w:t>　　　　六、塑料薄膜和片材行业周期性分析</w:t>
      </w:r>
      <w:r>
        <w:rPr>
          <w:rFonts w:hint="eastAsia"/>
        </w:rPr>
        <w:br/>
      </w:r>
      <w:r>
        <w:rPr>
          <w:rFonts w:hint="eastAsia"/>
        </w:rPr>
        <w:t>　　　　七、塑料薄膜和片材行业竞争程度指标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八、塑料薄膜和片材行业成熟度综合分析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塑料薄膜和片材产业链及经营模式分析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三、塑料薄膜和片材销售模式与渠道策略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全球塑料薄膜和片材市场发展分析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2024-2025年全球塑料薄膜和片材行业发展分析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一、全球塑料薄膜和片材行业市场规模与趋势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二、全球塑料薄膜和片材行业发展特点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三、全球塑料薄膜和片材行业竞争格局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主要国家与地区塑料薄膜和片材市场分析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2025-2031年全球塑料薄膜和片材行业发展趋势与前景预测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一、塑料薄膜和片材行业发展趋势</w:t>
      </w:r>
      <w:r>
        <w:rPr>
          <w:rFonts w:hint="eastAsia"/>
        </w:rPr>
        <w:br/>
      </w:r>
      <w:r>
        <w:rPr>
          <w:rFonts w:hint="eastAsia"/>
        </w:rPr>
        <w:t>　　　　二、塑料薄膜和片材行业发展潜力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中国塑料薄膜和片材行业市场分析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2024-2025年塑料薄膜和片材产能与投资动态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一、国内塑料薄膜和片材产能现状与利用效率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二、塑料薄膜和片材产能扩张与投资动态分析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2025-2031年塑料薄膜和片材行业产量统计与趋势预测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一、2019-2024年塑料薄膜和片材行业产量与增长趋势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1、2019-2024年塑料薄膜和片材产量及增长趋势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2、2019-2024年塑料薄膜和片材细分产品产量及份额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二、塑料薄膜和片材产量影响因素分析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三、2025-2031年塑料薄膜和片材产量预测</w:t>
      </w:r>
      <w:r>
        <w:rPr>
          <w:rFonts w:hint="eastAsia"/>
        </w:rPr>
        <w:br/>
      </w:r>
      <w:r>
        <w:rPr>
          <w:rFonts w:hint="eastAsia"/>
        </w:rPr>
        <w:t>　　第三节 2025-2031年塑料薄膜和片材市场需求与销售分析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一、2024-2025年塑料薄膜和片材行业需求现状</w:t>
      </w:r>
      <w:r>
        <w:rPr>
          <w:rFonts w:hint="eastAsia"/>
        </w:rPr>
        <w:br/>
      </w:r>
      <w:r>
        <w:rPr>
          <w:rFonts w:hint="eastAsia"/>
        </w:rPr>
        <w:t>　　　　二、塑料薄膜和片材客户群体与需求特点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三、2019-2024年塑料薄膜和片材行业销售规模分析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四、2025-2031年塑料薄膜和片材市场增长潜力与规模预测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2024-2025年塑料薄膜和片材行业技术发展现状及趋势分析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塑料薄膜和片材行业技术发展现状分析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国内外塑料薄膜和片材行业技术差距分析及差距形成的主要原因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塑料薄膜和片材行业技术发展方向、趋势预测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提升塑料薄膜和片材行业技术能力策略建议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中国塑料薄膜和片材细分市场分析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一、2024-2025年塑料薄膜和片材主要细分产品市场现状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塑料薄膜和片材价格机制与竞争策略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一、2019-2024年塑料薄膜和片材市场价格走势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塑料薄膜和片材定价策略与方法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2025-2031年塑料薄膜和片材价格竞争态势与趋势预测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中国塑料薄膜和片材行业重点区域市场研究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2024-2025年重点区域塑料薄膜和片材市场发展概况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二、2019-2024年塑料薄膜和片材市场需求规模情况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三、2025-2031年塑料薄膜和片材行业发展潜力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二、2019-2024年塑料薄膜和片材市场需求规模情况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三、2025-2031年塑料薄膜和片材行业发展潜力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二、2019-2024年塑料薄膜和片材市场需求规模情况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三、2025-2031年塑料薄膜和片材行业发展潜力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二、2019-2024年塑料薄膜和片材市场需求规模情况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三、2025-2031年塑料薄膜和片材行业发展潜力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二、2019-2024年塑料薄膜和片材市场需求规模情况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三、2025-2031年塑料薄膜和片材行业发展潜力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2019-2024年中国塑料薄膜和片材行业进出口情况分析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塑料薄膜和片材行业进口规模与来源分析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一、2019-2024年塑料薄膜和片材进口规模分析</w:t>
      </w:r>
      <w:r>
        <w:rPr>
          <w:rFonts w:hint="eastAsia"/>
        </w:rPr>
        <w:br/>
      </w:r>
      <w:r>
        <w:rPr>
          <w:rFonts w:hint="eastAsia"/>
        </w:rPr>
        <w:t>　　　　二、塑料薄膜和片材主要进口来源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塑料薄膜和片材行业出口规模与目的地分析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一、2019-2024年塑料薄膜和片材出口规模分析</w:t>
      </w:r>
      <w:r>
        <w:rPr>
          <w:rFonts w:hint="eastAsia"/>
        </w:rPr>
        <w:br/>
      </w:r>
      <w:r>
        <w:rPr>
          <w:rFonts w:hint="eastAsia"/>
        </w:rPr>
        <w:t>　　　　二、塑料薄膜和片材主要出口目的地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2019-2024年中国塑料薄膜和片材总体规模与财务指标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中国塑料薄膜和片材行业总体规模分析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一、塑料薄膜和片材企业数量与结构</w:t>
      </w:r>
      <w:r>
        <w:rPr>
          <w:rFonts w:hint="eastAsia"/>
        </w:rPr>
        <w:br/>
      </w:r>
      <w:r>
        <w:rPr>
          <w:rFonts w:hint="eastAsia"/>
        </w:rPr>
        <w:t>　　　　二、塑料薄膜和片材从业人员规模</w:t>
      </w:r>
      <w:r>
        <w:rPr>
          <w:rFonts w:hint="eastAsia"/>
        </w:rPr>
        <w:br/>
      </w:r>
      <w:r>
        <w:rPr>
          <w:rFonts w:hint="eastAsia"/>
        </w:rPr>
        <w:t>　　　　三、塑料薄膜和片材行业资产状况</w:t>
      </w:r>
      <w:r>
        <w:rPr>
          <w:rFonts w:hint="eastAsia"/>
        </w:rPr>
        <w:br/>
      </w:r>
      <w:r>
        <w:rPr>
          <w:rFonts w:hint="eastAsia"/>
        </w:rPr>
        <w:t>　　第二节 中国塑料薄膜和片材行业财务指标总体分析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塑料薄膜和片材行业重点企业经营状况分析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塑料薄膜和片材重点企业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塑料薄膜和片材领先企业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塑料薄膜和片材标杆企业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塑料薄膜和片材代表企业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塑料薄膜和片材龙头企业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塑料薄膜和片材重点企业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中国塑料薄膜和片材行业竞争格局分析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塑料薄膜和片材行业竞争格局总览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2024-2025年塑料薄膜和片材行业竞争力分析</w:t>
      </w:r>
      <w:r>
        <w:rPr>
          <w:rFonts w:hint="eastAsia"/>
        </w:rPr>
        <w:br/>
      </w:r>
      <w:r>
        <w:rPr>
          <w:rFonts w:hint="eastAsia"/>
        </w:rPr>
        <w:t>　　　　一、塑料薄膜和片材供应商议价能力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四、塑料薄膜和片材替代品威胁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2019-2024年塑料薄膜和片材行业企业并购活动分析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2024-2025年塑料薄膜和片材行业会展与招投标活动分析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一、塑料薄膜和片材行业会展活动及其市场影响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2025年中国塑料薄膜和片材企业发展策略分析</w:t>
      </w:r>
      <w:r>
        <w:rPr>
          <w:rFonts w:hint="eastAsia"/>
        </w:rPr>
        <w:br/>
      </w:r>
      <w:r>
        <w:rPr>
          <w:rFonts w:hint="eastAsia"/>
        </w:rPr>
        <w:t>　　第一节 塑料薄膜和片材市场策略分析</w:t>
      </w:r>
      <w:r>
        <w:rPr>
          <w:rFonts w:hint="eastAsia"/>
        </w:rPr>
        <w:br/>
      </w:r>
      <w:r>
        <w:rPr>
          <w:rFonts w:hint="eastAsia"/>
        </w:rPr>
        <w:t>　　　　一、塑料薄膜和片材市场定位与拓展策略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二、塑料薄膜和片材市场细分与目标客户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塑料薄膜和片材销售策略分析</w:t>
      </w:r>
      <w:r>
        <w:rPr>
          <w:rFonts w:hint="eastAsia"/>
        </w:rPr>
        <w:br/>
      </w:r>
      <w:r>
        <w:rPr>
          <w:rFonts w:hint="eastAsia"/>
        </w:rPr>
        <w:t>　　　　一、塑料薄膜和片材销售渠道与网络建设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提高塑料薄膜和片材企业竞争力建议</w:t>
      </w:r>
      <w:r>
        <w:rPr>
          <w:rFonts w:hint="eastAsia"/>
        </w:rPr>
        <w:br/>
      </w:r>
      <w:r>
        <w:rPr>
          <w:rFonts w:hint="eastAsia"/>
        </w:rPr>
        <w:t>　　　　一、塑料薄膜和片材技术创新与管理优化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塑料薄膜和片材品牌战略思考</w:t>
      </w:r>
      <w:r>
        <w:rPr>
          <w:rFonts w:hint="eastAsia"/>
        </w:rPr>
        <w:br/>
      </w:r>
      <w:r>
        <w:rPr>
          <w:rFonts w:hint="eastAsia"/>
        </w:rPr>
        <w:t>　　　　一、塑料薄膜和片材品牌建设与维护</w:t>
      </w:r>
      <w:r>
        <w:rPr>
          <w:rFonts w:hint="eastAsia"/>
        </w:rPr>
        <w:br/>
      </w:r>
      <w:r>
        <w:rPr>
          <w:rFonts w:hint="eastAsia"/>
        </w:rPr>
        <w:t>　　　　二、塑料薄膜和片材品牌影响力与市场竞争力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中国塑料薄膜和片材行业风险与对策</w:t>
      </w:r>
      <w:r>
        <w:rPr>
          <w:rFonts w:hint="eastAsia"/>
        </w:rPr>
        <w:br/>
      </w:r>
      <w:r>
        <w:rPr>
          <w:rFonts w:hint="eastAsia"/>
        </w:rPr>
        <w:t>　　第一节 塑料薄膜和片材行业SWOT分析</w:t>
      </w:r>
      <w:r>
        <w:rPr>
          <w:rFonts w:hint="eastAsia"/>
        </w:rPr>
        <w:br/>
      </w:r>
      <w:r>
        <w:rPr>
          <w:rFonts w:hint="eastAsia"/>
        </w:rPr>
        <w:t>　　　　一、塑料薄膜和片材行业优势分析</w:t>
      </w:r>
      <w:r>
        <w:rPr>
          <w:rFonts w:hint="eastAsia"/>
        </w:rPr>
        <w:br/>
      </w:r>
      <w:r>
        <w:rPr>
          <w:rFonts w:hint="eastAsia"/>
        </w:rPr>
        <w:t>　　　　二、塑料薄膜和片材行业劣势分析</w:t>
      </w:r>
      <w:r>
        <w:rPr>
          <w:rFonts w:hint="eastAsia"/>
        </w:rPr>
        <w:br/>
      </w:r>
      <w:r>
        <w:rPr>
          <w:rFonts w:hint="eastAsia"/>
        </w:rPr>
        <w:t>　　　　三、塑料薄膜和片材市场机会探索</w:t>
      </w:r>
      <w:r>
        <w:rPr>
          <w:rFonts w:hint="eastAsia"/>
        </w:rPr>
        <w:br/>
      </w:r>
      <w:r>
        <w:rPr>
          <w:rFonts w:hint="eastAsia"/>
        </w:rPr>
        <w:t>　　　　四、塑料薄膜和片材市场威胁评估</w:t>
      </w:r>
      <w:r>
        <w:rPr>
          <w:rFonts w:hint="eastAsia"/>
        </w:rPr>
        <w:br/>
      </w:r>
      <w:r>
        <w:rPr>
          <w:rFonts w:hint="eastAsia"/>
        </w:rPr>
        <w:t>　　第二节 塑料薄膜和片材行业风险及对策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2025-2031年中国塑料薄膜和片材行业前景与发展趋势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塑料薄膜和片材行业发展环境分析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2025-2031年塑料薄膜和片材行业发展趋势与方向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一、塑料薄膜和片材行业发展方向预测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二、塑料薄膜和片材发展趋势分析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2025-2031年塑料薄膜和片材行业发展潜力与机遇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一、塑料薄膜和片材市场发展潜力评估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二、塑料薄膜和片材新兴市场与机遇探索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塑料薄膜和片材行业研究结论与建议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塑料薄膜和片材行业发展建议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塑料薄膜和片材行业历程</w:t>
      </w:r>
      <w:r>
        <w:rPr>
          <w:rFonts w:hint="eastAsia"/>
        </w:rPr>
        <w:br/>
      </w:r>
      <w:r>
        <w:rPr>
          <w:rFonts w:hint="eastAsia"/>
        </w:rPr>
        <w:t>　　图表 塑料薄膜和片材行业生命周期</w:t>
      </w:r>
      <w:r>
        <w:rPr>
          <w:rFonts w:hint="eastAsia"/>
        </w:rPr>
        <w:br/>
      </w:r>
      <w:r>
        <w:rPr>
          <w:rFonts w:hint="eastAsia"/>
        </w:rPr>
        <w:t>　　图表 塑料薄膜和片材行业产业链分析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2019-2024年塑料薄膜和片材行业市场容量分析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2024年中国塑料薄膜和片材行业需求领域分布格局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2024年中国塑料薄膜和片材进口国家及地区分析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2024年中国塑料薄膜和片材出口国家及地区分析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2019-2024年中国塑料薄膜和片材行业企业平均规模情况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**地区塑料薄膜和片材市场规模及增长情况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2025-2031年中国塑料薄膜和片材行业产能预测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2025-2031年中国塑料薄膜和片材行业产量预测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2025-2031年中国塑料薄膜和片材市场需求量预测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2025-2031年中国塑料薄膜和片材行业供需平衡预测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2025-2031年中国塑料薄膜和片材行业市场容量预测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2025-2031年中国塑料薄膜和片材行业市场规模预测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2025年中国塑料薄膜和片材市场前景分析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2025年中国塑料薄膜和片材发展趋势预测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415329104eb4" w:history="1">
        <w:r>
          <w:rPr>
            <w:rStyle w:val="Hyperlink"/>
          </w:rPr>
          <w:t>2025-2031年中国塑料薄膜和片材市场调查研究与发展前景报告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c415329104eb4" w:history="1">
        <w:r>
          <w:rPr>
            <w:rStyle w:val="Hyperlink"/>
          </w:rPr>
          <w:t>https://www.20087.com/5/65/SuLiaoBoMoHePianCaiFaZhanQianJingFenXi.html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349e9cac94194" w:history="1">
      <w:r>
        <w:rPr>
          <w:rStyle w:val="Hyperlink"/>
        </w:rPr>
        <w:t>2025-2031年中国塑料薄膜和片材市场调查研究与发展前景报告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uLiaoBoMoHePianCaiFaZhanQianJingFenXi.html" TargetMode="External" Id="R9c0c41532910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uLiaoBoMoHePianCaiFaZhanQianJingFenXi.html" TargetMode="External" Id="Rd6b349e9cac9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2025-11-14T04:58:16Z</dcterms:created>
  <dcterms:modified xsi:type="dcterms:W3CDTF">2025-11-14T05:58:16Z</dcterms:modified>
  <dc:subject>2025-2031年中国塑料薄膜和片材市场调查研究与发展前景报告</dc:subject>
  <dc:title>2025-2031年中国塑料薄膜和片材市场调查研究与发展前景报告</dc:title>
  <cp:keywords>2025-2031年中国塑料薄膜和片材市场调查研究与发展前景报告</cp:keywords>
  <dc:description>2025-2031年中国塑料薄膜和片材市场调查研究与发展前景报告</dc:description>
</cp:coreProperties>
</file>