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07bc731e14ef5" w:history="1">
              <w:r>
                <w:rPr>
                  <w:rStyle w:val="Hyperlink"/>
                </w:rPr>
                <w:t>2024-2030年全球与中国水性喷胶市场调研及前景趋势分析报告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07bc731e14ef5" w:history="1">
              <w:r>
                <w:rPr>
                  <w:rStyle w:val="Hyperlink"/>
                </w:rPr>
                <w:t>2024-2030年全球与中国水性喷胶市场调研及前景趋势分析报告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07bc731e14ef5" w:history="1">
                <w:r>
                  <w:rPr>
                    <w:rStyle w:val="Hyperlink"/>
                  </w:rPr>
                  <w:t>https://www.20087.com/5/65/ShuiXingPenJiaoHangYeFaZhanQuShi.html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喷胶是一种环保型粘合剂，以其无毒、无味、低挥发性有机化合物（VOC）含量等特性受到市场的青睐。近年来，随着人们对环保和健康意识的不断提高，水性喷胶的应用范围逐渐扩大，涵盖了家居装修、家具制造、包装等多个行业。目前，水性喷胶不仅具备良好的粘接性能，而且在干燥速度、耐候性等方面也取得了显著进步。此外，一些水性喷胶产品还加入了特殊添加剂，以满足特定应用的需求，如增强耐热性、防水性等。</w:t>
      </w:r>
      <w:r>
        <w:rPr>
          <w:rFonts w:hint="eastAsia"/>
        </w:rPr>
        <w:br/>
      </w:r>
      <w:r>
        <w:rPr>
          <w:rFonts w:hint="eastAsia"/>
        </w:rPr>
        <w:t>　　未来，水性喷胶的发展将更加注重环保性能和技术创新。一方面，通过采用更环保的原材料和技术，进一步降低VOC排放，提高产品的生态友好性；另一方面，随着市场需求的变化，水性喷胶将不断开发新的性能和用途，以满足不同行业的需求，如开发适用于极端环境条件下的高性能水性喷胶。此外，随着技术的进步，水性喷胶的生产工艺也将更加高效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07bc731e14ef5" w:history="1">
        <w:r>
          <w:rPr>
            <w:rStyle w:val="Hyperlink"/>
          </w:rPr>
          <w:t>2024-2030年全球与中国水性喷胶市场调研及前景趋势分析报告</w:t>
        </w:r>
      </w:hyperlink>
      <w:r>
        <w:rPr>
          <w:rFonts w:hint="eastAsia"/>
        </w:rPr>
        <w:t>》在多年水性喷胶行业研究的基础上，结合全球及中国水性喷胶行业市场的发展现状，通过资深研究团队对水性喷胶市场资料进行整理，并依托国家权威数据资源和长期市场监测的数据库，对水性喷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f07bc731e14ef5" w:history="1">
        <w:r>
          <w:rPr>
            <w:rStyle w:val="Hyperlink"/>
          </w:rPr>
          <w:t>2024-2030年全球与中国水性喷胶市场调研及前景趋势分析报告</w:t>
        </w:r>
      </w:hyperlink>
      <w:r>
        <w:rPr>
          <w:rFonts w:hint="eastAsia"/>
        </w:rPr>
        <w:t>》可以帮助投资者准确把握水性喷胶行业的市场现状，为投资者进行投资作出水性喷胶行业前景预判，挖掘水性喷胶行业投资价值，同时提出水性喷胶行业投资策略、营销策略等方面的建议。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水性喷胶市场概述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按照不同产品类型，水性喷胶主要可以分为如下几个类别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不同产品类型水性喷胶增长趋势2019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单组分粘合剂</w:t>
      </w:r>
      <w:r>
        <w:rPr>
          <w:rFonts w:hint="eastAsia"/>
        </w:rPr>
        <w:br/>
      </w:r>
      <w:r>
        <w:rPr>
          <w:rFonts w:hint="eastAsia"/>
        </w:rPr>
        <w:t>　　　　1.2.3 双组分粘合剂</w:t>
      </w:r>
      <w:r>
        <w:rPr>
          <w:rFonts w:hint="eastAsia"/>
        </w:rPr>
        <w:br/>
      </w:r>
      <w:r>
        <w:rPr>
          <w:rFonts w:hint="eastAsia"/>
        </w:rPr>
        <w:t>　　1.3 从不同应用，水性喷胶主要包括如下几个方面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轻质基材</w:t>
      </w:r>
      <w:r>
        <w:rPr>
          <w:rFonts w:hint="eastAsia"/>
        </w:rPr>
        <w:br/>
      </w:r>
      <w:r>
        <w:rPr>
          <w:rFonts w:hint="eastAsia"/>
        </w:rPr>
        <w:t>　　　　1.3.2 汽车内饰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室内装潢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水性喷胶行业背景、发展历史、现状及趋势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水性喷胶行业目前现状分析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水性喷胶发展趋势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全球水性喷胶总体规模分析</w:t>
      </w:r>
      <w:r>
        <w:rPr>
          <w:rFonts w:hint="eastAsia"/>
        </w:rPr>
        <w:br/>
      </w:r>
      <w:r>
        <w:rPr>
          <w:rFonts w:hint="eastAsia"/>
        </w:rPr>
        <w:t>　　2.1 全球水性喷胶供需现状及预测（2019-2030）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全球水性喷胶产能、产量、产能利用率及发展趋势（2019-2030）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全球水性喷胶产量、需求量及发展趋势（2019-2030）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全球主要地区水性喷胶产量及发展趋势（2019-2030）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中国水性喷胶供需现状及预测（2019-2030）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中国水性喷胶产能、产量、产能利用率及发展趋势（2019-2030）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中国水性喷胶产量、市场需求量及发展趋势（2019-2030）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全球水性喷胶销量及销售额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全球市场水性喷胶销售额（2019-2030）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全球市场水性喷胶销量（2019-2030）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全球市场水性喷胶价格趋势（2019-2030）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全球市场主要厂商水性喷胶产能市场份额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全球市场主要厂商水性喷胶销量（2019-2024）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全球市场主要厂商水性喷胶销量（2019-2024）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全球市场主要厂商水性喷胶销售收入（2019-2024）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全球市场主要厂商水性喷胶销售价格（2019-2024）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2023年全球主要生产商水性喷胶收入排名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中国市场主要厂商水性喷胶销量（2019-2024）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中国市场主要厂商水性喷胶销量（2019-2024）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中国市场主要厂商水性喷胶销售收入（2019-2024）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中国市场主要厂商水性喷胶销售价格（2019-2024）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2023年中国主要生产商水性喷胶收入排名</w:t>
      </w:r>
      <w:r>
        <w:rPr>
          <w:rFonts w:hint="eastAsia"/>
        </w:rPr>
        <w:br/>
      </w:r>
      <w:r>
        <w:rPr>
          <w:rFonts w:hint="eastAsia"/>
        </w:rPr>
        <w:t>　　3.4 全球主要厂商水性喷胶产地分布及商业化日期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全球主要厂商水性喷胶产品类型列表</w:t>
      </w:r>
      <w:r>
        <w:rPr>
          <w:rFonts w:hint="eastAsia"/>
        </w:rPr>
        <w:br/>
      </w:r>
      <w:r>
        <w:rPr>
          <w:rFonts w:hint="eastAsia"/>
        </w:rPr>
        <w:t>　　3.6 水性喷胶行业集中度、竞争程度分析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水性喷胶行业集中度分析：全球Top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全球水性喷胶第一梯队、第二梯队和第三梯队生产商（品牌）及市场份额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全球水性喷胶主要地区分析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全球主要地区水性喷胶市场规模分析：2019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全球主要地区水性喷胶销售收入及市场份额（2019-2024年）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全球主要地区水性喷胶销售收入预测（2024-2030年）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全球主要地区水性喷胶销量分析：2019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全球主要地区水性喷胶销量及市场份额（2019-2024年）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全球主要地区水性喷胶销量及市场份额预测（2024-2030）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印度市场水性喷胶销量、收入及增长率（2019-2030）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全球水性喷胶主要生产商分析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重点企业（14）水性喷胶销量、收入、价格及毛利率（2019-2024）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不同产品类型水性喷胶分析</w:t>
      </w:r>
      <w:r>
        <w:rPr>
          <w:rFonts w:hint="eastAsia"/>
        </w:rPr>
        <w:br/>
      </w:r>
      <w:r>
        <w:rPr>
          <w:rFonts w:hint="eastAsia"/>
        </w:rPr>
        <w:t>　　6.1 全球不同产品类型水性喷胶销量（2019-2030）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全球不同产品类型水性喷胶销量及市场份额（2019-2024）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全球不同产品类型水性喷胶销量预测（2024-2030）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全球不同产品类型水性喷胶收入（2019-2030）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全球不同产品类型水性喷胶收入及市场份额（2019-2024）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全球不同产品类型水性喷胶收入预测（2024-2030）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全球不同产品类型水性喷胶价格走势（2019-2030）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不同应用水性喷胶分析</w:t>
      </w:r>
      <w:r>
        <w:rPr>
          <w:rFonts w:hint="eastAsia"/>
        </w:rPr>
        <w:br/>
      </w:r>
      <w:r>
        <w:rPr>
          <w:rFonts w:hint="eastAsia"/>
        </w:rPr>
        <w:t>　　7.1 全球不同应用水性喷胶销量（2019-2030）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全球不同应用水性喷胶销量及市场份额（2019-2024）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全球不同应用水性喷胶销量预测（2024-2030）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全球不同应用水性喷胶收入（2019-2030）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全球不同应用水性喷胶收入及市场份额（2019-2024）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全球不同应用水性喷胶收入预测（2024-2030）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全球不同应用水性喷胶价格走势（2019-2030）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水性喷胶产业链分析</w:t>
      </w:r>
      <w:r>
        <w:rPr>
          <w:rFonts w:hint="eastAsia"/>
        </w:rPr>
        <w:br/>
      </w:r>
      <w:r>
        <w:rPr>
          <w:rFonts w:hint="eastAsia"/>
        </w:rPr>
        <w:t>　　8.2 水性喷胶产业上游供应分析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水性喷胶下游典型客户</w:t>
      </w:r>
      <w:r>
        <w:rPr>
          <w:rFonts w:hint="eastAsia"/>
        </w:rPr>
        <w:br/>
      </w:r>
      <w:r>
        <w:rPr>
          <w:rFonts w:hint="eastAsia"/>
        </w:rPr>
        <w:t>　　8.4 水性喷胶销售渠道分析及建议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水性喷胶行业发展机遇及主要驱动因素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水性喷胶行业发展面临的风险</w:t>
      </w:r>
      <w:r>
        <w:rPr>
          <w:rFonts w:hint="eastAsia"/>
        </w:rPr>
        <w:br/>
      </w:r>
      <w:r>
        <w:rPr>
          <w:rFonts w:hint="eastAsia"/>
        </w:rPr>
        <w:t>　　9.3 水性喷胶行业政策分析</w:t>
      </w:r>
      <w:r>
        <w:rPr>
          <w:rFonts w:hint="eastAsia"/>
        </w:rPr>
        <w:br/>
      </w:r>
      <w:r>
        <w:rPr>
          <w:rFonts w:hint="eastAsia"/>
        </w:rPr>
        <w:t>　　9.4 水性喷胶中国企业SWOT分析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07bc731e14ef5" w:history="1">
        <w:r>
          <w:rPr>
            <w:rStyle w:val="Hyperlink"/>
          </w:rPr>
          <w:t>2024-2030年全球与中国水性喷胶市场调研及前景趋势分析报告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不同产品类型水性喷胶增长趋势2019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水性喷胶行业目前发展现状</w:t>
      </w:r>
      <w:r>
        <w:rPr>
          <w:rFonts w:hint="eastAsia"/>
        </w:rPr>
        <w:br/>
      </w:r>
      <w:r>
        <w:rPr>
          <w:rFonts w:hint="eastAsia"/>
        </w:rPr>
        <w:t>　　表4 水性喷胶发展趋势</w:t>
      </w:r>
      <w:r>
        <w:rPr>
          <w:rFonts w:hint="eastAsia"/>
        </w:rPr>
        <w:br/>
      </w:r>
      <w:r>
        <w:rPr>
          <w:rFonts w:hint="eastAsia"/>
        </w:rPr>
        <w:t>　　表5 全球主要地区水性喷胶产量（吨）：2019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全球主要地区水性喷胶产量（2019-2024）&amp;（吨）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全球主要地区水性喷胶产量市场份额（2019-2024）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全球主要地区水性喷胶产量（2024-2030）&amp;（吨）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全球市场主要厂商水性喷胶产能（2023-2024）&amp;（吨）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全球市场主要厂商水性喷胶销量（2019-2024）&amp;（吨）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全球市场主要厂商水性喷胶销售收入（2019-2024）&amp;（百万美元）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全球市场主要厂商水性喷胶销售收入市场份额（2019-2024）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全球市场主要厂商水性喷胶销售价格（2019-2024）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2023年全球主要生产商水性喷胶收入排名（百万美元）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中国市场主要厂商水性喷胶销量（2019-2024）&amp;（吨）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中国市场主要厂商水性喷胶销售收入（2019-2024）&amp;（百万美元）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中国市场主要厂商水性喷胶销售收入市场份额（2019-2024）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中国市场主要厂商水性喷胶销售价格（2019-2024）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2023年中国主要生产商水性喷胶收入排名（百万美元）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全球主要厂商水性喷胶产地分布及商业化日期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全球主要地区水性喷胶销售收入（百万美元）：2019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全球主要地区水性喷胶销售收入（2019-2024）&amp;（百万美元）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全球主要地区水性喷胶销售收入市场份额（2019-2024）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全球主要地区水性喷胶收入（2024-2030）&amp;（百万美元）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全球主要地区水性喷胶收入市场份额（2024-2030）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全球主要地区水性喷胶销量（吨）：2019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全球主要地区水性喷胶销量（2019-2024）&amp;（吨）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全球主要地区水性喷胶销量（2024-2030）&amp;（吨）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全球主要地区水性喷胶销量份额（2024-2030）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重点企业（14）水性喷胶生产基地、销售区域、竞争对手及市场地位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重点企业（14）水性喷胶产品规格、参数及市场应用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重点企业（14）水性喷胶销量（吨）、收入（百万美元）、价格及毛利率（2019-2024）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全球不同产品类型水性喷胶销量（2019-2024）&amp;（吨）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表104 全球不同产品类型水性喷胶销量市场份额（2019-2024）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表105 全球不同产品类型水性喷胶销量预测（2024-2030）&amp;（吨）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表106 全球不同产品类型水性喷胶销量市场份额预测（2024-2030）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表107 全球不同产品类型水性喷胶收入（百万美元）&amp;（2019-2024）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全球不同产品类型水性喷胶收入市场份额（2019-2024）</w:t>
      </w:r>
      <w:r>
        <w:rPr>
          <w:rFonts w:hint="eastAsia"/>
        </w:rPr>
        <w:br/>
      </w:r>
      <w:r>
        <w:rPr>
          <w:rFonts w:hint="eastAsia"/>
        </w:rPr>
        <w:t>　　表109 全球不同产品类型水性喷胶收入预测（百万美元）&amp;（2024-2030）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表110 全球不同类型水性喷胶收入市场份额预测（2024-2030）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全球不同产品类型水性喷胶价格走势（2019-2030）</w:t>
      </w:r>
      <w:r>
        <w:rPr>
          <w:rFonts w:hint="eastAsia"/>
        </w:rPr>
        <w:br/>
      </w:r>
      <w:r>
        <w:rPr>
          <w:rFonts w:hint="eastAsia"/>
        </w:rPr>
        <w:t>　　表112 全球不同应用水性喷胶销量（2019-2024年）&amp;（吨）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表113 全球不同应用水性喷胶销量市场份额（2019-2024）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全球不同应用水性喷胶销量预测（2024-2030）&amp;（吨）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全球不同应用水性喷胶销量市场份额预测（2024-2030）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全球不同应用水性喷胶收入（2019-2024年）&amp;（百万美元）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全球不同应用水性喷胶收入市场份额（2019-2024）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全球不同应用水性喷胶收入预测（2024-2030）&amp;（百万美元）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表119 全球不同应用水性喷胶收入市场份额预测（2024-2030）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全球不同应用水性喷胶价格走势（2019-2030）</w:t>
      </w:r>
      <w:r>
        <w:rPr>
          <w:rFonts w:hint="eastAsia"/>
        </w:rPr>
        <w:br/>
      </w:r>
      <w:r>
        <w:rPr>
          <w:rFonts w:hint="eastAsia"/>
        </w:rPr>
        <w:t>　　表121 水性喷胶上游原料供应商及联系方式列表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水性喷胶典型客户列表</w:t>
      </w:r>
      <w:r>
        <w:rPr>
          <w:rFonts w:hint="eastAsia"/>
        </w:rPr>
        <w:br/>
      </w:r>
      <w:r>
        <w:rPr>
          <w:rFonts w:hint="eastAsia"/>
        </w:rPr>
        <w:t>　　表123 水性喷胶主要销售模式及销售渠道趋势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水性喷胶行业发展机遇及主要驱动因素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表125 水性喷胶行业发展面临的风险</w:t>
      </w:r>
      <w:r>
        <w:rPr>
          <w:rFonts w:hint="eastAsia"/>
        </w:rPr>
        <w:br/>
      </w:r>
      <w:r>
        <w:rPr>
          <w:rFonts w:hint="eastAsia"/>
        </w:rPr>
        <w:t>　　表126 水性喷胶行业政策分析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水性喷胶产品图片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全球不同产品类型水性喷胶产量市场份额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单组分粘合剂产品图片</w:t>
      </w:r>
      <w:r>
        <w:rPr>
          <w:rFonts w:hint="eastAsia"/>
        </w:rPr>
        <w:br/>
      </w:r>
      <w:r>
        <w:rPr>
          <w:rFonts w:hint="eastAsia"/>
        </w:rPr>
        <w:t>　　图4 双组分粘合剂产品图片</w:t>
      </w:r>
      <w:r>
        <w:rPr>
          <w:rFonts w:hint="eastAsia"/>
        </w:rPr>
        <w:br/>
      </w:r>
      <w:r>
        <w:rPr>
          <w:rFonts w:hint="eastAsia"/>
        </w:rPr>
        <w:t>　　图5 全球不同应用水性喷胶消费量市场份额2023 vs 2024</w:t>
      </w:r>
      <w:r>
        <w:rPr>
          <w:rFonts w:hint="eastAsia"/>
        </w:rPr>
        <w:br/>
      </w:r>
      <w:r>
        <w:rPr>
          <w:rFonts w:hint="eastAsia"/>
        </w:rPr>
        <w:t>　　图6 轻质基材</w:t>
      </w:r>
      <w:r>
        <w:rPr>
          <w:rFonts w:hint="eastAsia"/>
        </w:rPr>
        <w:br/>
      </w:r>
      <w:r>
        <w:rPr>
          <w:rFonts w:hint="eastAsia"/>
        </w:rPr>
        <w:t>　　图7 汽车内饰</w:t>
      </w:r>
      <w:r>
        <w:rPr>
          <w:rFonts w:hint="eastAsia"/>
        </w:rPr>
        <w:br/>
      </w:r>
      <w:r>
        <w:rPr>
          <w:rFonts w:hint="eastAsia"/>
        </w:rPr>
        <w:t>　　图8 包装</w:t>
      </w:r>
      <w:r>
        <w:rPr>
          <w:rFonts w:hint="eastAsia"/>
        </w:rPr>
        <w:br/>
      </w:r>
      <w:r>
        <w:rPr>
          <w:rFonts w:hint="eastAsia"/>
        </w:rPr>
        <w:t>　　图9 室内装潢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全球水性喷胶产能、产量、产能利用率及发展趋势（2019-2030）&amp;（吨）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全球水性喷胶产量、需求量及发展趋势（2019-2030）&amp;（吨）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全球主要地区水性喷胶产量市场份额（2019-2030）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中国水性喷胶产能、产量、产能利用率及发展趋势（2019-2030）&amp;（吨）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中国水性喷胶产量、市场需求量及发展趋势（2019-2030）&amp;（吨）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全球水性喷胶市场销售额及增长率：（2019-2030）&amp;（百万美元）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全球市场水性喷胶市场规模：2019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全球市场水性喷胶销量及增长率（2019-2030）&amp;（吨）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全球市场水性喷胶价格趋势（2019-2030）&amp;（吨）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图20 2023年全球市场主要厂商水性喷胶销量市场份额</w:t>
      </w:r>
      <w:r>
        <w:rPr>
          <w:rFonts w:hint="eastAsia"/>
        </w:rPr>
        <w:br/>
      </w:r>
      <w:r>
        <w:rPr>
          <w:rFonts w:hint="eastAsia"/>
        </w:rPr>
        <w:t>　　图21 2023年全球市场主要厂商水性喷胶收入市场份额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2023年中国市场主要厂商水性喷胶销量市场份额</w:t>
      </w:r>
      <w:r>
        <w:rPr>
          <w:rFonts w:hint="eastAsia"/>
        </w:rPr>
        <w:br/>
      </w:r>
      <w:r>
        <w:rPr>
          <w:rFonts w:hint="eastAsia"/>
        </w:rPr>
        <w:t>　　图23 2023年中国市场主要厂商水性喷胶收入市场份额</w:t>
      </w:r>
      <w:r>
        <w:rPr>
          <w:rFonts w:hint="eastAsia"/>
        </w:rPr>
        <w:br/>
      </w:r>
      <w:r>
        <w:rPr>
          <w:rFonts w:hint="eastAsia"/>
        </w:rPr>
        <w:t>　　图24 2023年全球前五大生产商水性喷胶市场份额</w:t>
      </w:r>
      <w:r>
        <w:rPr>
          <w:rFonts w:hint="eastAsia"/>
        </w:rPr>
        <w:br/>
      </w:r>
      <w:r>
        <w:rPr>
          <w:rFonts w:hint="eastAsia"/>
        </w:rPr>
        <w:t>　　图25 全球水性喷胶第一梯队、第二梯队和第三梯队生产商（品牌）及市场份额（2023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全球主要地区水性喷胶销售收入市场份额（2019-2024）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全球主要地区水性喷胶销售收入市场份额（2023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全球主要地区水性喷胶收入市场份额（2024-2030）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全球主要地区水性喷胶销量市场份额（2023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北美市场水性喷胶销量及增长率（2019-2030）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图31 北美市场水性喷胶收入及增长率（2019-2030）&amp;（百万美元）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欧洲市场水性喷胶销量及增长率（2019-2030）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欧洲市场水性喷胶收入及增长率（2019-2030）&amp;（百万美元）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中国市场水性喷胶销量及增长率（2019-2030）&amp;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中国市场水性喷胶收入及增长率（2019-2030）&amp;（百万美元）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日本市场水性喷胶销量及增长率（2019-2030）&amp;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图37 日本市场水性喷胶收入及增长率（2019-2030）&amp;（百万美元）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东南亚市场水性喷胶销量及增长率（2019-2030）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图39 东南亚市场水性喷胶收入及增长率（2019-2030）&amp;（百万美元）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印度市场水性喷胶销量及增长率（2019-2030）&amp;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图41 印度市场水性喷胶收入及增长率（2019-2030）&amp;（百万美元）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水性喷胶产业链图</w:t>
      </w:r>
      <w:r>
        <w:rPr>
          <w:rFonts w:hint="eastAsia"/>
        </w:rPr>
        <w:br/>
      </w:r>
      <w:r>
        <w:rPr>
          <w:rFonts w:hint="eastAsia"/>
        </w:rPr>
        <w:t>　　图43 水性喷胶中国企业SWOT分析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07bc731e14ef5" w:history="1">
        <w:r>
          <w:rPr>
            <w:rStyle w:val="Hyperlink"/>
          </w:rPr>
          <w:t>2024-2030年全球与中国水性喷胶市场调研及前景趋势分析报告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07bc731e14ef5" w:history="1">
        <w:r>
          <w:rPr>
            <w:rStyle w:val="Hyperlink"/>
          </w:rPr>
          <w:t>https://www.20087.com/5/65/ShuiXingPenJiaoHangYeFaZhanQuShi.html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633dd21a44ca" w:history="1">
      <w:r>
        <w:rPr>
          <w:rStyle w:val="Hyperlink"/>
        </w:rPr>
        <w:t>2024-2030年全球与中国水性喷胶市场调研及前景趋势分析报告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uiXingPenJiaoHangYeFaZhanQuShi.html" TargetMode="External" Id="R81f07bc731e1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uiXingPenJiaoHangYeFaZhanQuShi.html" TargetMode="External" Id="Re2a7633dd21a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2024-01-26T01:42:00Z</dcterms:created>
  <dcterms:modified xsi:type="dcterms:W3CDTF">2024-01-26T02:42:00Z</dcterms:modified>
  <dc:subject>2024-2030年全球与中国水性喷胶市场调研及前景趋势分析报告</dc:subject>
  <dc:title>2024-2030年全球与中国水性喷胶市场调研及前景趋势分析报告</dc:title>
  <cp:keywords>2024-2030年全球与中国水性喷胶市场调研及前景趋势分析报告</cp:keywords>
  <dc:description>2024-2030年全球与中国水性喷胶市场调研及前景趋势分析报告</dc:description>
</cp:coreProperties>
</file>