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e50d0d2134ead" w:history="1">
              <w:r>
                <w:rPr>
                  <w:rStyle w:val="Hyperlink"/>
                </w:rPr>
                <w:t>2025-2031年中国硅酸乙酯行业发展深度调研及未来趋势报告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e50d0d2134ead" w:history="1">
              <w:r>
                <w:rPr>
                  <w:rStyle w:val="Hyperlink"/>
                </w:rPr>
                <w:t>2025-2031年中国硅酸乙酯行业发展深度调研及未来趋势报告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e50d0d2134ead" w:history="1">
                <w:r>
                  <w:rPr>
                    <w:rStyle w:val="Hyperlink"/>
                  </w:rPr>
                  <w:t>https://www.20087.com/5/75/GuiSuanYiZhiXianZhuangYuFaZhanQuShi.html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乙酯是一种重要的化学原料，在近年来随着新材料行业的增长和技术的进步而市场需求持续增长。目前，硅酸乙酯不仅在提高纯度、降低成本方面有所突破，而且在拓宽应用领域、提高功能性方面也取得了长足进展。随着新技术的应用，如更先进的合成技术和提纯技术，硅酸乙酯正朝着更加纯净、多功能的方向发展，能够更好地满足不同行业的需求。近年来，随着对高性能材料的需求增长和技术的进步，硅酸乙酯的市场需求持续增长。</w:t>
      </w:r>
      <w:r>
        <w:rPr>
          <w:rFonts w:hint="eastAsia"/>
        </w:rPr>
        <w:br/>
      </w:r>
      <w:r>
        <w:rPr>
          <w:rFonts w:hint="eastAsia"/>
        </w:rPr>
        <w:t>　　未来，硅酸乙酯行业将继续朝着技术创新和服务创新的方向发展。一方面，随着可持续发展理念的普及，硅酸乙酯将更加注重节能减排和资源循环利用，采用更环保的材料和技术。另一方面，随着新材料行业的发展和技术进步，硅酸乙酯将更加注重提供定制化服务，满足不同行业和应用场景的特定要求。此外，随着新材料技术和提纯技术的发展，硅酸乙酯将更加注重提高纯度和功能性，以适应更高性能材料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e50d0d2134ead" w:history="1">
        <w:r>
          <w:rPr>
            <w:rStyle w:val="Hyperlink"/>
          </w:rPr>
          <w:t>2025-2031年中国硅酸乙酯行业发展深度调研及未来趋势报告</w:t>
        </w:r>
      </w:hyperlink>
      <w:r>
        <w:rPr>
          <w:rFonts w:hint="eastAsia"/>
        </w:rPr>
        <w:t>》依托行业权威数据及长期市场监测信息，系统分析了硅酸乙酯行业的市场规模、供需关系、竞争格局及重点企业经营状况，并结合硅酸乙酯行业发展现状，科学预测了硅酸乙酯市场前景与技术发展方向。报告通过SWOT分析，揭示了硅酸乙酯行业机遇与潜在风险，为投资者提供了全面的现状分析与前景评估，助力挖掘投资价值并优化决策。同时，报告从投资、生产及营销等角度提出可行性建议，为硅酸乙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硅酸乙酯行业概述</w:t>
      </w:r>
      <w:r>
        <w:rPr>
          <w:rFonts w:hint="eastAsia"/>
        </w:rPr>
        <w:br/>
      </w:r>
      <w:r>
        <w:rPr>
          <w:rFonts w:hint="eastAsia"/>
        </w:rPr>
        <w:t>　　第一节 硅酸乙酯行业概述</w:t>
      </w:r>
      <w:r>
        <w:rPr>
          <w:rFonts w:hint="eastAsia"/>
        </w:rPr>
        <w:br/>
      </w:r>
      <w:r>
        <w:rPr>
          <w:rFonts w:hint="eastAsia"/>
        </w:rPr>
        <w:t>　　　　一、硅酸乙酯行业定义</w:t>
      </w:r>
      <w:r>
        <w:rPr>
          <w:rFonts w:hint="eastAsia"/>
        </w:rPr>
        <w:br/>
      </w:r>
      <w:r>
        <w:rPr>
          <w:rFonts w:hint="eastAsia"/>
        </w:rPr>
        <w:t>　　　　二、硅酸乙酯行业产品分类</w:t>
      </w:r>
      <w:r>
        <w:rPr>
          <w:rFonts w:hint="eastAsia"/>
        </w:rPr>
        <w:br/>
      </w:r>
      <w:r>
        <w:rPr>
          <w:rFonts w:hint="eastAsia"/>
        </w:rPr>
        <w:t>　　　　三、硅酸乙酯行业产品特性</w:t>
      </w:r>
      <w:r>
        <w:rPr>
          <w:rFonts w:hint="eastAsia"/>
        </w:rPr>
        <w:br/>
      </w:r>
      <w:r>
        <w:rPr>
          <w:rFonts w:hint="eastAsia"/>
        </w:rPr>
        <w:t>　　第二节 硅酸乙酯行业属性及国民经济地位分析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四、硅酸乙酯行业国民经济地位分析</w:t>
      </w:r>
      <w:r>
        <w:rPr>
          <w:rFonts w:hint="eastAsia"/>
        </w:rPr>
        <w:br/>
      </w:r>
      <w:r>
        <w:rPr>
          <w:rFonts w:hint="eastAsia"/>
        </w:rPr>
        <w:t>　　第三节 硅酸乙酯行业特征研究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一、2020-2025年硅酸乙酯行业规模</w:t>
      </w:r>
      <w:r>
        <w:rPr>
          <w:rFonts w:hint="eastAsia"/>
        </w:rPr>
        <w:br/>
      </w:r>
      <w:r>
        <w:rPr>
          <w:rFonts w:hint="eastAsia"/>
        </w:rPr>
        <w:t>　　　　二、2020-2025年硅酸乙酯行业成长性分析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三、2020-2025年硅酸乙酯行业盈利性分析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四、2020-2025年硅酸乙酯行业竞争强度分析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五、2020-2025年硅酸乙酯行业所处的生命周期</w:t>
      </w:r>
      <w:r>
        <w:rPr>
          <w:rFonts w:hint="eastAsia"/>
        </w:rPr>
        <w:br/>
      </w:r>
      <w:r>
        <w:rPr>
          <w:rFonts w:hint="eastAsia"/>
        </w:rPr>
        <w:t>　　第四节 硅酸乙酯行业产业链模型分析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二、硅酸乙酯行业产业链模型分析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2020-2025年我国硅酸乙酯行业发展环境分析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2025年硅酸乙酯行业经济环境分析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一、2025年国内生产总值</w:t>
      </w:r>
      <w:r>
        <w:rPr>
          <w:rFonts w:hint="eastAsia"/>
        </w:rPr>
        <w:br/>
      </w:r>
      <w:r>
        <w:rPr>
          <w:rFonts w:hint="eastAsia"/>
        </w:rPr>
        <w:t>　　　　二、全国居民消费价格总水平比上年上涨2.6%</w:t>
      </w:r>
      <w:r>
        <w:rPr>
          <w:rFonts w:hint="eastAsia"/>
        </w:rPr>
        <w:br/>
      </w:r>
      <w:r>
        <w:rPr>
          <w:rFonts w:hint="eastAsia"/>
        </w:rPr>
        <w:t>　　　　三、2025年中国城乡居民收入情况分析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五、2025年全国固定资产投资</w:t>
      </w:r>
      <w:r>
        <w:rPr>
          <w:rFonts w:hint="eastAsia"/>
        </w:rPr>
        <w:br/>
      </w:r>
      <w:r>
        <w:rPr>
          <w:rFonts w:hint="eastAsia"/>
        </w:rPr>
        <w:t>　　　　六、2025年我国外贸进出口总值</w:t>
      </w:r>
      <w:r>
        <w:rPr>
          <w:rFonts w:hint="eastAsia"/>
        </w:rPr>
        <w:br/>
      </w:r>
      <w:r>
        <w:rPr>
          <w:rFonts w:hint="eastAsia"/>
        </w:rPr>
        <w:t>　　第二节 2020-2025年硅酸乙酯国家“十五五”产业政策环境分析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2020-2025年中国硅酸乙酯行业产业社会环境分析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2020-2025年硅酸乙酯行业消费环境分析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2020-2025年全球硅酸乙酯行业发展状况分析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2020-2025年全球硅酸乙酯行业运行概况</w:t>
      </w:r>
      <w:r>
        <w:rPr>
          <w:rFonts w:hint="eastAsia"/>
        </w:rPr>
        <w:br/>
      </w:r>
      <w:r>
        <w:rPr>
          <w:rFonts w:hint="eastAsia"/>
        </w:rPr>
        <w:t>　　　　一、全球硅酸乙酯行业市场发展状况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一、全球硅酸乙酯行业特点分析</w:t>
      </w:r>
      <w:r>
        <w:rPr>
          <w:rFonts w:hint="eastAsia"/>
        </w:rPr>
        <w:br/>
      </w:r>
      <w:r>
        <w:rPr>
          <w:rFonts w:hint="eastAsia"/>
        </w:rPr>
        <w:t>　　　　二、国外硅酸乙酯行业技术现状分析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三、全球硅酸乙酯行业市场竞争状况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2020-2025年全球硅酸乙酯所属行业区域市场运营情况分析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一、美国硅酸乙酯市场发展分析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2025-2031年全球硅酸乙酯行业发展趋势预测分析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2020-2025年我国硅酸乙酯行业发展分析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2020-2025年我国硅酸乙酯行业发展综述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中国硅酸乙酯产品供给分析</w:t>
      </w:r>
      <w:r>
        <w:rPr>
          <w:rFonts w:hint="eastAsia"/>
        </w:rPr>
        <w:br/>
      </w:r>
      <w:r>
        <w:rPr>
          <w:rFonts w:hint="eastAsia"/>
        </w:rPr>
        <w:t>　　　　一、硅酸乙酯行业总体产能规模</w:t>
      </w:r>
      <w:r>
        <w:rPr>
          <w:rFonts w:hint="eastAsia"/>
        </w:rPr>
        <w:br/>
      </w:r>
      <w:r>
        <w:rPr>
          <w:rFonts w:hint="eastAsia"/>
        </w:rPr>
        <w:t>　　　　二、硅酸乙酯行业生产区域分布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三、2020-2025年中国硅酸乙酯产量分析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中国硅酸乙酯行业市场需求分析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一、2020-2025年中国硅酸乙酯行业市场需求量分析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四、硅酸乙酯行业市场需求热点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2020-2025年中国硅酸乙酯产品重点在建、拟建项目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2020-2025年硅酸乙酯行业市场价格走势分析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一、硅酸乙酯行业市场价格走势影响因素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二、2020-2025年硅酸乙酯行业价格走势</w:t>
      </w:r>
      <w:r>
        <w:rPr>
          <w:rFonts w:hint="eastAsia"/>
        </w:rPr>
        <w:br/>
      </w:r>
      <w:r>
        <w:rPr>
          <w:rFonts w:hint="eastAsia"/>
        </w:rPr>
        <w:t>　　第六节 2020-2025年硅酸乙酯行业发展存在的问题及对策分析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一、硅酸乙酯行业存在的问题分析</w:t>
      </w:r>
      <w:r>
        <w:rPr>
          <w:rFonts w:hint="eastAsia"/>
        </w:rPr>
        <w:br/>
      </w:r>
      <w:r>
        <w:rPr>
          <w:rFonts w:hint="eastAsia"/>
        </w:rPr>
        <w:t>　　　　二、硅酸乙酯行业发展策略分析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2020-2025年中国硅酸乙酯所属行业数据监测分析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2020-2025年中国硅酸乙酯所属行业规模分析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2025年中国硅酸乙酯所属行业结构分析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2020-2025年中国硅酸乙酯所属行业产值分析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2020-2025年中国硅酸乙酯所属行业成本费用分析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2020-2025年中国硅酸乙酯所属行业盈利能力分析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2020-2025年我国硅酸乙酯所属行业进出口市场分析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2020-2025年中国硅酸乙酯所属行业进口数据分析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2020-2025年中国硅酸乙酯所属行业出口数据分析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2020-2025年中国硅酸乙酯所属行业进出口产品结构分析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一、硅酸乙酯行业进口产品结构</w:t>
      </w:r>
      <w:r>
        <w:rPr>
          <w:rFonts w:hint="eastAsia"/>
        </w:rPr>
        <w:br/>
      </w:r>
      <w:r>
        <w:rPr>
          <w:rFonts w:hint="eastAsia"/>
        </w:rPr>
        <w:t>　　　　二、硅酸乙酯行业出口产品结构</w:t>
      </w:r>
      <w:r>
        <w:rPr>
          <w:rFonts w:hint="eastAsia"/>
        </w:rPr>
        <w:br/>
      </w:r>
      <w:r>
        <w:rPr>
          <w:rFonts w:hint="eastAsia"/>
        </w:rPr>
        <w:t>　　第四节 2020-2025年中国硅酸乙酯所属行业进出口平均单价分析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2020-2025年硅酸乙酯行业销售渠道与技术发展趋势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第二节 硅酸乙酯生产工艺技术发展现状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一、中国硅酸乙酯行业技术现状分析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三、中外硅酸乙酯技术差距及其主要因素分析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四、提高中国硅酸乙酯技术的策略</w:t>
      </w:r>
      <w:r>
        <w:rPr>
          <w:rFonts w:hint="eastAsia"/>
        </w:rPr>
        <w:br/>
      </w:r>
      <w:r>
        <w:rPr>
          <w:rFonts w:hint="eastAsia"/>
        </w:rPr>
        <w:t>　　　　五、中国硅酸乙酯行业技术发展趋势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中国硅酸乙酯区域所属行业市场分析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一、2020-2025年东北地区在硅酸乙酯所属行业中的地位变化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二、2020-2025年东北地区硅酸乙酯所属行业规模情况分析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三、2020-2025年东北地区硅酸乙酯所属行业企业分析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四、2025-2031年东北地区硅酸乙酯所属行业发展趋势预测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一、2020-2025年华北地区在硅酸乙酯所属行业中的地位变化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二、2020-2025年华北地区硅酸乙酯所属行业规模情况分析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三、2020-2025年华北地区硅酸乙酯所属行业企业分析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四、2025-2031年华北地区硅酸乙酯所属行业发展趋势预测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一、2020-2025年华东地区在硅酸乙酯所属行业中的地位变化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二、2020-2025年华东地区硅酸乙酯所属行业规模情况分析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三、2020-2025年华东地区硅酸乙酯所属行业企业分析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四、2025-2031年华东地区硅酸乙酯所属行业发展趋势预测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一、2020-2025年华中地区在硅酸乙酯所属行业中的地位变化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二、2020-2025年华中地区硅酸乙酯所属行业规模情况分析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三、2020-2025年华中地区硅酸乙酯所属行业企业分析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四、2025-2031年华中地区硅酸乙酯所属行业发展趋势预测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一、2020-2025年华南地区在硅酸乙酯所属行业中的地位变化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二、2020-2025年华南地区硅酸乙酯所属行业规模情况分析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三、2020-2025年华南地区硅酸乙酯所属行业企业分析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四、2025-2031年华南地区硅酸乙酯所属行业发展趋势预测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一、2020-2025年西北地区在硅酸乙酯所属行业中的地位变化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二、2020-2025年西北地区硅酸乙酯所属行业规模情况分析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三、2020-2025年西北地区硅酸乙酯所属行业企业分析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四、2025-2031年西北地区硅酸乙酯所属行业发展趋势预测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一、2020-2025年西南地区在硅酸乙酯所属行业中的地位变化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二、2020-2025年西南地区硅酸乙酯所属行业规模情况分析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三、2020-2025年西南地区硅酸乙酯所属行业企业分析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四、2025-2031年西南地区硅酸乙酯所属行业发展趋势预测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中国硅酸乙酯行业竞争状况分析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2020-2025年中国硅酸乙酯行业竞争力分析</w:t>
      </w:r>
      <w:r>
        <w:rPr>
          <w:rFonts w:hint="eastAsia"/>
        </w:rPr>
        <w:br/>
      </w:r>
      <w:r>
        <w:rPr>
          <w:rFonts w:hint="eastAsia"/>
        </w:rPr>
        <w:t>　　　　一、中国硅酸乙酯行业要素成本分析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2020-2025年中国硅酸乙酯行业市场区域格局分析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2020-2025年中国硅酸乙酯行业市场集中度分析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中国硅酸乙酯行业五力竞争分析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二、硅酸乙酯“波特五力模型”分析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2020-2025年中国硅酸乙酯行业竞争的因素分析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2020-2025年中国硅酸乙酯上游行业研究分析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2020-2025年中国硅酸乙酯四氯化硅研究分析</w:t>
      </w:r>
      <w:r>
        <w:rPr>
          <w:rFonts w:hint="eastAsia"/>
        </w:rPr>
        <w:br/>
      </w:r>
      <w:r>
        <w:rPr>
          <w:rFonts w:hint="eastAsia"/>
        </w:rPr>
        <w:t>　　　　一、四氯化硅产销状分析</w:t>
      </w:r>
      <w:r>
        <w:rPr>
          <w:rFonts w:hint="eastAsia"/>
        </w:rPr>
        <w:br/>
      </w:r>
      <w:r>
        <w:rPr>
          <w:rFonts w:hint="eastAsia"/>
        </w:rPr>
        <w:t>　　　　二、四氯化硅市场价格情况分析</w:t>
      </w:r>
      <w:r>
        <w:rPr>
          <w:rFonts w:hint="eastAsia"/>
        </w:rPr>
        <w:br/>
      </w:r>
      <w:r>
        <w:rPr>
          <w:rFonts w:hint="eastAsia"/>
        </w:rPr>
        <w:t>　　　　三、四氯化硅生产商情况</w:t>
      </w:r>
      <w:r>
        <w:rPr>
          <w:rFonts w:hint="eastAsia"/>
        </w:rPr>
        <w:br/>
      </w:r>
      <w:r>
        <w:rPr>
          <w:rFonts w:hint="eastAsia"/>
        </w:rPr>
        <w:t>　　　　四、四氯化硅市场发展前景预测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2020-2025年中国硅酸乙酯乙醇研究分析</w:t>
      </w:r>
      <w:r>
        <w:rPr>
          <w:rFonts w:hint="eastAsia"/>
        </w:rPr>
        <w:br/>
      </w:r>
      <w:r>
        <w:rPr>
          <w:rFonts w:hint="eastAsia"/>
        </w:rPr>
        <w:t>　　　　一、乙醇产销状分析</w:t>
      </w:r>
      <w:r>
        <w:rPr>
          <w:rFonts w:hint="eastAsia"/>
        </w:rPr>
        <w:br/>
      </w:r>
      <w:r>
        <w:rPr>
          <w:rFonts w:hint="eastAsia"/>
        </w:rPr>
        <w:t>　　　　二、乙醇市场价格情况分析</w:t>
      </w:r>
      <w:r>
        <w:rPr>
          <w:rFonts w:hint="eastAsia"/>
        </w:rPr>
        <w:br/>
      </w:r>
      <w:r>
        <w:rPr>
          <w:rFonts w:hint="eastAsia"/>
        </w:rPr>
        <w:t>　　　　三、乙醇生产商情况</w:t>
      </w:r>
      <w:r>
        <w:rPr>
          <w:rFonts w:hint="eastAsia"/>
        </w:rPr>
        <w:br/>
      </w:r>
      <w:r>
        <w:rPr>
          <w:rFonts w:hint="eastAsia"/>
        </w:rPr>
        <w:t>　　　　四、乙醇市场发展前景预测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上游行业发展对硅酸乙酯影响因素分析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2020-2025年中国硅酸乙酯行业市场需求分析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2020-2025年中国压硅酸乙酯下游行业需求结构分析</w:t>
      </w:r>
      <w:r>
        <w:rPr>
          <w:rFonts w:hint="eastAsia"/>
        </w:rPr>
        <w:br/>
      </w:r>
      <w:r>
        <w:rPr>
          <w:rFonts w:hint="eastAsia"/>
        </w:rPr>
        <w:t>　　第二节 涂料行业硅酸乙酯需求分析</w:t>
      </w:r>
      <w:r>
        <w:rPr>
          <w:rFonts w:hint="eastAsia"/>
        </w:rPr>
        <w:br/>
      </w:r>
      <w:r>
        <w:rPr>
          <w:rFonts w:hint="eastAsia"/>
        </w:rPr>
        <w:t>　　　　一、涂料行业发展现状与前景</w:t>
      </w:r>
      <w:r>
        <w:rPr>
          <w:rFonts w:hint="eastAsia"/>
        </w:rPr>
        <w:br/>
      </w:r>
      <w:r>
        <w:rPr>
          <w:rFonts w:hint="eastAsia"/>
        </w:rPr>
        <w:t>　　　　二、涂料行业领域硅酸乙酯应用现状</w:t>
      </w:r>
      <w:r>
        <w:rPr>
          <w:rFonts w:hint="eastAsia"/>
        </w:rPr>
        <w:br/>
      </w:r>
      <w:r>
        <w:rPr>
          <w:rFonts w:hint="eastAsia"/>
        </w:rPr>
        <w:t>　　　　三、涂料行业对硅酸乙酯的需求规模</w:t>
      </w:r>
      <w:r>
        <w:rPr>
          <w:rFonts w:hint="eastAsia"/>
        </w:rPr>
        <w:br/>
      </w:r>
      <w:r>
        <w:rPr>
          <w:rFonts w:hint="eastAsia"/>
        </w:rPr>
        <w:t>　　　　四、涂料行业硅酸乙酯行业主要企业及经营情况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五、涂料行业硅酸乙酯需求前景</w:t>
      </w:r>
      <w:r>
        <w:rPr>
          <w:rFonts w:hint="eastAsia"/>
        </w:rPr>
        <w:br/>
      </w:r>
      <w:r>
        <w:rPr>
          <w:rFonts w:hint="eastAsia"/>
        </w:rPr>
        <w:t>　　第三节 耐火材料硅酸乙酯需求分析</w:t>
      </w:r>
      <w:r>
        <w:rPr>
          <w:rFonts w:hint="eastAsia"/>
        </w:rPr>
        <w:br/>
      </w:r>
      <w:r>
        <w:rPr>
          <w:rFonts w:hint="eastAsia"/>
        </w:rPr>
        <w:t>　　　　一、耐火材料行业发展现状与前景</w:t>
      </w:r>
      <w:r>
        <w:rPr>
          <w:rFonts w:hint="eastAsia"/>
        </w:rPr>
        <w:br/>
      </w:r>
      <w:r>
        <w:rPr>
          <w:rFonts w:hint="eastAsia"/>
        </w:rPr>
        <w:t>　　　　二、耐火材料领域硅酸乙酯应用现状</w:t>
      </w:r>
      <w:r>
        <w:rPr>
          <w:rFonts w:hint="eastAsia"/>
        </w:rPr>
        <w:br/>
      </w:r>
      <w:r>
        <w:rPr>
          <w:rFonts w:hint="eastAsia"/>
        </w:rPr>
        <w:t>　　　　三、耐火材料行业对硅酸乙酯的需求规模</w:t>
      </w:r>
      <w:r>
        <w:rPr>
          <w:rFonts w:hint="eastAsia"/>
        </w:rPr>
        <w:br/>
      </w:r>
      <w:r>
        <w:rPr>
          <w:rFonts w:hint="eastAsia"/>
        </w:rPr>
        <w:t>　　　　四、耐火材料用硅酸乙酯行业主要企业及经营情况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五、耐火材料行业硅酸乙酯需求前景</w:t>
      </w:r>
      <w:r>
        <w:rPr>
          <w:rFonts w:hint="eastAsia"/>
        </w:rPr>
        <w:br/>
      </w:r>
      <w:r>
        <w:rPr>
          <w:rFonts w:hint="eastAsia"/>
        </w:rPr>
        <w:t>　　第四节 下游行业发展对硅酸乙酯影响因素分析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第一节 张家港市隆泰化工有限公司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第二节 江苏常余化工有限公司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第三节 上海剑诚化工有限公司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第四节 上海恒越化学科技公司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第五节 济南赢裕化工有限公司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硅酸乙酯行业优势企业分析</w:t>
      </w:r>
      <w:r>
        <w:rPr>
          <w:rFonts w:hint="eastAsia"/>
        </w:rPr>
        <w:br/>
      </w:r>
      <w:r>
        <w:rPr>
          <w:rFonts w:hint="eastAsia"/>
        </w:rPr>
        <w:t>　　第一节 张家港市隆泰化工有限公司经营情况分析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江苏常余化工有限公司经营情况分析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上海剑诚化工有限公司经营情况分析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上海恒越化学科技有限公司经营情况分析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济南赢裕化工有限公司经营情况分析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第六节 济南鑫亿佳化工有限公司经营情况分析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2025-2031年中国硅酸乙酯行业发展趋势及预测分析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2025-2031年中国硅酸乙酯所属行业前景分析</w:t>
      </w:r>
      <w:r>
        <w:rPr>
          <w:rFonts w:hint="eastAsia"/>
        </w:rPr>
        <w:br/>
      </w:r>
      <w:r>
        <w:rPr>
          <w:rFonts w:hint="eastAsia"/>
        </w:rPr>
        <w:t>　　　　一、硅酸乙酯的研究进展及趋势分析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二、硅酸乙酯价格趋势分析</w:t>
      </w:r>
      <w:r>
        <w:rPr>
          <w:rFonts w:hint="eastAsia"/>
        </w:rPr>
        <w:br/>
      </w:r>
      <w:r>
        <w:rPr>
          <w:rFonts w:hint="eastAsia"/>
        </w:rPr>
        <w:t>　　　　三、硅酸乙酯行业发展趋势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2025-2031年中国硅酸乙酯所属行业供需预测分析</w:t>
      </w:r>
      <w:r>
        <w:rPr>
          <w:rFonts w:hint="eastAsia"/>
        </w:rPr>
        <w:br/>
      </w:r>
      <w:r>
        <w:rPr>
          <w:rFonts w:hint="eastAsia"/>
        </w:rPr>
        <w:t>　　　　一、硅酸乙酯行业供给预测</w:t>
      </w:r>
      <w:r>
        <w:rPr>
          <w:rFonts w:hint="eastAsia"/>
        </w:rPr>
        <w:br/>
      </w:r>
      <w:r>
        <w:rPr>
          <w:rFonts w:hint="eastAsia"/>
        </w:rPr>
        <w:t>　　　　二、硅酸乙酯行业需求预测</w:t>
      </w:r>
      <w:r>
        <w:rPr>
          <w:rFonts w:hint="eastAsia"/>
        </w:rPr>
        <w:br/>
      </w:r>
      <w:r>
        <w:rPr>
          <w:rFonts w:hint="eastAsia"/>
        </w:rPr>
        <w:t>　　　　三、硅酸乙酯行业市场价格预测</w:t>
      </w:r>
      <w:r>
        <w:rPr>
          <w:rFonts w:hint="eastAsia"/>
        </w:rPr>
        <w:br/>
      </w:r>
      <w:r>
        <w:rPr>
          <w:rFonts w:hint="eastAsia"/>
        </w:rPr>
        <w:t>　　　　四、硅酸乙酯行业进出口预测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2025-2031年中国硅酸乙酯所属行业盈利能力预测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2025-2031年中国硅酸乙酯行业投资机会与风险分析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2025-2031年中国硅酸乙酯行业投资前景分析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2025-2031年中国硅酸乙酯行业投资特性分析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一、2025-2031年中国硅酸乙酯行业进入壁垒分析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二、2025-2031年中国硅酸乙酯行业盈利模式分析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三、2025-2031年中国硅酸乙酯行业盈利因素分析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2025-2031年中国硅酸乙酯行业投资机会分析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一、2025-2031年中国硅酸乙酯行业细分市场投资机会分析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二、2025-2031年中国硅酸乙酯行业区域市场投资潜力分析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2025-2031年中国硅酸乙酯行业投资风险分析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一、2025-2031年中国硅酸乙酯行业市场竞争风险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二、2025-2031年中国硅酸乙酯行业技术风险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三、2025-2031年中国硅酸乙酯行业政策风险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四、2025-2031年中国硅酸乙酯行业进入退出风险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2025-2031年中国硅酸乙酯行业发展策略及投资建议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硅酸乙酯行业发展策略分析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第二节 中:智林:－硅酸乙酯行业市场的重点客户战略实施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2020-2025年我国硅酸乙酯行业销售收入及增长对比</w:t>
      </w:r>
      <w:r>
        <w:rPr>
          <w:rFonts w:hint="eastAsia"/>
        </w:rPr>
        <w:br/>
      </w:r>
      <w:r>
        <w:rPr>
          <w:rFonts w:hint="eastAsia"/>
        </w:rPr>
        <w:t>　　图表 2 2020-2025年我国硅酸乙酯行业总资产周转率</w:t>
      </w:r>
      <w:r>
        <w:rPr>
          <w:rFonts w:hint="eastAsia"/>
        </w:rPr>
        <w:br/>
      </w:r>
      <w:r>
        <w:rPr>
          <w:rFonts w:hint="eastAsia"/>
        </w:rPr>
        <w:t>　　图表 3 2020-2025年我国硅酸乙酯行业销售利润率</w:t>
      </w:r>
      <w:r>
        <w:rPr>
          <w:rFonts w:hint="eastAsia"/>
        </w:rPr>
        <w:br/>
      </w:r>
      <w:r>
        <w:rPr>
          <w:rFonts w:hint="eastAsia"/>
        </w:rPr>
        <w:t>　　图表 4 2020-2025年我国硅酸乙酯行业资产负债率</w:t>
      </w:r>
      <w:r>
        <w:rPr>
          <w:rFonts w:hint="eastAsia"/>
        </w:rPr>
        <w:br/>
      </w:r>
      <w:r>
        <w:rPr>
          <w:rFonts w:hint="eastAsia"/>
        </w:rPr>
        <w:t>　　图表 5我国硅酸乙酯行业所处生命周期示意图</w:t>
      </w:r>
      <w:r>
        <w:rPr>
          <w:rFonts w:hint="eastAsia"/>
        </w:rPr>
        <w:br/>
      </w:r>
      <w:r>
        <w:rPr>
          <w:rFonts w:hint="eastAsia"/>
        </w:rPr>
        <w:t>　　图表 6硅酸乙酯产业链模型</w:t>
      </w:r>
      <w:r>
        <w:rPr>
          <w:rFonts w:hint="eastAsia"/>
        </w:rPr>
        <w:br/>
      </w:r>
      <w:r>
        <w:rPr>
          <w:rFonts w:hint="eastAsia"/>
        </w:rPr>
        <w:t>　　图表 7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82019年居民消费价格主要数据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102019年按收入来源分的全国居民人均可支配收入及占比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11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13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142019年人口数及其构成</w:t>
      </w:r>
      <w:r>
        <w:rPr>
          <w:rFonts w:hint="eastAsia"/>
        </w:rPr>
        <w:br/>
      </w:r>
      <w:r>
        <w:rPr>
          <w:rFonts w:hint="eastAsia"/>
        </w:rPr>
        <w:t>　　图表 15 2020-2025年我国硅酸乙酯行业资产合计及增长情况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2020-2025年我国硅酸乙酯不同地区工业总产值对吧</w:t>
      </w:r>
      <w:r>
        <w:rPr>
          <w:rFonts w:hint="eastAsia"/>
        </w:rPr>
        <w:br/>
      </w:r>
      <w:r>
        <w:rPr>
          <w:rFonts w:hint="eastAsia"/>
        </w:rPr>
        <w:t>　　图表 17 2020-2025年我国硅酸乙酯行业销售收入及增长情况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2020-2025年我国硅酸乙酯不同地区销售收入对吧</w:t>
      </w:r>
      <w:r>
        <w:rPr>
          <w:rFonts w:hint="eastAsia"/>
        </w:rPr>
        <w:br/>
      </w:r>
      <w:r>
        <w:rPr>
          <w:rFonts w:hint="eastAsia"/>
        </w:rPr>
        <w:t>　　图表 19硅酸乙酯技术</w:t>
      </w:r>
      <w:r>
        <w:rPr>
          <w:rFonts w:hint="eastAsia"/>
        </w:rPr>
        <w:br/>
      </w:r>
      <w:r>
        <w:rPr>
          <w:rFonts w:hint="eastAsia"/>
        </w:rPr>
        <w:t>　　图表 20硅酸乙酯生产企业定价目标选择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e50d0d2134ead" w:history="1">
        <w:r>
          <w:rPr>
            <w:rStyle w:val="Hyperlink"/>
          </w:rPr>
          <w:t>2025-2031年中国硅酸乙酯行业发展深度调研及未来趋势报告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e50d0d2134ead" w:history="1">
        <w:r>
          <w:rPr>
            <w:rStyle w:val="Hyperlink"/>
          </w:rPr>
          <w:t>https://www.20087.com/5/75/GuiSuanYiZhiXianZhuangYuFaZhanQuShi.html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热点：正硅酸乙酯用途、硅酸乙酯的用途、硅酸甲酯、硅酸乙酯化学式、正硅酸乙酯28、硅28 正硅酸乙酯、正硅酸乙酯40、硅酸乙酯40与28、硅酸乙酯价格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a2bea1e7549c8" w:history="1">
      <w:r>
        <w:rPr>
          <w:rStyle w:val="Hyperlink"/>
        </w:rPr>
        <w:t>2025-2031年中国硅酸乙酯行业发展深度调研及未来趋势报告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GuiSuanYiZhiXianZhuangYuFaZhanQuShi.html" TargetMode="External" Id="R573e50d0d213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GuiSuanYiZhiXianZhuangYuFaZhanQuShi.html" TargetMode="External" Id="R22fa2bea1e75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2025-05-04T07:10:00Z</dcterms:created>
  <dcterms:modified xsi:type="dcterms:W3CDTF">2025-05-04T08:10:00Z</dcterms:modified>
  <dc:subject>2025-2031年中国硅酸乙酯行业发展深度调研及未来趋势报告</dc:subject>
  <dc:title>2025-2031年中国硅酸乙酯行业发展深度调研及未来趋势报告</dc:title>
  <cp:keywords>2025-2031年中国硅酸乙酯行业发展深度调研及未来趋势报告</cp:keywords>
  <dc:description>2025-2031年中国硅酸乙酯行业发展深度调研及未来趋势报告</dc:description>
</cp:coreProperties>
</file>