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373c5e6ac433f" w:history="1">
              <w:r>
                <w:rPr>
                  <w:rStyle w:val="Hyperlink"/>
                </w:rPr>
                <w:t>2026-2032年全球与中国不粘输送带行业现状及市场前景预测报告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373c5e6ac433f" w:history="1">
              <w:r>
                <w:rPr>
                  <w:rStyle w:val="Hyperlink"/>
                </w:rPr>
                <w:t>2026-2032年全球与中国不粘输送带行业现状及市场前景预测报告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373c5e6ac433f" w:history="1">
                <w:r>
                  <w:rPr>
                    <w:rStyle w:val="Hyperlink"/>
                  </w:rPr>
                  <w:t>https://www.20087.com/5/25/BuZhanShuSongDaiXianZhuangYuQianJingFenXi.html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粘输送带是食品加工、包装、印刷及工业烘烤等连续化生产线上用于物料传输的关键部件，其核心特性在于表面具备优异的防粘附、耐高温与化学稳定性。不粘输送带以聚四氟乙烯（PTFE）涂层玻璃纤维织物为基础，通过多层涂覆与高温烧结工艺实现低表面能与高机械强度的平衡；部分高端应用采用改性硅胶或陶瓷复合涂层以提升耐磨性与柔韧性。在烘焙、糖果及速食生产线中，不粘输送带有效避免产品残留、焦化或变形，保障卫生合规与连续运行效率。行业标准对带体厚度公差、接头强度、耐温范围（通常-70℃至+260℃）及FDA/EC1935认证提出明确要求。尽管基础型产品已实现规模化国产，但在超薄、高张力或抗静电特种带领域，仍依赖进口品牌的技术积累。</w:t>
      </w:r>
      <w:r>
        <w:rPr>
          <w:rFonts w:hint="eastAsia"/>
        </w:rPr>
        <w:br/>
      </w:r>
      <w:r>
        <w:rPr>
          <w:rFonts w:hint="eastAsia"/>
        </w:rPr>
        <w:t>　　未来，不粘输送带将向功能复合化、智能感知与绿色制造方向演进。市场调研网指出，为满足清洁标签与无添加食品趋势，新型无氟涂层（如生物基硅树脂）研发加速，以规避PFAS类物质潜在健康风险。在智能制造场景下，嵌入温度或张力传感器的“智能输送带”可实时反馈运行状态，联动控制系统优化工艺参数。循环经济推动可回收基材（如再生玻璃纤维）与水性涂覆工艺的应用，降低环境足迹。此外，针对3D打印食品、植物肉等新兴品类，定制化表面纹理与热传导性能成为开发重点。长远看，具备材料—结构—工艺协同创新能力、快速响应细分行业需求的供应商，将在高附加值工业耗材市场中构建持续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2373c5e6ac433f" w:history="1">
        <w:r>
          <w:rPr>
            <w:rStyle w:val="Hyperlink"/>
          </w:rPr>
          <w:t>2026-2032年全球与中国不粘输送带行业现状及市场前景预测报告</w:t>
        </w:r>
      </w:hyperlink>
      <w:r>
        <w:rPr>
          <w:rFonts w:hint="eastAsia"/>
        </w:rPr>
        <w:t>》，2025年不粘输送带行业市场规模达 亿元，预计2032年市场规模将达 亿元，期间年均复合增长率（CAGR）达 %。报告基于统计局、相关协会等机构的详实数据，系统分析了不粘输送带行业的市场规模、竞争格局及技术发展现状，重点研究了不粘输送带产业链结构、市场需求变化及价格走势。报告对不粘输送带行业的发展趋势做出科学预测，评估了不粘输送带不同细分领域的增长潜力与投资风险，同时分析了不粘输送带重点企业的市场表现与战略布局。结合政策环境与技术创新方向，为相关企业调整经营策略、投资者把握市场机会提供客观参考，帮助决策者准确理解不粘输送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产品分类，按涂层类型</w:t>
      </w:r>
      <w:r>
        <w:rPr>
          <w:rFonts w:hint="eastAsia"/>
        </w:rPr>
        <w:br/>
      </w:r>
      <w:r>
        <w:rPr>
          <w:rFonts w:hint="eastAsia"/>
        </w:rPr>
        <w:t>　　　　1.3.1 按涂层类型细分，全球不粘输送带市场规模2021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PTFE涂层</w:t>
      </w:r>
      <w:r>
        <w:rPr>
          <w:rFonts w:hint="eastAsia"/>
        </w:rPr>
        <w:br/>
      </w:r>
      <w:r>
        <w:rPr>
          <w:rFonts w:hint="eastAsia"/>
        </w:rPr>
        <w:t>　　　　1.3.3 硅胶</w:t>
      </w:r>
      <w:r>
        <w:rPr>
          <w:rFonts w:hint="eastAsia"/>
        </w:rPr>
        <w:br/>
      </w:r>
      <w:r>
        <w:rPr>
          <w:rFonts w:hint="eastAsia"/>
        </w:rPr>
        <w:t>　　　　1.3.4 PU</w:t>
      </w:r>
      <w:r>
        <w:rPr>
          <w:rFonts w:hint="eastAsia"/>
        </w:rPr>
        <w:br/>
      </w:r>
      <w:r>
        <w:rPr>
          <w:rFonts w:hint="eastAsia"/>
        </w:rPr>
        <w:t>　　1.4 产品分类，按结构类型</w:t>
      </w:r>
      <w:r>
        <w:rPr>
          <w:rFonts w:hint="eastAsia"/>
        </w:rPr>
        <w:br/>
      </w:r>
      <w:r>
        <w:rPr>
          <w:rFonts w:hint="eastAsia"/>
        </w:rPr>
        <w:t>　　　　1.4.1 按结构类型细分，全球不粘输送带市场规模2021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实心输送带</w:t>
      </w:r>
      <w:r>
        <w:rPr>
          <w:rFonts w:hint="eastAsia"/>
        </w:rPr>
        <w:br/>
      </w:r>
      <w:r>
        <w:rPr>
          <w:rFonts w:hint="eastAsia"/>
        </w:rPr>
        <w:t>　　　　1.4.3 网状输送带</w:t>
      </w:r>
      <w:r>
        <w:rPr>
          <w:rFonts w:hint="eastAsia"/>
        </w:rPr>
        <w:br/>
      </w:r>
      <w:r>
        <w:rPr>
          <w:rFonts w:hint="eastAsia"/>
        </w:rPr>
        <w:t>　　　　1.4.4 无缝输送带</w:t>
      </w:r>
      <w:r>
        <w:rPr>
          <w:rFonts w:hint="eastAsia"/>
        </w:rPr>
        <w:br/>
      </w:r>
      <w:r>
        <w:rPr>
          <w:rFonts w:hint="eastAsia"/>
        </w:rPr>
        <w:t>　　　　1.4.5 接头输送带</w:t>
      </w:r>
      <w:r>
        <w:rPr>
          <w:rFonts w:hint="eastAsia"/>
        </w:rPr>
        <w:br/>
      </w:r>
      <w:r>
        <w:rPr>
          <w:rFonts w:hint="eastAsia"/>
        </w:rPr>
        <w:t>　　1.5 产品分类，按表面处理类型</w:t>
      </w:r>
      <w:r>
        <w:rPr>
          <w:rFonts w:hint="eastAsia"/>
        </w:rPr>
        <w:br/>
      </w:r>
      <w:r>
        <w:rPr>
          <w:rFonts w:hint="eastAsia"/>
        </w:rPr>
        <w:t>　　　　1.5.1 按表面处理类型细分，全球不粘输送带市场规模2021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光滑型</w:t>
      </w:r>
      <w:r>
        <w:rPr>
          <w:rFonts w:hint="eastAsia"/>
        </w:rPr>
        <w:br/>
      </w:r>
      <w:r>
        <w:rPr>
          <w:rFonts w:hint="eastAsia"/>
        </w:rPr>
        <w:t>　　　　1.5.3 哑光型</w:t>
      </w:r>
      <w:r>
        <w:rPr>
          <w:rFonts w:hint="eastAsia"/>
        </w:rPr>
        <w:br/>
      </w:r>
      <w:r>
        <w:rPr>
          <w:rFonts w:hint="eastAsia"/>
        </w:rPr>
        <w:t>　　　　1.5.4 防滑型</w:t>
      </w:r>
      <w:r>
        <w:rPr>
          <w:rFonts w:hint="eastAsia"/>
        </w:rPr>
        <w:br/>
      </w:r>
      <w:r>
        <w:rPr>
          <w:rFonts w:hint="eastAsia"/>
        </w:rPr>
        <w:t>　　　　1.5.5 特殊纹理型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按应用细分，全球不粘输送带市场规模2021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</w:t>
      </w:r>
      <w:r>
        <w:rPr>
          <w:rFonts w:hint="eastAsia"/>
        </w:rPr>
        <w:br/>
      </w:r>
      <w:r>
        <w:rPr>
          <w:rFonts w:hint="eastAsia"/>
        </w:rPr>
        <w:t>　　　　1.6.3 医药</w:t>
      </w:r>
      <w:r>
        <w:rPr>
          <w:rFonts w:hint="eastAsia"/>
        </w:rPr>
        <w:br/>
      </w:r>
      <w:r>
        <w:rPr>
          <w:rFonts w:hint="eastAsia"/>
        </w:rPr>
        <w:t>　　　　1.6.4 化工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不粘输送带行业发展总体概况</w:t>
      </w:r>
      <w:r>
        <w:rPr>
          <w:rFonts w:hint="eastAsia"/>
        </w:rPr>
        <w:br/>
      </w:r>
      <w:r>
        <w:rPr>
          <w:rFonts w:hint="eastAsia"/>
        </w:rPr>
        <w:t>　　　　1.7.2 不粘输送带行业发展主要特点</w:t>
      </w:r>
      <w:r>
        <w:rPr>
          <w:rFonts w:hint="eastAsia"/>
        </w:rPr>
        <w:br/>
      </w:r>
      <w:r>
        <w:rPr>
          <w:rFonts w:hint="eastAsia"/>
        </w:rPr>
        <w:t>　　　　1.7.3 不粘输送带行业发展影响因素</w:t>
      </w:r>
      <w:r>
        <w:rPr>
          <w:rFonts w:hint="eastAsia"/>
        </w:rPr>
        <w:br/>
      </w:r>
      <w:r>
        <w:rPr>
          <w:rFonts w:hint="eastAsia"/>
        </w:rPr>
        <w:t>　　　　1.7.3 .1 不粘输送带有利因素</w:t>
      </w:r>
      <w:r>
        <w:rPr>
          <w:rFonts w:hint="eastAsia"/>
        </w:rPr>
        <w:br/>
      </w:r>
      <w:r>
        <w:rPr>
          <w:rFonts w:hint="eastAsia"/>
        </w:rPr>
        <w:t>　　　　1.7.3 .2 不粘输送带不利因素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全球市场，近三年不粘输送带主要企业占有率及排名（按销量）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不粘输送带主要企业在国际市场占有率（按销量，2023-2026）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2025年不粘输送带主要企业在国际市场排名（按销量）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全球市场主要企业不粘输送带销量（2023-2026）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全球市场，近三年不粘输送带主要企业占有率及排名（按收入）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不粘输送带主要企业在国际市场占有率（按收入，2023-2026）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2025年不粘输送带主要企业在国际市场排名（按收入）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全球市场主要企业不粘输送带销售收入（2023-2026）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全球市场主要企业不粘输送带销售价格（2023-2026）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中国市场，近三年不粘输送带主要企业占有率及排名（按销量）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不粘输送带主要企业在中国市场占有率（按销量，2023-2026）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2025年不粘输送带主要企业在中国市场排名（按销量）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中国市场主要企业不粘输送带销量（2023-2026）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中国市场，近三年不粘输送带主要企业占有率及排名（按收入）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不粘输送带主要企业在中国市场占有率（按收入，2023-2026）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2025年不粘输送带主要企业在中国市场排名（按收入）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中国市场主要企业不粘输送带销售收入（2023-2026）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全球主要厂商不粘输送带总部及产地分布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全球主要厂商成立时间及不粘输送带商业化日期</w:t>
      </w:r>
      <w:r>
        <w:rPr>
          <w:rFonts w:hint="eastAsia"/>
        </w:rPr>
        <w:br/>
      </w:r>
      <w:r>
        <w:rPr>
          <w:rFonts w:hint="eastAsia"/>
        </w:rPr>
        <w:t>　　2.8 全球主要厂商不粘输送带产品类型及应用</w:t>
      </w:r>
      <w:r>
        <w:rPr>
          <w:rFonts w:hint="eastAsia"/>
        </w:rPr>
        <w:br/>
      </w:r>
      <w:r>
        <w:rPr>
          <w:rFonts w:hint="eastAsia"/>
        </w:rPr>
        <w:t>　　2.9 不粘输送带行业集中度、竞争程度分析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不粘输送带行业集中度分析：2025年全球Top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全球不粘输送带第一梯队、第二梯队和第三梯队生产商（品牌）及市场份额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全球不粘输送带总体规模分析</w:t>
      </w:r>
      <w:r>
        <w:rPr>
          <w:rFonts w:hint="eastAsia"/>
        </w:rPr>
        <w:br/>
      </w:r>
      <w:r>
        <w:rPr>
          <w:rFonts w:hint="eastAsia"/>
        </w:rPr>
        <w:t>　　3.1 全球不粘输送带供需现状及预测（2021-2032）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全球不粘输送带产能、产量、产能利用率及发展趋势（2021-2032）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全球不粘输送带产量、需求量及发展趋势（2021-2032）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全球主要地区不粘输送带产量及发展趋势（2021-2032）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全球主要地区不粘输送带产量（2021-2026）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全球主要地区不粘输送带产量（2027-2032）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全球主要地区不粘输送带产量市场份额（2021-2032）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中国不粘输送带供需现状及预测（2021-2032）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中国不粘输送带产能、产量、产能利用率及发展趋势（2021-2032）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中国不粘输送带产量、市场需求量及发展趋势（2021-2032）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中国市场不粘输送带进出口（2021-2032）</w:t>
      </w:r>
      <w:r>
        <w:rPr>
          <w:rFonts w:hint="eastAsia"/>
        </w:rPr>
        <w:br/>
      </w:r>
      <w:r>
        <w:rPr>
          <w:rFonts w:hint="eastAsia"/>
        </w:rPr>
        <w:t>　　3.4 全球不粘输送带销量及销售额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全球市场不粘输送带销售额（2021-2032）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全球市场不粘输送带销量（2021-2032）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全球市场不粘输送带价格趋势（2021-2032）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全球不粘输送带主要地区分析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全球主要地区不粘输送带市场规模分析：2021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全球主要地区不粘输送带销售收入及市场份额（2021-2026）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全球主要地区不粘输送带销售收入预测（2027-2032）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全球主要地区不粘输送带销量分析：2021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全球主要地区不粘输送带销量及市场份额（2021-2026）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全球主要地区不粘输送带销量及市场份额预测（2027-2032）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北美市场不粘输送带销量、收入及增长率（2021-2032）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欧洲市场不粘输送带销量、收入及增长率（2021-2032）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中国市场不粘输送带销量、收入及增长率（2021-2032）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日本市场不粘输送带销量、收入及增长率（2021-2032）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东南亚市场不粘输送带销量、收入及增长率（2021-2032）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印度市场不粘输送带销量、收入及增长率（2021-2032）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南美市场不粘输送带销量、收入及增长率（2021-2032）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中东市场不粘输送带销量、收入及增长率（2021-2032）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不同涂层类型不粘输送带分析</w:t>
      </w:r>
      <w:r>
        <w:rPr>
          <w:rFonts w:hint="eastAsia"/>
        </w:rPr>
        <w:br/>
      </w:r>
      <w:r>
        <w:rPr>
          <w:rFonts w:hint="eastAsia"/>
        </w:rPr>
        <w:t>　　6.1 全球不同涂层类型不粘输送带销量（2021-2032）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全球不同涂层类型不粘输送带销量及市场份额（2021-2026）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全球不同涂层类型不粘输送带销量预测（2027-2032）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全球不同涂层类型不粘输送带收入（2021-2032）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全球不同涂层类型不粘输送带收入及市场份额（2021-2026）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全球不同涂层类型不粘输送带收入预测（2027-2032）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全球不同涂层类型不粘输送带价格走势（2021-2032）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中国不同涂层类型不粘输送带销量（2021-2032）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中国不同涂层类型不粘输送带销量及市场份额（2021-2026）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中国不同涂层类型不粘输送带销量预测（2027-2032）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中国不同涂层类型不粘输送带收入（2021-2032）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中国不同涂层类型不粘输送带收入及市场份额（2021-2026）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中国不同涂层类型不粘输送带收入预测（2027-2032）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不同应用不粘输送带分析</w:t>
      </w:r>
      <w:r>
        <w:rPr>
          <w:rFonts w:hint="eastAsia"/>
        </w:rPr>
        <w:br/>
      </w:r>
      <w:r>
        <w:rPr>
          <w:rFonts w:hint="eastAsia"/>
        </w:rPr>
        <w:t>　　7.1 全球不同应用不粘输送带销量（2021-2032）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全球不同应用不粘输送带销量及市场份额（2021-2026）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全球不同应用不粘输送带销量预测（2027-2032）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全球不同应用不粘输送带收入（2021-2032）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全球不同应用不粘输送带收入及市场份额（2021-2026）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全球不同应用不粘输送带收入预测（2027-2032）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全球不同应用不粘输送带价格走势（2021-2032）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中国不同应用不粘输送带销量（2021-2032）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中国不同应用不粘输送带销量及市场份额（2021-2026）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中国不同应用不粘输送带销量预测（2027-2032）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中国不同应用不粘输送带收入（2021-2032）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中国不同应用不粘输送带收入及市场份额（2021-2026）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中国不同应用不粘输送带收入预测（2027-2032）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不粘输送带行业发展趋势</w:t>
      </w:r>
      <w:r>
        <w:rPr>
          <w:rFonts w:hint="eastAsia"/>
        </w:rPr>
        <w:br/>
      </w:r>
      <w:r>
        <w:rPr>
          <w:rFonts w:hint="eastAsia"/>
        </w:rPr>
        <w:t>　　8.2 不粘输送带行业主要驱动因素</w:t>
      </w:r>
      <w:r>
        <w:rPr>
          <w:rFonts w:hint="eastAsia"/>
        </w:rPr>
        <w:br/>
      </w:r>
      <w:r>
        <w:rPr>
          <w:rFonts w:hint="eastAsia"/>
        </w:rPr>
        <w:t>　　8.3 不粘输送带中国企业SWOT分析</w:t>
      </w:r>
      <w:r>
        <w:rPr>
          <w:rFonts w:hint="eastAsia"/>
        </w:rPr>
        <w:br/>
      </w:r>
      <w:r>
        <w:rPr>
          <w:rFonts w:hint="eastAsia"/>
        </w:rPr>
        <w:t>　　8.4 中国不粘输送带行业政策环境分析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不粘输送带行业产业链简介</w:t>
      </w:r>
      <w:r>
        <w:rPr>
          <w:rFonts w:hint="eastAsia"/>
        </w:rPr>
        <w:br/>
      </w:r>
      <w:r>
        <w:rPr>
          <w:rFonts w:hint="eastAsia"/>
        </w:rPr>
        <w:t>　　　　9.1.1 不粘输送带行业供应链分析</w:t>
      </w:r>
      <w:r>
        <w:rPr>
          <w:rFonts w:hint="eastAsia"/>
        </w:rPr>
        <w:br/>
      </w:r>
      <w:r>
        <w:rPr>
          <w:rFonts w:hint="eastAsia"/>
        </w:rPr>
        <w:t>　　　　9.1.2 不粘输送带主要原料及供应情况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不粘输送带行业采购模式</w:t>
      </w:r>
      <w:r>
        <w:rPr>
          <w:rFonts w:hint="eastAsia"/>
        </w:rPr>
        <w:br/>
      </w:r>
      <w:r>
        <w:rPr>
          <w:rFonts w:hint="eastAsia"/>
        </w:rPr>
        <w:t>　　9.3 不粘输送带行业生产模式</w:t>
      </w:r>
      <w:r>
        <w:rPr>
          <w:rFonts w:hint="eastAsia"/>
        </w:rPr>
        <w:br/>
      </w:r>
      <w:r>
        <w:rPr>
          <w:rFonts w:hint="eastAsia"/>
        </w:rPr>
        <w:t>　　9.4 不粘输送带行业销售模式及销售渠道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按涂层类型细分，全球不粘输送带市场规模2021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按结构类型细分，全球不粘输送带市场规模2021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按表面处理类型细分，全球不粘输送带市场规模2021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按应用细分，全球不粘输送带市场规模（CAGR）2021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不粘输送带行业发展主要特点</w:t>
      </w:r>
      <w:r>
        <w:rPr>
          <w:rFonts w:hint="eastAsia"/>
        </w:rPr>
        <w:br/>
      </w:r>
      <w:r>
        <w:rPr>
          <w:rFonts w:hint="eastAsia"/>
        </w:rPr>
        <w:t>　　表 6： 不粘输送带行业发展有利因素分析</w:t>
      </w:r>
      <w:r>
        <w:rPr>
          <w:rFonts w:hint="eastAsia"/>
        </w:rPr>
        <w:br/>
      </w:r>
      <w:r>
        <w:rPr>
          <w:rFonts w:hint="eastAsia"/>
        </w:rPr>
        <w:t>　　表 7： 不粘输送带行业发展不利因素分析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进入不粘输送带行业壁垒</w:t>
      </w:r>
      <w:r>
        <w:rPr>
          <w:rFonts w:hint="eastAsia"/>
        </w:rPr>
        <w:br/>
      </w:r>
      <w:r>
        <w:rPr>
          <w:rFonts w:hint="eastAsia"/>
        </w:rPr>
        <w:t>　　表 9： 不粘输送带主要企业在国际市场占有率（按销量，2023-2026）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2025年不粘输送带主要企业在国际市场排名（按销量）&amp;（百万米）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11： 全球市场主要企业不粘输送带销量（2023-2026）&amp;（百万米）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12： 不粘输送带主要企业在国际市场占有率（按收入，2023-2026）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2025年不粘输送带主要企业在国际市场排名（按收入）&amp;（万元）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全球市场主要企业不粘输送带销售收入（2023-2026）&amp;（万元）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全球市场主要企业不粘输送带销售价格（2023-2026）&amp;（元/米）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16： 不粘输送带主要企业在中国市场占有率（按销量，2023-2026）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2025年不粘输送带主要企业在中国市场排名（按销量）&amp;（百万米）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18： 中国市场主要企业不粘输送带销量（2023-2026）&amp;（百万米）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19： 不粘输送带主要企业在中国市场占有率（按收入，2023-2026）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2025年不粘输送带主要企业在中国市场排名（按收入）&amp;（万元）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中国市场主要企业不粘输送带销售收入（2023-2026）&amp;（万元）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全球主要厂商不粘输送带总部及产地分布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全球主要厂商成立时间及不粘输送带商业化日期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全球主要厂商不粘输送带产品类型及应用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2025年全球不粘输送带主要厂商市场地位（第一梯队、第二梯队和第三梯队）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全球不粘输送带市场投资、并购等现状分析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全球主要地区不粘输送带产量增速（CAGR）：（2021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28： 全球主要地区不粘输送带产量（2021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29： 全球主要地区不粘输送带产量（2021-2026）&amp;（百万米）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30： 全球主要地区不粘输送带产量（2027-2032）&amp;（百万米）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31： 全球主要地区不粘输送带产量市场份额（2021-2026）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全球主要地区不粘输送带产量市场份额（2027-2032）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中国市场不粘输送带产量、销量、进出口（2021-2026）&amp;（百万米）</w:t>
      </w:r>
      <w:r>
        <w:rPr>
          <w:rFonts w:hint="eastAsia"/>
        </w:rPr>
        <w:br/>
      </w:r>
      <w:r>
        <w:rPr>
          <w:rFonts w:hint="eastAsia"/>
        </w:rPr>
        <w:t>　　表 34： 中国市场不粘输送带产量、销量、进出口预测（2027-2032）&amp;（百万米）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35： 全球主要地区不粘输送带销售收入增速：（2021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全球主要地区不粘输送带销售收入（2021-2026）&amp;（万元）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全球主要地区不粘输送带销售收入市场份额（2021-2026）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全球主要地区不粘输送带收入（2027-2032）&amp;（万元）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全球主要地区不粘输送带收入市场份额（2027-2032）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全球主要地区不粘输送带销量（百万米）：2021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全球主要地区不粘输送带销量（2021-2026）&amp;（百万米）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42： 全球主要地区不粘输送带销量市场份额（2021-2026）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全球主要地区不粘输送带销量（2027-2032）&amp;（百万米）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44： 全球主要地区不粘输送带销量份额（2027-2032）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全球不同涂层类型不粘输送带销量（2021-2026）&amp;（百万米）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136： 全球不同涂层类型不粘输送带销量市场份额（2021-2026）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全球不同涂层类型不粘输送带销量预测（2027-2032）&amp;（百万米）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138： 全球市场不同涂层类型不粘输送带销量市场份额预测（2027-2032）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全球不同涂层类型不粘输送带收入（2021-2026）&amp;（万元）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全球不同涂层类型不粘输送带收入市场份额（2021-2026）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全球不同涂层类型不粘输送带收入预测（2027-2032）&amp;（万元）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全球不同涂层类型不粘输送带收入市场份额预测（2027-2032）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中国不同涂层类型不粘输送带销量（2021-2026）&amp;（百万米）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144： 中国不同涂层类型不粘输送带销量市场份额（2021-2026）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中国不同涂层类型不粘输送带销量预测（2027-2032）&amp;（百万米）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146： 全球市场不同涂层类型不粘输送带销量市场份额预测（2027-2032）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中国不同涂层类型不粘输送带收入（2021-2026）&amp;（万元）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中国不同涂层类型不粘输送带收入市场份额（2021-2026）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中国不同涂层类型不粘输送带收入预测（2027-2032）&amp;（万元）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中国不同涂层类型不粘输送带收入市场份额预测（2027-2032）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全球不同应用不粘输送带销量（2021-2026）&amp;（百万米）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152： 全球不同应用不粘输送带销量市场份额（2021-2026）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全球不同应用不粘输送带销量预测（2027-2032）&amp;（百万米）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154： 全球市场不同应用不粘输送带销量市场份额预测（2027-2032）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全球不同应用不粘输送带收入（2021-2026）&amp;（万元）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全球不同应用不粘输送带收入市场份额（2021-2026）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全球不同应用不粘输送带收入预测（2027-2032）&amp;（万元）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全球不同应用不粘输送带收入市场份额预测（2027-2032）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中国不同应用不粘输送带销量（2021-2026）&amp;（百万米）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160： 中国不同应用不粘输送带销量市场份额（2021-2026）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中国不同应用不粘输送带销量预测（2027-2032）&amp;（百万米）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162： 中国市场不同应用不粘输送带销量市场份额预测（2027-2032）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中国不同应用不粘输送带收入（2021-2026）&amp;（万元）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中国不同应用不粘输送带收入市场份额（2021-2026）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中国不同应用不粘输送带收入预测（2027-2032）&amp;（万元）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中国不同应用不粘输送带收入市场份额预测（2027-2032）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不粘输送带行业发展趋势</w:t>
      </w:r>
      <w:r>
        <w:rPr>
          <w:rFonts w:hint="eastAsia"/>
        </w:rPr>
        <w:br/>
      </w:r>
      <w:r>
        <w:rPr>
          <w:rFonts w:hint="eastAsia"/>
        </w:rPr>
        <w:t>　　表 168： 不粘输送带行业主要驱动因素</w:t>
      </w:r>
      <w:r>
        <w:rPr>
          <w:rFonts w:hint="eastAsia"/>
        </w:rPr>
        <w:br/>
      </w:r>
      <w:r>
        <w:rPr>
          <w:rFonts w:hint="eastAsia"/>
        </w:rPr>
        <w:t>　　表 169： 不粘输送带行业供应链分析</w:t>
      </w:r>
      <w:r>
        <w:rPr>
          <w:rFonts w:hint="eastAsia"/>
        </w:rPr>
        <w:br/>
      </w:r>
      <w:r>
        <w:rPr>
          <w:rFonts w:hint="eastAsia"/>
        </w:rPr>
        <w:t>　　表 170： 不粘输送带上游原料供应商</w:t>
      </w:r>
      <w:r>
        <w:rPr>
          <w:rFonts w:hint="eastAsia"/>
        </w:rPr>
        <w:br/>
      </w:r>
      <w:r>
        <w:rPr>
          <w:rFonts w:hint="eastAsia"/>
        </w:rPr>
        <w:t>　　表 171： 不粘输送带主要地区不同应用客户分析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不粘输送带典型经销商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不粘输送带产品图片</w:t>
      </w:r>
      <w:r>
        <w:rPr>
          <w:rFonts w:hint="eastAsia"/>
        </w:rPr>
        <w:br/>
      </w:r>
      <w:r>
        <w:rPr>
          <w:rFonts w:hint="eastAsia"/>
        </w:rPr>
        <w:t>　　图 2： 全球不同涂层类型不粘输送带销售额2021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全球不同涂层类型不粘输送带市场份额2025 &amp; 2032</w:t>
      </w:r>
      <w:r>
        <w:rPr>
          <w:rFonts w:hint="eastAsia"/>
        </w:rPr>
        <w:br/>
      </w:r>
      <w:r>
        <w:rPr>
          <w:rFonts w:hint="eastAsia"/>
        </w:rPr>
        <w:t>　　图 4： PTFE涂层产品图片</w:t>
      </w:r>
      <w:r>
        <w:rPr>
          <w:rFonts w:hint="eastAsia"/>
        </w:rPr>
        <w:br/>
      </w:r>
      <w:r>
        <w:rPr>
          <w:rFonts w:hint="eastAsia"/>
        </w:rPr>
        <w:t>　　图 5： 硅胶产品图片</w:t>
      </w:r>
      <w:r>
        <w:rPr>
          <w:rFonts w:hint="eastAsia"/>
        </w:rPr>
        <w:br/>
      </w:r>
      <w:r>
        <w:rPr>
          <w:rFonts w:hint="eastAsia"/>
        </w:rPr>
        <w:t>　　图 6： PU产品图片</w:t>
      </w:r>
      <w:r>
        <w:rPr>
          <w:rFonts w:hint="eastAsia"/>
        </w:rPr>
        <w:br/>
      </w:r>
      <w:r>
        <w:rPr>
          <w:rFonts w:hint="eastAsia"/>
        </w:rPr>
        <w:t>　　图 7： 全球不同结构类型不粘输送带销售额2021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全球不同结构类型不粘输送带市场份额2025 &amp; 2032</w:t>
      </w:r>
      <w:r>
        <w:rPr>
          <w:rFonts w:hint="eastAsia"/>
        </w:rPr>
        <w:br/>
      </w:r>
      <w:r>
        <w:rPr>
          <w:rFonts w:hint="eastAsia"/>
        </w:rPr>
        <w:t>　　图 9： 实心输送带产品图片</w:t>
      </w:r>
      <w:r>
        <w:rPr>
          <w:rFonts w:hint="eastAsia"/>
        </w:rPr>
        <w:br/>
      </w:r>
      <w:r>
        <w:rPr>
          <w:rFonts w:hint="eastAsia"/>
        </w:rPr>
        <w:t>　　图 10： 网状输送带产品图片</w:t>
      </w:r>
      <w:r>
        <w:rPr>
          <w:rFonts w:hint="eastAsia"/>
        </w:rPr>
        <w:br/>
      </w:r>
      <w:r>
        <w:rPr>
          <w:rFonts w:hint="eastAsia"/>
        </w:rPr>
        <w:t>　　图 11： 无缝输送带产品图片</w:t>
      </w:r>
      <w:r>
        <w:rPr>
          <w:rFonts w:hint="eastAsia"/>
        </w:rPr>
        <w:br/>
      </w:r>
      <w:r>
        <w:rPr>
          <w:rFonts w:hint="eastAsia"/>
        </w:rPr>
        <w:t>　　图 12： 接头输送带产品图片</w:t>
      </w:r>
      <w:r>
        <w:rPr>
          <w:rFonts w:hint="eastAsia"/>
        </w:rPr>
        <w:br/>
      </w:r>
      <w:r>
        <w:rPr>
          <w:rFonts w:hint="eastAsia"/>
        </w:rPr>
        <w:t>　　图 13： 全球不同表面处理类型不粘输送带销售额2021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全球不同表面处理类型不粘输送带市场份额2025 &amp; 2032</w:t>
      </w:r>
      <w:r>
        <w:rPr>
          <w:rFonts w:hint="eastAsia"/>
        </w:rPr>
        <w:br/>
      </w:r>
      <w:r>
        <w:rPr>
          <w:rFonts w:hint="eastAsia"/>
        </w:rPr>
        <w:t>　　图 15： 光滑型产品图片</w:t>
      </w:r>
      <w:r>
        <w:rPr>
          <w:rFonts w:hint="eastAsia"/>
        </w:rPr>
        <w:br/>
      </w:r>
      <w:r>
        <w:rPr>
          <w:rFonts w:hint="eastAsia"/>
        </w:rPr>
        <w:t>　　图 16： 哑光型产品图片</w:t>
      </w:r>
      <w:r>
        <w:rPr>
          <w:rFonts w:hint="eastAsia"/>
        </w:rPr>
        <w:br/>
      </w:r>
      <w:r>
        <w:rPr>
          <w:rFonts w:hint="eastAsia"/>
        </w:rPr>
        <w:t>　　图 17： 防滑型产品图片</w:t>
      </w:r>
      <w:r>
        <w:rPr>
          <w:rFonts w:hint="eastAsia"/>
        </w:rPr>
        <w:br/>
      </w:r>
      <w:r>
        <w:rPr>
          <w:rFonts w:hint="eastAsia"/>
        </w:rPr>
        <w:t>　　图 18： 特殊纹理型产品图片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全球不同应用不粘输送带市场份额2025 &amp; 2032</w:t>
      </w:r>
      <w:r>
        <w:rPr>
          <w:rFonts w:hint="eastAsia"/>
        </w:rPr>
        <w:br/>
      </w:r>
      <w:r>
        <w:rPr>
          <w:rFonts w:hint="eastAsia"/>
        </w:rPr>
        <w:t>　　图 21： 食品</w:t>
      </w:r>
      <w:r>
        <w:rPr>
          <w:rFonts w:hint="eastAsia"/>
        </w:rPr>
        <w:br/>
      </w:r>
      <w:r>
        <w:rPr>
          <w:rFonts w:hint="eastAsia"/>
        </w:rPr>
        <w:t>　　图 22： 医药</w:t>
      </w:r>
      <w:r>
        <w:rPr>
          <w:rFonts w:hint="eastAsia"/>
        </w:rPr>
        <w:br/>
      </w:r>
      <w:r>
        <w:rPr>
          <w:rFonts w:hint="eastAsia"/>
        </w:rPr>
        <w:t>　　图 23： 化工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2025年全球前五大生产商不粘输送带市场份额</w:t>
      </w:r>
      <w:r>
        <w:rPr>
          <w:rFonts w:hint="eastAsia"/>
        </w:rPr>
        <w:br/>
      </w:r>
      <w:r>
        <w:rPr>
          <w:rFonts w:hint="eastAsia"/>
        </w:rPr>
        <w:t>　　图 26： 2025年全球不粘输送带第一梯队、第二梯队和第三梯队厂商及市场份额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全球不粘输送带产能、产量、产能利用率及发展趋势（2021-2032）&amp;（百万米）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28： 全球不粘输送带产量、需求量及发展趋势（2021-2032）&amp;（百万米）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29： 全球主要地区不粘输送带产量市场份额（2021-2032）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中国不粘输送带产能、产量、产能利用率及发展趋势（2021-2032）&amp;（百万米）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31： 中国不粘输送带产量、市场需求量及发展趋势（2021-2032）&amp;（百万米）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32： 全球不粘输送带市场销售额及增长率：（2021-2032）&amp;（万元）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全球市场不粘输送带市场规模：2021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全球市场不粘输送带销量及增长率（2021-2032）&amp;（百万米）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35： 全球市场不粘输送带价格趋势（2021-2032）&amp;（元/米）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36： 全球主要地区不粘输送带销售收入（2021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全球主要地区不粘输送带销售收入市场份额（2021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北美市场不粘输送带销量及增长率（2021-2032）&amp;（百万米）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39： 北美市场不粘输送带收入及增长率（2021-2032）&amp;（万元）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欧洲市场不粘输送带销量及增长率（2021-2032）&amp;（百万米）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41： 欧洲市场不粘输送带收入及增长率（2021-2032）&amp;（万元）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中国市场不粘输送带销量及增长率（2021-2032）&amp;（百万米）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43： 中国市场不粘输送带收入及增长率（2021-2032）&amp;（万元）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日本市场不粘输送带销量及增长率（2021-2032）&amp;（百万米）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45： 日本市场不粘输送带收入及增长率（2021-2032）&amp;（万元）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东南亚市场不粘输送带销量及增长率（2021-2032）&amp;（百万米）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47： 东南亚市场不粘输送带收入及增长率（2021-2032）&amp;（万元）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印度市场不粘输送带销量及增长率（2021-2032）&amp;（百万米）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49： 印度市场不粘输送带收入及增长率（2021-2032）&amp;（万元）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南美市场不粘输送带销量及增长率（2021-2032）&amp;（百万米）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51： 南美市场不粘输送带收入及增长率（2021-2032）&amp;（万元）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中东市场不粘输送带销量及增长率（2021-2032）&amp;（百万米）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53： 中东市场不粘输送带收入及增长率（2021-2032）&amp;（万元）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全球不同涂层类型不粘输送带价格走势（2021-2032）&amp;（元/米）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55： 全球不同应用不粘输送带价格走势（2021-2032）&amp;（元/米）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56： 不粘输送带中国企业SWOT分析</w:t>
      </w:r>
      <w:r>
        <w:rPr>
          <w:rFonts w:hint="eastAsia"/>
        </w:rPr>
        <w:br/>
      </w:r>
      <w:r>
        <w:rPr>
          <w:rFonts w:hint="eastAsia"/>
        </w:rPr>
        <w:t>　　图 57： 不粘输送带产业链</w:t>
      </w:r>
      <w:r>
        <w:rPr>
          <w:rFonts w:hint="eastAsia"/>
        </w:rPr>
        <w:br/>
      </w:r>
      <w:r>
        <w:rPr>
          <w:rFonts w:hint="eastAsia"/>
        </w:rPr>
        <w:t>　　图 58： 不粘输送带行业采购模式分析</w:t>
      </w:r>
      <w:r>
        <w:rPr>
          <w:rFonts w:hint="eastAsia"/>
        </w:rPr>
        <w:br/>
      </w:r>
      <w:r>
        <w:rPr>
          <w:rFonts w:hint="eastAsia"/>
        </w:rPr>
        <w:t>　　图 59： 不粘输送带行业生产模式</w:t>
      </w:r>
      <w:r>
        <w:rPr>
          <w:rFonts w:hint="eastAsia"/>
        </w:rPr>
        <w:br/>
      </w:r>
      <w:r>
        <w:rPr>
          <w:rFonts w:hint="eastAsia"/>
        </w:rPr>
        <w:t>　　图 60： 不粘输送带行业销售模式分析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373c5e6ac433f" w:history="1">
        <w:r>
          <w:rPr>
            <w:rStyle w:val="Hyperlink"/>
          </w:rPr>
          <w:t>2026-2032年全球与中国不粘输送带行业现状及市场前景预测报告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373c5e6ac433f" w:history="1">
        <w:r>
          <w:rPr>
            <w:rStyle w:val="Hyperlink"/>
          </w:rPr>
          <w:t>https://www.20087.com/5/25/BuZhanShuSongDaiXianZhuangYuQianJingFenXi.html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热点：粘传送带用什么胶好、不沾料输送带、输送带粘接教程、粘输送带用什么胶水、输送带粘合剂、输送带粘接方法视频大全、输送带冷粘胶、沾输送带技术、强磁悬挂式输送带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abadf70b64bd8" w:history="1">
      <w:r>
        <w:rPr>
          <w:rStyle w:val="Hyperlink"/>
        </w:rPr>
        <w:t>2026-2032年全球与中国不粘输送带行业现状及市场前景预测报告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BuZhanShuSongDaiXianZhuangYuQianJingFenXi.html" TargetMode="External" Id="Rd42373c5e6ac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BuZhanShuSongDaiXianZhuangYuQianJingFenXi.html" TargetMode="External" Id="Re4babadf70b6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2026-02-23T04:55:59Z</dcterms:created>
  <dcterms:modified xsi:type="dcterms:W3CDTF">2026-02-23T05:55:59Z</dcterms:modified>
  <dc:subject>2026-2032年全球与中国不粘输送带行业现状及市场前景预测报告</dc:subject>
  <dc:title>2026-2032年全球与中国不粘输送带行业现状及市场前景预测报告</dc:title>
  <cp:keywords>2026-2032年全球与中国不粘输送带行业现状及市场前景预测报告</cp:keywords>
  <dc:description>2026-2032年全球与中国不粘输送带行业现状及市场前景预测报告</dc:description>
</cp:coreProperties>
</file>