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e4586a9f548d9" w:history="1">
              <w:r>
                <w:rPr>
                  <w:rStyle w:val="Hyperlink"/>
                </w:rPr>
                <w:t>2025-2031年全球与中国三氯化铝市场现状深度调研与发展趋势分析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e4586a9f548d9" w:history="1">
              <w:r>
                <w:rPr>
                  <w:rStyle w:val="Hyperlink"/>
                </w:rPr>
                <w:t>2025-2031年全球与中国三氯化铝市场现状深度调研与发展趋势分析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e4586a9f548d9" w:history="1">
                <w:r>
                  <w:rPr>
                    <w:rStyle w:val="Hyperlink"/>
                  </w:rPr>
                  <w:t>https://www.20087.com/6/95/SanLvHuaLvHangYeFaZhanQuShi.html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铝是一种重要的化工原料，在多个行业中有着广泛的应用，尤其是在石油炼制、有机合成等领域。近年来，随着技术的进步和市场需求的变化，三氯化铝的生产工艺不断改进，产品的纯度和稳定性得到了显著提升。目前，三氯化铝不仅在传统的催化剂领域继续发挥着重要作用，还开始探索新的应用领域，如在新型材料和环保技术中的应用。</w:t>
      </w:r>
      <w:r>
        <w:rPr>
          <w:rFonts w:hint="eastAsia"/>
        </w:rPr>
        <w:br/>
      </w:r>
      <w:r>
        <w:rPr>
          <w:rFonts w:hint="eastAsia"/>
        </w:rPr>
        <w:t>　　未来，三氯化铝将更加注重可持续性和多功能性。一方面，随着环保法规的趋严和技术的进步，三氯化铝的生产将采用更加环保的工艺，减少对环境的影响。另一方面，通过改进配方和开发新的应用技术，三氯化铝将被用于更多的领域，如作为新型材料的前驱体或在清洁能源技术中的应用。此外，随着精细化学品市场的增长，三氯化铝还将朝着高纯度、高附加值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e4586a9f548d9" w:history="1">
        <w:r>
          <w:rPr>
            <w:rStyle w:val="Hyperlink"/>
          </w:rPr>
          <w:t>2025-2031年全球与中国三氯化铝市场现状深度调研与发展趋势分析</w:t>
        </w:r>
      </w:hyperlink>
      <w:r>
        <w:rPr>
          <w:rFonts w:hint="eastAsia"/>
        </w:rPr>
        <w:t>》基于国家统计局及相关协会的详实数据，结合长期监测的一手资料，全面分析了三氯化铝行业的市场规模、需求变化、产业链动态及区域发展格局。报告重点解读了三氯化铝行业竞争态势与重点企业的市场表现，并通过科学研判行业趋势与前景，揭示了三氯化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三氯化铝行业概述及市场现状分析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三氯化铝行业介绍</w:t>
      </w:r>
      <w:r>
        <w:rPr>
          <w:rFonts w:hint="eastAsia"/>
        </w:rPr>
        <w:br/>
      </w:r>
      <w:r>
        <w:rPr>
          <w:rFonts w:hint="eastAsia"/>
        </w:rPr>
        <w:t>　　第二节 三氯化铝产品主要分类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一、不同种类三氯化铝产量占比（2025年）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二、不同种类三氯化铝价格走势（2020-2031年）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三氯化铝主要应用领域分析</w:t>
      </w:r>
      <w:r>
        <w:rPr>
          <w:rFonts w:hint="eastAsia"/>
        </w:rPr>
        <w:br/>
      </w:r>
      <w:r>
        <w:rPr>
          <w:rFonts w:hint="eastAsia"/>
        </w:rPr>
        <w:t>　　　　一、三氯化铝主要应用领域</w:t>
      </w:r>
      <w:r>
        <w:rPr>
          <w:rFonts w:hint="eastAsia"/>
        </w:rPr>
        <w:br/>
      </w:r>
      <w:r>
        <w:rPr>
          <w:rFonts w:hint="eastAsia"/>
        </w:rPr>
        <w:t>　　　　二、全球三氯化铝不同应用领域消费量占比（2025年）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全球与中国三氯化铝市场发展现状对比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一、全球三氯化铝市场现状及发展趋势（2020-2031年）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二、中国三氯化铝市场现状及发展趋势（2020-2031年）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全球三氯化铝供需现状及趋势预测（2020-2031年）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一、全球三氯化铝产能、产量、产能利用率情况及趋势（2020-2031年）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二、全球三氯化铝产量、表观消费量情况及趋势（2020-2031年）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中国三氯化铝供需现状及趋势预测（2020-2031年）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一、中国三氯化铝产能、产量、产能利用率情况及趋势（2020-2031年）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二、中国三氯化铝产量、表观消费量情况及趋势（2020-2031年）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三、中国三氯化铝产量、需求量、市场缺口情况及趋势（2020-2031年）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中国三氯化铝行业政策分析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全球与中国三氯化铝重点企业产量、产值、集中度分析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全球市场三氯化铝重点企业2024和2025年产量、产值统计分析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一、全球市场三氯化铝重点企业2024和2025年产量统计分析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二、全球市场三氯化铝重点企业2024和2025年产值统计分析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三、全球市场三氯化铝重点企业2024和2025年产品价格分析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中国市场三氯化铝重点企业2024和2025年产量、产值统计分析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一、中国市场三氯化铝重点企业2024和2025年产量统计分析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二、中国市场三氯化铝重点企业2024和2025年产值统计分析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三氯化铝重点厂商总部</w:t>
      </w:r>
      <w:r>
        <w:rPr>
          <w:rFonts w:hint="eastAsia"/>
        </w:rPr>
        <w:br/>
      </w:r>
      <w:r>
        <w:rPr>
          <w:rFonts w:hint="eastAsia"/>
        </w:rPr>
        <w:t>　　第四节 三氯化铝行业企业集中度分析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全球重点三氯化铝企业SWOT分析</w:t>
      </w:r>
      <w:r>
        <w:rPr>
          <w:rFonts w:hint="eastAsia"/>
        </w:rPr>
        <w:br/>
      </w:r>
      <w:r>
        <w:rPr>
          <w:rFonts w:hint="eastAsia"/>
        </w:rPr>
        <w:t>　　第六节 中国重点三氯化铝企业SWOT分析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全球主要地区三氯化铝产量、产值、市场份额情况及趋势预测（2020-2031年）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全球主要地区三氯化铝产量、产值及市场份额情况及趋势（2020-2031年）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一、全球主要地区三氯化铝产量及市场份额情况及趋势（2020-2031年）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二、全球主要地区三氯化铝产值及市场份额情况及趋势（2020-2031年）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中国市场2020-2031年三氯化铝产量、产值情况及趋势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北美市场2020-2031年三氯化铝产量、产值情况及趋势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欧洲市场2020-2031年三氯化铝产量、产值情况及趋势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日本市场2020-2031年三氯化铝产量、产值情况及趋势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全球主要地区三氯化铝消费量、市场份额及发展趋势分析（2020-2031年）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全球主要地区三氯化铝消费量、市场份额及发展趋势（2020-2031年）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中国市场2020-2031年三氯化铝消费情况及发展趋势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北美市场2020-2031年三氯化铝消费情况及发展趋势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欧洲市场2020-2031年三氯化铝消费情况及发展趋势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日本市场2020-2031年三氯化铝消费情况及发展趋势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主要三氯化铝企业调研分析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二、企业三氯化铝产品</w:t>
      </w:r>
      <w:r>
        <w:rPr>
          <w:rFonts w:hint="eastAsia"/>
        </w:rPr>
        <w:br/>
      </w:r>
      <w:r>
        <w:rPr>
          <w:rFonts w:hint="eastAsia"/>
        </w:rPr>
        <w:t>　　　　三、企业三氯化铝产量、价格、收入、成本、毛利情况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二、企业三氯化铝产品</w:t>
      </w:r>
      <w:r>
        <w:rPr>
          <w:rFonts w:hint="eastAsia"/>
        </w:rPr>
        <w:br/>
      </w:r>
      <w:r>
        <w:rPr>
          <w:rFonts w:hint="eastAsia"/>
        </w:rPr>
        <w:t>　　　　三、企业三氯化铝产量、价格、收入、成本、毛利情况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二、企业三氯化铝产品</w:t>
      </w:r>
      <w:r>
        <w:rPr>
          <w:rFonts w:hint="eastAsia"/>
        </w:rPr>
        <w:br/>
      </w:r>
      <w:r>
        <w:rPr>
          <w:rFonts w:hint="eastAsia"/>
        </w:rPr>
        <w:t>　　　　三、企业三氯化铝产量、价格、收入、成本、毛利情况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二、企业三氯化铝产品</w:t>
      </w:r>
      <w:r>
        <w:rPr>
          <w:rFonts w:hint="eastAsia"/>
        </w:rPr>
        <w:br/>
      </w:r>
      <w:r>
        <w:rPr>
          <w:rFonts w:hint="eastAsia"/>
        </w:rPr>
        <w:t>　　　　三、企业三氯化铝产量、价格、收入、成本、毛利情况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二、企业三氯化铝产品</w:t>
      </w:r>
      <w:r>
        <w:rPr>
          <w:rFonts w:hint="eastAsia"/>
        </w:rPr>
        <w:br/>
      </w:r>
      <w:r>
        <w:rPr>
          <w:rFonts w:hint="eastAsia"/>
        </w:rPr>
        <w:t>　　　　三、企业三氯化铝产量、价格、收入、成本、毛利情况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二、企业三氯化铝产品</w:t>
      </w:r>
      <w:r>
        <w:rPr>
          <w:rFonts w:hint="eastAsia"/>
        </w:rPr>
        <w:br/>
      </w:r>
      <w:r>
        <w:rPr>
          <w:rFonts w:hint="eastAsia"/>
        </w:rPr>
        <w:t>　　　　三、企业三氯化铝产量、价格、收入、成本、毛利情况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二、企业三氯化铝产品</w:t>
      </w:r>
      <w:r>
        <w:rPr>
          <w:rFonts w:hint="eastAsia"/>
        </w:rPr>
        <w:br/>
      </w:r>
      <w:r>
        <w:rPr>
          <w:rFonts w:hint="eastAsia"/>
        </w:rPr>
        <w:t>　　　　三、企业三氯化铝产量、价格、收入、成本、毛利情况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二、企业三氯化铝产品</w:t>
      </w:r>
      <w:r>
        <w:rPr>
          <w:rFonts w:hint="eastAsia"/>
        </w:rPr>
        <w:br/>
      </w:r>
      <w:r>
        <w:rPr>
          <w:rFonts w:hint="eastAsia"/>
        </w:rPr>
        <w:t>　　　　三、企业三氯化铝产量、价格、收入、成本、毛利情况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二、企业三氯化铝产品</w:t>
      </w:r>
      <w:r>
        <w:rPr>
          <w:rFonts w:hint="eastAsia"/>
        </w:rPr>
        <w:br/>
      </w:r>
      <w:r>
        <w:rPr>
          <w:rFonts w:hint="eastAsia"/>
        </w:rPr>
        <w:t>　　　　三、企业三氯化铝产量、价格、收入、成本、毛利情况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二、企业三氯化铝产品</w:t>
      </w:r>
      <w:r>
        <w:rPr>
          <w:rFonts w:hint="eastAsia"/>
        </w:rPr>
        <w:br/>
      </w:r>
      <w:r>
        <w:rPr>
          <w:rFonts w:hint="eastAsia"/>
        </w:rPr>
        <w:t>　　　　三、企业三氯化铝产量、价格、收入、成本、毛利情况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不同种类三氯化铝产量、价格、产值及市场份额情况（2020-2031）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全球市场不同种类三氯化铝产量、产值及市场份额情况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一、全球市场不同种类三氯化铝产量、市场份额情况（2020-2031年）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二、全球市场不同种类三氯化铝产值、市场份额情况（2020-2031年）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三、全球市场不同种类三氯化铝价格走势分析（2020-2031年）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中国市场不同种类三氯化铝产量、产值及市场份额情况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一、中国市场不同种类三氯化铝产量、市场份额情况（2020-2031年）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二、中国市场不同种类三氯化铝产值、市场份额情况（2020-2031年）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三、中国市场不同种类三氯化铝价格走势分析（2020-2031年）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三氯化铝产业链分析</w:t>
      </w:r>
      <w:r>
        <w:rPr>
          <w:rFonts w:hint="eastAsia"/>
        </w:rPr>
        <w:br/>
      </w:r>
      <w:r>
        <w:rPr>
          <w:rFonts w:hint="eastAsia"/>
        </w:rPr>
        <w:t>　　第二节 三氯化铝产业上游供应分析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全球市场三氯化铝下游主要应用领域消费量、市场份额及增长情况（2020-2031年）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中国市场三氯化铝下游主要应用领域消费量、市场份额及增长情况（2020-2031年）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中国市场三氯化铝产量、消费量、进出口分析及发展趋势（2020-2031年）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中国市场三氯化铝产量、消费量、进出口分析及发展趋势（2020-2031年）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中国市场三氯化铝进出口贸易趋势（2020-2031年）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中国市场三氯化铝主要进口来源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中国市场三氯化铝主要出口目的地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中国市场三氯化铝主要地区分布（2025年）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中国三氯化铝生产地区分布</w:t>
      </w:r>
      <w:r>
        <w:rPr>
          <w:rFonts w:hint="eastAsia"/>
        </w:rPr>
        <w:br/>
      </w:r>
      <w:r>
        <w:rPr>
          <w:rFonts w:hint="eastAsia"/>
        </w:rPr>
        <w:t>　　第二节 中国三氯化铝消费地区分布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影响中国市场三氯化铝供需因素分析</w:t>
      </w:r>
      <w:r>
        <w:rPr>
          <w:rFonts w:hint="eastAsia"/>
        </w:rPr>
        <w:br/>
      </w:r>
      <w:r>
        <w:rPr>
          <w:rFonts w:hint="eastAsia"/>
        </w:rPr>
        <w:t>　　第一节 三氯化铝及相关行业技术发展概况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三氯化铝进出口贸易现状及趋势（2020-2031年）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三氯化铝产品技术趋势与价格走势预测（2020-2031年）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三氯化铝行业市场环境发展趋势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不同种类三氯化铝产品技术发展趋势（2020-2031年）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三氯化铝价格走势预测（2020-2031年）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国内市场三氯化铝销售渠道分析</w:t>
      </w:r>
      <w:r>
        <w:rPr>
          <w:rFonts w:hint="eastAsia"/>
        </w:rPr>
        <w:br/>
      </w:r>
      <w:r>
        <w:rPr>
          <w:rFonts w:hint="eastAsia"/>
        </w:rPr>
        <w:t>　　　　一、当前三氯化铝主要销售模式及销售渠道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二、国内市场三氯化铝销售模式及销售渠道趋势（2020-2031年）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海外市场三氯化铝销售渠道分析</w:t>
      </w:r>
      <w:r>
        <w:rPr>
          <w:rFonts w:hint="eastAsia"/>
        </w:rPr>
        <w:br/>
      </w:r>
      <w:r>
        <w:rPr>
          <w:rFonts w:hint="eastAsia"/>
        </w:rPr>
        <w:t>　　第三节 中智-林-：三氯化铝行业营销策略建议</w:t>
      </w:r>
      <w:r>
        <w:rPr>
          <w:rFonts w:hint="eastAsia"/>
        </w:rPr>
        <w:br/>
      </w:r>
      <w:r>
        <w:rPr>
          <w:rFonts w:hint="eastAsia"/>
        </w:rPr>
        <w:t>　　　　一、三氯化铝市场定位及目标消费者分析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二、三氯化铝行业营销模式及销售渠道建议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三氯化铝产品介绍</w:t>
      </w:r>
      <w:r>
        <w:rPr>
          <w:rFonts w:hint="eastAsia"/>
        </w:rPr>
        <w:br/>
      </w:r>
      <w:r>
        <w:rPr>
          <w:rFonts w:hint="eastAsia"/>
        </w:rPr>
        <w:t>　　表 三氯化铝产品分类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2025年全球不同种类三氯化铝产量份额</w:t>
      </w:r>
      <w:r>
        <w:rPr>
          <w:rFonts w:hint="eastAsia"/>
        </w:rPr>
        <w:br/>
      </w:r>
      <w:r>
        <w:rPr>
          <w:rFonts w:hint="eastAsia"/>
        </w:rPr>
        <w:t>　　表 不同种类三氯化铝价格及趋势（2020-2031年）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三氯化铝主要应用领域</w:t>
      </w:r>
      <w:r>
        <w:rPr>
          <w:rFonts w:hint="eastAsia"/>
        </w:rPr>
        <w:br/>
      </w:r>
      <w:r>
        <w:rPr>
          <w:rFonts w:hint="eastAsia"/>
        </w:rPr>
        <w:t>　　图 全球2025年三氯化铝不同应用领域消费量份额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全球市场三氯化铝产量及增长情况（2020-2031年）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全球市场三氯化铝产值及增长情况（2020-2031年）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中国市场三氯化铝产量、增长率及趋势（2020-2031年）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中国市场三氯化铝产值、增长率及趋势（2020-2031年）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全球三氯化铝产能、产量、产能利用率及趋势（2020-2031年）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全球三氯化铝产量、表观消费量及趋势（2020-2031年）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中国三氯化铝产能、产量、产能利用率及趋势（2020-2031年）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中国三氯化铝产量、表观消费量及趋势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中国三氯化铝产量、市场需求量及趋势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三氯化铝行业政策分析</w:t>
      </w:r>
      <w:r>
        <w:rPr>
          <w:rFonts w:hint="eastAsia"/>
        </w:rPr>
        <w:br/>
      </w:r>
      <w:r>
        <w:rPr>
          <w:rFonts w:hint="eastAsia"/>
        </w:rPr>
        <w:t>　　表 全球市场三氯化铝重点企业2024和2025年产量统计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全球市场三氯化铝重点企业2024和2025年产量、市场份额统计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全球市场三氯化铝重点企业2025年产量、市场份额统计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全球市场三氯化铝重点企业2025年产量、市场份额统计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全球市场三氯化铝重点企业2024和2025年产值统计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全球市场三氯化铝重点企业2024和2025年产值市场份额统计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全球市场三氯化铝重点企业2025年产值、市场份额统计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全球市场三氯化铝重点企业2025年产值、市场份额统计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全球市场三氯化铝重点企业2024和2025年产品价格统计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中国市场三氯化铝重点企业2024和2025年产量统计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中国市场三氯化铝重点企业2024和2025年产量市场份额统计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中国市场三氯化铝重点企业2025年产量、市场份额统计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中国市场三氯化铝重点企业2025年产量、市场份额统计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中国市场三氯化铝重点企业2024和2025年产值统计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中国市场三氯化铝重点企业2024和2025年产值市场份额统计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中国市场三氯化铝重点企业2025年产值、市场份额统计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中国市场三氯化铝重点企业2025年产值、市场份额统计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三氯化铝企业总部</w:t>
      </w:r>
      <w:r>
        <w:rPr>
          <w:rFonts w:hint="eastAsia"/>
        </w:rPr>
        <w:br/>
      </w:r>
      <w:r>
        <w:rPr>
          <w:rFonts w:hint="eastAsia"/>
        </w:rPr>
        <w:t>　　表 全球市场三氯化铝重点企业2024和2025年产值市场份额统计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全球三氯化铝重点企业SWOT分析</w:t>
      </w:r>
      <w:r>
        <w:rPr>
          <w:rFonts w:hint="eastAsia"/>
        </w:rPr>
        <w:br/>
      </w:r>
      <w:r>
        <w:rPr>
          <w:rFonts w:hint="eastAsia"/>
        </w:rPr>
        <w:t>　　表 中国三氯化铝重点企业SWOT分析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全球主要地区2020-2025年三氯化铝产量统计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全球主要地区2025-2031年三氯化铝产量预测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全球主要地区2020-2031年三氯化铝产量市场份额统计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全球主要地区2025年三氯化铝产量市场份额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全球主要地区2020-2025年三氯化铝产值统计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全球主要地区2025-2031年三氯化铝产值预测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全球主要地区2020-2031年三氯化铝产值市场份额统计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全球主要地区2025年三氯化铝产值市场份额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中国市场2020-2031年三氯化铝产量及增长情况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中国市场2020-2031年三氯化铝产值及增长情况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北美市场2020-2031年三氯化铝产量及增长情况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北美市场2020-2031年三氯化铝产值及增长情况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欧洲市场2020-2031年三氯化铝产量及增长情况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欧洲市场2020-2031年三氯化铝产值及增长情况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日本市场2020-2031年三氯化铝产量及增长情况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日本市场2020-2031年三氯化铝产值及增长情况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全球主要地区2020-2025年三氯化铝消费量统计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全球主要地区2025-2031年三氯化铝消费量预测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全球主要地区2020-2031年三氯化铝消费量市场份额统计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全球主要地区2025年三氯化铝消费量市场份额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中国市场2020-2031年三氯化铝消费量、增长率及趋势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北美市场2020-2031年三氯化铝消费量、增长率及趋势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欧洲市场2020-2031年三氯化铝消费量、增长率及趋势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日本市场2020-2031年三氯化铝消费量、增长率及趋势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企业（一）三氯化铝产品情况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企业（二）三氯化铝产品情况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企业（三）三氯化铝产品情况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企业（四）三氯化铝产品情况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企业（五）三氯化铝产品情况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企业（六）三氯化铝产品情况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企业（七）三氯化铝产品情况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企业（八）三氯化铝产品情况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企业（九）三氯化铝产品情况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企业（十）三氯化铝产品情况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企业（十）2020-2025年三氯化铝产量、价格、收入、成本、毛利情况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全球市场不同种类三氯化铝产量统计（2020-2025年）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全球市场不同种类三氯化铝产量预测（2025-2031年）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全球市场不同种类三氯化铝产量市场份额（2020-2031年）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全球市场不同种类三氯化铝产值统计（2020-2025年）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全球市场不同种类三氯化铝产值预测（2025-2031年）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全球市场不同种类三氯化铝产值市场份额（2020-2031年）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全球市场不同种类三氯化铝价格走势（2020-2031年）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中国市场不同种类三氯化铝产量统计（2020-2025年）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中国市场不同种类三氯化铝产量预测（2025-2031年）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中国市场不同种类三氯化铝产量市场份额（2020-2031年）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中国市场不同种类三氯化铝产值统计（2020-2025年）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中国市场不同种类三氯化铝产值预测（2025-2031年）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中国市场不同种类三氯化铝产值市场份额（2020-2031年）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中国市场不同种类三氯化铝价格走势（2020-2031年）</w:t>
      </w:r>
      <w:r>
        <w:rPr>
          <w:rFonts w:hint="eastAsia"/>
        </w:rPr>
        <w:br/>
      </w:r>
      <w:r>
        <w:rPr>
          <w:rFonts w:hint="eastAsia"/>
        </w:rPr>
        <w:t>　　图 三氯化铝产业链</w:t>
      </w:r>
      <w:r>
        <w:rPr>
          <w:rFonts w:hint="eastAsia"/>
        </w:rPr>
        <w:br/>
      </w:r>
      <w:r>
        <w:rPr>
          <w:rFonts w:hint="eastAsia"/>
        </w:rPr>
        <w:t>　　表 三氯化铝原材料</w:t>
      </w:r>
      <w:r>
        <w:rPr>
          <w:rFonts w:hint="eastAsia"/>
        </w:rPr>
        <w:br/>
      </w:r>
      <w:r>
        <w:rPr>
          <w:rFonts w:hint="eastAsia"/>
        </w:rPr>
        <w:t>　　表 三氯化铝上游原料供应商及联系方式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全球市场三氯化铝主要应用领域消费量统计（2020-2025年）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全球市场三氯化铝主要应用领域消费量预测（2025-2031年）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全球市场三氯化铝主要应用领域消费量市场份额（2020-2031年）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2025年全球市场三氯化铝主要应用领域消费量市场份额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全球市场三氯化铝主要应用领域消费量增长率（2020-2031年）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中国市场三氯化铝主要应用领域消费量统计（2020-2025年）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中国市场三氯化铝主要应用领域消费量预测（2025-2031年）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中国市场三氯化铝主要应用领域消费量市场份额（2020-2031年）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中国市场三氯化铝主要应用领域消费量增长率（2020-2031年）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中国市场三氯化铝产量、消费量、进出口情况分析（2020-2025年）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中国市场三氯化铝产量、消费量、进出口情况预测（2025-2031年）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2020-2031年中国市场三氯化铝进出口量</w:t>
      </w:r>
      <w:r>
        <w:rPr>
          <w:rFonts w:hint="eastAsia"/>
        </w:rPr>
        <w:br/>
      </w:r>
      <w:r>
        <w:rPr>
          <w:rFonts w:hint="eastAsia"/>
        </w:rPr>
        <w:t>　　图 2025年三氯化铝生产地区分布</w:t>
      </w:r>
      <w:r>
        <w:rPr>
          <w:rFonts w:hint="eastAsia"/>
        </w:rPr>
        <w:br/>
      </w:r>
      <w:r>
        <w:rPr>
          <w:rFonts w:hint="eastAsia"/>
        </w:rPr>
        <w:t>　　图 2025年三氯化铝消费地区分布</w:t>
      </w:r>
      <w:r>
        <w:rPr>
          <w:rFonts w:hint="eastAsia"/>
        </w:rPr>
        <w:br/>
      </w:r>
      <w:r>
        <w:rPr>
          <w:rFonts w:hint="eastAsia"/>
        </w:rPr>
        <w:t>　　图 中国三氯化铝进口量及趋势预测（2020-2031年）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中国三氯化铝出口量及趋势预测（2020-2031年）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不同种类三氯化铝产量占比（2025-2031年）</w:t>
      </w:r>
      <w:r>
        <w:rPr>
          <w:rFonts w:hint="eastAsia"/>
        </w:rPr>
        <w:br/>
      </w:r>
      <w:r>
        <w:rPr>
          <w:rFonts w:hint="eastAsia"/>
        </w:rPr>
        <w:t>　　图 三氯化铝价格走势预测（2025-2031年）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国内市场三氯化铝未来销售渠道趋势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e4586a9f548d9" w:history="1">
        <w:r>
          <w:rPr>
            <w:rStyle w:val="Hyperlink"/>
          </w:rPr>
          <w:t>2025-2031年全球与中国三氯化铝市场现状深度调研与发展趋势分析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e4586a9f548d9" w:history="1">
        <w:r>
          <w:rPr>
            <w:rStyle w:val="Hyperlink"/>
          </w:rPr>
          <w:t>https://www.20087.com/6/95/SanLvHuaLvHangYeFaZhanQuShi.html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热点：三氯化铝是什么东西、三氯化铝是什么晶体类型、氧化镁、三氯化铝是共价化合物、白色三氯化铝生产新工艺、三氯化铝的相对原子质量、对羟基苯乙酮、三氯化铝溶液、氯化铝的物理性质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ee66620754919" w:history="1">
      <w:r>
        <w:rPr>
          <w:rStyle w:val="Hyperlink"/>
        </w:rPr>
        <w:t>2025-2031年全球与中国三氯化铝市场现状深度调研与发展趋势分析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anLvHuaLvHangYeFaZhanQuShi.html" TargetMode="External" Id="Raf1e4586a9f5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anLvHuaLvHangYeFaZhanQuShi.html" TargetMode="External" Id="R9c0ee6662075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2025-04-09T04:57:00Z</dcterms:created>
  <dcterms:modified xsi:type="dcterms:W3CDTF">2025-04-09T05:57:00Z</dcterms:modified>
  <dc:subject>2025-2031年全球与中国三氯化铝市场现状深度调研与发展趋势分析</dc:subject>
  <dc:title>2025-2031年全球与中国三氯化铝市场现状深度调研与发展趋势分析</dc:title>
  <cp:keywords>2025-2031年全球与中国三氯化铝市场现状深度调研与发展趋势分析</cp:keywords>
  <dc:description>2025-2031年全球与中国三氯化铝市场现状深度调研与发展趋势分析</dc:description>
</cp:coreProperties>
</file>