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f53f18b7f4118" w:history="1">
              <w:r>
                <w:rPr>
                  <w:rStyle w:val="Hyperlink"/>
                </w:rPr>
                <w:t>中国绝缘薄膜行业市场分析与前景趋势预测报告（2026-2032年）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f53f18b7f4118" w:history="1">
              <w:r>
                <w:rPr>
                  <w:rStyle w:val="Hyperlink"/>
                </w:rPr>
                <w:t>中国绝缘薄膜行业市场分析与前景趋势预测报告（2026-2032年）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f53f18b7f4118" w:history="1">
                <w:r>
                  <w:rPr>
                    <w:rStyle w:val="Hyperlink"/>
                  </w:rPr>
                  <w:t>https://www.20087.com/6/75/JueYuanBoMoHangYeQianJingQuShi.html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薄膜是一种重要的电子材料，广泛应用于电子元器件、印刷电路板(PCB)、电池隔膜等领域，起到防止短路、提高安全性和延长使用寿命的作用。目前，市场上常见的绝缘薄膜材料包括聚酯(PET)、聚酰亚胺(PI)、聚丙烯(PP)等，每种材料因其独特的物理化学性质而适用于不同的应用场景。随着电子产品向小型化、高性能化发展的趋势，对绝缘薄膜提出了更高的要求，如更薄的厚度、更好的柔韧性和更高的介电强度。为此绝缘薄膜企业不断投入研发资源，改进生产工艺，提升产品质量，以满足市场需求。同时，环保法规的日益严格也促使企业寻找更加环保的替代材料，减少有害物质的使用。</w:t>
      </w:r>
      <w:r>
        <w:rPr>
          <w:rFonts w:hint="eastAsia"/>
        </w:rPr>
        <w:br/>
      </w:r>
      <w:r>
        <w:rPr>
          <w:rFonts w:hint="eastAsia"/>
        </w:rPr>
        <w:t>　　未来，绝缘薄膜将继续向着高性能、多功能的方向发展。一方面，随着5G通信、电动汽车、可穿戴设备等新兴产业的快速发展，对高频高速信号传输和高温环境下稳定工作的需求增加，促使研发人员开发出具有更低介电常数、更好热稳定性的新型绝缘薄膜材料。另一方面，纳米技术的应用可能带来革命性的变化，例如开发出基于石墨烯或其他二维材料的超薄绝缘层，极大地提升电子产品的性能。此外，循环经济理念的推广将促进绝缘薄膜的回收再利用技术进步，减少废弃物产生，降低环境负担。随着全球对绿色能源的关注度提升，特别是在太阳能光伏领域，对高效、低成本绝缘薄膜的需求将持续增长，为企业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f53f18b7f4118" w:history="1">
        <w:r>
          <w:rPr>
            <w:rStyle w:val="Hyperlink"/>
          </w:rPr>
          <w:t>中国绝缘薄膜行业市场分析与前景趋势预测报告（2026-2032年）</w:t>
        </w:r>
      </w:hyperlink>
      <w:r>
        <w:rPr>
          <w:rFonts w:hint="eastAsia"/>
        </w:rPr>
        <w:t>》结合绝缘薄膜行业市场的发展现状，依托行业权威数据资源和长期市场监测数据库，系统分析了绝缘薄膜行业的市场规模、供需状况、竞争格局及主要企业经营情况，并对绝缘薄膜行业未来发展进行了科学预测。报告旨在帮助投资者准确把握绝缘薄膜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绝缘薄膜行业概述</w:t>
      </w:r>
      <w:r>
        <w:rPr>
          <w:rFonts w:hint="eastAsia"/>
        </w:rPr>
        <w:br/>
      </w:r>
      <w:r>
        <w:rPr>
          <w:rFonts w:hint="eastAsia"/>
        </w:rPr>
        <w:t>　　第一节 绝缘薄膜定义与分类</w:t>
      </w:r>
      <w:r>
        <w:rPr>
          <w:rFonts w:hint="eastAsia"/>
        </w:rPr>
        <w:br/>
      </w:r>
      <w:r>
        <w:rPr>
          <w:rFonts w:hint="eastAsia"/>
        </w:rPr>
        <w:t>　　第二节 绝缘薄膜应用领域</w:t>
      </w:r>
      <w:r>
        <w:rPr>
          <w:rFonts w:hint="eastAsia"/>
        </w:rPr>
        <w:br/>
      </w:r>
      <w:r>
        <w:rPr>
          <w:rFonts w:hint="eastAsia"/>
        </w:rPr>
        <w:t>　　第三节 绝缘薄膜行业经济指标分析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一、绝缘薄膜行业赢利性评估</w:t>
      </w:r>
      <w:r>
        <w:rPr>
          <w:rFonts w:hint="eastAsia"/>
        </w:rPr>
        <w:br/>
      </w:r>
      <w:r>
        <w:rPr>
          <w:rFonts w:hint="eastAsia"/>
        </w:rPr>
        <w:t>　　　　二、绝缘薄膜行业成长速度分析</w:t>
      </w:r>
      <w:r>
        <w:rPr>
          <w:rFonts w:hint="eastAsia"/>
        </w:rPr>
        <w:br/>
      </w:r>
      <w:r>
        <w:rPr>
          <w:rFonts w:hint="eastAsia"/>
        </w:rPr>
        <w:t>　　　　三、绝缘薄膜附加值提升空间探讨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四、绝缘薄膜行业进入壁垒分析</w:t>
      </w:r>
      <w:r>
        <w:rPr>
          <w:rFonts w:hint="eastAsia"/>
        </w:rPr>
        <w:br/>
      </w:r>
      <w:r>
        <w:rPr>
          <w:rFonts w:hint="eastAsia"/>
        </w:rPr>
        <w:t>　　　　五、绝缘薄膜行业风险性评估</w:t>
      </w:r>
      <w:r>
        <w:rPr>
          <w:rFonts w:hint="eastAsia"/>
        </w:rPr>
        <w:br/>
      </w:r>
      <w:r>
        <w:rPr>
          <w:rFonts w:hint="eastAsia"/>
        </w:rPr>
        <w:t>　　　　六、绝缘薄膜行业周期性分析</w:t>
      </w:r>
      <w:r>
        <w:rPr>
          <w:rFonts w:hint="eastAsia"/>
        </w:rPr>
        <w:br/>
      </w:r>
      <w:r>
        <w:rPr>
          <w:rFonts w:hint="eastAsia"/>
        </w:rPr>
        <w:t>　　　　七、绝缘薄膜行业竞争程度指标</w:t>
      </w:r>
      <w:r>
        <w:rPr>
          <w:rFonts w:hint="eastAsia"/>
        </w:rPr>
        <w:br/>
      </w:r>
      <w:r>
        <w:rPr>
          <w:rFonts w:hint="eastAsia"/>
        </w:rPr>
        <w:t>　　　　八、绝缘薄膜行业成熟度综合分析</w:t>
      </w:r>
      <w:r>
        <w:rPr>
          <w:rFonts w:hint="eastAsia"/>
        </w:rPr>
        <w:br/>
      </w:r>
      <w:r>
        <w:rPr>
          <w:rFonts w:hint="eastAsia"/>
        </w:rPr>
        <w:t>　　第四节 绝缘薄膜产业链及经营模式分析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三、绝缘薄膜销售模式与渠道策略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全球绝缘薄膜市场发展分析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2025-2026年全球绝缘薄膜行业发展分析</w:t>
      </w:r>
      <w:r>
        <w:rPr>
          <w:rFonts w:hint="eastAsia"/>
        </w:rPr>
        <w:br/>
      </w:r>
      <w:r>
        <w:rPr>
          <w:rFonts w:hint="eastAsia"/>
        </w:rPr>
        <w:t>　　　　一、全球绝缘薄膜行业市场规模与趋势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二、全球绝缘薄膜行业发展特点</w:t>
      </w:r>
      <w:r>
        <w:rPr>
          <w:rFonts w:hint="eastAsia"/>
        </w:rPr>
        <w:br/>
      </w:r>
      <w:r>
        <w:rPr>
          <w:rFonts w:hint="eastAsia"/>
        </w:rPr>
        <w:t>　　　　三、全球绝缘薄膜行业竞争格局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主要国家与地区绝缘薄膜市场分析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2026-2032年全球绝缘薄膜行业发展趋势与前景预测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一、绝缘薄膜行业发展趋势</w:t>
      </w:r>
      <w:r>
        <w:rPr>
          <w:rFonts w:hint="eastAsia"/>
        </w:rPr>
        <w:br/>
      </w:r>
      <w:r>
        <w:rPr>
          <w:rFonts w:hint="eastAsia"/>
        </w:rPr>
        <w:t>　　　　二、绝缘薄膜行业发展潜力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中国绝缘薄膜行业市场分析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2025-2026年绝缘薄膜产能与投资动态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一、国内绝缘薄膜产能现状与利用效率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二、绝缘薄膜产能扩张与投资动态分析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2026-2032年绝缘薄膜行业产量统计与趋势预测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一、2020-2025年绝缘薄膜行业产量与增长趋势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1、2020-2025年绝缘薄膜产量及增长趋势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2、2020-2025年绝缘薄膜细分产品产量及份额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二、绝缘薄膜产量影响因素分析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三、2026-2032年绝缘薄膜产量预测</w:t>
      </w:r>
      <w:r>
        <w:rPr>
          <w:rFonts w:hint="eastAsia"/>
        </w:rPr>
        <w:br/>
      </w:r>
      <w:r>
        <w:rPr>
          <w:rFonts w:hint="eastAsia"/>
        </w:rPr>
        <w:t>　　第三节 2026-2032年绝缘薄膜市场需求与销售分析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一、2025-2026年绝缘薄膜行业需求现状</w:t>
      </w:r>
      <w:r>
        <w:rPr>
          <w:rFonts w:hint="eastAsia"/>
        </w:rPr>
        <w:br/>
      </w:r>
      <w:r>
        <w:rPr>
          <w:rFonts w:hint="eastAsia"/>
        </w:rPr>
        <w:t>　　　　二、绝缘薄膜客户群体与需求特点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三、2020-2025年绝缘薄膜行业销售规模分析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四、2026-2032年绝缘薄膜市场增长潜力与规模预测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2025-2026年绝缘薄膜行业技术发展现状及趋势分析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国内外绝缘薄膜行业技术差距分析及差距形成的主要原因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绝缘薄膜行业技术发展方向、趋势预测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中国绝缘薄膜细分市场分析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一、2025-2026年绝缘薄膜主要细分产品市场现状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绝缘薄膜价格机制与竞争策略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一、2020-2025年绝缘薄膜市场价格走势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绝缘薄膜定价策略与方法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2026-2032年绝缘薄膜价格竞争态势与趋势预测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中国绝缘薄膜行业重点区域市场研究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2025-2026年重点区域绝缘薄膜市场发展概况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三、2026-2032年绝缘薄膜行业发展潜力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三、2026-2032年绝缘薄膜行业发展潜力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三、2026-2032年绝缘薄膜行业发展潜力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三、2026-2032年绝缘薄膜行业发展潜力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二、2020-2025年绝缘薄膜市场需求规模情况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三、2026-2032年绝缘薄膜行业发展潜力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2020-2025年中国绝缘薄膜行业进出口情况分析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绝缘薄膜行业进口规模与来源分析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一、2020-2025年绝缘薄膜进口规模分析</w:t>
      </w:r>
      <w:r>
        <w:rPr>
          <w:rFonts w:hint="eastAsia"/>
        </w:rPr>
        <w:br/>
      </w:r>
      <w:r>
        <w:rPr>
          <w:rFonts w:hint="eastAsia"/>
        </w:rPr>
        <w:t>　　　　二、绝缘薄膜主要进口来源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绝缘薄膜行业出口规模与目的地分析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一、2020-2025年绝缘薄膜出口规模分析</w:t>
      </w:r>
      <w:r>
        <w:rPr>
          <w:rFonts w:hint="eastAsia"/>
        </w:rPr>
        <w:br/>
      </w:r>
      <w:r>
        <w:rPr>
          <w:rFonts w:hint="eastAsia"/>
        </w:rPr>
        <w:t>　　　　二、绝缘薄膜主要出口目的地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2020-2025年中国绝缘薄膜总体规模与财务指标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中国绝缘薄膜行业总体规模分析</w:t>
      </w:r>
      <w:r>
        <w:rPr>
          <w:rFonts w:hint="eastAsia"/>
        </w:rPr>
        <w:br/>
      </w:r>
      <w:r>
        <w:rPr>
          <w:rFonts w:hint="eastAsia"/>
        </w:rPr>
        <w:t>　　　　一、绝缘薄膜企业数量与结构</w:t>
      </w:r>
      <w:r>
        <w:rPr>
          <w:rFonts w:hint="eastAsia"/>
        </w:rPr>
        <w:br/>
      </w:r>
      <w:r>
        <w:rPr>
          <w:rFonts w:hint="eastAsia"/>
        </w:rPr>
        <w:t>　　　　二、绝缘薄膜从业人员规模</w:t>
      </w:r>
      <w:r>
        <w:rPr>
          <w:rFonts w:hint="eastAsia"/>
        </w:rPr>
        <w:br/>
      </w:r>
      <w:r>
        <w:rPr>
          <w:rFonts w:hint="eastAsia"/>
        </w:rPr>
        <w:t>　　　　三、绝缘薄膜行业资产状况</w:t>
      </w:r>
      <w:r>
        <w:rPr>
          <w:rFonts w:hint="eastAsia"/>
        </w:rPr>
        <w:br/>
      </w:r>
      <w:r>
        <w:rPr>
          <w:rFonts w:hint="eastAsia"/>
        </w:rPr>
        <w:t>　　第二节 中国绝缘薄膜行业财务指标总体分析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绝缘薄膜行业重点企业经营状况分析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绝缘薄膜重点企业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绝缘薄膜领先企业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绝缘薄膜标杆企业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绝缘薄膜代表企业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绝缘薄膜龙头企业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绝缘薄膜重点企业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中国绝缘薄膜行业竞争格局分析</w:t>
      </w:r>
      <w:r>
        <w:rPr>
          <w:rFonts w:hint="eastAsia"/>
        </w:rPr>
        <w:br/>
      </w:r>
      <w:r>
        <w:rPr>
          <w:rFonts w:hint="eastAsia"/>
        </w:rPr>
        <w:t>　　第一节 绝缘薄膜行业竞争格局总览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2025-2026年绝缘薄膜行业竞争力分析</w:t>
      </w:r>
      <w:r>
        <w:rPr>
          <w:rFonts w:hint="eastAsia"/>
        </w:rPr>
        <w:br/>
      </w:r>
      <w:r>
        <w:rPr>
          <w:rFonts w:hint="eastAsia"/>
        </w:rPr>
        <w:t>　　　　一、绝缘薄膜供应商议价能力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四、绝缘薄膜替代品威胁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2020-2025年绝缘薄膜行业企业并购活动分析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2025-2026年绝缘薄膜行业会展与招投标活动分析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一、绝缘薄膜行业会展活动及其市场影响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2026年中国绝缘薄膜企业发展策略分析</w:t>
      </w:r>
      <w:r>
        <w:rPr>
          <w:rFonts w:hint="eastAsia"/>
        </w:rPr>
        <w:br/>
      </w:r>
      <w:r>
        <w:rPr>
          <w:rFonts w:hint="eastAsia"/>
        </w:rPr>
        <w:t>　　第一节 绝缘薄膜市场策略分析</w:t>
      </w:r>
      <w:r>
        <w:rPr>
          <w:rFonts w:hint="eastAsia"/>
        </w:rPr>
        <w:br/>
      </w:r>
      <w:r>
        <w:rPr>
          <w:rFonts w:hint="eastAsia"/>
        </w:rPr>
        <w:t>　　　　一、绝缘薄膜市场定位与拓展策略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二、绝缘薄膜市场细分与目标客户</w:t>
      </w:r>
      <w:r>
        <w:rPr>
          <w:rFonts w:hint="eastAsia"/>
        </w:rPr>
        <w:br/>
      </w:r>
      <w:r>
        <w:rPr>
          <w:rFonts w:hint="eastAsia"/>
        </w:rPr>
        <w:t>　　第二节 绝缘薄膜销售策略分析</w:t>
      </w:r>
      <w:r>
        <w:rPr>
          <w:rFonts w:hint="eastAsia"/>
        </w:rPr>
        <w:br/>
      </w:r>
      <w:r>
        <w:rPr>
          <w:rFonts w:hint="eastAsia"/>
        </w:rPr>
        <w:t>　　　　一、绝缘薄膜销售渠道与网络建设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提高绝缘薄膜企业竞争力建议</w:t>
      </w:r>
      <w:r>
        <w:rPr>
          <w:rFonts w:hint="eastAsia"/>
        </w:rPr>
        <w:br/>
      </w:r>
      <w:r>
        <w:rPr>
          <w:rFonts w:hint="eastAsia"/>
        </w:rPr>
        <w:t>　　　　一、绝缘薄膜技术创新与管理优化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绝缘薄膜品牌战略思考</w:t>
      </w:r>
      <w:r>
        <w:rPr>
          <w:rFonts w:hint="eastAsia"/>
        </w:rPr>
        <w:br/>
      </w:r>
      <w:r>
        <w:rPr>
          <w:rFonts w:hint="eastAsia"/>
        </w:rPr>
        <w:t>　　　　一、绝缘薄膜品牌建设与维护</w:t>
      </w:r>
      <w:r>
        <w:rPr>
          <w:rFonts w:hint="eastAsia"/>
        </w:rPr>
        <w:br/>
      </w:r>
      <w:r>
        <w:rPr>
          <w:rFonts w:hint="eastAsia"/>
        </w:rPr>
        <w:t>　　　　二、绝缘薄膜品牌影响力与市场竞争力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中国绝缘薄膜行业风险与对策</w:t>
      </w:r>
      <w:r>
        <w:rPr>
          <w:rFonts w:hint="eastAsia"/>
        </w:rPr>
        <w:br/>
      </w:r>
      <w:r>
        <w:rPr>
          <w:rFonts w:hint="eastAsia"/>
        </w:rPr>
        <w:t>　　第一节 绝缘薄膜行业SWOT分析</w:t>
      </w:r>
      <w:r>
        <w:rPr>
          <w:rFonts w:hint="eastAsia"/>
        </w:rPr>
        <w:br/>
      </w:r>
      <w:r>
        <w:rPr>
          <w:rFonts w:hint="eastAsia"/>
        </w:rPr>
        <w:t>　　　　一、绝缘薄膜行业优势分析</w:t>
      </w:r>
      <w:r>
        <w:rPr>
          <w:rFonts w:hint="eastAsia"/>
        </w:rPr>
        <w:br/>
      </w:r>
      <w:r>
        <w:rPr>
          <w:rFonts w:hint="eastAsia"/>
        </w:rPr>
        <w:t>　　　　二、绝缘薄膜行业劣势分析</w:t>
      </w:r>
      <w:r>
        <w:rPr>
          <w:rFonts w:hint="eastAsia"/>
        </w:rPr>
        <w:br/>
      </w:r>
      <w:r>
        <w:rPr>
          <w:rFonts w:hint="eastAsia"/>
        </w:rPr>
        <w:t>　　　　三、绝缘薄膜市场机会探索</w:t>
      </w:r>
      <w:r>
        <w:rPr>
          <w:rFonts w:hint="eastAsia"/>
        </w:rPr>
        <w:br/>
      </w:r>
      <w:r>
        <w:rPr>
          <w:rFonts w:hint="eastAsia"/>
        </w:rPr>
        <w:t>　　　　四、绝缘薄膜市场威胁评估</w:t>
      </w:r>
      <w:r>
        <w:rPr>
          <w:rFonts w:hint="eastAsia"/>
        </w:rPr>
        <w:br/>
      </w:r>
      <w:r>
        <w:rPr>
          <w:rFonts w:hint="eastAsia"/>
        </w:rPr>
        <w:t>　　第二节 绝缘薄膜行业风险及对策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2026-2032年中国绝缘薄膜行业前景与发展趋势</w:t>
      </w:r>
      <w:r>
        <w:rPr>
          <w:rFonts w:hint="eastAsia"/>
        </w:rPr>
        <w:br/>
      </w:r>
      <w:r>
        <w:rPr>
          <w:rFonts w:hint="eastAsia"/>
        </w:rPr>
        <w:t>　　第一节 绝缘薄膜行业发展环境分析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2026-2032年绝缘薄膜行业发展趋势与方向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一、绝缘薄膜行业发展方向预测</w:t>
      </w:r>
      <w:r>
        <w:rPr>
          <w:rFonts w:hint="eastAsia"/>
        </w:rPr>
        <w:br/>
      </w:r>
      <w:r>
        <w:rPr>
          <w:rFonts w:hint="eastAsia"/>
        </w:rPr>
        <w:t>　　　　二、绝缘薄膜发展趋势分析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2026-2032年绝缘薄膜行业发展潜力与机遇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一、绝缘薄膜市场发展潜力评估</w:t>
      </w:r>
      <w:r>
        <w:rPr>
          <w:rFonts w:hint="eastAsia"/>
        </w:rPr>
        <w:br/>
      </w:r>
      <w:r>
        <w:rPr>
          <w:rFonts w:hint="eastAsia"/>
        </w:rPr>
        <w:t>　　　　二、绝缘薄膜新兴市场与机遇探索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绝缘薄膜行业研究结论与建议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中智⋅林⋅－绝缘薄膜行业发展建议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2020-2025年中国绝缘薄膜市场规模及增长情况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2020-2025年中国绝缘薄膜行业产量及增长趋势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2026-2032年中国绝缘薄膜行业产量预测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2020-2025年中国绝缘薄膜行业市场需求及增长情况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2026-2032年中国绝缘薄膜行业市场需求预测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2020-2025年中国绝缘薄膜行业利润及增长情况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**地区绝缘薄膜市场规模及增长情况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**地区绝缘薄膜行业市场需求情况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2020-2025年中国绝缘薄膜行业进口量及增速统计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2020-2025年中国绝缘薄膜行业出口量及增速统计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绝缘薄膜重点企业经营情况分析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2026年绝缘薄膜市场前景分析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2026-2032年中国绝缘薄膜市场需求预测</w:t>
      </w:r>
      <w:r>
        <w:rPr>
          <w:rFonts w:hint="eastAsia"/>
        </w:rPr>
        <w:br/>
      </w:r>
      <w:r>
        <w:rPr>
          <w:rFonts w:hint="eastAsia"/>
        </w:rPr>
        <w:t>　　图表 2026年绝缘薄膜发展趋势预测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f53f18b7f4118" w:history="1">
        <w:r>
          <w:rPr>
            <w:rStyle w:val="Hyperlink"/>
          </w:rPr>
          <w:t>中国绝缘薄膜行业市场分析与前景趋势预测报告（2026-2032年）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f53f18b7f4118" w:history="1">
        <w:r>
          <w:rPr>
            <w:rStyle w:val="Hyperlink"/>
          </w:rPr>
          <w:t>https://www.20087.com/6/75/JueYuanBoMoHangYeQianJingQuShi.html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热点：pet薄膜绝缘强度、绝缘薄膜材料、耐800℃高温绝缘材料、绝缘薄膜 导热系数、压电薄膜材料、绝缘薄膜的仿真方法有哪些、10kv高压绝缘漆、绝缘薄膜张力及厚度测量系统分析、绝缘材料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16029fe5249ce" w:history="1">
      <w:r>
        <w:rPr>
          <w:rStyle w:val="Hyperlink"/>
        </w:rPr>
        <w:t>中国绝缘薄膜行业市场分析与前景趋势预测报告（2026-2032年）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JueYuanBoMoHangYeQianJingQuShi.html" TargetMode="External" Id="R5b2f53f18b7f41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JueYuanBoMoHangYeQianJingQuShi.html" TargetMode="External" Id="R03d16029fe52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2025-08-02T09:21:52Z</dcterms:created>
  <dcterms:modified xsi:type="dcterms:W3CDTF">2025-08-02T10:21:52Z</dcterms:modified>
  <dc:subject>中国绝缘薄膜行业市场分析与前景趋势预测报告（2026-2032年）</dc:subject>
  <dc:title>中国绝缘薄膜行业市场分析与前景趋势预测报告（2026-2032年）</dc:title>
  <cp:keywords>中国绝缘薄膜行业市场分析与前景趋势预测报告（2026-2032年）</cp:keywords>
  <dc:description>中国绝缘薄膜行业市场分析与前景趋势预测报告（2026-2032年）</dc:description>
</cp:coreProperties>
</file>