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928af65d14f25" w:history="1">
              <w:r>
                <w:rPr>
                  <w:rStyle w:val="Hyperlink"/>
                </w:rPr>
                <w:t>2025-2031年全球与中国聚碳酸酯材料市场调研及趋势预测报告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928af65d14f25" w:history="1">
              <w:r>
                <w:rPr>
                  <w:rStyle w:val="Hyperlink"/>
                </w:rPr>
                <w:t>2025-2031年全球与中国聚碳酸酯材料市场调研及趋势预测报告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928af65d14f25" w:history="1">
                <w:r>
                  <w:rPr>
                    <w:rStyle w:val="Hyperlink"/>
                  </w:rPr>
                  <w:t>https://www.20087.com/6/95/JuTanSuanZhiCaiLiaoHangYeQuShi.html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材料是一种高分子合成材料，具有优异的透明性、抗冲击性和耐候性，广泛应用于建筑、汽车、电子等领域。近年来，随着新材料技术的快速发展和对高性能材料需求的增加，聚碳酸酯材料的市场需求不断增加。目前，全球聚碳酸酯材料市场已经形成了较为完善的产业链，生产技术较为成熟，产品质量稳定。</w:t>
      </w:r>
      <w:r>
        <w:rPr>
          <w:rFonts w:hint="eastAsia"/>
        </w:rPr>
        <w:br/>
      </w:r>
      <w:r>
        <w:rPr>
          <w:rFonts w:hint="eastAsia"/>
        </w:rPr>
        <w:t>　　未来，聚碳酸酯材料市场将朝着更加高性能化、轻量化和环保化的方向发展。随着材料科学的进步，新型的高性能聚碳酸酯材料将被不断研发和推广，具有更高的机械性能和更好的耐候性。同时，轻量化将成为聚碳酸酯材料发展的重要趋势，通过优化设计和材料选择，降低产品的重量，提高燃油经济性和操作便捷性。此外，环保化将成为聚碳酸酯材料发展的重要方向，推动使用可回收和可降解的聚碳酸酯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928af65d14f25" w:history="1">
        <w:r>
          <w:rPr>
            <w:rStyle w:val="Hyperlink"/>
          </w:rPr>
          <w:t>2025-2031年全球与中国聚碳酸酯材料市场调研及趋势预测报告</w:t>
        </w:r>
      </w:hyperlink>
      <w:r>
        <w:rPr>
          <w:rFonts w:hint="eastAsia"/>
        </w:rPr>
        <w:t>》依托权威数据资源与长期市场监测，系统分析了聚碳酸酯材料行业的市场规模、市场需求及产业链结构，深入探讨了聚碳酸酯材料价格变动与细分市场特征。报告科学预测了聚碳酸酯材料市场前景及未来发展趋势，重点剖析了行业集中度、竞争格局及重点企业的市场地位，并通过SWOT分析揭示了聚碳酸酯材料行业机遇与潜在风险。报告为投资者及业内企业提供了全面的市场洞察与决策参考，助力把握聚碳酸酯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聚碳酸酯材料市场概述</w:t>
      </w:r>
      <w:r>
        <w:rPr>
          <w:rFonts w:hint="eastAsia"/>
        </w:rPr>
        <w:br/>
      </w:r>
      <w:r>
        <w:rPr>
          <w:rFonts w:hint="eastAsia"/>
        </w:rPr>
        <w:t>　　第一节 聚碳酸酯材料产品定义及统计范围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按照不同产品类型，聚碳酸酯材料主要可以分为如下几个类别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一、不同产品类型聚碳酸酯材料增长趋势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从不同应用，聚碳酸酯材料主要包括如下几个方面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全球与中国聚碳酸酯材料发展现状及趋势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一、全球聚碳酸酯材料发展现状及未来趋势（2020-2031年）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二、中国聚碳酸酯材料发展现状及未来趋势（2020-2031年）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全球聚碳酸酯材料供需现状及2025-2031年预测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一、全球聚碳酸酯材料产能、产量、产能利用率及发展趋势（2020-2031年）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二、全球聚碳酸酯材料产量、表观消费量及发展趋势（2020-2031年）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中国聚碳酸酯材料供需现状及2025-2031年预测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一、2020-2025年中国聚碳酸酯材料产能、产量、产能利用率及2025-2031年趋势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二、中国聚碳酸酯材料产量、表观消费量及发展趋势（2020-2031年）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三、中国聚碳酸酯材料产量、市场需求量及发展趋势（2020-2031年）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中国及欧美日等聚碳酸酯材料行业政策分析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全球与中国主要厂商聚碳酸酯材料产量、产值及竞争分析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全球聚碳酸酯材料主要厂商列表（2020-2025年）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一、全球聚碳酸酯材料主要厂商产量列表（2020-2025年）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二、全球聚碳酸酯材料主要厂商产值列表（2020-2025年）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三、2025年全球主要生产商聚碳酸酯材料收入排名</w:t>
      </w:r>
      <w:r>
        <w:rPr>
          <w:rFonts w:hint="eastAsia"/>
        </w:rPr>
        <w:br/>
      </w:r>
      <w:r>
        <w:rPr>
          <w:rFonts w:hint="eastAsia"/>
        </w:rPr>
        <w:t>　　　　四、全球聚碳酸酯材料主要厂商产品价格列表（2020-2025年）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中国聚碳酸酯材料主要厂商产量、产值及市场份额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一、中国聚碳酸酯材料主要厂商产量列表（2020-2025年）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二、中国聚碳酸酯材料主要厂商产值列表（2020-2025年）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聚碳酸酯材料厂商产地分布及商业化日期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聚碳酸酯材料行业集中度、竞争程度分析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一、聚碳酸酯材料行业集中度分析：全球Top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二、全球聚碳酸酯材料第一梯队、第二梯队和第三梯队生产商（品牌）及市场份额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全球领先聚碳酸酯材料企业SWOT分析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全球主要聚碳酸酯材料企业采访及观点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全球主要聚碳酸酯材料生产地区分析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全球主要地区聚碳酸酯材料市场规模分析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一、全球主要地区聚碳酸酯材料产量及市场份额（2020-2025年）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二、全球主要地区聚碳酸酯材料产量及市场份额预测（2025-2031年）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三、全球主要地区聚碳酸酯材料产值及市场份额（2020-2025年）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四、全球主要地区聚碳酸酯材料产值及市场份额预测（2025-2031年）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北美市场聚碳酸酯材料产量、产值及增长率（2020-2025年）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欧洲市场聚碳酸酯材料产量、产值及增长率（2020-2025年）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中国市场聚碳酸酯材料产量、产值及增长率（2020-2025年）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日本市场聚碳酸酯材料产量、产值及增长率（2020-2025年）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东南亚市场聚碳酸酯材料产量、产值及增长率（2020-2025年）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印度市场聚碳酸酯材料产量、产值及增长率（2020-2025年）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全球主要地区聚碳酸酯材料消费展望（2025-2031年）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全球主要地区聚碳酸酯材料消费量及增长率（2020-2025年）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全球主要地区聚碳酸酯材料消费量预测（2025-2031年）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中国市场聚碳酸酯材料消费量、增长率及发展预测（2020-2031年）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北美市场聚碳酸酯材料消费量、增长率及发展预测（2020-2031年）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欧洲市场聚碳酸酯材料消费量、增长率及发展预测（2020-2031年）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日本市场聚碳酸酯材料消费量、增长率及发展预测（2020-2031年）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东南亚市场聚碳酸酯材料消费量、增长率及发展预测（2020-2031年）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印度市场聚碳酸酯材料消费量、增长率及发展预测（2020-2031年）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全球聚碳酸酯材料行业重点企业调研分析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聚碳酸酯材料重点企业（一）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三、重点企业（一）聚碳酸酯材料产能、产量、产值、价格及毛利率统计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聚碳酸酯材料重点企业（二）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三、重点企业（二）聚碳酸酯材料产能、产量、产值、价格及毛利率统计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聚碳酸酯材料重点企业（三）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三、重点企业（三）聚碳酸酯材料产能、产量、产值、价格及毛利率统计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聚碳酸酯材料重点企业（四）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三、重点企业（四）聚碳酸酯材料产能、产量、产值、价格及毛利率统计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聚碳酸酯材料重点企业（五）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三、重点企业（五）聚碳酸酯材料产能、产量、产值、价格及毛利率统计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聚碳酸酯材料重点企业（六）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三、重点企业（六）聚碳酸酯材料产能、产量、产值、价格及毛利率统计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聚碳酸酯材料重点企业（七）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一、重点企业（七）基本信息、聚碳酸酯材料生产基地、销售区域、竞争对手及市场地位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三、重点企业（七）聚碳酸酯材料产能、产量、产值、价格及毛利率统计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不同类型聚碳酸酯材料市场分析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全球不同类型聚碳酸酯材料产量（2020-2031年）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一、全球不同类型聚碳酸酯材料产量及市场份额（2020-2025年）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二、全球不同类型聚碳酸酯材料产量预测（2025-2031年）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全球不同类型聚碳酸酯材料产值（2020-2031年）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一、全球不同类型聚碳酸酯材料产值及市场份额（2020-2025年）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二、全球不同类型聚碳酸酯材料产值预测（2025-2031年）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全球不同类型聚碳酸酯材料价格走势（2020-2025年）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不同价格区间聚碳酸酯材料市场份额对比（2020-2025年）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中国不同类型聚碳酸酯材料产量（2020-2031年）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一、中国不同类型聚碳酸酯材料产量及市场份额（2020-2025年）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二、中国不同类型聚碳酸酯材料产量预测（2025-2031年）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中国不同类型聚碳酸酯材料产值（2020-2031年）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一、中国不同类型聚碳酸酯材料产值及市场份额（2020-2025年）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二、中国不同类型聚碳酸酯材料产值预测（2025-2031年）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聚碳酸酯材料上游原料及下游主要应用分析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聚碳酸酯材料产业链分析</w:t>
      </w:r>
      <w:r>
        <w:rPr>
          <w:rFonts w:hint="eastAsia"/>
        </w:rPr>
        <w:br/>
      </w:r>
      <w:r>
        <w:rPr>
          <w:rFonts w:hint="eastAsia"/>
        </w:rPr>
        <w:t>　　第二节 聚碳酸酯材料产业上游供应分析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全球不同应用聚碳酸酯材料消费量、市场份额及增长率（2020-2031年）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一、全球不同应用聚碳酸酯材料消费量（2020-2025年）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二、全球不同应用聚碳酸酯材料消费量预测（2025-2031年）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中国不同应用聚碳酸酯材料消费量、市场份额及增长率（2020-2031年）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一、中国不同应用聚碳酸酯材料消费量（2020-2025年）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二、中国不同应用聚碳酸酯材料消费量预测（2025-2031年）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中国聚碳酸酯材料产量、消费量、进出口分析及未来趋势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中国聚碳酸酯材料产量、消费量、进出口分析及未来趋势（2020-2031年）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中国聚碳酸酯材料进出口贸易趋势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中国聚碳酸酯材料主要进口来源</w:t>
      </w:r>
      <w:r>
        <w:rPr>
          <w:rFonts w:hint="eastAsia"/>
        </w:rPr>
        <w:br/>
      </w:r>
      <w:r>
        <w:rPr>
          <w:rFonts w:hint="eastAsia"/>
        </w:rPr>
        <w:t>　　第四节 中国聚碳酸酯材料主要出口目的地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中国聚碳酸酯材料未来发展的有利因素、不利因素分析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中国聚碳酸酯材料主要生产消费地区分布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中国聚碳酸酯材料生产地区分布</w:t>
      </w:r>
      <w:r>
        <w:rPr>
          <w:rFonts w:hint="eastAsia"/>
        </w:rPr>
        <w:br/>
      </w:r>
      <w:r>
        <w:rPr>
          <w:rFonts w:hint="eastAsia"/>
        </w:rPr>
        <w:t>　　第二节 中国聚碳酸酯材料消费地区分布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影响中国聚碳酸酯材料供需的主要因素分析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聚碳酸酯材料技术及相关行业技术发展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聚碳酸酯材料进出口贸易现状及趋势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聚碳酸酯材料下游行业需求变化因素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聚碳酸酯材料行业及市场环境发展趋势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聚碳酸酯材料产品及技术发展趋势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聚碳酸酯材料产品价格走势</w:t>
      </w:r>
      <w:r>
        <w:rPr>
          <w:rFonts w:hint="eastAsia"/>
        </w:rPr>
        <w:br/>
      </w:r>
      <w:r>
        <w:rPr>
          <w:rFonts w:hint="eastAsia"/>
        </w:rPr>
        <w:t>　　第四节 聚碳酸酯材料市场消费形态、消费者偏好（2025-2031年）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聚碳酸酯材料销售渠道分析及建议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国内聚碳酸酯材料销售渠道</w:t>
      </w:r>
      <w:r>
        <w:rPr>
          <w:rFonts w:hint="eastAsia"/>
        </w:rPr>
        <w:br/>
      </w:r>
      <w:r>
        <w:rPr>
          <w:rFonts w:hint="eastAsia"/>
        </w:rPr>
        <w:t>　　第二节 海外市场聚碳酸酯材料销售渠道</w:t>
      </w:r>
      <w:r>
        <w:rPr>
          <w:rFonts w:hint="eastAsia"/>
        </w:rPr>
        <w:br/>
      </w:r>
      <w:r>
        <w:rPr>
          <w:rFonts w:hint="eastAsia"/>
        </w:rPr>
        <w:t>　　第三节 聚碳酸酯材料销售/营销策略建议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按照不同产品类型，聚碳酸酯材料主要可以分为如下几个类别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不同种类聚碳酸酯材料增长趋势</w:t>
      </w:r>
      <w:r>
        <w:rPr>
          <w:rFonts w:hint="eastAsia"/>
        </w:rPr>
        <w:br/>
      </w:r>
      <w:r>
        <w:rPr>
          <w:rFonts w:hint="eastAsia"/>
        </w:rPr>
        <w:t>　　表 按不同应用，聚碳酸酯材料主要包括如下几个方面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不同应用聚碳酸酯材料消费量增长趋势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中国及欧美日等地区聚碳酸酯材料相关政策分析</w:t>
      </w:r>
      <w:r>
        <w:rPr>
          <w:rFonts w:hint="eastAsia"/>
        </w:rPr>
        <w:br/>
      </w:r>
      <w:r>
        <w:rPr>
          <w:rFonts w:hint="eastAsia"/>
        </w:rPr>
        <w:t>　　表 全球聚碳酸酯材料主要厂商产量列表（2020-2025年）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全球聚碳酸酯材料主要厂商产量市场份额列表（2020-2025年）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全球聚碳酸酯材料主要厂商产值列表（2020-2025年）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全球聚碳酸酯材料主要厂商产值、市场份额列表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2025年全球主要生产商聚碳酸酯材料收入排名</w:t>
      </w:r>
      <w:r>
        <w:rPr>
          <w:rFonts w:hint="eastAsia"/>
        </w:rPr>
        <w:br/>
      </w:r>
      <w:r>
        <w:rPr>
          <w:rFonts w:hint="eastAsia"/>
        </w:rPr>
        <w:t>　　表 全球聚碳酸酯材料主要厂商产品价格列表（2020-2025年）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中国聚碳酸酯材料主要厂商产品价格列表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中国聚碳酸酯材料主要厂商产量市场份额列表（2020-2025年）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中国聚碳酸酯材料主要厂商产值列表（2020-2025年）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中国聚碳酸酯材料主要厂商产值市场份额列表（2020-2025年）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全球主要聚碳酸酯材料厂商产地分布及商业化日期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全球主要聚碳酸酯材料企业采访及观点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全球主要地区聚碳酸酯材料产值对比</w:t>
      </w:r>
      <w:r>
        <w:rPr>
          <w:rFonts w:hint="eastAsia"/>
        </w:rPr>
        <w:br/>
      </w:r>
      <w:r>
        <w:rPr>
          <w:rFonts w:hint="eastAsia"/>
        </w:rPr>
        <w:t>　　表 全球主要地区聚碳酸酯材料产量市场份额列表（2020-2025年）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全球主要地区聚碳酸酯材料产量列表（2020-2025年）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全球主要地区聚碳酸酯材料产量份额（2020-2025年）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全球主要地区聚碳酸酯材料产值列表（2020-2025年）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全球主要地区聚碳酸酯材料产值份额列表（2020-2025年）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全球主要地区聚碳酸酯材料消费量列表（2020-2025年）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全球主要地区聚碳酸酯材料消费量市场份额列表（2020-2025年）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重点企业（一）聚碳酸酯材料产能、产量、产值、价格及毛利率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重点企业（一）聚碳酸酯材料产品规格及价格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重点企业（二）聚碳酸酯材料产能、产量、产值、价格及毛利率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重点企业（二）聚碳酸酯材料产品规格及价格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重点企业（三）聚碳酸酯材料产能、产量、产值、价格及毛利率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重点企业（三）聚碳酸酯材料产品规格及价格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重点企业（四）聚碳酸酯材料产能、产量、产值、价格及毛利率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重点企业（四）聚碳酸酯材料产品规格及价格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重点企业（五）聚碳酸酯材料产能、产量、产值、价格及毛利率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重点企业（五）聚碳酸酯材料产品规格及价格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重点企业（六）聚碳酸酯材料产能、产量、产值、价格及毛利率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重点企业（六）聚碳酸酯材料产品规格及价格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重点企业（七）聚碳酸酯材料产品规格、参数及市场应用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重点企业（七）聚碳酸酯材料产能、产量、产值、价格及毛利率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重点企业（七）聚碳酸酯材料产品规格及价格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全球不同产品类型聚碳酸酯材料产量（2020-2025年）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全球不同产品类型聚碳酸酯材料产量市场份额（2020-2025年）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全球不同产品类型聚碳酸酯材料产量预测（2025-2031年）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全球不同产品类型聚碳酸酯材料产量市场份额预测（2025-2031年）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全球不同类型聚碳酸酯材料产值（2020-2025年）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全球不同类型聚碳酸酯材料产值市场份额（2020-2025年）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全球不同类型聚碳酸酯材料产值预测（2025-2031年）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全球不同类型聚碳酸酯材料产值市场份额预测（2025-2031年）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全球不同价格区间聚碳酸酯材料市场份额对比（2020-2025年）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中国不同产品类型聚碳酸酯材料产量（2020-2025年）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中国不同产品类型聚碳酸酯材料产量市场份额（2020-2025年）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中国不同产品类型聚碳酸酯材料产量预测（2025-2031年）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中国不同产品类型聚碳酸酯材料产量市场份额预测（2025-2031年）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中国不同产品类型聚碳酸酯材料产值（2020-2025年）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中国不同产品类型聚碳酸酯材料产值市场份额（2020-2025年）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中国不同产品类型聚碳酸酯材料产值预测（2025-2031年）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中国不同产品类型聚碳酸酯材料产值市场份额预测（2025-2031年）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聚碳酸酯材料上游原料供应商及联系方式列表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全球不同应用聚碳酸酯材料消费量（2020-2025年）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全球不同应用聚碳酸酯材料消费量市场份额（2020-2025年）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全球不同应用聚碳酸酯材料消费量预测（2025-2031年）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全球不同应用聚碳酸酯材料消费量市场份额预测（2025-2031年）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中国不同应用聚碳酸酯材料消费量（2020-2025年）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中国不同应用聚碳酸酯材料消费量市场份额（2020-2025年）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中国不同应用聚碳酸酯材料消费量预测（2025-2031年）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中国不同应用聚碳酸酯材料消费量市场份额预测（2025-2031年）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中国聚碳酸酯材料产量、消费量、进出口（2020-2025年）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中国聚碳酸酯材料产量、消费量、进出口预测（2025-2031年）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中国市场聚碳酸酯材料进出口贸易趋势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中国市场聚碳酸酯材料主要进口来源</w:t>
      </w:r>
      <w:r>
        <w:rPr>
          <w:rFonts w:hint="eastAsia"/>
        </w:rPr>
        <w:br/>
      </w:r>
      <w:r>
        <w:rPr>
          <w:rFonts w:hint="eastAsia"/>
        </w:rPr>
        <w:t>　　表 中国市场聚碳酸酯材料主要出口目的地</w:t>
      </w:r>
      <w:r>
        <w:rPr>
          <w:rFonts w:hint="eastAsia"/>
        </w:rPr>
        <w:br/>
      </w:r>
      <w:r>
        <w:rPr>
          <w:rFonts w:hint="eastAsia"/>
        </w:rPr>
        <w:t>　　表 中国聚碳酸酯材料市场未来发展的有利因素、不利因素分析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中国聚碳酸酯材料生产地区分布</w:t>
      </w:r>
      <w:r>
        <w:rPr>
          <w:rFonts w:hint="eastAsia"/>
        </w:rPr>
        <w:br/>
      </w:r>
      <w:r>
        <w:rPr>
          <w:rFonts w:hint="eastAsia"/>
        </w:rPr>
        <w:t>　　表 中国聚碳酸酯材料消费地区分布</w:t>
      </w:r>
      <w:r>
        <w:rPr>
          <w:rFonts w:hint="eastAsia"/>
        </w:rPr>
        <w:br/>
      </w:r>
      <w:r>
        <w:rPr>
          <w:rFonts w:hint="eastAsia"/>
        </w:rPr>
        <w:t>　　表 聚碳酸酯材料行业及市场环境发展趋势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聚碳酸酯材料产品及技术发展趋势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国内聚碳酸酯材料主要销售模式及销售渠道趋势（2020-2025年）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欧美日等地区聚碳酸酯材料主要销售模式及销售渠道趋势（2020-2025年）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聚碳酸酯材料产品市场定位及目标消费者分析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聚碳酸酯材料产品图片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2025年全球不同产品类型聚碳酸酯材料产量市场份额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全球不同类型聚碳酸酯材料消费量市场份额对比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全球聚碳酸酯材料产量及增长率（2020-2025年）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全球聚碳酸酯材料产值及增长率（2020-2025年）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中国聚碳酸酯材料产量及发展趋势（2020-2025年）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中国聚碳酸酯材料产值及未来发展趋势（2020-2025年）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全球聚碳酸酯材料产能、产量、产能利用率及发展趋势（2020-2031年）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全球聚碳酸酯材料产量、市场需求量及发展趋势（2020-2031年）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中国聚碳酸酯材料产能、产量、产能利用率及发展趋势（2020-2031年）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中国聚碳酸酯材料产量、市场需求量及发展趋势（2020-2031年）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全球聚碳酸酯材料主要厂商2025年产量市场份额列表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全球聚碳酸酯材料主要厂商2025年产值市场份额列表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中国市场聚碳酸酯材料主要厂商产量市场份额列表（2020-2025年）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中国聚碳酸酯材料主要厂商2025年产量市场份额列表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中国聚碳酸酯材料主要厂商2025年产值市场份额列表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2025年全球前五及前十大生产商聚碳酸酯材料市场份额</w:t>
      </w:r>
      <w:r>
        <w:rPr>
          <w:rFonts w:hint="eastAsia"/>
        </w:rPr>
        <w:br/>
      </w:r>
      <w:r>
        <w:rPr>
          <w:rFonts w:hint="eastAsia"/>
        </w:rPr>
        <w:t>　　图 全球聚碳酸酯材料第一梯队、第二梯队和第三梯队生产商（品牌）及市场份额（2020-2025年）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聚碳酸酯材料全球领先企业SWOT分析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全球主要地区聚碳酸酯材料消费量市场份额对比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北美市场聚碳酸酯材料产量及增长率（2020-2025年）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北美市场聚碳酸酯材料产值及增长率（2020-2025年）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欧洲市场聚碳酸酯材料产量及增长率（2020-2025年）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欧洲市场聚碳酸酯材料产值及增长率（2020-2025年）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中国市场聚碳酸酯材料产量及增长率（2020-2025年）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中国市场聚碳酸酯材料产值及增长率（2020-2025年）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日本市场聚碳酸酯材料产量及增长率（2020-2025年）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日本市场聚碳酸酯材料产值及增长率（2020-2025年）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东南亚市场聚碳酸酯材料产量及增长率（2020-2025年）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东南亚市场聚碳酸酯材料产值及增长率（2020-2025年）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印度市场聚碳酸酯材料产量及增长率（2020-2025年）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印度市场聚碳酸酯材料产值及增长率（2020-2025年）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全球主要地区聚碳酸酯材料消费量市场份额（2020-2025年）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全球主要地区聚碳酸酯材料消费量市场份额预测（2025-2031年）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中国市场聚碳酸酯材料消费量、增长率及发展预测（2020-2031年）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北美市场聚碳酸酯材料消费量、增长率及发展预测（2020-2031年）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欧洲市场聚碳酸酯材料消费量、增长率及发展预测（2020-2031年）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日本市场聚碳酸酯材料消费量、增长率及发展预测（2020-2031年）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东南亚市场聚碳酸酯材料消费量、增长率及发展预测（2020-2031年）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印度市场聚碳酸酯材料消费量、增长率及发展预测（2020-2031年）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聚碳酸酯材料产业链分析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聚碳酸酯材料产品价格走势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928af65d14f25" w:history="1">
        <w:r>
          <w:rPr>
            <w:rStyle w:val="Hyperlink"/>
          </w:rPr>
          <w:t>2025-2031年全球与中国聚碳酸酯材料市场调研及趋势预测报告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928af65d14f25" w:history="1">
        <w:r>
          <w:rPr>
            <w:rStyle w:val="Hyperlink"/>
          </w:rPr>
          <w:t>https://www.20087.com/6/95/JuTanSuanZhiCaiLiaoHangYeQuShi.html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热点：聚碳酸酯板是什么材料、聚碳酸酯材料的拉杆箱好吗、什么是聚碳酸酯、聚碳酸酯材料图片、聚乙烯是什么材料、聚碳酸酯材料特性、聚碳酸酯结构、聚碳酸酯材料怎么样、聚碳酸酯树脂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07195d7314bfe" w:history="1">
      <w:r>
        <w:rPr>
          <w:rStyle w:val="Hyperlink"/>
        </w:rPr>
        <w:t>2025-2031年全球与中国聚碳酸酯材料市场调研及趋势预测报告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JuTanSuanZhiCaiLiaoHangYeQuShi.html" TargetMode="External" Id="R7c1928af65d1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JuTanSuanZhiCaiLiaoHangYeQuShi.html" TargetMode="External" Id="R3e907195d731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2025-03-14T07:29:00Z</dcterms:created>
  <dcterms:modified xsi:type="dcterms:W3CDTF">2025-03-14T08:29:00Z</dcterms:modified>
  <dc:subject>2025-2031年全球与中国聚碳酸酯材料市场调研及趋势预测报告</dc:subject>
  <dc:title>2025-2031年全球与中国聚碳酸酯材料市场调研及趋势预测报告</dc:title>
  <cp:keywords>2025-2031年全球与中国聚碳酸酯材料市场调研及趋势预测报告</cp:keywords>
  <dc:description>2025-2031年全球与中国聚碳酸酯材料市场调研及趋势预测报告</dc:description>
</cp:coreProperties>
</file>