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3f5b504c4849" w:history="1">
              <w:r>
                <w:rPr>
                  <w:rStyle w:val="Hyperlink"/>
                </w:rPr>
                <w:t>2025-2031年全球与中国6-氯-1-己醇市场调查研究及前景分析报告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3f5b504c4849" w:history="1">
              <w:r>
                <w:rPr>
                  <w:rStyle w:val="Hyperlink"/>
                </w:rPr>
                <w:t>2025-2031年全球与中国6-氯-1-己醇市场调查研究及前景分析报告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43f5b504c4849" w:history="1">
                <w:r>
                  <w:rPr>
                    <w:rStyle w:val="Hyperlink"/>
                  </w:rPr>
                  <w:t>https://www.20087.com/6/35/6-Lv-1-JiChunShiChangXianZhuangHeQianJing.html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-1-己醇是一种有机化合物，在医药中间体、农药合成及精细化工等领域有着广泛应用。该化合物具有良好的反应活性和选择性，可用于制备多种功能性化学品。近年来，随着科学技术的进步，对于6-氯-1-己醇的研究不断深入，不仅拓展了其应用范围，还提高了生产效率。目前，市场上主流的6-氯-1-己醇主要通过氯代反应或催化加氢等传统方法制备，但这些工艺存在成本较高、副产物多等问题。因此，科学家们正在积极探索更为高效、经济的新合成路线，如生物催化法或连续流反应技术，以期在保证产品质量的前提下降低生产成本。此外，针对特定应用需求，定制化合成策略的研究也逐渐成为热点。</w:t>
      </w:r>
      <w:r>
        <w:rPr>
          <w:rFonts w:hint="eastAsia"/>
        </w:rPr>
        <w:br/>
      </w:r>
      <w:r>
        <w:rPr>
          <w:rFonts w:hint="eastAsia"/>
        </w:rPr>
        <w:t>　　未来，6-氯-1-己醇的发展将更加注重环境友好型生产和应用安全性的提升。一方面，研究人员将继续致力于开发绿色、低污染的生产工艺，减少废弃物排放并提高资源利用率；另一方面，随着全球范围内化学品管理法规的日益严格，确保6-氯-1-己醇及其衍生物的安全评估和合规使用显得尤为重要。这要求企业不仅要加强内部质量管理体系建设，还需积极参与国际标准制定工作，共同维护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3f5b504c4849" w:history="1">
        <w:r>
          <w:rPr>
            <w:rStyle w:val="Hyperlink"/>
          </w:rPr>
          <w:t>2025-2031年全球与中国6-氯-1-己醇市场调查研究及前景分析报告</w:t>
        </w:r>
      </w:hyperlink>
      <w:r>
        <w:rPr>
          <w:rFonts w:hint="eastAsia"/>
        </w:rPr>
        <w:t>》基于国家统计局、发改委、国务院发展研究中心、6-氯-1-己醇行业协会及科研机构提供的详实数据，对6-氯-1-己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6-氯-1-己醇市场概述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按照不同产品类型，6-氯-1-己醇主要可以分为如下几个类别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全球不同产品类型6-氯-1-己醇销售额增长趋势2020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从不同应用，6-氯-1-己醇主要包括如下几个方面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全球不同应用6-氯-1-己醇销售额增长趋势2020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6-氯-1-己醇行业背景、发展历史、现状及趋势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6-氯-1-己醇行业目前现状分析</w:t>
      </w:r>
      <w:r>
        <w:rPr>
          <w:rFonts w:hint="eastAsia"/>
        </w:rPr>
        <w:br/>
      </w:r>
      <w:r>
        <w:rPr>
          <w:rFonts w:hint="eastAsia"/>
        </w:rPr>
        <w:t>　　　　1.4.2 6-氯-1-己醇发展趋势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全球6-氯-1-己醇总体规模分析</w:t>
      </w:r>
      <w:r>
        <w:rPr>
          <w:rFonts w:hint="eastAsia"/>
        </w:rPr>
        <w:br/>
      </w:r>
      <w:r>
        <w:rPr>
          <w:rFonts w:hint="eastAsia"/>
        </w:rPr>
        <w:t>　　2.1 全球6-氯-1-己醇供需现状及预测（2020-2031）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全球6-氯-1-己醇产能、产量、产能利用率及发展趋势（2020-2031）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全球6-氯-1-己醇产量、需求量及发展趋势（2020-2031）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全球主要地区6-氯-1-己醇产量及发展趋势（2020-2031）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全球主要地区6-氯-1-己醇产量（2020-2025）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全球主要地区6-氯-1-己醇产量（2026-2031）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全球主要地区6-氯-1-己醇产量市场份额（2020-2031）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中国6-氯-1-己醇供需现状及预测（2020-2031）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中国6-氯-1-己醇产能、产量、产能利用率及发展趋势（2020-2031）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中国6-氯-1-己醇产量、市场需求量及发展趋势（2020-2031）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全球6-氯-1-己醇销量及销售额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全球市场6-氯-1-己醇销售额（2020-2031）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全球市场6-氯-1-己醇销量（2020-2031）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全球市场6-氯-1-己醇价格趋势（2020-2031）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全球6-氯-1-己醇主要地区分析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全球主要地区6-氯-1-己醇市场规模分析：2020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全球主要地区6-氯-1-己醇销售收入及市场份额（2020-2025年）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全球主要地区6-氯-1-己醇销售收入预测（2026-2031年）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全球主要地区6-氯-1-己醇销量分析：2020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全球主要地区6-氯-1-己醇销量及市场份额（2020-2025年）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全球主要地区6-氯-1-己醇销量及市场份额预测（2026-2031）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印度市场6-氯-1-己醇销量、收入及增长率（2020-2031）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全球市场主要厂商6-氯-1-己醇产能市场份额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全球市场主要厂商6-氯-1-己醇销量（2020-2025）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全球市场主要厂商6-氯-1-己醇销量（2020-2025）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全球市场主要厂商6-氯-1-己醇销售收入（2020-2025）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全球市场主要厂商6-氯-1-己醇销售价格（2020-2025）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2024年全球主要生产商6-氯-1-己醇收入排名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中国市场主要厂商6-氯-1-己醇销量（2020-2025）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中国市场主要厂商6-氯-1-己醇销量（2020-2025）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中国市场主要厂商6-氯-1-己醇销售收入（2020-2025）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2024年中国主要生产商6-氯-1-己醇收入排名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中国市场主要厂商6-氯-1-己醇销售价格（2020-2025）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全球主要厂商6-氯-1-己醇总部及产地分布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全球主要厂商成立时间及6-氯-1-己醇商业化日期</w:t>
      </w:r>
      <w:r>
        <w:rPr>
          <w:rFonts w:hint="eastAsia"/>
        </w:rPr>
        <w:br/>
      </w:r>
      <w:r>
        <w:rPr>
          <w:rFonts w:hint="eastAsia"/>
        </w:rPr>
        <w:t>　　4.6 全球主要厂商6-氯-1-己醇产品类型及应用</w:t>
      </w:r>
      <w:r>
        <w:rPr>
          <w:rFonts w:hint="eastAsia"/>
        </w:rPr>
        <w:br/>
      </w:r>
      <w:r>
        <w:rPr>
          <w:rFonts w:hint="eastAsia"/>
        </w:rPr>
        <w:t>　　4.7 6-氯-1-己醇行业集中度、竞争程度分析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6-氯-1-己醇行业集中度分析：2024年全球Top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全球6-氯-1-己醇第一梯队、第二梯队和第三梯队生产商（品牌）及市场份额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6-氯-1-己醇销量、收入、价格及毛利率（2020-2025）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6-氯-1-己醇销量、收入、价格及毛利率（2020-2025）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6-氯-1-己醇销量、收入、价格及毛利率（2020-2025）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6-氯-1-己醇销量、收入、价格及毛利率（2020-2025）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不同产品类型6-氯-1-己醇分析</w:t>
      </w:r>
      <w:r>
        <w:rPr>
          <w:rFonts w:hint="eastAsia"/>
        </w:rPr>
        <w:br/>
      </w:r>
      <w:r>
        <w:rPr>
          <w:rFonts w:hint="eastAsia"/>
        </w:rPr>
        <w:t>　　6.1 全球不同产品类型6-氯-1-己醇销量（2020-2031）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全球不同产品类型6-氯-1-己醇销量及市场份额（2020-2025）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全球不同产品类型6-氯-1-己醇销量预测（2026-2031）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全球不同产品类型6-氯-1-己醇收入（2020-2031）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全球不同产品类型6-氯-1-己醇收入及市场份额（2020-2025）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全球不同产品类型6-氯-1-己醇收入预测（2026-2031）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全球不同产品类型6-氯-1-己醇价格走势（2020-2031）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不同应用6-氯-1-己醇分析</w:t>
      </w:r>
      <w:r>
        <w:rPr>
          <w:rFonts w:hint="eastAsia"/>
        </w:rPr>
        <w:br/>
      </w:r>
      <w:r>
        <w:rPr>
          <w:rFonts w:hint="eastAsia"/>
        </w:rPr>
        <w:t>　　7.1 全球不同应用6-氯-1-己醇销量（2020-2031）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全球不同应用6-氯-1-己醇销量及市场份额（2020-2025）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全球不同应用6-氯-1-己醇销量预测（2026-2031）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全球不同应用6-氯-1-己醇收入（2020-2031）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全球不同应用6-氯-1-己醇收入及市场份额（2020-2025）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全球不同应用6-氯-1-己醇收入预测（2026-2031）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全球不同应用6-氯-1-己醇价格走势（2020-2031）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6-氯-1-己醇产业链分析</w:t>
      </w:r>
      <w:r>
        <w:rPr>
          <w:rFonts w:hint="eastAsia"/>
        </w:rPr>
        <w:br/>
      </w:r>
      <w:r>
        <w:rPr>
          <w:rFonts w:hint="eastAsia"/>
        </w:rPr>
        <w:t>　　8.2 6-氯-1-己醇工艺制造技术分析</w:t>
      </w:r>
      <w:r>
        <w:rPr>
          <w:rFonts w:hint="eastAsia"/>
        </w:rPr>
        <w:br/>
      </w:r>
      <w:r>
        <w:rPr>
          <w:rFonts w:hint="eastAsia"/>
        </w:rPr>
        <w:t>　　8.3 6-氯-1-己醇产业上游供应分析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6-氯-1-己醇下游客户分析</w:t>
      </w:r>
      <w:r>
        <w:rPr>
          <w:rFonts w:hint="eastAsia"/>
        </w:rPr>
        <w:br/>
      </w:r>
      <w:r>
        <w:rPr>
          <w:rFonts w:hint="eastAsia"/>
        </w:rPr>
        <w:t>　　8.5 6-氯-1-己醇销售渠道分析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6-氯-1-己醇行业发展机遇及主要驱动因素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6-氯-1-己醇行业发展面临的风险</w:t>
      </w:r>
      <w:r>
        <w:rPr>
          <w:rFonts w:hint="eastAsia"/>
        </w:rPr>
        <w:br/>
      </w:r>
      <w:r>
        <w:rPr>
          <w:rFonts w:hint="eastAsia"/>
        </w:rPr>
        <w:t>　　9.3 6-氯-1-己醇行业政策分析</w:t>
      </w:r>
      <w:r>
        <w:rPr>
          <w:rFonts w:hint="eastAsia"/>
        </w:rPr>
        <w:br/>
      </w:r>
      <w:r>
        <w:rPr>
          <w:rFonts w:hint="eastAsia"/>
        </w:rPr>
        <w:t>　　9.4 6-氯-1-己醇中国企业SWOT分析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全球不同产品类型6-氯-1-己醇销售额增长（CAGR）趋势2020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6-氯-1-己醇行业目前发展现状</w:t>
      </w:r>
      <w:r>
        <w:rPr>
          <w:rFonts w:hint="eastAsia"/>
        </w:rPr>
        <w:br/>
      </w:r>
      <w:r>
        <w:rPr>
          <w:rFonts w:hint="eastAsia"/>
        </w:rPr>
        <w:t>　　表 4： 6-氯-1-己醇发展趋势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全球主要地区6-氯-1-己醇产量增速（CAGR）：（2020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全球主要地区6-氯-1-己醇产量（2020-2025）&amp;（吨）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全球主要地区6-氯-1-己醇产量（2026-2031）&amp;（吨）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全球主要地区6-氯-1-己醇产量市场份额（2020-2025）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全球主要地区6-氯-1-己醇产量（2026-2031）&amp;（吨）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全球主要地区6-氯-1-己醇销售收入增速：（2020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全球主要地区6-氯-1-己醇销售收入（2020-2025）&amp;（百万美元）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全球主要地区6-氯-1-己醇销售收入市场份额（2020-2025）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全球主要地区6-氯-1-己醇收入（2026-2031）&amp;（百万美元）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全球主要地区6-氯-1-己醇收入市场份额（2026-2031）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全球主要地区6-氯-1-己醇销量（吨）：2020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全球主要地区6-氯-1-己醇销量（2020-2025）&amp;（吨）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全球主要地区6-氯-1-己醇销量市场份额（2020-2025）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全球主要地区6-氯-1-己醇销量（2026-2031）&amp;（吨）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全球主要地区6-氯-1-己醇销量份额（2026-2031）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全球市场主要厂商6-氯-1-己醇产能（2024-2025）&amp;（吨）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全球市场主要厂商6-氯-1-己醇销量（2020-2025）&amp;（吨）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全球市场主要厂商6-氯-1-己醇销量市场份额（2020-2025）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全球市场主要厂商6-氯-1-己醇销售收入（2020-2025）&amp;（百万美元）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全球市场主要厂商6-氯-1-己醇销售收入市场份额（2020-2025）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全球市场主要厂商6-氯-1-己醇销售价格（2020-2025）&amp;（美元/吨）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2024年全球主要生产商6-氯-1-己醇收入排名（百万美元）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中国市场主要厂商6-氯-1-己醇销量（2020-2025）&amp;（吨）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中国市场主要厂商6-氯-1-己醇销量市场份额（2020-2025）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中国市场主要厂商6-氯-1-己醇销售收入（2020-2025）&amp;（百万美元）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中国市场主要厂商6-氯-1-己醇销售收入市场份额（2020-2025）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2024年中国主要生产商6-氯-1-己醇收入排名（百万美元）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中国市场主要厂商6-氯-1-己醇销售价格（2020-2025）&amp;（美元/吨）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全球主要厂商6-氯-1-己醇总部及产地分布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全球主要厂商成立时间及6-氯-1-己醇商业化日期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全球主要厂商6-氯-1-己醇产品类型及应用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2024年全球6-氯-1-己醇主要厂商市场地位（第一梯队、第二梯队和第三梯队）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全球6-氯-1-己醇市场投资、并购等现状分析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6-氯-1-己醇销量（吨）、收入（百万美元）、价格（美元/吨）及毛利率（2020-2025）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6-氯-1-己醇销量（吨）、收入（百万美元）、价格（美元/吨）及毛利率（2020-2025）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6-氯-1-己醇销量（吨）、收入（百万美元）、价格（美元/吨）及毛利率（2020-2025）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6-氯-1-己醇生产基地、销售区域、竞争对手及市场地位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6-氯-1-己醇产品规格、参数及市场应用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6-氯-1-己醇销量（吨）、收入（百万美元）、价格（美元/吨）及毛利率（2020-2025）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全球不同产品类型6-氯-1-己醇销量（2020-2025年）&amp;（吨）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全球不同产品类型6-氯-1-己醇销量市场份额（2020-2025）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全球不同产品类型6-氯-1-己醇销量预测（2026-2031）&amp;（吨）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全球市场不同产品类型6-氯-1-己醇销量市场份额预测（2026-2031）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全球不同产品类型6-氯-1-己醇收入（2020-2025年）&amp;（百万美元）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全球不同产品类型6-氯-1-己醇收入市场份额（2020-2025）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全球不同产品类型6-氯-1-己醇收入预测（2026-2031）&amp;（百万美元）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全球不同产品类型6-氯-1-己醇收入市场份额预测（2026-2031）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全球不同应用6-氯-1-己醇销量（2020-2025年）&amp;（吨）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全球不同应用6-氯-1-己醇销量市场份额（2020-2025）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全球不同应用6-氯-1-己醇销量预测（2026-2031）&amp;（吨）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全球市场不同应用6-氯-1-己醇销量市场份额预测（2026-2031）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全球不同应用6-氯-1-己醇收入（2020-2025年）&amp;（百万美元）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全球不同应用6-氯-1-己醇收入市场份额（2020-2025）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全球不同应用6-氯-1-己醇收入预测（2026-2031）&amp;（百万美元）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全球不同应用6-氯-1-己醇收入市场份额预测（2026-2031）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6-氯-1-己醇上游原料供应商及联系方式列表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6-氯-1-己醇典型客户列表</w:t>
      </w:r>
      <w:r>
        <w:rPr>
          <w:rFonts w:hint="eastAsia"/>
        </w:rPr>
        <w:br/>
      </w:r>
      <w:r>
        <w:rPr>
          <w:rFonts w:hint="eastAsia"/>
        </w:rPr>
        <w:t>　　表 76： 6-氯-1-己醇主要销售模式及销售渠道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6-氯-1-己醇行业发展机遇及主要驱动因素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6-氯-1-己醇行业发展面临的风险</w:t>
      </w:r>
      <w:r>
        <w:rPr>
          <w:rFonts w:hint="eastAsia"/>
        </w:rPr>
        <w:br/>
      </w:r>
      <w:r>
        <w:rPr>
          <w:rFonts w:hint="eastAsia"/>
        </w:rPr>
        <w:t>　　表 79： 6-氯-1-己醇行业政策分析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6-氯-1-己醇产品图片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全球不同产品类型6-氯-1-己醇销售额2020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全球不同产品类型6-氯-1-己醇市场份额2024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98%以上产品图片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全球不同应用6-氯-1-己醇市场份额2024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全球6-氯-1-己醇产能、产量、产能利用率及发展趋势（2020-2031）&amp;（吨）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全球6-氯-1-己醇产量、需求量及发展趋势（2020-2031）&amp;（吨）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全球主要地区6-氯-1-己醇产量（2020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全球主要地区6-氯-1-己醇产量市场份额（2020-2031）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中国6-氯-1-己醇产能、产量、产能利用率及发展趋势（2020-2031）&amp;（吨）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中国6-氯-1-己醇产量、市场需求量及发展趋势（2020-2031）&amp;（吨）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全球6-氯-1-己醇市场销售额及增长率：（2020-2031）&amp;（百万美元）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全球市场6-氯-1-己醇市场规模：2020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全球市场6-氯-1-己醇价格趋势（2020-2031）&amp;（美元/吨）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全球主要地区6-氯-1-己醇销售收入（2020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全球主要地区6-氯-1-己醇销售收入市场份额（2020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印度市场6-氯-1-己醇销量及增长率（2020-2031）&amp;（吨）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印度市场6-氯-1-己醇收入及增长率（2020-2031）&amp;（百万美元）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2024年全球市场主要厂商6-氯-1-己醇销量市场份额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2024年全球市场主要厂商6-氯-1-己醇收入市场份额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2024年中国市场主要厂商6-氯-1-己醇销量市场份额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2024年中国市场主要厂商6-氯-1-己醇收入市场份额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2024年全球前五大生产商6-氯-1-己醇市场份额</w:t>
      </w:r>
      <w:r>
        <w:rPr>
          <w:rFonts w:hint="eastAsia"/>
        </w:rPr>
        <w:br/>
      </w:r>
      <w:r>
        <w:rPr>
          <w:rFonts w:hint="eastAsia"/>
        </w:rPr>
        <w:t>　　图 39： 2024年全球6-氯-1-己醇第一梯队、第二梯队和第三梯队厂商及市场份额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全球不同产品类型6-氯-1-己醇价格走势（2020-2031）&amp;（美元/吨）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全球不同应用6-氯-1-己醇价格走势（2020-2031）&amp;（美元/吨）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6-氯-1-己醇产业链</w:t>
      </w:r>
      <w:r>
        <w:rPr>
          <w:rFonts w:hint="eastAsia"/>
        </w:rPr>
        <w:br/>
      </w:r>
      <w:r>
        <w:rPr>
          <w:rFonts w:hint="eastAsia"/>
        </w:rPr>
        <w:t>　　图 43： 6-氯-1-己醇中国企业SWOT分析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3f5b504c4849" w:history="1">
        <w:r>
          <w:rPr>
            <w:rStyle w:val="Hyperlink"/>
          </w:rPr>
          <w:t>2025-2031年全球与中国6-氯-1-己醇市场调查研究及前景分析报告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43f5b504c4849" w:history="1">
        <w:r>
          <w:rPr>
            <w:rStyle w:val="Hyperlink"/>
          </w:rPr>
          <w:t>https://www.20087.com/6/35/6-Lv-1-JiChunShiChangXianZhuangHeQianJing.html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864273ad540a9" w:history="1">
      <w:r>
        <w:rPr>
          <w:rStyle w:val="Hyperlink"/>
        </w:rPr>
        <w:t>2025-2031年全球与中国6-氯-1-己醇市场调查研究及前景分析报告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6-Lv-1-JiChunShiChangXianZhuangHeQianJing.html" TargetMode="External" Id="Rc6143f5b504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6-Lv-1-JiChunShiChangXianZhuangHeQianJing.html" TargetMode="External" Id="R8ee864273ad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2025-01-11T05:15:53Z</dcterms:created>
  <dcterms:modified xsi:type="dcterms:W3CDTF">2025-01-11T06:15:53Z</dcterms:modified>
  <dc:subject>2025-2031年全球与中国6-氯-1-己醇市场调查研究及前景分析报告</dc:subject>
  <dc:title>2025-2031年全球与中国6-氯-1-己醇市场调查研究及前景分析报告</dc:title>
  <cp:keywords>2025-2031年全球与中国6-氯-1-己醇市场调查研究及前景分析报告</cp:keywords>
  <dc:description>2025-2031年全球与中国6-氯-1-己醇市场调查研究及前景分析报告</dc:description>
</cp:coreProperties>
</file>