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5f60c450c4560" w:history="1">
              <w:r>
                <w:rPr>
                  <w:rStyle w:val="Hyperlink"/>
                </w:rPr>
                <w:t>2024-2030年全球与中国PVC纤维增强软管行业发展调研及行业前景分析报告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5f60c450c4560" w:history="1">
              <w:r>
                <w:rPr>
                  <w:rStyle w:val="Hyperlink"/>
                </w:rPr>
                <w:t>2024-2030年全球与中国PVC纤维增强软管行业发展调研及行业前景分析报告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f5f60c450c4560" w:history="1">
                <w:r>
                  <w:rPr>
                    <w:rStyle w:val="Hyperlink"/>
                  </w:rPr>
                  <w:t>https://www.20087.com/6/25/PVCXianWeiZengQiangRuanGuanHangYeFaZhanQianJing.html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纤维增强软管是一种重要的管材产品，广泛应用于农业灌溉、工业输送等领域。目前，PVC纤维增强软管不仅在耐压性和耐磨损性上有了显著提升，还能够满足不同应用场景的需求。此外，为了提高产品的可靠性和适应性，一些新型PVC纤维增强软管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PVC纤维增强软管的发展将更加注重高效化和环保化。一方面，随着材料科学的发展，对于更高耐压性、更强耐磨损性的PVC纤维增强软管需求将持续增长，这将促使生产商研发更多采用高效材料和技术的产品，以提高耐压性和耐磨损性。另一方面，随着全球对可持续发展的重视，对于采用环保材料和减少化学添加剂的PVC纤维增强软管需求将持续增长，这将促使生产商采用更加环保的原材料和加工方法，减少对环境的影响。此外，随着新技术的发展，对于适用于特殊应用场景的PVC纤维增强软管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5f60c450c4560" w:history="1">
        <w:r>
          <w:rPr>
            <w:rStyle w:val="Hyperlink"/>
          </w:rPr>
          <w:t>2024-2030年全球与中国PVC纤维增强软管行业发展调研及行业前景分析报告</w:t>
        </w:r>
      </w:hyperlink>
      <w:r>
        <w:rPr>
          <w:rFonts w:hint="eastAsia"/>
        </w:rPr>
        <w:t>》基于权威数据资源与长期监测数据，全面分析了PVC纤维增强软管行业现状、市场需求、市场规模及产业链结构。PVC纤维增强软管报告探讨了价格变动、细分市场特征以及市场前景，并对未来发展趋势进行了科学预测。同时，PVC纤维增强软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PVC纤维增强软管市场概述</w:t>
      </w:r>
      <w:r>
        <w:rPr>
          <w:rFonts w:hint="eastAsia"/>
        </w:rPr>
        <w:br/>
      </w:r>
      <w:r>
        <w:rPr>
          <w:rFonts w:hint="eastAsia"/>
        </w:rPr>
        <w:t>　　1.1 PVC纤维增强软管行业概述及统计范围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按照不同产品类型，PVC纤维增强软管主要可以分为如下几个类别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不同产品类型PVC纤维增强软管增长趋势2019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绕线管</w:t>
      </w:r>
      <w:r>
        <w:rPr>
          <w:rFonts w:hint="eastAsia"/>
        </w:rPr>
        <w:br/>
      </w:r>
      <w:r>
        <w:rPr>
          <w:rFonts w:hint="eastAsia"/>
        </w:rPr>
        <w:t>　　　　1.2.3 钩编线管</w:t>
      </w:r>
      <w:r>
        <w:rPr>
          <w:rFonts w:hint="eastAsia"/>
        </w:rPr>
        <w:br/>
      </w:r>
      <w:r>
        <w:rPr>
          <w:rFonts w:hint="eastAsia"/>
        </w:rPr>
        <w:t>　　1.3 从不同应用，PVC纤维增强软管主要包括如下几个方面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不同应用PVC纤维增强软管增长趋势2019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PVC纤维增强软管行业发展总体概况</w:t>
      </w:r>
      <w:r>
        <w:rPr>
          <w:rFonts w:hint="eastAsia"/>
        </w:rPr>
        <w:br/>
      </w:r>
      <w:r>
        <w:rPr>
          <w:rFonts w:hint="eastAsia"/>
        </w:rPr>
        <w:t>　　　　1.4.2 PVC纤维增强软管行业发展主要特点</w:t>
      </w:r>
      <w:r>
        <w:rPr>
          <w:rFonts w:hint="eastAsia"/>
        </w:rPr>
        <w:br/>
      </w:r>
      <w:r>
        <w:rPr>
          <w:rFonts w:hint="eastAsia"/>
        </w:rPr>
        <w:t>　　　　1.4.3 PVC纤维增强软管行业发展影响因素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全球PVC纤维增强软管供需现状及预测（2019-2030）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全球PVC纤维增强软管产能、产量、产能利用率及发展趋势（2019-2030）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全球PVC纤维增强软管产量、需求量及发展趋势（2019-2030）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全球主要地区PVC纤维增强软管产量及发展趋势（2019-2030）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中国PVC纤维增强软管供需现状及预测（2019-2030）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中国PVC纤维增强软管产能、产量、产能利用率及发展趋势（2019-2030）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中国PVC纤维增强软管产量、市场需求量及发展趋势（2019-2030）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中国PVC纤维增强软管产能和产量占全球的比重（2019-2030）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全球PVC纤维增强软管销量及收入（2019-2030）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全球市场PVC纤维增强软管收入（2019-2030）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全球市场PVC纤维增强软管销量（2019-2030）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全球市场PVC纤维增强软管价格趋势（2019-2030）</w:t>
      </w:r>
      <w:r>
        <w:rPr>
          <w:rFonts w:hint="eastAsia"/>
        </w:rPr>
        <w:br/>
      </w:r>
      <w:r>
        <w:rPr>
          <w:rFonts w:hint="eastAsia"/>
        </w:rPr>
        <w:t>　　2.4 中国PVC纤维增强软管销量及收入（2019-2030）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中国市场PVC纤维增强软管收入（2019-2030）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中国市场PVC纤维增强软管销量（2019-2030）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中国市场PVC纤维增强软管销量和收入占全球的比重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全球PVC纤维增强软管主要地区分析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全球主要地区PVC纤维增强软管市场规模分析：2019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全球主要地区PVC纤维增强软管销售收入及市场份额（2019-2024年）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全球主要地区PVC纤维增强软管销售收入预测（2024-2030年）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全球主要地区PVC纤维增强软管销量分析：2019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全球主要地区PVC纤维增强软管销量及市场份额（2019-2024年）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全球主要地区PVC纤维增强软管销量及市场份额预测（2024-2030）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北美（美国和加拿大）PVC纤维增强软管销量（2019-2030）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北美（美国和加拿大）PVC纤维增强软管收入（2019-2030）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欧洲（德国、英国、法国和意大利等国家）PVC纤维增强软管销量（2019-2030）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欧洲（德国、英国、法国和意大利等国家）PVC纤维增强软管收入（2019-2030）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亚太（中国、日本、韩国、中国台湾、印度和东南亚等）PVC纤维增强软管销量（2019-2030）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亚太（中国、日本、韩国、中国台湾、印度和东南亚等）PVC纤维增强软管收入（2019-2030）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拉美地区（墨西哥、巴西等国家）PVC纤维增强软管销量（2019-2030）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拉美地区（墨西哥、巴西等国家）PVC纤维增强软管收入（2019-2030）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中东及非洲（土耳其、沙特等国家）PVC纤维增强软管销量（2019-2030）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中东及非洲（土耳其、沙特等国家）PVC纤维增强软管收入（2019-2030）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全球市场主要厂商PVC纤维增强软管产能市场份额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全球市场主要厂商PVC纤维增强软管销量（2019-2024）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全球市场主要厂商PVC纤维增强软管销售收入（2019-2024）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全球市场主要厂商PVC纤维增强软管销售价格（2019-2024）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2024年全球主要生产商PVC纤维增强软管收入排名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中国市场主要厂商PVC纤维增强软管销量（2019-2024）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中国市场主要厂商PVC纤维增强软管销售收入（2019-2024）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中国市场主要厂商PVC纤维增强软管销售价格（2019-2024）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2024年中国主要生产商PVC纤维增强软管收入排名</w:t>
      </w:r>
      <w:r>
        <w:rPr>
          <w:rFonts w:hint="eastAsia"/>
        </w:rPr>
        <w:br/>
      </w:r>
      <w:r>
        <w:rPr>
          <w:rFonts w:hint="eastAsia"/>
        </w:rPr>
        <w:t>　　4.3 全球主要厂商PVC纤维增强软管产地分布及商业化日期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全球主要厂商PVC纤维增强软管产品类型列表</w:t>
      </w:r>
      <w:r>
        <w:rPr>
          <w:rFonts w:hint="eastAsia"/>
        </w:rPr>
        <w:br/>
      </w:r>
      <w:r>
        <w:rPr>
          <w:rFonts w:hint="eastAsia"/>
        </w:rPr>
        <w:t>　　4.5 PVC纤维增强软管行业集中度、竞争程度分析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PVC纤维增强软管行业集中度分析：全球头部厂商份额（Top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全球PVC纤维增强软管第一梯队、第二梯队和第三梯队生产商（品牌）及市场份额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不同产品类型PVC纤维增强软管分析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全球市场不同产品类型PVC纤维增强软管销量（2019-2030）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全球市场不同产品类型PVC纤维增强软管销量及市场份额（2019-2024）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全球市场不同产品类型PVC纤维增强软管销量预测（2024-2030）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全球市场不同产品类型PVC纤维增强软管收入（2019-2030）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全球市场不同产品类型PVC纤维增强软管收入及市场份额（2019-2024）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全球市场不同产品类型PVC纤维增强软管收入预测（2024-2030）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全球市场不同产品类型PVC纤维增强软管价格走势（2019-2030）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中国市场不同产品类型PVC纤维增强软管销量（2019-2030）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中国市场不同产品类型PVC纤维增强软管销量及市场份额（2019-2024）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中国市场不同产品类型PVC纤维增强软管销量预测（2024-2030）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中国市场不同产品类型PVC纤维增强软管收入（2019-2030）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中国市场不同产品类型PVC纤维增强软管收入及市场份额（2019-2024）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中国市场不同产品类型PVC纤维增强软管收入预测（2024-2030）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不同应用PVC纤维增强软管分析</w:t>
      </w:r>
      <w:r>
        <w:rPr>
          <w:rFonts w:hint="eastAsia"/>
        </w:rPr>
        <w:br/>
      </w:r>
      <w:r>
        <w:rPr>
          <w:rFonts w:hint="eastAsia"/>
        </w:rPr>
        <w:t>　　6.1 全球市场不同应用PVC纤维增强软管销量（2019-2030）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全球市场不同应用PVC纤维增强软管销量及市场份额（2019-2024）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全球市场不同应用PVC纤维增强软管销量预测（2024-2030）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全球市场不同应用PVC纤维增强软管收入（2019-2030）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全球市场不同应用PVC纤维增强软管收入及市场份额（2019-2024）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全球市场不同应用PVC纤维增强软管收入预测（2024-2030）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全球市场不同应用PVC纤维增强软管价格走势（2019-2030）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中国市场不同应用PVC纤维增强软管销量（2019-2030）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中国市场不同应用PVC纤维增强软管销量及市场份额（2019-2024）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中国市场不同应用PVC纤维增强软管销量预测（2024-2030）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中国市场不同应用PVC纤维增强软管收入（2019-2030）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中国市场不同应用PVC纤维增强软管收入及市场份额（2019-2024）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中国市场不同应用PVC纤维增强软管收入预测（2024-2030）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PVC纤维增强软管行业发展趋势</w:t>
      </w:r>
      <w:r>
        <w:rPr>
          <w:rFonts w:hint="eastAsia"/>
        </w:rPr>
        <w:br/>
      </w:r>
      <w:r>
        <w:rPr>
          <w:rFonts w:hint="eastAsia"/>
        </w:rPr>
        <w:t>　　7.2 PVC纤维增强软管行业主要驱动因素</w:t>
      </w:r>
      <w:r>
        <w:rPr>
          <w:rFonts w:hint="eastAsia"/>
        </w:rPr>
        <w:br/>
      </w:r>
      <w:r>
        <w:rPr>
          <w:rFonts w:hint="eastAsia"/>
        </w:rPr>
        <w:t>　　7.3 PVC纤维增强软管中国企业SWOT分析</w:t>
      </w:r>
      <w:r>
        <w:rPr>
          <w:rFonts w:hint="eastAsia"/>
        </w:rPr>
        <w:br/>
      </w:r>
      <w:r>
        <w:rPr>
          <w:rFonts w:hint="eastAsia"/>
        </w:rPr>
        <w:t>　　7.4 中国PVC纤维增强软管行业政策环境分析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PVC纤维增强软管行业产业链简介</w:t>
      </w:r>
      <w:r>
        <w:rPr>
          <w:rFonts w:hint="eastAsia"/>
        </w:rPr>
        <w:br/>
      </w:r>
      <w:r>
        <w:rPr>
          <w:rFonts w:hint="eastAsia"/>
        </w:rPr>
        <w:t>　　　　8.2.1 PVC纤维增强软管行业供应链分析</w:t>
      </w:r>
      <w:r>
        <w:rPr>
          <w:rFonts w:hint="eastAsia"/>
        </w:rPr>
        <w:br/>
      </w:r>
      <w:r>
        <w:rPr>
          <w:rFonts w:hint="eastAsia"/>
        </w:rPr>
        <w:t>　　　　8.2.2 PVC纤维增强软管主要原料及供应情况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PVC纤维增强软管行业主要下游客户</w:t>
      </w:r>
      <w:r>
        <w:rPr>
          <w:rFonts w:hint="eastAsia"/>
        </w:rPr>
        <w:br/>
      </w:r>
      <w:r>
        <w:rPr>
          <w:rFonts w:hint="eastAsia"/>
        </w:rPr>
        <w:t>　　8.3 PVC纤维增强软管行业采购模式</w:t>
      </w:r>
      <w:r>
        <w:rPr>
          <w:rFonts w:hint="eastAsia"/>
        </w:rPr>
        <w:br/>
      </w:r>
      <w:r>
        <w:rPr>
          <w:rFonts w:hint="eastAsia"/>
        </w:rPr>
        <w:t>　　8.4 PVC纤维增强软管行业生产模式</w:t>
      </w:r>
      <w:r>
        <w:rPr>
          <w:rFonts w:hint="eastAsia"/>
        </w:rPr>
        <w:br/>
      </w:r>
      <w:r>
        <w:rPr>
          <w:rFonts w:hint="eastAsia"/>
        </w:rPr>
        <w:t>　　8.5 PVC纤维增强软管行业销售模式及销售渠道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全球市场主要PVC纤维增强软管厂商简介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重点企业（1）基本信息、PVC纤维增强软管生产基地、销售区域、竞争对手及市场地位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重点企业（1）PVC纤维增强软管产品规格、参数及市场应用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重点企业（1）PVC纤维增强软管销量、收入、价格及毛利率（2019-2024）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重点企业（2）基本信息、PVC纤维增强软管生产基地、销售区域、竞争对手及市场地位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重点企业（2）PVC纤维增强软管产品规格、参数及市场应用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重点企业（2）PVC纤维增强软管销量、收入、价格及毛利率（2019-2024）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重点企业（3）基本信息、PVC纤维增强软管生产基地、销售区域、竞争对手及市场地位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重点企业（3）PVC纤维增强软管产品规格、参数及市场应用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重点企业（3）PVC纤维增强软管销量、收入、价格及毛利率（2019-2024）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重点企业（4）基本信息、PVC纤维增强软管生产基地、销售区域、竞争对手及市场地位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重点企业（4）PVC纤维增强软管产品规格、参数及市场应用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重点企业（4）PVC纤维增强软管销量、收入、价格及毛利率（2019-2024）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重点企业（5）基本信息、PVC纤维增强软管生产基地、销售区域、竞争对手及市场地位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重点企业（5）PVC纤维增强软管产品规格、参数及市场应用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重点企业（5）PVC纤维增强软管销量、收入、价格及毛利率（2019-2024）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重点企业（6）基本信息、PVC纤维增强软管生产基地、销售区域、竞争对手及市场地位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重点企业（6）PVC纤维增强软管产品规格、参数及市场应用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重点企业（6）PVC纤维增强软管销量、收入、价格及毛利率（2019-2024）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重点企业（7）基本信息、PVC纤维增强软管生产基地、销售区域、竞争对手及市场地位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重点企业（7）PVC纤维增强软管产品规格、参数及市场应用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重点企业（7）PVC纤维增强软管销量、收入、价格及毛利率（2019-2024）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重点企业（8）基本信息、PVC纤维增强软管生产基地、销售区域、竞争对手及市场地位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重点企业（8）PVC纤维增强软管产品规格、参数及市场应用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重点企业（8）PVC纤维增强软管销量、收入、价格及毛利率（2019-2024）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重点企业（9）基本信息、PVC纤维增强软管生产基地、销售区域、竞争对手及市场地位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重点企业（9）PVC纤维增强软管产品规格、参数及市场应用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重点企业（9）PVC纤维增强软管销量、收入、价格及毛利率（2019-2024）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重点企业（10）基本信息、PVC纤维增强软管生产基地、销售区域、竞争对手及市场地位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重点企业（10）PVC纤维增强软管产品规格、参数及市场应用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重点企业（10）PVC纤维增强软管销量、收入、价格及毛利率（2019-2024）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重点企业（11）基本信息、PVC纤维增强软管生产基地、销售区域、竞争对手及市场地位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重点企业（11）PVC纤维增强软管产品规格、参数及市场应用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重点企业（11）PVC纤维增强软管销量、收入、价格及毛利率（2019-2024）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重点企业（12）基本信息、PVC纤维增强软管生产基地、销售区域、竞争对手及市场地位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重点企业（12）PVC纤维增强软管产品规格、参数及市场应用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重点企业（12）PVC纤维增强软管销量、收入、价格及毛利率（2019-2024）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重点企业（13）基本信息、PVC纤维增强软管生产基地、销售区域、竞争对手及市场地位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重点企业（13）PVC纤维增强软管产品规格、参数及市场应用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重点企业（13）PVC纤维增强软管销量、收入、价格及毛利率（2019-2024）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重点企业（14）基本信息、PVC纤维增强软管生产基地、销售区域、竞争对手及市场地位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重点企业（14）PVC纤维增强软管产品规格、参数及市场应用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重点企业（14）PVC纤维增强软管销量、收入、价格及毛利率（2019-2024）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重点企业（15）基本信息、PVC纤维增强软管生产基地、销售区域、竞争对手及市场地位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重点企业（15）PVC纤维增强软管产品规格、参数及市场应用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重点企业（15）PVC纤维增强软管销量、收入、价格及毛利率（2019-2024）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重点企业（16）基本信息、PVC纤维增强软管生产基地、销售区域、竞争对手及市场地位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重点企业（16）PVC纤维增强软管产品规格、参数及市场应用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重点企业（16）PVC纤维增强软管销量、收入、价格及毛利率（2019-2024）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重点企业（17）基本信息、PVC纤维增强软管生产基地、销售区域、竞争对手及市场地位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重点企业（17）PVC纤维增强软管产品规格、参数及市场应用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重点企业（17）PVC纤维增强软管销量、收入、价格及毛利率（2019-2024）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中国市场PVC纤维增强软管产量、销量、进出口分析及未来趋势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中国市场PVC纤维增强软管产量、销量、进出口分析及未来趋势（2019-2030）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中国市场PVC纤维增强软管进出口贸易趋势</w:t>
      </w:r>
      <w:r>
        <w:rPr>
          <w:rFonts w:hint="eastAsia"/>
        </w:rPr>
        <w:br/>
      </w:r>
      <w:r>
        <w:rPr>
          <w:rFonts w:hint="eastAsia"/>
        </w:rPr>
        <w:t>　　10.3 中国市场PVC纤维增强软管主要进口来源</w:t>
      </w:r>
      <w:r>
        <w:rPr>
          <w:rFonts w:hint="eastAsia"/>
        </w:rPr>
        <w:br/>
      </w:r>
      <w:r>
        <w:rPr>
          <w:rFonts w:hint="eastAsia"/>
        </w:rPr>
        <w:t>　　10.4 中国市场PVC纤维增强软管主要出口目的地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中国市场PVC纤维增强软管主要地区分布</w:t>
      </w:r>
      <w:r>
        <w:rPr>
          <w:rFonts w:hint="eastAsia"/>
        </w:rPr>
        <w:br/>
      </w:r>
      <w:r>
        <w:rPr>
          <w:rFonts w:hint="eastAsia"/>
        </w:rPr>
        <w:t>　　11.1 中国PVC纤维增强软管生产地区分布</w:t>
      </w:r>
      <w:r>
        <w:rPr>
          <w:rFonts w:hint="eastAsia"/>
        </w:rPr>
        <w:br/>
      </w:r>
      <w:r>
        <w:rPr>
          <w:rFonts w:hint="eastAsia"/>
        </w:rPr>
        <w:t>　　11.2 中国PVC纤维增强软管消费地区分布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全球不同产品类型PVC纤维增强软管增长趋势2019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不同应用PVC纤维增强软管增长趋势2019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PVC纤维增强软管行业发展主要特点</w:t>
      </w:r>
      <w:r>
        <w:rPr>
          <w:rFonts w:hint="eastAsia"/>
        </w:rPr>
        <w:br/>
      </w:r>
      <w:r>
        <w:rPr>
          <w:rFonts w:hint="eastAsia"/>
        </w:rPr>
        <w:t>　　表4 PVC纤维增强软管行业发展有利因素分析</w:t>
      </w:r>
      <w:r>
        <w:rPr>
          <w:rFonts w:hint="eastAsia"/>
        </w:rPr>
        <w:br/>
      </w:r>
      <w:r>
        <w:rPr>
          <w:rFonts w:hint="eastAsia"/>
        </w:rPr>
        <w:t>　　表5 PVC纤维增强软管行业发展不利因素分析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进入PVC纤维增强软管行业壁垒</w:t>
      </w:r>
      <w:r>
        <w:rPr>
          <w:rFonts w:hint="eastAsia"/>
        </w:rPr>
        <w:br/>
      </w:r>
      <w:r>
        <w:rPr>
          <w:rFonts w:hint="eastAsia"/>
        </w:rPr>
        <w:t>　　表7 全球主要地区PVC纤维增强软管产量（万米）：2019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全球主要地区PVC纤维增强软管产量（2019-2024）&amp;（万米）</w:t>
      </w:r>
      <w:r>
        <w:rPr>
          <w:rFonts w:hint="eastAsia"/>
        </w:rPr>
        <w:br/>
      </w:r>
      <w:r>
        <w:rPr>
          <w:rFonts w:hint="eastAsia"/>
        </w:rPr>
        <w:t>　　表9 全球主要地区PVC纤维增强软管产量市场份额（2019-2024）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全球主要地区PVC纤维增强软管产量（2024-2030）&amp;（万米）</w:t>
      </w:r>
      <w:r>
        <w:rPr>
          <w:rFonts w:hint="eastAsia"/>
        </w:rPr>
        <w:br/>
      </w:r>
      <w:r>
        <w:rPr>
          <w:rFonts w:hint="eastAsia"/>
        </w:rPr>
        <w:t>　　表11 全球主要地区PVC纤维增强软管销售收入（百万美元）：2019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全球主要地区PVC纤维增强软管销售收入（2019-2024）&amp;（百万美元）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全球主要地区PVC纤维增强软管销售收入市场份额（2019-2024）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全球主要地区PVC纤维增强软管收入（2024-2030）&amp;（百万美元）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全球主要地区PVC纤维增强软管收入市场份额（2024-2030）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全球主要地区PVC纤维增强软管销量（万米）：2019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全球主要地区PVC纤维增强软管销量（2019-2024）&amp;（万米）</w:t>
      </w:r>
      <w:r>
        <w:rPr>
          <w:rFonts w:hint="eastAsia"/>
        </w:rPr>
        <w:br/>
      </w:r>
      <w:r>
        <w:rPr>
          <w:rFonts w:hint="eastAsia"/>
        </w:rPr>
        <w:t>　　表18 全球主要地区PVC纤维增强软管销量市场份额（2019-2024）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全球主要地区PVC纤维增强软管销量（2024-2030）&amp;（万米）</w:t>
      </w:r>
      <w:r>
        <w:rPr>
          <w:rFonts w:hint="eastAsia"/>
        </w:rPr>
        <w:br/>
      </w:r>
      <w:r>
        <w:rPr>
          <w:rFonts w:hint="eastAsia"/>
        </w:rPr>
        <w:t>　　表20 全球主要地区PVC纤维增强软管销量份额（2024-2030）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北美PVC纤维增强软管基本情况分析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北美（美国和加拿大）PVC纤维增强软管销量（2019-2030）&amp;（万米）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北美（美国和加拿大）PVC纤维增强软管收入（2019-2030）&amp;（百万美元）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欧洲PVC纤维增强软管基本情况分析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欧洲（德国、英国、法国和意大利等国家）PVC纤维增强软管销量（2019-2030）&amp;（万米）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欧洲（德国、英国、法国和意大利等国家）PVC纤维增强软管收入（2019-2030）&amp;（百万美元）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亚太地区PVC纤维增强软管基本情况分析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亚太（中国、日本、韩国、中国台湾、印度和东南亚等）PVC纤维增强软管销量（2019-2030）&amp;（万米）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亚太（中国、日本、韩国、中国台湾、印度和东南亚等）PVC纤维增强软管收入（2019-2030）&amp;（百万美元）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拉美地区PVC纤维增强软管基本情况分析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拉美地区（墨西哥、巴西等国家）PVC纤维增强软管销量（2019-2030）&amp;（万米）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拉美地区（墨西哥、巴西等国家）PVC纤维增强软管收入（2019-2030）&amp;（百万美元）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中东及非洲PVC纤维增强软管基本情况分析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中东及非洲（土耳其、沙特等国家）PVC纤维增强软管销量（2019-2030）&amp;（万米）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中东及非洲（土耳其、沙特等国家）PVC纤维增强软管收入（2019-2030）&amp;（百万美元）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全球市场主要厂商PVC纤维增强软管产能（2023-2024）&amp;（万米）</w:t>
      </w:r>
      <w:r>
        <w:rPr>
          <w:rFonts w:hint="eastAsia"/>
        </w:rPr>
        <w:br/>
      </w:r>
      <w:r>
        <w:rPr>
          <w:rFonts w:hint="eastAsia"/>
        </w:rPr>
        <w:t>　　表37 全球市场主要厂商PVC纤维增强软管销量（2019-2024）&amp;（万米）</w:t>
      </w:r>
      <w:r>
        <w:rPr>
          <w:rFonts w:hint="eastAsia"/>
        </w:rPr>
        <w:br/>
      </w:r>
      <w:r>
        <w:rPr>
          <w:rFonts w:hint="eastAsia"/>
        </w:rPr>
        <w:t>　　表38 全球市场主要厂商PVC纤维增强软管销量市场份额（2019-2024）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全球市场主要厂商PVC纤维增强软管销售收入（2019-2024）&amp;（百万美元）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全球市场主要厂商PVC纤维增强软管销售收入市场份额（2019-2024）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全球市场主要厂商PVC纤维增强软管销售价格（2019-2024）&amp;（美元\u002F米）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表42 2024年全球主要生产商PVC纤维增强软管收入排名（百万美元）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中国市场主要厂商PVC纤维增强软管销量（2019-2024）&amp;（万米）</w:t>
      </w:r>
      <w:r>
        <w:rPr>
          <w:rFonts w:hint="eastAsia"/>
        </w:rPr>
        <w:br/>
      </w:r>
      <w:r>
        <w:rPr>
          <w:rFonts w:hint="eastAsia"/>
        </w:rPr>
        <w:t>　　表44 中国市场主要厂商PVC纤维增强软管销量市场份额（2019-2024）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中国市场主要厂商PVC纤维增强软管销售收入（2019-2024）&amp;（百万美元）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中国市场主要厂商PVC纤维增强软管销售收入市场份额（2019-2024）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中国市场主要厂商PVC纤维增强软管销售价格（2019-2024）&amp;（美元\u002F米）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表48 2024年中国主要生产商PVC纤维增强软管收入排名（百万美元）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全球主要厂商PVC纤维增强软管产地分布及商业化日期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全球主要厂商PVC纤维增强软管产品类型列表</w:t>
      </w:r>
      <w:r>
        <w:rPr>
          <w:rFonts w:hint="eastAsia"/>
        </w:rPr>
        <w:br/>
      </w:r>
      <w:r>
        <w:rPr>
          <w:rFonts w:hint="eastAsia"/>
        </w:rPr>
        <w:t>　　表51 2024全球PVC纤维增强软管主要厂商市场地位（第一梯队、第二梯队和第三梯队）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全球不同产品类型PVC纤维增强软管销量（2019-2024年）&amp;（万米）</w:t>
      </w:r>
      <w:r>
        <w:rPr>
          <w:rFonts w:hint="eastAsia"/>
        </w:rPr>
        <w:br/>
      </w:r>
      <w:r>
        <w:rPr>
          <w:rFonts w:hint="eastAsia"/>
        </w:rPr>
        <w:t>　　表53 全球不同产品类型PVC纤维增强软管销量市场份额（2019-2024）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全球不同产品类型PVC纤维增强软管销量预测（2024-2030）&amp;（万米）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全球市场不同产品类型PVC纤维增强软管销量市场份额预测（2024-2030）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全球不同产品类型PVC纤维增强软管收入（2019-2024年）&amp;（百万美元）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全球不同产品类型PVC纤维增强软管收入市场份额（2019-2024）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全球不同产品类型PVC纤维增强软管收入预测（2024-2030）&amp;（百万美元）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全球不同产品类型PVC纤维增强软管收入市场份额预测（2024-2030）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全球不同产品类型PVC纤维增强软管价格走势（2019-2030）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中国不同产品类型PVC纤维增强软管销量（2019-2024年）&amp;（万米）</w:t>
      </w:r>
      <w:r>
        <w:rPr>
          <w:rFonts w:hint="eastAsia"/>
        </w:rPr>
        <w:br/>
      </w:r>
      <w:r>
        <w:rPr>
          <w:rFonts w:hint="eastAsia"/>
        </w:rPr>
        <w:t>　　表62 中国不同产品类型PVC纤维增强软管销量市场份额（2019-2024）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中国不同产品类型PVC纤维增强软管销量预测（2024-2030）&amp;（万米）</w:t>
      </w:r>
      <w:r>
        <w:rPr>
          <w:rFonts w:hint="eastAsia"/>
        </w:rPr>
        <w:br/>
      </w:r>
      <w:r>
        <w:rPr>
          <w:rFonts w:hint="eastAsia"/>
        </w:rPr>
        <w:t>　　表64 中国不同产品类型PVC纤维增强软管销量市场份额预测（2024-2030）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中国不同产品类型PVC纤维增强软管收入（2019-2024年）&amp;（百万美元）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中国不同产品类型PVC纤维增强软管收入市场份额（2019-2024）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中国不同产品类型PVC纤维增强软管收入预测（2024-2030）&amp;（百万美元）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中国不同产品类型PVC纤维增强软管收入市场份额预测（2024-2030）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全球不同应用PVC纤维增强软管销量（2019-2024年）&amp;（万米）</w:t>
      </w:r>
      <w:r>
        <w:rPr>
          <w:rFonts w:hint="eastAsia"/>
        </w:rPr>
        <w:br/>
      </w:r>
      <w:r>
        <w:rPr>
          <w:rFonts w:hint="eastAsia"/>
        </w:rPr>
        <w:t>　　表70 全球不同应用PVC纤维增强软管销量市场份额（2019-2024）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全球不同应用PVC纤维增强软管销量预测（2024-2030）&amp;（万米）</w:t>
      </w:r>
      <w:r>
        <w:rPr>
          <w:rFonts w:hint="eastAsia"/>
        </w:rPr>
        <w:br/>
      </w:r>
      <w:r>
        <w:rPr>
          <w:rFonts w:hint="eastAsia"/>
        </w:rPr>
        <w:t>　　表72 全球市场不同应用PVC纤维增强软管销量市场份额预测（2024-2030）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全球不同应用PVC纤维增强软管收入（2019-2024年）&amp;（百万美元）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全球不同应用PVC纤维增强软管收入市场份额（2019-2024）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全球不同应用PVC纤维增强软管收入预测（2024-2030）&amp;（百万美元）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全球不同应用PVC纤维增强软管收入市场份额预测（2024-2030）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全球不同应用PVC纤维增强软管价格走势（2019-2030）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中国不同应用PVC纤维增强软管销量（2019-2024年）&amp;（万米）</w:t>
      </w:r>
      <w:r>
        <w:rPr>
          <w:rFonts w:hint="eastAsia"/>
        </w:rPr>
        <w:br/>
      </w:r>
      <w:r>
        <w:rPr>
          <w:rFonts w:hint="eastAsia"/>
        </w:rPr>
        <w:t>　　表79 中国不同应用PVC纤维增强软管销量市场份额（2019-2024）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中国不同应用PVC纤维增强软管销量预测（2024-2030）&amp;（万米）</w:t>
      </w:r>
      <w:r>
        <w:rPr>
          <w:rFonts w:hint="eastAsia"/>
        </w:rPr>
        <w:br/>
      </w:r>
      <w:r>
        <w:rPr>
          <w:rFonts w:hint="eastAsia"/>
        </w:rPr>
        <w:t>　　表81 中国不同应用PVC纤维增强软管销量市场份额预测（2024-2030）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中国不同应用PVC纤维增强软管收入（2019-2024年）&amp;（百万美元）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中国不同应用PVC纤维增强软管收入市场份额（2019-2024）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中国不同应用PVC纤维增强软管收入预测（2024-2030）&amp;（百万美元）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中国不同应用PVC纤维增强软管收入市场份额预测（2024-2030）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PVC纤维增强软管行业技术发展趋势</w:t>
      </w:r>
      <w:r>
        <w:rPr>
          <w:rFonts w:hint="eastAsia"/>
        </w:rPr>
        <w:br/>
      </w:r>
      <w:r>
        <w:rPr>
          <w:rFonts w:hint="eastAsia"/>
        </w:rPr>
        <w:t>　　表87 PVC纤维增强软管行业主要驱动因素</w:t>
      </w:r>
      <w:r>
        <w:rPr>
          <w:rFonts w:hint="eastAsia"/>
        </w:rPr>
        <w:br/>
      </w:r>
      <w:r>
        <w:rPr>
          <w:rFonts w:hint="eastAsia"/>
        </w:rPr>
        <w:t>　　表88 PVC纤维增强软管行业供应链分析</w:t>
      </w:r>
      <w:r>
        <w:rPr>
          <w:rFonts w:hint="eastAsia"/>
        </w:rPr>
        <w:br/>
      </w:r>
      <w:r>
        <w:rPr>
          <w:rFonts w:hint="eastAsia"/>
        </w:rPr>
        <w:t>　　表89 PVC纤维增强软管上游原料供应商</w:t>
      </w:r>
      <w:r>
        <w:rPr>
          <w:rFonts w:hint="eastAsia"/>
        </w:rPr>
        <w:br/>
      </w:r>
      <w:r>
        <w:rPr>
          <w:rFonts w:hint="eastAsia"/>
        </w:rPr>
        <w:t>　　表90 PVC纤维增强软管行业主要下游客户</w:t>
      </w:r>
      <w:r>
        <w:rPr>
          <w:rFonts w:hint="eastAsia"/>
        </w:rPr>
        <w:br/>
      </w:r>
      <w:r>
        <w:rPr>
          <w:rFonts w:hint="eastAsia"/>
        </w:rPr>
        <w:t>　　表91 PVC纤维增强软管行业典型经销商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重点企业（1）PVC纤维增强软管生产基地、销售区域、竞争对手及市场地位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重点企业（1）PVC纤维增强软管产品规格、参数及市场应用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重点企业（1）PVC纤维增强软管销量（万米）、收入（百万美元）、价格（美元\u002F米）及毛利率（2019-2024）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重点企业（2）PVC纤维增强软管生产基地、销售区域、竞争对手及市场地位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重点企业（2）PVC纤维增强软管产品规格、参数及市场应用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重点企业（2）PVC纤维增强软管销量（万米）、收入（百万美元）、价格（美元\u002F米）及毛利率（2019-2024）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重点企业（3）PVC纤维增强软管生产基地、销售区域、竞争对手及市场地位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重点企业（3）PVC纤维增强软管产品规格、参数及市场应用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重点企业（3）PVC纤维增强软管销量（万米）、收入（百万美元）、价格（美元\u002F米）及毛利率（2019-2024）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重点企业（4）PVC纤维增强软管生产基地、销售区域、竞争对手及市场地位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重点企业（4）PVC纤维增强软管产品规格、参数及市场应用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重点企业（4）PVC纤维增强软管销量（万米）、收入（百万美元）、价格（美元\u002F米）及毛利率（2019-2024）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重点企业（5）PVC纤维增强软管生产基地、销售区域、竞争对手及市场地位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重点企业（5）PVC纤维增强软管产品规格、参数及市场应用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重点企业（5）PVC纤维增强软管销量（万米）、收入（百万美元）、价格（美元\u002F米）及毛利率（2019-2024）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重点企业（6）PVC纤维增强软管生产基地、销售区域、竞争对手及市场地位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重点企业（6）PVC纤维增强软管产品规格、参数及市场应用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重点企业（6）PVC纤维增强软管销量（万米）、收入（百万美元）、价格（美元\u002F米）及毛利率（2019-2024）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重点企业（7）PVC纤维增强软管生产基地、销售区域、竞争对手及市场地位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重点企业（7）PVC纤维增强软管产品规格、参数及市场应用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重点企业（7）PVC纤维增强软管销量（万米）、收入（百万美元）、价格（美元\u002F米）及毛利率（2019-2024）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重点企业（8）PVC纤维增强软管生产基地、销售区域、竞争对手及市场地位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重点企业（8）PVC纤维增强软管产品规格、参数及市场应用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重点企业（8）PVC纤维增强软管销量（万米）、收入（百万美元）、价格（美元\u002F米）及毛利率（2019-2024）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重点企业（9）PVC纤维增强软管生产基地、销售区域、竞争对手及市场地位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重点企业（9）PVC纤维增强软管产品规格、参数及市场应用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重点企业（9）PVC纤维增强软管销量（万米）、收入（百万美元）、价格（美元\u002F米）及毛利率（2019-2024）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重点企业（10）PVC纤维增强软管生产基地、销售区域、竞争对手及市场地位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重点企业（10）PVC纤维增强软管产品规格、参数及市场应用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重点企业（10）PVC纤维增强软管销量（万米）、收入（百万美元）、价格（美元\u002F米）及毛利率（2019-2024）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重点企业（11）PVC纤维增强软管生产基地、销售区域、竞争对手及市场地位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重点企业（11）PVC纤维增强软管产品规格、参数及市场应用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重点企业（11）PVC纤维增强软管销量（万米）、收入（百万美元）、价格（美元\u002F米）及毛利率（2019-2024）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重点企业（12）PVC纤维增强软管生产基地、销售区域、竞争对手及市场地位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重点企业（12）PVC纤维增强软管产品规格、参数及市场应用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重点企业（12）PVC纤维增强软管销量（万米）、收入（百万美元）、价格（美元\u002F米）及毛利率（2019-2024）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重点企业（13）PVC纤维增强软管生产基地、销售区域、竞争对手及市场地位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重点企业（13）PVC纤维增强软管产品规格、参数及市场应用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重点企业（13）PVC纤维增强软管销量（万米）、收入（百万美元）、价格（美元\u002F米）及毛利率（2019-2024）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重点企业（14）PVC纤维增强软管生产基地、销售区域、竞争对手及市场地位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重点企业（14）PVC纤维增强软管产品规格、参数及市场应用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重点企业（14）PVC纤维增强软管销量（万米）、收入（百万美元）、价格（美元\u002F米）及毛利率（2019-2024）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重点企业（15）PVC纤维增强软管生产基地、销售区域、竞争对手及市场地位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重点企业（15）PVC纤维增强软管产品规格、参数及市场应用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重点企业（15）PVC纤维增强软管销量（万米）、收入（百万美元）、价格（美元\u002F米）及毛利率（2019-2024）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重点企业（16）PVC纤维增强软管生产基地、销售区域、竞争对手及市场地位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重点企业（16）PVC纤维增强软管产品规格、参数及市场应用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重点企业（16）PVC纤维增强软管销量（万米）、收入（百万美元）、价格（美元\u002F米）及毛利率（2019-2024）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重点企业（17）PVC纤维增强软管生产基地、销售区域、竞争对手及市场地位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重点企业（17）PVC纤维增强软管产品规格、参数及市场应用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重点企业（17）PVC纤维增强软管销量（万米）、收入（百万美元）、价格（美元\u002F米）及毛利率（2019-2024）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中国市场PVC纤维增强软管产量、销量、进出口（2019-2024年）&amp;（万米）</w:t>
      </w:r>
      <w:r>
        <w:rPr>
          <w:rFonts w:hint="eastAsia"/>
        </w:rPr>
        <w:br/>
      </w:r>
      <w:r>
        <w:rPr>
          <w:rFonts w:hint="eastAsia"/>
        </w:rPr>
        <w:t>　　表178 中国市场PVC纤维增强软管产量、销量、进出口预测（2024-2030）&amp;（万米）</w:t>
      </w:r>
      <w:r>
        <w:rPr>
          <w:rFonts w:hint="eastAsia"/>
        </w:rPr>
        <w:br/>
      </w:r>
      <w:r>
        <w:rPr>
          <w:rFonts w:hint="eastAsia"/>
        </w:rPr>
        <w:t>　　表179 中国市场PVC纤维增强软管进出口贸易趋势</w:t>
      </w:r>
      <w:r>
        <w:rPr>
          <w:rFonts w:hint="eastAsia"/>
        </w:rPr>
        <w:br/>
      </w:r>
      <w:r>
        <w:rPr>
          <w:rFonts w:hint="eastAsia"/>
        </w:rPr>
        <w:t>　　表180 中国市场PVC纤维增强软管主要进口来源</w:t>
      </w:r>
      <w:r>
        <w:rPr>
          <w:rFonts w:hint="eastAsia"/>
        </w:rPr>
        <w:br/>
      </w:r>
      <w:r>
        <w:rPr>
          <w:rFonts w:hint="eastAsia"/>
        </w:rPr>
        <w:t>　　表181 中国市场PVC纤维增强软管主要出口目的地</w:t>
      </w:r>
      <w:r>
        <w:rPr>
          <w:rFonts w:hint="eastAsia"/>
        </w:rPr>
        <w:br/>
      </w:r>
      <w:r>
        <w:rPr>
          <w:rFonts w:hint="eastAsia"/>
        </w:rPr>
        <w:t>　　表182 中国PVC纤维增强软管生产地区分布</w:t>
      </w:r>
      <w:r>
        <w:rPr>
          <w:rFonts w:hint="eastAsia"/>
        </w:rPr>
        <w:br/>
      </w:r>
      <w:r>
        <w:rPr>
          <w:rFonts w:hint="eastAsia"/>
        </w:rPr>
        <w:t>　　表183 中国PVC纤维增强软管消费地区分布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PVC纤维增强软管产品图片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全球不同产品类型PVC纤维增强软管市场份额2023 &amp; 2024</w:t>
      </w:r>
      <w:r>
        <w:rPr>
          <w:rFonts w:hint="eastAsia"/>
        </w:rPr>
        <w:br/>
      </w:r>
      <w:r>
        <w:rPr>
          <w:rFonts w:hint="eastAsia"/>
        </w:rPr>
        <w:t>　　图3 绕线管产品图片</w:t>
      </w:r>
      <w:r>
        <w:rPr>
          <w:rFonts w:hint="eastAsia"/>
        </w:rPr>
        <w:br/>
      </w:r>
      <w:r>
        <w:rPr>
          <w:rFonts w:hint="eastAsia"/>
        </w:rPr>
        <w:t>　　图4 钩编线管产品图片</w:t>
      </w:r>
      <w:r>
        <w:rPr>
          <w:rFonts w:hint="eastAsia"/>
        </w:rPr>
        <w:br/>
      </w:r>
      <w:r>
        <w:rPr>
          <w:rFonts w:hint="eastAsia"/>
        </w:rPr>
        <w:t>　　图5 全球不同应用PVC纤维增强软管市场份额2023 vs 2024</w:t>
      </w:r>
      <w:r>
        <w:rPr>
          <w:rFonts w:hint="eastAsia"/>
        </w:rPr>
        <w:br/>
      </w:r>
      <w:r>
        <w:rPr>
          <w:rFonts w:hint="eastAsia"/>
        </w:rPr>
        <w:t>　　图6 建筑业</w:t>
      </w:r>
      <w:r>
        <w:rPr>
          <w:rFonts w:hint="eastAsia"/>
        </w:rPr>
        <w:br/>
      </w:r>
      <w:r>
        <w:rPr>
          <w:rFonts w:hint="eastAsia"/>
        </w:rPr>
        <w:t>　　图7 农业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全球PVC纤维增强软管产能、产量、产能利用率及发展趋势（2019-2030）&amp;（万米）</w:t>
      </w:r>
      <w:r>
        <w:rPr>
          <w:rFonts w:hint="eastAsia"/>
        </w:rPr>
        <w:br/>
      </w:r>
      <w:r>
        <w:rPr>
          <w:rFonts w:hint="eastAsia"/>
        </w:rPr>
        <w:t>　　图11 全球PVC纤维增强软管产量、需求量及发展趋势（2019-2030）&amp;（万米）</w:t>
      </w:r>
      <w:r>
        <w:rPr>
          <w:rFonts w:hint="eastAsia"/>
        </w:rPr>
        <w:br/>
      </w:r>
      <w:r>
        <w:rPr>
          <w:rFonts w:hint="eastAsia"/>
        </w:rPr>
        <w:t>　　图12 全球主要地区PVC纤维增强软管产量市场份额（2019-2030）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中国PVC纤维增强软管产能、产量、产能利用率及发展趋势（2019-2030）&amp;（万米）</w:t>
      </w:r>
      <w:r>
        <w:rPr>
          <w:rFonts w:hint="eastAsia"/>
        </w:rPr>
        <w:br/>
      </w:r>
      <w:r>
        <w:rPr>
          <w:rFonts w:hint="eastAsia"/>
        </w:rPr>
        <w:t>　　图14 中国PVC纤维增强软管产量、市场需求量及发展趋势（2019-2030）&amp;（万米）</w:t>
      </w:r>
      <w:r>
        <w:rPr>
          <w:rFonts w:hint="eastAsia"/>
        </w:rPr>
        <w:br/>
      </w:r>
      <w:r>
        <w:rPr>
          <w:rFonts w:hint="eastAsia"/>
        </w:rPr>
        <w:t>　　图15 中国PVC纤维增强软管总产能占全球比重（2019-2030）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中国PVC纤维增强软管总产量占全球比重（2019-2030）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全球PVC纤维增强软管市场收入及增长率：（2019-2030）&amp;（百万美元）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全球市场PVC纤维增强软管市场规模：2019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全球市场PVC纤维增强软管销量及增长率（2019-2030）&amp;（万米）</w:t>
      </w:r>
      <w:r>
        <w:rPr>
          <w:rFonts w:hint="eastAsia"/>
        </w:rPr>
        <w:br/>
      </w:r>
      <w:r>
        <w:rPr>
          <w:rFonts w:hint="eastAsia"/>
        </w:rPr>
        <w:t>　　图20 全球市场PVC纤维增强软管价格趋势（2019-2030）&amp;（美元\u002F米）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图21 中国PVC纤维增强软管市场收入及增长率：（2019-2030）&amp;（百万美元）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中国市场PVC纤维增强软管市场规模：2019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中国市场PVC纤维增强软管销量及增长率（2019-2030）&amp;（万米）</w:t>
      </w:r>
      <w:r>
        <w:rPr>
          <w:rFonts w:hint="eastAsia"/>
        </w:rPr>
        <w:br/>
      </w:r>
      <w:r>
        <w:rPr>
          <w:rFonts w:hint="eastAsia"/>
        </w:rPr>
        <w:t>　　图24 中国市场PVC纤维增强软管销量占全球比重（2019-2030）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中国PVC纤维增强软管收入占全球比重（2019-2030）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全球主要地区PVC纤维增强软管销售收入市场份额（2019-2024）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全球主要地区PVC纤维增强软管销售收入市场份额（2023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全球主要地区PVC纤维增强软管收入市场份额（2024-2030）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北美（美国和加拿大）PVC纤维增强软管销量份额（2019-2030）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北美（美国和加拿大）PVC纤维增强软管收入份额（2019-2030）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欧洲（德国、英国、法国和意大利等国家）PVC纤维增强软管销量份额（2019-2030）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欧洲（德国、英国、法国和意大利等国家）PVC纤维增强软管收入份额（2019-2030）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亚太（中国、日本、韩国、中国台湾、印度和东南亚等）PVC纤维增强软管销量份额（2019-2030）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亚太（中国、日本、韩国、中国台湾、印度和东南亚等）PVC纤维增强软管收入份额（2019-2030）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拉美地区（墨西哥、巴西等国家）PVC纤维增强软管销量份额（2019-2030）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拉美地区（墨西哥、巴西等国家）PVC纤维增强软管收入份额（2019-2030）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中东及非洲（土耳其、沙特等国家）PVC纤维增强软管销量份额（2019-2030）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中东及非洲（土耳其、沙特等国家）PVC纤维增强软管收入份额（2019-2030）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2024年全球市场主要厂商PVC纤维增强软管销量市场份额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2024年全球市场主要厂商PVC纤维增强软管收入市场份额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2024年中国市场主要厂商PVC纤维增强软管销量市场份额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2024年中国市场主要厂商PVC纤维增强软管收入市场份额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2024年全球前五大生产商PVC纤维增强软管市场份额</w:t>
      </w:r>
      <w:r>
        <w:rPr>
          <w:rFonts w:hint="eastAsia"/>
        </w:rPr>
        <w:br/>
      </w:r>
      <w:r>
        <w:rPr>
          <w:rFonts w:hint="eastAsia"/>
        </w:rPr>
        <w:t>　　图44 全球PVC纤维增强软管第一梯队、第二梯队和第三梯队生产商（品牌）及市场份额（2024）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全球不同产品类型PVC纤维增强软管价格走势（2019-2030）&amp;（美元\u002F米）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图46 全球不同应用PVC纤维增强软管价格走势（2019-2030）&amp;（美元\u002F米）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图47 PVC纤维增强软管中国企业SWOT分析</w:t>
      </w:r>
      <w:r>
        <w:rPr>
          <w:rFonts w:hint="eastAsia"/>
        </w:rPr>
        <w:br/>
      </w:r>
      <w:r>
        <w:rPr>
          <w:rFonts w:hint="eastAsia"/>
        </w:rPr>
        <w:t>　　图48 PVC纤维增强软管产业链</w:t>
      </w:r>
      <w:r>
        <w:rPr>
          <w:rFonts w:hint="eastAsia"/>
        </w:rPr>
        <w:br/>
      </w:r>
      <w:r>
        <w:rPr>
          <w:rFonts w:hint="eastAsia"/>
        </w:rPr>
        <w:t>　　图49 PVC纤维增强软管行业采购模式分析</w:t>
      </w:r>
      <w:r>
        <w:rPr>
          <w:rFonts w:hint="eastAsia"/>
        </w:rPr>
        <w:br/>
      </w:r>
      <w:r>
        <w:rPr>
          <w:rFonts w:hint="eastAsia"/>
        </w:rPr>
        <w:t>　　图50 PVC纤维增强软管行业销售模式分析</w:t>
      </w:r>
      <w:r>
        <w:rPr>
          <w:rFonts w:hint="eastAsia"/>
        </w:rPr>
        <w:br/>
      </w:r>
      <w:r>
        <w:rPr>
          <w:rFonts w:hint="eastAsia"/>
        </w:rPr>
        <w:t>　　图51 PVC纤维增强软管行业销售模式分析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5f60c450c4560" w:history="1">
        <w:r>
          <w:rPr>
            <w:rStyle w:val="Hyperlink"/>
          </w:rPr>
          <w:t>2024-2030年全球与中国PVC纤维增强软管行业发展调研及行业前景分析报告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f5f60c450c4560" w:history="1">
        <w:r>
          <w:rPr>
            <w:rStyle w:val="Hyperlink"/>
          </w:rPr>
          <w:t>https://www.20087.com/6/25/PVCXianWeiZengQiangRuanGuanHangYeFaZhanQianJing.html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4d6804ef3414a" w:history="1">
      <w:r>
        <w:rPr>
          <w:rStyle w:val="Hyperlink"/>
        </w:rPr>
        <w:t>2024-2030年全球与中国PVC纤维增强软管行业发展调研及行业前景分析报告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PVCXianWeiZengQiangRuanGuanHangYeFaZhanQianJing.html" TargetMode="External" Id="R92f5f60c450c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PVCXianWeiZengQiangRuanGuanHangYeFaZhanQianJing.html" TargetMode="External" Id="R70c4d6804ef3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2024-02-16T02:50:00Z</dcterms:created>
  <dcterms:modified xsi:type="dcterms:W3CDTF">2024-02-16T03:50:00Z</dcterms:modified>
  <dc:subject>2024-2030年全球与中国PVC纤维增强软管行业发展调研及行业前景分析报告</dc:subject>
  <dc:title>2024-2030年全球与中国PVC纤维增强软管行业发展调研及行业前景分析报告</dc:title>
  <cp:keywords>2024-2030年全球与中国PVC纤维增强软管行业发展调研及行业前景分析报告</cp:keywords>
  <dc:description>2024-2030年全球与中国PVC纤维增强软管行业发展调研及行业前景分析报告</dc:description>
</cp:coreProperties>
</file>