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054c48c3b42c4" w:history="1">
              <w:r>
                <w:rPr>
                  <w:rStyle w:val="Hyperlink"/>
                </w:rPr>
                <w:t>2026-2032年中国多菌灵行业现状与发展趋势分析报告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054c48c3b42c4" w:history="1">
              <w:r>
                <w:rPr>
                  <w:rStyle w:val="Hyperlink"/>
                </w:rPr>
                <w:t>2026-2032年中国多菌灵行业现状与发展趋势分析报告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054c48c3b42c4" w:history="1">
                <w:r>
                  <w:rPr>
                    <w:rStyle w:val="Hyperlink"/>
                  </w:rPr>
                  <w:t>https://www.20087.com/6/35/DuoJunLingDeFaZhanQuShi.html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菌灵是一种广谱杀菌剂，广泛应用于农业领域，用于防治多种真菌引起的植物病害。近年来，随着全球对食品安全和环境可持续性的关注，多菌灵的使用受到更严格的监管，尤其是在欧盟等地区，其残留限量标准日益严格。同时，生物农药和替代化学农药的开发，为减少多菌灵等化学农药的依赖提供了可能。</w:t>
      </w:r>
      <w:r>
        <w:rPr>
          <w:rFonts w:hint="eastAsia"/>
        </w:rPr>
        <w:br/>
      </w:r>
      <w:r>
        <w:rPr>
          <w:rFonts w:hint="eastAsia"/>
        </w:rPr>
        <w:t>　　未来，多菌灵的使用将更加注重精准农业和生物多样性保护。随着农业传感器和数据分析技术的应用，多菌灵的施用将更加精准，减少浪费和对非目标生物的影响。同时，生物防治技术的发展，如利用天敌昆虫、生物刺激素和有益微生物，将逐步替代多菌灵等化学农药，实现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054c48c3b42c4" w:history="1">
        <w:r>
          <w:rPr>
            <w:rStyle w:val="Hyperlink"/>
          </w:rPr>
          <w:t>2026-2032年中国多菌灵行业现状与发展趋势分析报告</w:t>
        </w:r>
      </w:hyperlink>
      <w:r>
        <w:rPr>
          <w:rFonts w:hint="eastAsia"/>
        </w:rPr>
        <w:t>》基于国家统计局及相关行业协会的详实数据，结合国内外多菌灵行业研究资料及深入市场调研，系统分析了多菌灵行业的市场规模、市场需求及产业链现状。报告重点探讨了多菌灵行业整体运行情况及细分领域特点，科学预测了多菌灵市场前景与发展趋势，揭示了多菌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054c48c3b42c4" w:history="1">
        <w:r>
          <w:rPr>
            <w:rStyle w:val="Hyperlink"/>
          </w:rPr>
          <w:t>2026-2032年中国多菌灵行业现状与发展趋势分析报告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多菌灵行业界定及应用</w:t>
      </w:r>
      <w:r>
        <w:rPr>
          <w:rFonts w:hint="eastAsia"/>
        </w:rPr>
        <w:br/>
      </w:r>
      <w:r>
        <w:rPr>
          <w:rFonts w:hint="eastAsia"/>
        </w:rPr>
        <w:t>　　第一节 多菌灵行业定义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多菌灵主要应用领域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2025-2026年全球多菌灵行业发展状况分析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2025-2026年全球多菌灵行业运行概况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2020-2025年全球多菌灵行业市场规模分析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全球主要地区多菌灵行业运行情况分析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2026-2032年全球多菌灵行业发展趋势预测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2025-2026年中国多菌灵发展环境分析</w:t>
      </w:r>
      <w:r>
        <w:rPr>
          <w:rFonts w:hint="eastAsia"/>
        </w:rPr>
        <w:br/>
      </w:r>
      <w:r>
        <w:rPr>
          <w:rFonts w:hint="eastAsia"/>
        </w:rPr>
        <w:t>　　第一节 多菌灵行业经济环境分析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多菌灵行业相关政策、标准</w:t>
      </w:r>
      <w:r>
        <w:rPr>
          <w:rFonts w:hint="eastAsia"/>
        </w:rPr>
        <w:br/>
      </w:r>
      <w:r>
        <w:rPr>
          <w:rFonts w:hint="eastAsia"/>
        </w:rPr>
        <w:t>　　第三节 多菌灵行业相关发展规划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2025-2026年中国多菌灵行业现状调研分析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中国多菌灵行业发展现状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一、2025-2026年多菌灵行业品牌发展现状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二、2025-2026年多菌灵行业需求市场现状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三、2025-2026年多菌灵市场需求层次分析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四、2025-2026年中国多菌灵市场走向分析</w:t>
      </w:r>
      <w:r>
        <w:rPr>
          <w:rFonts w:hint="eastAsia"/>
        </w:rPr>
        <w:br/>
      </w:r>
      <w:r>
        <w:rPr>
          <w:rFonts w:hint="eastAsia"/>
        </w:rPr>
        <w:t>　　第二节 中国多菌灵产品技术分析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一、2025-2026年多菌灵产品技术变化特点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二、2025-2026年多菌灵产品市场的新技术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三、2025-2026年多菌灵产品市场现状分析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中国多菌灵行业存在的问题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一、2025-2026年多菌灵产品市场存在的主要问题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二、2025-2026年国内多菌灵产品市场的三大瓶颈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三、2025-2026年多菌灵产品市场遭遇的规模难题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对中国多菌灵市场的分析及思考</w:t>
      </w:r>
      <w:r>
        <w:rPr>
          <w:rFonts w:hint="eastAsia"/>
        </w:rPr>
        <w:br/>
      </w:r>
      <w:r>
        <w:rPr>
          <w:rFonts w:hint="eastAsia"/>
        </w:rPr>
        <w:t>　　　　一、多菌灵市场特点</w:t>
      </w:r>
      <w:r>
        <w:rPr>
          <w:rFonts w:hint="eastAsia"/>
        </w:rPr>
        <w:br/>
      </w:r>
      <w:r>
        <w:rPr>
          <w:rFonts w:hint="eastAsia"/>
        </w:rPr>
        <w:t>　　　　二、多菌灵市场分析</w:t>
      </w:r>
      <w:r>
        <w:rPr>
          <w:rFonts w:hint="eastAsia"/>
        </w:rPr>
        <w:br/>
      </w:r>
      <w:r>
        <w:rPr>
          <w:rFonts w:hint="eastAsia"/>
        </w:rPr>
        <w:t>　　　　三、多菌灵市场变化的方向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四、中国多菌灵行业发展的新思路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五、对中国多菌灵行业发展的思考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中国多菌灵行业市场供需现状调研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2025-2026年中国多菌灵市场现状分析</w:t>
      </w:r>
      <w:r>
        <w:rPr>
          <w:rFonts w:hint="eastAsia"/>
        </w:rPr>
        <w:br/>
      </w:r>
      <w:r>
        <w:rPr>
          <w:rFonts w:hint="eastAsia"/>
        </w:rPr>
        <w:t>　　第二节 中国多菌灵行业产量情况分析及预测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一、多菌灵总体产能规模</w:t>
      </w:r>
      <w:r>
        <w:rPr>
          <w:rFonts w:hint="eastAsia"/>
        </w:rPr>
        <w:br/>
      </w:r>
      <w:r>
        <w:rPr>
          <w:rFonts w:hint="eastAsia"/>
        </w:rPr>
        <w:t>　　　　二、多菌灵生产区域分布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三、2020-2025年中国多菌灵产量统计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四、2026-2032年中国多菌灵产量预测</w:t>
      </w:r>
      <w:r>
        <w:rPr>
          <w:rFonts w:hint="eastAsia"/>
        </w:rPr>
        <w:br/>
      </w:r>
      <w:r>
        <w:rPr>
          <w:rFonts w:hint="eastAsia"/>
        </w:rPr>
        <w:t>　　第三节 中国多菌灵市场需求分析及预测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一、中国多菌灵市场需求特点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二、2020-2025年中国多菌灵市场需求量统计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三、2026-2032年中国多菌灵市场需求量预测</w:t>
      </w:r>
      <w:r>
        <w:rPr>
          <w:rFonts w:hint="eastAsia"/>
        </w:rPr>
        <w:br/>
      </w:r>
      <w:r>
        <w:rPr>
          <w:rFonts w:hint="eastAsia"/>
        </w:rPr>
        <w:t>　　第四节 中国多菌灵价格趋势分析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一、2020-2025年中国多菌灵市场价格趋势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中国多菌灵进出口分析</w:t>
      </w:r>
      <w:r>
        <w:rPr>
          <w:rFonts w:hint="eastAsia"/>
        </w:rPr>
        <w:br/>
      </w:r>
      <w:r>
        <w:rPr>
          <w:rFonts w:hint="eastAsia"/>
        </w:rPr>
        <w:t>　　第一节 多菌灵进口情况分析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多菌灵出口情况分析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影响多菌灵进出口因素分析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中国多菌灵行业主要指标监测分析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2020-2025年中国多菌灵行业规模情况分析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2020-2025年中国多菌灵行业财务能力分析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2025-2026年多菌灵行业细分产品调研</w:t>
      </w:r>
      <w:r>
        <w:rPr>
          <w:rFonts w:hint="eastAsia"/>
        </w:rPr>
        <w:br/>
      </w:r>
      <w:r>
        <w:rPr>
          <w:rFonts w:hint="eastAsia"/>
        </w:rPr>
        <w:t>　　第一节 多菌灵细分产品结构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2025-2026年多菌灵行业上下游发展情况分析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多菌灵行业上游产业发展分析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多菌灵行业下游产业发展分析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中国多菌灵行业重点地区发展分析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2025-2026年多菌灵行业重点区域市场结构调研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第三节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第四节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第五节 **地区多菌灵市场容量分析</w:t>
      </w:r>
      <w:r>
        <w:rPr>
          <w:rFonts w:hint="eastAsia"/>
        </w:rPr>
        <w:br/>
      </w:r>
      <w:r>
        <w:rPr>
          <w:rFonts w:hint="eastAsia"/>
        </w:rPr>
        <w:t>　　第六节 **地区多菌灵市场容量分析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多菌灵行业重点企业竞争力分析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2025-2026年多菌灵行业企业经营策略研究分析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多菌灵企业多样化经营策略分析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一、多菌灵企业多样化经营情况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二、现行多菌灵行业多样化经营的方向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大型多菌灵企业集团未来发展策略分析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对中小多菌灵企业生产经营的建议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2025-2026年多菌灵行业前景及投资风险预警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2026年多菌灵市场前景分析</w:t>
      </w:r>
      <w:r>
        <w:rPr>
          <w:rFonts w:hint="eastAsia"/>
        </w:rPr>
        <w:br/>
      </w:r>
      <w:r>
        <w:rPr>
          <w:rFonts w:hint="eastAsia"/>
        </w:rPr>
        <w:t>　　第二节 2026年多菌灵行业发展趋势预测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影响多菌灵行业发展的主要因素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一、2026年影响多菌灵行业运行的有利因素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二、2026年影响多菌灵行业运行的稳定因素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三、2026年影响多菌灵行业运行的不利因素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四、2026年中国多菌灵行业发展面临的挑战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五、2026年中国多菌灵行业发展面临的机遇</w:t>
      </w:r>
      <w:r>
        <w:rPr>
          <w:rFonts w:hint="eastAsia"/>
        </w:rPr>
        <w:br/>
      </w:r>
      <w:r>
        <w:rPr>
          <w:rFonts w:hint="eastAsia"/>
        </w:rPr>
        <w:t>　　第四节 多菌灵行业投资风险预警</w:t>
      </w:r>
      <w:r>
        <w:rPr>
          <w:rFonts w:hint="eastAsia"/>
        </w:rPr>
        <w:br/>
      </w:r>
      <w:r>
        <w:rPr>
          <w:rFonts w:hint="eastAsia"/>
        </w:rPr>
        <w:t>　　　　一、多菌灵行业市场风险预测</w:t>
      </w:r>
      <w:r>
        <w:rPr>
          <w:rFonts w:hint="eastAsia"/>
        </w:rPr>
        <w:br/>
      </w:r>
      <w:r>
        <w:rPr>
          <w:rFonts w:hint="eastAsia"/>
        </w:rPr>
        <w:t>　　　　二、多菌灵行业政策风险预测</w:t>
      </w:r>
      <w:r>
        <w:rPr>
          <w:rFonts w:hint="eastAsia"/>
        </w:rPr>
        <w:br/>
      </w:r>
      <w:r>
        <w:rPr>
          <w:rFonts w:hint="eastAsia"/>
        </w:rPr>
        <w:t>　　　　三、多菌灵行业经营风险预测</w:t>
      </w:r>
      <w:r>
        <w:rPr>
          <w:rFonts w:hint="eastAsia"/>
        </w:rPr>
        <w:br/>
      </w:r>
      <w:r>
        <w:rPr>
          <w:rFonts w:hint="eastAsia"/>
        </w:rPr>
        <w:t>　　　　四、多菌灵行业技术风险预测</w:t>
      </w:r>
      <w:r>
        <w:rPr>
          <w:rFonts w:hint="eastAsia"/>
        </w:rPr>
        <w:br/>
      </w:r>
      <w:r>
        <w:rPr>
          <w:rFonts w:hint="eastAsia"/>
        </w:rPr>
        <w:t>　　　　五、多菌灵行业竞争风险预测</w:t>
      </w:r>
      <w:r>
        <w:rPr>
          <w:rFonts w:hint="eastAsia"/>
        </w:rPr>
        <w:br/>
      </w:r>
      <w:r>
        <w:rPr>
          <w:rFonts w:hint="eastAsia"/>
        </w:rPr>
        <w:t>　　　　六、多菌灵行业其他风险预测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2026-2032年多菌灵投资建议</w:t>
      </w:r>
      <w:r>
        <w:rPr>
          <w:rFonts w:hint="eastAsia"/>
        </w:rPr>
        <w:br/>
      </w:r>
      <w:r>
        <w:rPr>
          <w:rFonts w:hint="eastAsia"/>
        </w:rPr>
        <w:t>　　第一节 2025-2026年多菌灵行业投资环境分析</w:t>
      </w:r>
      <w:r>
        <w:rPr>
          <w:rFonts w:hint="eastAsia"/>
        </w:rPr>
        <w:br/>
      </w:r>
      <w:r>
        <w:rPr>
          <w:rFonts w:hint="eastAsia"/>
        </w:rPr>
        <w:t>　　第二节 多菌灵行业投资进入壁垒分析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多菌灵行业历程</w:t>
      </w:r>
      <w:r>
        <w:rPr>
          <w:rFonts w:hint="eastAsia"/>
        </w:rPr>
        <w:br/>
      </w:r>
      <w:r>
        <w:rPr>
          <w:rFonts w:hint="eastAsia"/>
        </w:rPr>
        <w:t>　　图表 多菌灵行业生命周期</w:t>
      </w:r>
      <w:r>
        <w:rPr>
          <w:rFonts w:hint="eastAsia"/>
        </w:rPr>
        <w:br/>
      </w:r>
      <w:r>
        <w:rPr>
          <w:rFonts w:hint="eastAsia"/>
        </w:rPr>
        <w:t>　　图表 多菌灵行业产业链分析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2020-2025年多菌灵行业市场容量分析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2025年中国多菌灵行业需求领域分布格局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2020-2025年中国多菌灵行业盈利情况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2020-2025年中国多菌灵行业利润总额统计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2020-2025年中国多菌灵进口金额分析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2020-2025年中国多菌灵出口数量分析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2020-2025年中国多菌灵出口金额分析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2025年中国多菌灵进口国家及地区分析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2025年中国多菌灵出口国家及地区分析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2026-2032年中国多菌灵行业产能预测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2026-2032年中国多菌灵行业产量预测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2026-2032年中国多菌灵市场需求量预测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2026-2032年中国多菌灵行业供需平衡预测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2026-2032年中国多菌灵市场容量预测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2026-2032年中国多菌灵市场规模预测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2026-2032年中国多菌灵市场前景分析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054c48c3b42c4" w:history="1">
        <w:r>
          <w:rPr>
            <w:rStyle w:val="Hyperlink"/>
          </w:rPr>
          <w:t>2026-2032年中国多菌灵行业现状与发展趋势分析报告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054c48c3b42c4" w:history="1">
        <w:r>
          <w:rPr>
            <w:rStyle w:val="Hyperlink"/>
          </w:rPr>
          <w:t>https://www.20087.com/6/35/DuoJunLingDeFaZhanQuShi.html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的用途和使用方法、多菌灵有毒吗,对人身体有害吗?、多菌灵能直接撒土里吗、多菌灵的使用方法及用量、多菌灵怎么兑水、多菌灵的用途和使用方法、10克多菌灵兑多少斤水、多菌灵兑水比例、土壤杀菌消毒什么药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f1e1153b743ab" w:history="1">
      <w:r>
        <w:rPr>
          <w:rStyle w:val="Hyperlink"/>
        </w:rPr>
        <w:t>2026-2032年中国多菌灵行业现状与发展趋势分析报告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uoJunLingDeFaZhanQuShi.html" TargetMode="External" Id="R423054c48c3b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uoJunLingDeFaZhanQuShi.html" TargetMode="External" Id="Rb13f1e1153b7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2025-09-27T06:04:00Z</dcterms:created>
  <dcterms:modified xsi:type="dcterms:W3CDTF">2025-09-27T07:04:00Z</dcterms:modified>
  <dc:subject>2026-2032年中国多菌灵行业现状与发展趋势分析报告</dc:subject>
  <dc:title>2026-2032年中国多菌灵行业现状与发展趋势分析报告</dc:title>
  <cp:keywords>2026-2032年中国多菌灵行业现状与发展趋势分析报告</cp:keywords>
  <dc:description>2026-2032年中国多菌灵行业现状与发展趋势分析报告</dc:description>
</cp:coreProperties>
</file>