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508c39c5b44b1a" w:history="1">
              <w:r>
                <w:rPr>
                  <w:rStyle w:val="Hyperlink"/>
                </w:rPr>
                <w:t>2025-2031年中国汽车铝合金铸件市场调研与行业前景预测报告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508c39c5b44b1a" w:history="1">
              <w:r>
                <w:rPr>
                  <w:rStyle w:val="Hyperlink"/>
                </w:rPr>
                <w:t>2025-2031年中国汽车铝合金铸件市场调研与行业前景预测报告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508c39c5b44b1a" w:history="1">
                <w:r>
                  <w:rPr>
                    <w:rStyle w:val="Hyperlink"/>
                  </w:rPr>
                  <w:t>https://www.20087.com/7/55/QiCheLvHeJinZhuJianFaZhanXianZhuangQianJing.html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铝合金铸件因其重量轻、强度高、耐腐蚀等特点，在汽车轻量化趋势中扮演着重要角色。近年来，随着燃油经济性标准的提高和电动汽车的兴起，汽车制造商对铝合金铸件的需求日益增加。目前市场上的铝合金铸件不仅用于发动机缸体、轮毂等部件，还在车身结构件中得到广泛应用。随着铸造技术的进步，铝合金铸件的生产工艺也在不断提升，以满足更加严格的性能要求。</w:t>
      </w:r>
      <w:r>
        <w:rPr>
          <w:rFonts w:hint="eastAsia"/>
        </w:rPr>
        <w:br/>
      </w:r>
      <w:r>
        <w:rPr>
          <w:rFonts w:hint="eastAsia"/>
        </w:rPr>
        <w:t>　　未来，汽车铝合金铸件的发展将更加注重技术创新和节能减排。一方面，随着对高强度和轻量化材料的需求增加，铝合金铸件将更加注重材料的优化组合，提高其综合性能。另一方面，随着电动汽车市场的扩大，铝合金铸件将更加侧重于提高能量密度和降低能耗，以延长电动汽车的续航里程。此外，随着循环经济理念的推广，铝合金铸件的回收利用将成为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508c39c5b44b1a" w:history="1">
        <w:r>
          <w:rPr>
            <w:rStyle w:val="Hyperlink"/>
          </w:rPr>
          <w:t>2025-2031年中国汽车铝合金铸件市场调研与行业前景预测报告</w:t>
        </w:r>
      </w:hyperlink>
      <w:r>
        <w:rPr>
          <w:rFonts w:hint="eastAsia"/>
        </w:rPr>
        <w:t>》基于国家统计局及相关行业协会的详实数据，结合国内外汽车铝合金铸件行业研究资料及深入市场调研，系统分析了汽车铝合金铸件行业的市场规模、市场需求及产业链现状。报告重点探讨了汽车铝合金铸件行业整体运行情况及细分领域特点，科学预测了汽车铝合金铸件市场前景与发展趋势，揭示了汽车铝合金铸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508c39c5b44b1a" w:history="1">
        <w:r>
          <w:rPr>
            <w:rStyle w:val="Hyperlink"/>
          </w:rPr>
          <w:t>2025-2031年中国汽车铝合金铸件市场调研与行业前景预测报告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汽车铝合金铸件产品概述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汽车铝合金铸件市场特点分析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汽车铝合金铸件行业发展周期特征分析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2024-2025年中国汽车铝合金铸件行业发展环境分析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中国汽车铝合金铸件行业发展经济环境分析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中国汽车铝合金铸件行业发展政策环境分析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一、汽车铝合金铸件行业政策影响分析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二、相关汽车铝合金铸件行业标准分析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2024-2025年全球汽车铝合金铸件行业市场发展调研分析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全球汽车铝合金铸件行业市场运行环境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全球汽车铝合金铸件行业市场发展情况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一、全球汽车铝合金铸件行业市场供给分析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二、全球汽车铝合金铸件行业市场需求分析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三、全球汽车铝合金铸件行业主要国家地区发展情况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2025-2031年全球汽车铝合金铸件行业市场规模趋势预测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中国汽车铝合金铸件行业市场供需现状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2024-2025年中国汽车铝合金铸件市场现状</w:t>
      </w:r>
      <w:r>
        <w:rPr>
          <w:rFonts w:hint="eastAsia"/>
        </w:rPr>
        <w:br/>
      </w:r>
      <w:r>
        <w:rPr>
          <w:rFonts w:hint="eastAsia"/>
        </w:rPr>
        <w:t>　　第二节 中国汽车铝合金铸件行业产量情况分析及预测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一、汽车铝合金铸件总体产能规模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二、2019-2024年中国汽车铝合金铸件产量统计</w:t>
      </w:r>
      <w:r>
        <w:rPr>
          <w:rFonts w:hint="eastAsia"/>
        </w:rPr>
        <w:br/>
      </w:r>
      <w:r>
        <w:rPr>
          <w:rFonts w:hint="eastAsia"/>
        </w:rPr>
        <w:t>　　　　三、汽车铝合金铸件行业供给区域分布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四、2025-2031年中国汽车铝合金铸件产量预测</w:t>
      </w:r>
      <w:r>
        <w:rPr>
          <w:rFonts w:hint="eastAsia"/>
        </w:rPr>
        <w:br/>
      </w:r>
      <w:r>
        <w:rPr>
          <w:rFonts w:hint="eastAsia"/>
        </w:rPr>
        <w:t>　　第三节 中国汽车铝合金铸件市场需求分析及预测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一、2019-2024年中国汽车铝合金铸件市场需求统计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二、中国汽车铝合金铸件市场需求特点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三、2025-2031年中国汽车铝合金铸件市场需求量预测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中国汽车铝合金铸件行业现状调研分析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中国汽车铝合金铸件行业发展现状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一、2024-2025年汽车铝合金铸件行业品牌发展现状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二、2024-2025年汽车铝合金铸件行业需求市场现状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三、2024-2025年汽车铝合金铸件市场需求层次分析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四、2024-2025年中国汽车铝合金铸件市场走向分析</w:t>
      </w:r>
      <w:r>
        <w:rPr>
          <w:rFonts w:hint="eastAsia"/>
        </w:rPr>
        <w:br/>
      </w:r>
      <w:r>
        <w:rPr>
          <w:rFonts w:hint="eastAsia"/>
        </w:rPr>
        <w:t>　　第二节 中国汽车铝合金铸件产品技术分析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一、2024-2025年汽车铝合金铸件产品技术变化特点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二、2024-2025年汽车铝合金铸件产品市场的新技术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三、2024-2025年汽车铝合金铸件产品市场现状分析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中国汽车铝合金铸件行业存在的问题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一、2024-2025年汽车铝合金铸件产品市场存在的主要问题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二、2024-2025年国内汽车铝合金铸件产品市场的三大瓶颈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三、2024-2025年汽车铝合金铸件产品市场遭遇的规模难题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对中国汽车铝合金铸件市场的分析及思考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一、汽车铝合金铸件市场特点</w:t>
      </w:r>
      <w:r>
        <w:rPr>
          <w:rFonts w:hint="eastAsia"/>
        </w:rPr>
        <w:br/>
      </w:r>
      <w:r>
        <w:rPr>
          <w:rFonts w:hint="eastAsia"/>
        </w:rPr>
        <w:t>　　　　二、汽车铝合金铸件市场分析</w:t>
      </w:r>
      <w:r>
        <w:rPr>
          <w:rFonts w:hint="eastAsia"/>
        </w:rPr>
        <w:br/>
      </w:r>
      <w:r>
        <w:rPr>
          <w:rFonts w:hint="eastAsia"/>
        </w:rPr>
        <w:t>　　　　三、汽车铝合金铸件市场变化的方向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四、中国汽车铝合金铸件行业发展的新思路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五、对中国汽车铝合金铸件行业发展的思考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2019-2024年中国汽车铝合金铸件产品市场进出口数据分析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2019-2024年中国汽车铝合金铸件产品出口统计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2019-2024年中国汽车铝合金铸件产品进口统计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2019-2024年中国汽车铝合金铸件产品进出口价格对比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中国汽车铝合金铸件主要进口来源地及出口目的地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汽车铝合金铸件行业细分产品调研</w:t>
      </w:r>
      <w:r>
        <w:rPr>
          <w:rFonts w:hint="eastAsia"/>
        </w:rPr>
        <w:br/>
      </w:r>
      <w:r>
        <w:rPr>
          <w:rFonts w:hint="eastAsia"/>
        </w:rPr>
        <w:t>　　第一节 汽车铝合金铸件细分产品结构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2019-2024年中国汽车铝合金铸件行业竞争态势分析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2025年汽车铝合金铸件行业集中度分析</w:t>
      </w:r>
      <w:r>
        <w:rPr>
          <w:rFonts w:hint="eastAsia"/>
        </w:rPr>
        <w:br/>
      </w:r>
      <w:r>
        <w:rPr>
          <w:rFonts w:hint="eastAsia"/>
        </w:rPr>
        <w:t>　　　　一、汽车铝合金铸件市场集中度分析</w:t>
      </w:r>
      <w:r>
        <w:rPr>
          <w:rFonts w:hint="eastAsia"/>
        </w:rPr>
        <w:br/>
      </w:r>
      <w:r>
        <w:rPr>
          <w:rFonts w:hint="eastAsia"/>
        </w:rPr>
        <w:t>　　　　二、汽车铝合金铸件企业分布区域集中度分析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三、汽车铝合金铸件区域消费集中度分析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2019-2024年汽车铝合金铸件主要企业竞争力分析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2025年汽车铝合金铸件行业竞争格局分析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一、汽车铝合金铸件行业竞争分析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二、中外汽车铝合金铸件产品竞争分析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三、国内汽车铝合金铸件行业重点企业发展动向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汽车铝合金铸件行业上下游产业链发展情况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汽车铝合金铸件上游产业发展分析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汽车铝合金铸件下游产业发展分析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汽车铝合金铸件行业重点企业竞争力分析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三、企业汽车铝合金铸件经营状况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三、企业汽车铝合金铸件经营状况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三、企业汽车铝合金铸件经营状况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三、企业汽车铝合金铸件经营状况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三、企业汽车铝合金铸件经营状况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三、企业汽车铝合金铸件经营状况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汽车铝合金铸件企业管理策略建议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提高汽车铝合金铸件企业竞争力的策略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一、提高中国汽车铝合金铸件企业核心竞争力的对策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二、汽车铝合金铸件企业提升竞争力的主要方向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三、影响汽车铝合金铸件企业核心竞争力的因素及提升途径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四、提高汽车铝合金铸件企业竞争力的策略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对中国汽车铝合金铸件品牌的战略思考</w:t>
      </w:r>
      <w:r>
        <w:rPr>
          <w:rFonts w:hint="eastAsia"/>
        </w:rPr>
        <w:br/>
      </w:r>
      <w:r>
        <w:rPr>
          <w:rFonts w:hint="eastAsia"/>
        </w:rPr>
        <w:t>　　　　一、汽车铝合金铸件实施品牌战略的意义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二、汽车铝合金铸件企业品牌的现状分析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三、中国汽车铝合金铸件企业的品牌战略</w:t>
      </w:r>
      <w:r>
        <w:rPr>
          <w:rFonts w:hint="eastAsia"/>
        </w:rPr>
        <w:br/>
      </w:r>
      <w:r>
        <w:rPr>
          <w:rFonts w:hint="eastAsia"/>
        </w:rPr>
        <w:t>　　　　四、汽车铝合金铸件品牌战略管理的策略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汽车铝合金铸件行业发展趋势及投资风险预警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2025年汽车铝合金铸件市场前景分析</w:t>
      </w:r>
      <w:r>
        <w:rPr>
          <w:rFonts w:hint="eastAsia"/>
        </w:rPr>
        <w:br/>
      </w:r>
      <w:r>
        <w:rPr>
          <w:rFonts w:hint="eastAsia"/>
        </w:rPr>
        <w:t>　　第二节 2025年汽车铝合金铸件行业发展趋势预测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影响汽车铝合金铸件行业发展的主要因素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一、2025年影响汽车铝合金铸件行业运行的有利因素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二、2025年影响汽车铝合金铸件行业运行的稳定因素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三、2025年影响汽车铝合金铸件行业运行的不利因素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四、2025年中国汽车铝合金铸件行业发展面临的挑战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五、2025年中国汽车铝合金铸件行业发展面临的机遇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汽车铝合金铸件行业投资风险预警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一、2025年汽车铝合金铸件行业市场风险及控制策略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二、2025年汽车铝合金铸件行业政策风险及控制策略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三、2025年汽车铝合金铸件行业经营风险及控制策略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四、2025年汽车铝合金铸件同业竞争风险及控制策略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五、2025年汽车铝合金铸件行业其他风险及控制策略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汽车铝合金铸件市场研究结论</w:t>
      </w:r>
      <w:r>
        <w:rPr>
          <w:rFonts w:hint="eastAsia"/>
        </w:rPr>
        <w:br/>
      </w:r>
      <w:r>
        <w:rPr>
          <w:rFonts w:hint="eastAsia"/>
        </w:rPr>
        <w:t>　　第二节 汽车铝合金铸件子行业研究结论</w:t>
      </w:r>
      <w:r>
        <w:rPr>
          <w:rFonts w:hint="eastAsia"/>
        </w:rPr>
        <w:br/>
      </w:r>
      <w:r>
        <w:rPr>
          <w:rFonts w:hint="eastAsia"/>
        </w:rPr>
        <w:t>　　第三节 (中智:林)汽车铝合金铸件市场发展建议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汽车铝合金铸件介绍</w:t>
      </w:r>
      <w:r>
        <w:rPr>
          <w:rFonts w:hint="eastAsia"/>
        </w:rPr>
        <w:br/>
      </w:r>
      <w:r>
        <w:rPr>
          <w:rFonts w:hint="eastAsia"/>
        </w:rPr>
        <w:t>　　图表 汽车铝合金铸件图片</w:t>
      </w:r>
      <w:r>
        <w:rPr>
          <w:rFonts w:hint="eastAsia"/>
        </w:rPr>
        <w:br/>
      </w:r>
      <w:r>
        <w:rPr>
          <w:rFonts w:hint="eastAsia"/>
        </w:rPr>
        <w:t>　　图表 汽车铝合金铸件种类</w:t>
      </w:r>
      <w:r>
        <w:rPr>
          <w:rFonts w:hint="eastAsia"/>
        </w:rPr>
        <w:br/>
      </w:r>
      <w:r>
        <w:rPr>
          <w:rFonts w:hint="eastAsia"/>
        </w:rPr>
        <w:t>　　图表 汽车铝合金铸件发展历程</w:t>
      </w:r>
      <w:r>
        <w:rPr>
          <w:rFonts w:hint="eastAsia"/>
        </w:rPr>
        <w:br/>
      </w:r>
      <w:r>
        <w:rPr>
          <w:rFonts w:hint="eastAsia"/>
        </w:rPr>
        <w:t>　　图表 汽车铝合金铸件用途 应用</w:t>
      </w:r>
      <w:r>
        <w:rPr>
          <w:rFonts w:hint="eastAsia"/>
        </w:rPr>
        <w:br/>
      </w:r>
      <w:r>
        <w:rPr>
          <w:rFonts w:hint="eastAsia"/>
        </w:rPr>
        <w:t>　　图表 汽车铝合金铸件政策</w:t>
      </w:r>
      <w:r>
        <w:rPr>
          <w:rFonts w:hint="eastAsia"/>
        </w:rPr>
        <w:br/>
      </w:r>
      <w:r>
        <w:rPr>
          <w:rFonts w:hint="eastAsia"/>
        </w:rPr>
        <w:t>　　图表 汽车铝合金铸件技术 专利情况</w:t>
      </w:r>
      <w:r>
        <w:rPr>
          <w:rFonts w:hint="eastAsia"/>
        </w:rPr>
        <w:br/>
      </w:r>
      <w:r>
        <w:rPr>
          <w:rFonts w:hint="eastAsia"/>
        </w:rPr>
        <w:t>　　图表 汽车铝合金铸件标准</w:t>
      </w:r>
      <w:r>
        <w:rPr>
          <w:rFonts w:hint="eastAsia"/>
        </w:rPr>
        <w:br/>
      </w:r>
      <w:r>
        <w:rPr>
          <w:rFonts w:hint="eastAsia"/>
        </w:rPr>
        <w:t>　　图表 2019-2024年中国汽车铝合金铸件市场规模分析</w:t>
      </w:r>
      <w:r>
        <w:rPr>
          <w:rFonts w:hint="eastAsia"/>
        </w:rPr>
        <w:br/>
      </w:r>
      <w:r>
        <w:rPr>
          <w:rFonts w:hint="eastAsia"/>
        </w:rPr>
        <w:t>　　图表 汽车铝合金铸件产业链分析</w:t>
      </w:r>
      <w:r>
        <w:rPr>
          <w:rFonts w:hint="eastAsia"/>
        </w:rPr>
        <w:br/>
      </w:r>
      <w:r>
        <w:rPr>
          <w:rFonts w:hint="eastAsia"/>
        </w:rPr>
        <w:t>　　图表 2019-2024年汽车铝合金铸件市场容量分析</w:t>
      </w:r>
      <w:r>
        <w:rPr>
          <w:rFonts w:hint="eastAsia"/>
        </w:rPr>
        <w:br/>
      </w:r>
      <w:r>
        <w:rPr>
          <w:rFonts w:hint="eastAsia"/>
        </w:rPr>
        <w:t>　　图表 汽车铝合金铸件品牌</w:t>
      </w:r>
      <w:r>
        <w:rPr>
          <w:rFonts w:hint="eastAsia"/>
        </w:rPr>
        <w:br/>
      </w:r>
      <w:r>
        <w:rPr>
          <w:rFonts w:hint="eastAsia"/>
        </w:rPr>
        <w:t>　　图表 汽车铝合金铸件生产现状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2019-2024年中国汽车铝合金铸件产能统计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2019-2024年中国汽车铝合金铸件产量情况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2019-2024年中国汽车铝合金铸件销售情况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2019-2024年中国汽车铝合金铸件市场需求情况</w:t>
      </w:r>
      <w:r>
        <w:rPr>
          <w:rFonts w:hint="eastAsia"/>
        </w:rPr>
        <w:br/>
      </w:r>
      <w:r>
        <w:rPr>
          <w:rFonts w:hint="eastAsia"/>
        </w:rPr>
        <w:t>　　图表 汽车铝合金铸件价格走势</w:t>
      </w:r>
      <w:r>
        <w:rPr>
          <w:rFonts w:hint="eastAsia"/>
        </w:rPr>
        <w:br/>
      </w:r>
      <w:r>
        <w:rPr>
          <w:rFonts w:hint="eastAsia"/>
        </w:rPr>
        <w:t>　　图表 2024年中国汽车铝合金铸件公司数量统计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汽车铝合金铸件成本和利润分析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华东地区汽车铝合金铸件市场规模及增长情况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华东地区汽车铝合金铸件市场需求情况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华南地区汽车铝合金铸件市场规模及增长情况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华南地区汽车铝合金铸件需求情况</w:t>
      </w:r>
      <w:r>
        <w:rPr>
          <w:rFonts w:hint="eastAsia"/>
        </w:rPr>
        <w:br/>
      </w:r>
      <w:r>
        <w:rPr>
          <w:rFonts w:hint="eastAsia"/>
        </w:rPr>
        <w:t>　　图表 华北地区汽车铝合金铸件市场规模及增长情况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华北地区汽车铝合金铸件需求情况</w:t>
      </w:r>
      <w:r>
        <w:rPr>
          <w:rFonts w:hint="eastAsia"/>
        </w:rPr>
        <w:br/>
      </w:r>
      <w:r>
        <w:rPr>
          <w:rFonts w:hint="eastAsia"/>
        </w:rPr>
        <w:t>　　图表 华中地区汽车铝合金铸件市场规模及增长情况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华中地区汽车铝合金铸件市场需求情况</w:t>
      </w:r>
      <w:r>
        <w:rPr>
          <w:rFonts w:hint="eastAsia"/>
        </w:rPr>
        <w:br/>
      </w:r>
      <w:r>
        <w:rPr>
          <w:rFonts w:hint="eastAsia"/>
        </w:rPr>
        <w:t>　　图表 汽车铝合金铸件招标、中标情况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2019-2024年中国汽车铝合金铸件进口数据统计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2019-2024年中国汽车铝合金铸件出口数据分析</w:t>
      </w:r>
      <w:r>
        <w:rPr>
          <w:rFonts w:hint="eastAsia"/>
        </w:rPr>
        <w:br/>
      </w:r>
      <w:r>
        <w:rPr>
          <w:rFonts w:hint="eastAsia"/>
        </w:rPr>
        <w:t>　　图表 2024年中国汽车铝合金铸件进口来源国家及地区分析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2024年中国汽车铝合金铸件出口目的国家及地区分析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汽车铝合金铸件最新消息</w:t>
      </w:r>
      <w:r>
        <w:rPr>
          <w:rFonts w:hint="eastAsia"/>
        </w:rPr>
        <w:br/>
      </w:r>
      <w:r>
        <w:rPr>
          <w:rFonts w:hint="eastAsia"/>
        </w:rPr>
        <w:t>　　图表 汽车铝合金铸件企业简介</w:t>
      </w:r>
      <w:r>
        <w:rPr>
          <w:rFonts w:hint="eastAsia"/>
        </w:rPr>
        <w:br/>
      </w:r>
      <w:r>
        <w:rPr>
          <w:rFonts w:hint="eastAsia"/>
        </w:rPr>
        <w:t>　　图表 企业汽车铝合金铸件产品</w:t>
      </w:r>
      <w:r>
        <w:rPr>
          <w:rFonts w:hint="eastAsia"/>
        </w:rPr>
        <w:br/>
      </w:r>
      <w:r>
        <w:rPr>
          <w:rFonts w:hint="eastAsia"/>
        </w:rPr>
        <w:t>　　图表 汽车铝合金铸件企业经营情况</w:t>
      </w:r>
      <w:r>
        <w:rPr>
          <w:rFonts w:hint="eastAsia"/>
        </w:rPr>
        <w:br/>
      </w:r>
      <w:r>
        <w:rPr>
          <w:rFonts w:hint="eastAsia"/>
        </w:rPr>
        <w:t>　　图表 汽车铝合金铸件企业(二)简介</w:t>
      </w:r>
      <w:r>
        <w:rPr>
          <w:rFonts w:hint="eastAsia"/>
        </w:rPr>
        <w:br/>
      </w:r>
      <w:r>
        <w:rPr>
          <w:rFonts w:hint="eastAsia"/>
        </w:rPr>
        <w:t>　　图表 企业汽车铝合金铸件产品型号</w:t>
      </w:r>
      <w:r>
        <w:rPr>
          <w:rFonts w:hint="eastAsia"/>
        </w:rPr>
        <w:br/>
      </w:r>
      <w:r>
        <w:rPr>
          <w:rFonts w:hint="eastAsia"/>
        </w:rPr>
        <w:t>　　图表 汽车铝合金铸件企业(二)经营情况</w:t>
      </w:r>
      <w:r>
        <w:rPr>
          <w:rFonts w:hint="eastAsia"/>
        </w:rPr>
        <w:br/>
      </w:r>
      <w:r>
        <w:rPr>
          <w:rFonts w:hint="eastAsia"/>
        </w:rPr>
        <w:t>　　图表 汽车铝合金铸件企业(三)调研</w:t>
      </w:r>
      <w:r>
        <w:rPr>
          <w:rFonts w:hint="eastAsia"/>
        </w:rPr>
        <w:br/>
      </w:r>
      <w:r>
        <w:rPr>
          <w:rFonts w:hint="eastAsia"/>
        </w:rPr>
        <w:t>　　图表 企业汽车铝合金铸件产品规格</w:t>
      </w:r>
      <w:r>
        <w:rPr>
          <w:rFonts w:hint="eastAsia"/>
        </w:rPr>
        <w:br/>
      </w:r>
      <w:r>
        <w:rPr>
          <w:rFonts w:hint="eastAsia"/>
        </w:rPr>
        <w:t>　　图表 汽车铝合金铸件企业(三)经营情况</w:t>
      </w:r>
      <w:r>
        <w:rPr>
          <w:rFonts w:hint="eastAsia"/>
        </w:rPr>
        <w:br/>
      </w:r>
      <w:r>
        <w:rPr>
          <w:rFonts w:hint="eastAsia"/>
        </w:rPr>
        <w:t>　　图表 汽车铝合金铸件企业(四)介绍</w:t>
      </w:r>
      <w:r>
        <w:rPr>
          <w:rFonts w:hint="eastAsia"/>
        </w:rPr>
        <w:br/>
      </w:r>
      <w:r>
        <w:rPr>
          <w:rFonts w:hint="eastAsia"/>
        </w:rPr>
        <w:t>　　图表 企业汽车铝合金铸件产品参数</w:t>
      </w:r>
      <w:r>
        <w:rPr>
          <w:rFonts w:hint="eastAsia"/>
        </w:rPr>
        <w:br/>
      </w:r>
      <w:r>
        <w:rPr>
          <w:rFonts w:hint="eastAsia"/>
        </w:rPr>
        <w:t>　　图表 汽车铝合金铸件企业(四)经营情况</w:t>
      </w:r>
      <w:r>
        <w:rPr>
          <w:rFonts w:hint="eastAsia"/>
        </w:rPr>
        <w:br/>
      </w:r>
      <w:r>
        <w:rPr>
          <w:rFonts w:hint="eastAsia"/>
        </w:rPr>
        <w:t>　　图表 汽车铝合金铸件企业(五)简介</w:t>
      </w:r>
      <w:r>
        <w:rPr>
          <w:rFonts w:hint="eastAsia"/>
        </w:rPr>
        <w:br/>
      </w:r>
      <w:r>
        <w:rPr>
          <w:rFonts w:hint="eastAsia"/>
        </w:rPr>
        <w:t>　　图表 企业汽车铝合金铸件业务</w:t>
      </w:r>
      <w:r>
        <w:rPr>
          <w:rFonts w:hint="eastAsia"/>
        </w:rPr>
        <w:br/>
      </w:r>
      <w:r>
        <w:rPr>
          <w:rFonts w:hint="eastAsia"/>
        </w:rPr>
        <w:t>　　图表 汽车铝合金铸件企业(五)经营情况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汽车铝合金铸件特点</w:t>
      </w:r>
      <w:r>
        <w:rPr>
          <w:rFonts w:hint="eastAsia"/>
        </w:rPr>
        <w:br/>
      </w:r>
      <w:r>
        <w:rPr>
          <w:rFonts w:hint="eastAsia"/>
        </w:rPr>
        <w:t>　　图表 汽车铝合金铸件优缺点</w:t>
      </w:r>
      <w:r>
        <w:rPr>
          <w:rFonts w:hint="eastAsia"/>
        </w:rPr>
        <w:br/>
      </w:r>
      <w:r>
        <w:rPr>
          <w:rFonts w:hint="eastAsia"/>
        </w:rPr>
        <w:t>　　图表 汽车铝合金铸件行业生命周期</w:t>
      </w:r>
      <w:r>
        <w:rPr>
          <w:rFonts w:hint="eastAsia"/>
        </w:rPr>
        <w:br/>
      </w:r>
      <w:r>
        <w:rPr>
          <w:rFonts w:hint="eastAsia"/>
        </w:rPr>
        <w:t>　　图表 汽车铝合金铸件上游、下游分析</w:t>
      </w:r>
      <w:r>
        <w:rPr>
          <w:rFonts w:hint="eastAsia"/>
        </w:rPr>
        <w:br/>
      </w:r>
      <w:r>
        <w:rPr>
          <w:rFonts w:hint="eastAsia"/>
        </w:rPr>
        <w:t>　　图表 汽车铝合金铸件投资、并购现状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2025-2031年中国汽车铝合金铸件产能预测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2025-2031年中国汽车铝合金铸件产量预测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2025-2031年中国汽车铝合金铸件需求量预测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2025-2031年中国汽车铝合金铸件销量预测</w:t>
      </w:r>
      <w:r>
        <w:rPr>
          <w:rFonts w:hint="eastAsia"/>
        </w:rPr>
        <w:br/>
      </w:r>
      <w:r>
        <w:rPr>
          <w:rFonts w:hint="eastAsia"/>
        </w:rPr>
        <w:t>　　图表 汽车铝合金铸件优势、劣势、机会、威胁分析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汽车铝合金铸件发展前景</w:t>
      </w:r>
      <w:r>
        <w:rPr>
          <w:rFonts w:hint="eastAsia"/>
        </w:rPr>
        <w:br/>
      </w:r>
      <w:r>
        <w:rPr>
          <w:rFonts w:hint="eastAsia"/>
        </w:rPr>
        <w:t>　　图表 汽车铝合金铸件发展趋势预测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2025-2031年中国汽车铝合金铸件市场规模预测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508c39c5b44b1a" w:history="1">
        <w:r>
          <w:rPr>
            <w:rStyle w:val="Hyperlink"/>
          </w:rPr>
          <w:t>2025-2031年中国汽车铝合金铸件市场调研与行业前景预测报告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508c39c5b44b1a" w:history="1">
        <w:r>
          <w:rPr>
            <w:rStyle w:val="Hyperlink"/>
          </w:rPr>
          <w:t>https://www.20087.com/7/55/QiCheLvHeJinZhuJianFaZhanXianZhuangQianJing.html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铸件厂家、汽车铝合金铸件标准、汽车铸件有哪些、汽车铝合金铸件常采用什么铸造、汽车铸件内部收缩、汽车铝合金铸件需要什么材料做、低压汽车底盘铝铸件、汽车铝合金铸件生产厂家有哪些、铝合金铸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f8abf03bfc4f39" w:history="1">
      <w:r>
        <w:rPr>
          <w:rStyle w:val="Hyperlink"/>
        </w:rPr>
        <w:t>2025-2031年中国汽车铝合金铸件市场调研与行业前景预测报告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QiCheLvHeJinZhuJianFaZhanXianZhuangQianJing.html" TargetMode="External" Id="R30508c39c5b44b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QiCheLvHeJinZhuJianFaZhanXianZhuangQianJing.html" TargetMode="External" Id="Ra0f8abf03bfc4f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2024-10-28T23:38:00Z</dcterms:created>
  <dcterms:modified xsi:type="dcterms:W3CDTF">2024-10-29T00:38:00Z</dcterms:modified>
  <dc:subject>2025-2031年中国汽车铝合金铸件市场调研与行业前景预测报告</dc:subject>
  <dc:title>2025-2031年中国汽车铝合金铸件市场调研与行业前景预测报告</dc:title>
  <cp:keywords>2025-2031年中国汽车铝合金铸件市场调研与行业前景预测报告</cp:keywords>
  <dc:description>2025-2031年中国汽车铝合金铸件市场调研与行业前景预测报告</dc:description>
</cp:coreProperties>
</file>