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8a4e41fa34643" w:history="1">
              <w:r>
                <w:rPr>
                  <w:rStyle w:val="Hyperlink"/>
                </w:rPr>
                <w:t>2025-2031年中国檀香油市场现状与趋势分析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8a4e41fa34643" w:history="1">
              <w:r>
                <w:rPr>
                  <w:rStyle w:val="Hyperlink"/>
                </w:rPr>
                <w:t>2025-2031年中国檀香油市场现状与趋势分析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8a4e41fa34643" w:history="1">
                <w:r>
                  <w:rPr>
                    <w:rStyle w:val="Hyperlink"/>
                  </w:rPr>
                  <w:t>https://www.20087.com/8/95/TanXiangYouFaZhanQuShi.html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油市场近年来呈现出稳步增长的态势，主要归因于其在香水、化妆品、宗教仪式和芳香疗法等领域的广泛应用。随着消费者对天然和有机产品偏好的增强，高品质的檀香油需求日益增加。同时，全球化的贸易体系使得檀香油能够更容易地进入国际市场，增加了其全球范围内的可达性和接受度。</w:t>
      </w:r>
      <w:r>
        <w:rPr>
          <w:rFonts w:hint="eastAsia"/>
        </w:rPr>
        <w:br/>
      </w:r>
      <w:r>
        <w:rPr>
          <w:rFonts w:hint="eastAsia"/>
        </w:rPr>
        <w:t>　　未来，檀香油市场将更加注重可持续性和创新。鉴于野生檀香树资源的有限性，行业将转向可持续种植和管理，以确保供应的稳定性和生态平衡。同时，科研投入将集中在提取技术的改进，以提高檀香油的产出率和纯度，同时减少对环境的影响。此外，随着消费者对个性化香氛和健康生活方式的追求，檀香油在定制香水和高端护肤品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8a4e41fa34643" w:history="1">
        <w:r>
          <w:rPr>
            <w:rStyle w:val="Hyperlink"/>
          </w:rPr>
          <w:t>2025-2031年中国檀香油市场现状与趋势分析</w:t>
        </w:r>
      </w:hyperlink>
      <w:r>
        <w:rPr>
          <w:rFonts w:hint="eastAsia"/>
        </w:rPr>
        <w:t>》基于国家统计局及相关协会的详实数据，结合长期监测的一手资料，全面分析了檀香油行业的市场规模、需求变化、产业链动态及区域发展格局。报告重点解读了檀香油行业竞争态势与重点企业的市场表现，并通过科学研判行业趋势与前景，揭示了檀香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檀香油行业界定</w:t>
      </w:r>
      <w:r>
        <w:rPr>
          <w:rFonts w:hint="eastAsia"/>
        </w:rPr>
        <w:br/>
      </w:r>
      <w:r>
        <w:rPr>
          <w:rFonts w:hint="eastAsia"/>
        </w:rPr>
        <w:t>　　第一节 檀香油行业定义</w:t>
      </w:r>
      <w:r>
        <w:rPr>
          <w:rFonts w:hint="eastAsia"/>
        </w:rPr>
        <w:br/>
      </w:r>
      <w:r>
        <w:rPr>
          <w:rFonts w:hint="eastAsia"/>
        </w:rPr>
        <w:t>　　第二节 檀香油行业特点分析</w:t>
      </w:r>
      <w:r>
        <w:rPr>
          <w:rFonts w:hint="eastAsia"/>
        </w:rPr>
        <w:br/>
      </w:r>
      <w:r>
        <w:rPr>
          <w:rFonts w:hint="eastAsia"/>
        </w:rPr>
        <w:t>　　第三节 檀香油行业发展历程</w:t>
      </w:r>
      <w:r>
        <w:rPr>
          <w:rFonts w:hint="eastAsia"/>
        </w:rPr>
        <w:br/>
      </w:r>
      <w:r>
        <w:rPr>
          <w:rFonts w:hint="eastAsia"/>
        </w:rPr>
        <w:t>　　第四节 檀香油产业链分析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2024-2025年全球檀香油行业发展态势分析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全球檀香油行业总体情况</w:t>
      </w:r>
      <w:r>
        <w:rPr>
          <w:rFonts w:hint="eastAsia"/>
        </w:rPr>
        <w:br/>
      </w:r>
      <w:r>
        <w:rPr>
          <w:rFonts w:hint="eastAsia"/>
        </w:rPr>
        <w:t>　　第二节 檀香油行业重点国家、地区市场分析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全球檀香油行业发展前景预测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2024-2025年中国檀香油行业发展环境分析</w:t>
      </w:r>
      <w:r>
        <w:rPr>
          <w:rFonts w:hint="eastAsia"/>
        </w:rPr>
        <w:br/>
      </w:r>
      <w:r>
        <w:rPr>
          <w:rFonts w:hint="eastAsia"/>
        </w:rPr>
        <w:t>　　第一节 檀香油行业经济环境分析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檀香油行业政策环境分析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一、檀香油行业相关政策</w:t>
      </w:r>
      <w:r>
        <w:rPr>
          <w:rFonts w:hint="eastAsia"/>
        </w:rPr>
        <w:br/>
      </w:r>
      <w:r>
        <w:rPr>
          <w:rFonts w:hint="eastAsia"/>
        </w:rPr>
        <w:t>　　　　二、檀香油行业相关标准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檀香油行业技术发展现状及趋势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当前我国檀香油技术发展现状</w:t>
      </w:r>
      <w:r>
        <w:rPr>
          <w:rFonts w:hint="eastAsia"/>
        </w:rPr>
        <w:br/>
      </w:r>
      <w:r>
        <w:rPr>
          <w:rFonts w:hint="eastAsia"/>
        </w:rPr>
        <w:t>　　第二节 中外檀香油技术差距及产生差距的主要原因分析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提高我国檀香油技术的对策</w:t>
      </w:r>
      <w:r>
        <w:rPr>
          <w:rFonts w:hint="eastAsia"/>
        </w:rPr>
        <w:br/>
      </w:r>
      <w:r>
        <w:rPr>
          <w:rFonts w:hint="eastAsia"/>
        </w:rPr>
        <w:t>　　第四节 我国檀香油研发、设计发展趋势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中国檀香油行业市场规模情况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中国檀香油行业市场需求状况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一、2019-2024年檀香油行业市场需求情况</w:t>
      </w:r>
      <w:r>
        <w:rPr>
          <w:rFonts w:hint="eastAsia"/>
        </w:rPr>
        <w:br/>
      </w:r>
      <w:r>
        <w:rPr>
          <w:rFonts w:hint="eastAsia"/>
        </w:rPr>
        <w:t>　　　　二、檀香油行业市场需求特点分析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三、2025-2031年檀香油行业市场需求预测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中国檀香油行业产量情况分析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一、2019-2024年檀香油行业产量统计</w:t>
      </w:r>
      <w:r>
        <w:rPr>
          <w:rFonts w:hint="eastAsia"/>
        </w:rPr>
        <w:br/>
      </w:r>
      <w:r>
        <w:rPr>
          <w:rFonts w:hint="eastAsia"/>
        </w:rPr>
        <w:t>　　　　二、檀香油行业市场供给特点分析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三、2025-2031年檀香油行业产量预测</w:t>
      </w:r>
      <w:r>
        <w:rPr>
          <w:rFonts w:hint="eastAsia"/>
        </w:rPr>
        <w:br/>
      </w:r>
      <w:r>
        <w:rPr>
          <w:rFonts w:hint="eastAsia"/>
        </w:rPr>
        <w:t>　　第四节 檀香油行业市场供需平衡状况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檀香油行业出口情况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一、2019-2024年檀香油行业出口情况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三、2025-2031年檀香油行业出口情况预测</w:t>
      </w:r>
      <w:r>
        <w:rPr>
          <w:rFonts w:hint="eastAsia"/>
        </w:rPr>
        <w:br/>
      </w:r>
      <w:r>
        <w:rPr>
          <w:rFonts w:hint="eastAsia"/>
        </w:rPr>
        <w:t>　　第二节 檀香油行业进口情况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一、2019-2024年檀香油行业进口情况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三、2025-2031年檀香油行业进口情况预测</w:t>
      </w:r>
      <w:r>
        <w:rPr>
          <w:rFonts w:hint="eastAsia"/>
        </w:rPr>
        <w:br/>
      </w:r>
      <w:r>
        <w:rPr>
          <w:rFonts w:hint="eastAsia"/>
        </w:rPr>
        <w:t>　　第三节 檀香油行业进出口面临的挑战及对策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中国檀香油行业产品价格监测</w:t>
      </w:r>
      <w:r>
        <w:rPr>
          <w:rFonts w:hint="eastAsia"/>
        </w:rPr>
        <w:br/>
      </w:r>
      <w:r>
        <w:rPr>
          <w:rFonts w:hint="eastAsia"/>
        </w:rPr>
        <w:t>　　　　一、檀香油市场价格特征</w:t>
      </w:r>
      <w:r>
        <w:rPr>
          <w:rFonts w:hint="eastAsia"/>
        </w:rPr>
        <w:br/>
      </w:r>
      <w:r>
        <w:rPr>
          <w:rFonts w:hint="eastAsia"/>
        </w:rPr>
        <w:t>　　　　二、当前檀香油市场价格评述</w:t>
      </w:r>
      <w:r>
        <w:rPr>
          <w:rFonts w:hint="eastAsia"/>
        </w:rPr>
        <w:br/>
      </w:r>
      <w:r>
        <w:rPr>
          <w:rFonts w:hint="eastAsia"/>
        </w:rPr>
        <w:t>　　　　三、影响檀香油市场价格因素分析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四、未来檀香油市场价格走势预测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中国檀香油行业重点区域市场分析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檀香油行业区域市场分布情况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檀香油行业细分市场调研分析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檀香油细分产品（一）市场调研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檀香油细分产品（二）市场调研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檀香油行业上游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檀香油行业下游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檀香油重点企业（一）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檀香油重点企业（二）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檀香油重点企业（三）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檀香油重点企业（四）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檀香油重点企业（五）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檀香油重点企业（六）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2025-2031年檀香油行业发展环境分析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2025-2031年檀香油行业投资特性分析</w:t>
      </w:r>
      <w:r>
        <w:rPr>
          <w:rFonts w:hint="eastAsia"/>
        </w:rPr>
        <w:br/>
      </w:r>
      <w:r>
        <w:rPr>
          <w:rFonts w:hint="eastAsia"/>
        </w:rPr>
        <w:t>　　　　一、檀香油行业进入壁垒</w:t>
      </w:r>
      <w:r>
        <w:rPr>
          <w:rFonts w:hint="eastAsia"/>
        </w:rPr>
        <w:br/>
      </w:r>
      <w:r>
        <w:rPr>
          <w:rFonts w:hint="eastAsia"/>
        </w:rPr>
        <w:t>　　　　二、檀香油行业盈利模式</w:t>
      </w:r>
      <w:r>
        <w:rPr>
          <w:rFonts w:hint="eastAsia"/>
        </w:rPr>
        <w:br/>
      </w:r>
      <w:r>
        <w:rPr>
          <w:rFonts w:hint="eastAsia"/>
        </w:rPr>
        <w:t>　　　　三、檀香油行业盈利因素</w:t>
      </w:r>
      <w:r>
        <w:rPr>
          <w:rFonts w:hint="eastAsia"/>
        </w:rPr>
        <w:br/>
      </w:r>
      <w:r>
        <w:rPr>
          <w:rFonts w:hint="eastAsia"/>
        </w:rPr>
        <w:t>　　第三节 檀香油行业“波特五力模型”分析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2025-2031年檀香油行业风险及对策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檀香油企业竞争策略分析</w:t>
      </w:r>
      <w:r>
        <w:rPr>
          <w:rFonts w:hint="eastAsia"/>
        </w:rPr>
        <w:br/>
      </w:r>
      <w:r>
        <w:rPr>
          <w:rFonts w:hint="eastAsia"/>
        </w:rPr>
        <w:t>　　第一节 檀香油市场竞争策略分析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一、2025-2031年中国檀香油市场增长潜力分析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二、2025-2031年中国檀香油主要潜力品种分析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三、现有檀香油产品竞争策略分析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四、潜力檀香油品种竞争策略选择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2025-2031年中国檀香油企业竞争策略分析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一、2025-2031年我国檀香油市场竞争趋势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二、2025-2031年檀香油行业竞争格局展望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三、2025-2031年檀香油行业竞争策略分析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四、2025-2031年檀香油企业竞争策略分析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2025-2031年中国檀香油行业发展趋势分析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一、2025-2031年檀香油技术发展趋势分析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二、2025-2031年檀香油产品发展趋势分析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三、2025-2031年檀香油行业竞争格局展望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2025-2031年中国檀香油市场趋势分析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一、2025-2031年檀香油发展趋势预测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二、2025-2031年檀香油市场前景分析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三、2025-2031年檀香油产业政策趋向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2025-2031年檀香油行业投资价值评估分析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檀香油行业发展建议分析</w:t>
      </w:r>
      <w:r>
        <w:rPr>
          <w:rFonts w:hint="eastAsia"/>
        </w:rPr>
        <w:br/>
      </w:r>
      <w:r>
        <w:rPr>
          <w:rFonts w:hint="eastAsia"/>
        </w:rPr>
        <w:t>　　第一节 檀香油行业研究结论及建议</w:t>
      </w:r>
      <w:r>
        <w:rPr>
          <w:rFonts w:hint="eastAsia"/>
        </w:rPr>
        <w:br/>
      </w:r>
      <w:r>
        <w:rPr>
          <w:rFonts w:hint="eastAsia"/>
        </w:rPr>
        <w:t>　　第二节 檀香油细分行业研究结论及建议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(中-智林)檀香油行业竞争策略总结及建议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2019-2024年中国檀香油行业产量及增长趋势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2025-2031年中国檀香油行业产量预测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2019-2024年中国檀香油行业市场需求及增长情况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2025-2031年中国檀香油行业市场需求预测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2019-2024年中国檀香油行业出口情况分析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2025年檀香油行业壁垒</w:t>
      </w:r>
      <w:r>
        <w:rPr>
          <w:rFonts w:hint="eastAsia"/>
        </w:rPr>
        <w:br/>
      </w:r>
      <w:r>
        <w:rPr>
          <w:rFonts w:hint="eastAsia"/>
        </w:rPr>
        <w:t>　　图表 2025年檀香油市场前景分析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2025-2031年中国檀香油市场规模预测</w:t>
      </w:r>
      <w:r>
        <w:rPr>
          <w:rFonts w:hint="eastAsia"/>
        </w:rPr>
        <w:br/>
      </w:r>
      <w:r>
        <w:rPr>
          <w:rFonts w:hint="eastAsia"/>
        </w:rPr>
        <w:t>　　图表 2025年檀香油发展趋势预测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8a4e41fa34643" w:history="1">
        <w:r>
          <w:rPr>
            <w:rStyle w:val="Hyperlink"/>
          </w:rPr>
          <w:t>2025-2031年中国檀香油市场现状与趋势分析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8a4e41fa34643" w:history="1">
        <w:r>
          <w:rPr>
            <w:rStyle w:val="Hyperlink"/>
          </w:rPr>
          <w:t>https://www.20087.com/8/95/TanXiangYouFaZhanQuShi.html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油和檀香精油的区别、檀香油的功效与作用价格、斯里兰卡檀香油、檀香油的正确用法、檀香油的功效与作用价格、檀香油孕妇可以用么、檀香精油有什么作用、檀香油的作用与功效与作用与美颜、檀香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62839270c4e0a" w:history="1">
      <w:r>
        <w:rPr>
          <w:rStyle w:val="Hyperlink"/>
        </w:rPr>
        <w:t>2025-2031年中国檀香油市场现状与趋势分析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anXiangYouFaZhanQuShi.html" TargetMode="External" Id="Rd5b8a4e41fa3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anXiangYouFaZhanQuShi.html" TargetMode="External" Id="R83062839270c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2025-01-23T03:10:00Z</dcterms:created>
  <dcterms:modified xsi:type="dcterms:W3CDTF">2025-01-23T04:10:00Z</dcterms:modified>
  <dc:subject>2025-2031年中国檀香油市场现状与趋势分析</dc:subject>
  <dc:title>2025-2031年中国檀香油市场现状与趋势分析</dc:title>
  <cp:keywords>2025-2031年中国檀香油市场现状与趋势分析</cp:keywords>
  <dc:description>2025-2031年中国檀香油市场现状与趋势分析</dc:description>
</cp:coreProperties>
</file>