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e5551e2fa4d68" w:history="1">
              <w:r>
                <w:rPr>
                  <w:rStyle w:val="Hyperlink"/>
                </w:rPr>
                <w:t>中国液氨行业市场调研及发展趋势分析报告（2022-2028年）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e5551e2fa4d68" w:history="1">
              <w:r>
                <w:rPr>
                  <w:rStyle w:val="Hyperlink"/>
                </w:rPr>
                <w:t>中国液氨行业市场调研及发展趋势分析报告（2022-2028年）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e5551e2fa4d68" w:history="1">
                <w:r>
                  <w:rPr>
                    <w:rStyle w:val="Hyperlink"/>
                  </w:rPr>
                  <w:t>https://www.20087.com/8/05/YeAnHangYeQuShi.html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氨是一种重要的化学品，在化肥制造、制冷剂、制药等行业中有着广泛的应用。近年来，随着环保要求的提高，液氨作为一种清洁能源的地位逐渐凸显。尤其是在氢能经济的发展背景下，液氨作为氢的载体，在储运和应用方面展现出巨大潜力。此外，液氨的生产技术也在不断进步，提高了其生产效率和安全性。</w:t>
      </w:r>
      <w:r>
        <w:rPr>
          <w:rFonts w:hint="eastAsia"/>
        </w:rPr>
        <w:br/>
      </w:r>
      <w:r>
        <w:rPr>
          <w:rFonts w:hint="eastAsia"/>
        </w:rPr>
        <w:t>　　未来，液氨的发展将更加注重环保与可持续性。一方面，随着全球对温室气体排放控制的重视，液氨作为零碳燃料的应用将得到进一步推广，特别是在海运和重型运输领域，液氨有望成为重要的替代燃料之一。另一方面，随着合成氨技术的进步，特别是通过电解水产生的绿氢合成液氨，将进一步减少生产过程中的碳足迹，促进液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e5551e2fa4d68" w:history="1">
        <w:r>
          <w:rPr>
            <w:rStyle w:val="Hyperlink"/>
          </w:rPr>
          <w:t>中国液氨行业市场调研及发展趋势分析报告（2022-2028年）</w:t>
        </w:r>
      </w:hyperlink>
      <w:r>
        <w:rPr>
          <w:rFonts w:hint="eastAsia"/>
        </w:rPr>
        <w:t>》依托国家统计局、发改委及液氨相关行业协会的详实数据，对液氨行业的现状、市场需求、市场规模、产业链结构、价格变动、细分市场进行了全面调研。液氨报告还详细剖析了液氨市场竞争格局，重点关注了品牌影响力、市场集中度及重点企业运营情况，并在预测液氨市场发展前景和发展趋势的同时，识别了液氨行业潜在的风险与机遇。液氨报告以专业、科学、规范的研究方法和客观、权威的分析，为液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不同类型液氨增长趋势2021 VS 2028</w:t>
      </w:r>
      <w:r>
        <w:rPr>
          <w:rFonts w:hint="eastAsia"/>
        </w:rPr>
        <w:br/>
      </w:r>
      <w:r>
        <w:rPr>
          <w:rFonts w:hint="eastAsia"/>
        </w:rPr>
        <w:t>　　　　1.2.2 农业级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从不同应用，液氨主要包括如下几个方面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肥料领域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冶金行业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中国液氨发展现状及未来趋势（2017-2021年）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中国市场液氨销量规模及增长率（2017-2021年）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中国市场液氨销量及增长率（2017-2021年）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2022年中国市场主要厂商液氨收入排名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中国市场主要厂商液氨产地分布及商业化日期</w:t>
      </w:r>
      <w:r>
        <w:rPr>
          <w:rFonts w:hint="eastAsia"/>
        </w:rPr>
        <w:br/>
      </w:r>
      <w:r>
        <w:rPr>
          <w:rFonts w:hint="eastAsia"/>
        </w:rPr>
        <w:t>　　2.3 液氨行业集中度、竞争程度分析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中国液氨第一梯队、第二梯队和第三梯队厂商（品牌）及市场份额（2021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主要液氨企业采访及观点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中国主要地区液氨分析</w:t>
      </w:r>
      <w:r>
        <w:rPr>
          <w:rFonts w:hint="eastAsia"/>
        </w:rPr>
        <w:br/>
      </w:r>
      <w:r>
        <w:rPr>
          <w:rFonts w:hint="eastAsia"/>
        </w:rPr>
        <w:t>　　3.1 中国主要地区液氨市场规模分析：2021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中国主要地区液氨销量及市场份额（2017-2021年）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中国主要地区液氨销量及市场份额预测（2017-2021年）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中国主要地区液氨销量规模及市场份额（2017-2021年）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中国主要地区液氨销量规模及市场份额预测（2017-2021年）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华东地区液氨销量、销售规模及增长率（2017-2021年）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华南地区液氨销量、销售规模及增长率（2017-2021年）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华中地区液氨销量、销售规模及增长率（2017-2021年）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华北地区液氨销量、销售规模及增长率（2017-2021年）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西南地区液氨销量、销售规模及增长率（2017-2021年）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东北及西北地区液氨销量、销售规模及增长率（2017-2021年）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重点企业（20）在中国市场液氨销量、收入、价格及毛利率（2017-2021年）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不同类型液氨分析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中国市场不同产品类型液氨销量（2017-2021年）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中国市场不同产品类型液氨销量及市场份额（2017-2021年）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中国市场不同产品类型液氨销量预测（2017-2021年）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中国市场不同产品类型液氨规模（2017-2021年）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中国市场不同产品类型液氨规模及市场份额（2017-2021年）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中国市场不同产品类型液氨规模预测（2017-2021年）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中国市场不同产品类型液氨价格走势（2017-2021年）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不同应用液氨分析</w:t>
      </w:r>
      <w:r>
        <w:rPr>
          <w:rFonts w:hint="eastAsia"/>
        </w:rPr>
        <w:br/>
      </w:r>
      <w:r>
        <w:rPr>
          <w:rFonts w:hint="eastAsia"/>
        </w:rPr>
        <w:t>　　6.1 中国市场不同应用液氨销量（2017-2021年）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中国市场不同应用液氨规模（2017-2021年）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中国市场不同应用液氨价格走势（2017-2021年）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液氨行业技术发展趋势</w:t>
      </w:r>
      <w:r>
        <w:rPr>
          <w:rFonts w:hint="eastAsia"/>
        </w:rPr>
        <w:br/>
      </w:r>
      <w:r>
        <w:rPr>
          <w:rFonts w:hint="eastAsia"/>
        </w:rPr>
        <w:t>　　7.2 液氨行业主要的增长驱动因素</w:t>
      </w:r>
      <w:r>
        <w:rPr>
          <w:rFonts w:hint="eastAsia"/>
        </w:rPr>
        <w:br/>
      </w:r>
      <w:r>
        <w:rPr>
          <w:rFonts w:hint="eastAsia"/>
        </w:rPr>
        <w:t>　　7.3 液氨中国企业SWOT分析</w:t>
      </w:r>
      <w:r>
        <w:rPr>
          <w:rFonts w:hint="eastAsia"/>
        </w:rPr>
        <w:br/>
      </w:r>
      <w:r>
        <w:rPr>
          <w:rFonts w:hint="eastAsia"/>
        </w:rPr>
        <w:t>　　7.4 中国液氨行业政策环境分析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液氨行业产业链简介</w:t>
      </w:r>
      <w:r>
        <w:rPr>
          <w:rFonts w:hint="eastAsia"/>
        </w:rPr>
        <w:br/>
      </w:r>
      <w:r>
        <w:rPr>
          <w:rFonts w:hint="eastAsia"/>
        </w:rPr>
        <w:t>　　8.3 液氨行业供应链简介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上下游行业对液氨行业的影响</w:t>
      </w:r>
      <w:r>
        <w:rPr>
          <w:rFonts w:hint="eastAsia"/>
        </w:rPr>
        <w:br/>
      </w:r>
      <w:r>
        <w:rPr>
          <w:rFonts w:hint="eastAsia"/>
        </w:rPr>
        <w:t>　　8.4 液氨行业采购模式</w:t>
      </w:r>
      <w:r>
        <w:rPr>
          <w:rFonts w:hint="eastAsia"/>
        </w:rPr>
        <w:br/>
      </w:r>
      <w:r>
        <w:rPr>
          <w:rFonts w:hint="eastAsia"/>
        </w:rPr>
        <w:t>　　8.5 液氨行业生产模式</w:t>
      </w:r>
      <w:r>
        <w:rPr>
          <w:rFonts w:hint="eastAsia"/>
        </w:rPr>
        <w:br/>
      </w:r>
      <w:r>
        <w:rPr>
          <w:rFonts w:hint="eastAsia"/>
        </w:rPr>
        <w:t>　　8.6 液氨行业销售模式及销售渠道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中国本土液氨产能、产量分析</w:t>
      </w:r>
      <w:r>
        <w:rPr>
          <w:rFonts w:hint="eastAsia"/>
        </w:rPr>
        <w:br/>
      </w:r>
      <w:r>
        <w:rPr>
          <w:rFonts w:hint="eastAsia"/>
        </w:rPr>
        <w:t>　　9.1 中国液氨供需现状及预测（2017-2021年）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中国液氨产能、产量、产能利用率及发展趋势（2017-2021年）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中国液氨产量、市场需求量及发展趋势（2017-2021年）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中国液氨进出口分析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中国本土生产商液氨产量分析（2017-2021年）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不同产品类型液氨增长趋势2021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从不同应用，液氨主要包括如下几个方面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不同应用液氨消费量增长趋势2021 VS 2028 VS 2027（千吨）</w:t>
      </w:r>
      <w:r>
        <w:rPr>
          <w:rFonts w:hint="eastAsia"/>
        </w:rPr>
        <w:br/>
      </w:r>
      <w:r>
        <w:rPr>
          <w:rFonts w:hint="eastAsia"/>
        </w:rPr>
        <w:t>　　表5 中国市场主要厂商液氨销量（2017-2021年）&amp;（千吨）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 中国市场主要厂商液氨销量市场份额（2017-2021年）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中国市场主要厂商液氨收入（2017-2021年）&amp;（万元）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中国市场主要厂商液氨收入份额（2017-2021年）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2022年中国主要生产商液氨收入排名（万元）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中国市场主要厂商液氨价格（2017-2021年）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中国市场主要厂商液氨产地分布及商业化日期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主要液氨企业采访及观点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中国主要地区液氨销售规模（万元）：2021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中国主要地区液氨销量（2017-2021年）&amp;（千吨）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 中国主要地区液氨销量市场份额（2017-2021年）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中国主要地区液氨销量（2017-2021年）&amp;（千吨）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中国主要地区液氨销量份额（2017-2021年）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中国主要地区液氨销售规模（2017-2021年）&amp;（万元）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中国主要地区液氨销售规模份额（2017-2021年）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中国主要地区液氨销售规模（2017-2021年）&amp;（万元）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中国主要地区液氨销售规模份额（2017-2021年）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重点企业（21）液氨公生产基地、总部、竞争对手及市场地位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重点企业（25）液氨生产基地、总部、竞争对手及市场地位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重点企业（25）液氨产品规格、参数及市场应用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重点企业（25）液氨销量（千吨）、收入（万元）、价格及毛利率（2017-2021年）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表145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表147 中国市场不同类型液氨销量（2017-2021年）&amp;（千吨）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表148 中国市场不同类型液氨销量市场份额（2017-2021年）</w:t>
      </w:r>
      <w:r>
        <w:rPr>
          <w:rFonts w:hint="eastAsia"/>
        </w:rPr>
        <w:br/>
      </w:r>
      <w:r>
        <w:rPr>
          <w:rFonts w:hint="eastAsia"/>
        </w:rPr>
        <w:t>　　表149 中国市场不同类型液氨销量预测（2017-2021年）&amp;（千吨）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表150 中国市场不同类型液氨销量市场份额预测（2017-2021年）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表151 中国市场不同类型液氨规模（2017-2021年）&amp;（万元）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表152 中国市场不同类型液氨规模市场份额（2017-2021年）</w:t>
      </w:r>
      <w:r>
        <w:rPr>
          <w:rFonts w:hint="eastAsia"/>
        </w:rPr>
        <w:br/>
      </w:r>
      <w:r>
        <w:rPr>
          <w:rFonts w:hint="eastAsia"/>
        </w:rPr>
        <w:t>　　表153 中国市场不同类型液氨规模预测（2017-2021年）&amp;（万元）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表154 中国市场不同类型液氨规模市场份额预测（2017-2021年）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表155 中国市场不同类型液氨价格走势（2017-2021年）</w:t>
      </w:r>
      <w:r>
        <w:rPr>
          <w:rFonts w:hint="eastAsia"/>
        </w:rPr>
        <w:br/>
      </w:r>
      <w:r>
        <w:rPr>
          <w:rFonts w:hint="eastAsia"/>
        </w:rPr>
        <w:t>　　表156 中国市场不同应用液氨销量（2017-2021年）&amp;（千吨）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表157 中国市场不同应用液氨销量份额（2017-2021年）</w:t>
      </w:r>
      <w:r>
        <w:rPr>
          <w:rFonts w:hint="eastAsia"/>
        </w:rPr>
        <w:br/>
      </w:r>
      <w:r>
        <w:rPr>
          <w:rFonts w:hint="eastAsia"/>
        </w:rPr>
        <w:t>　　表158 中国市场不同应用液氨销量预测（2017-2021年）&amp;（千吨）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表159 中国市场不同应用液氨销量市场份额（2017-2021年）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表160 中国市场不同应用液氨规模（2017-2021年）&amp;（万元）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表161 中国市场不同应用液氨规模市场份额（2017-2021年）</w:t>
      </w:r>
      <w:r>
        <w:rPr>
          <w:rFonts w:hint="eastAsia"/>
        </w:rPr>
        <w:br/>
      </w:r>
      <w:r>
        <w:rPr>
          <w:rFonts w:hint="eastAsia"/>
        </w:rPr>
        <w:t>　　表162 中国市场不同应用液氨规模预测（2017-2021年）&amp;（万元）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表163 中国市场不同应用液氨规模市场份额预测（2017-2021年）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表164 中国市场不同应用液氨价格走势（2017-2021年）</w:t>
      </w:r>
      <w:r>
        <w:rPr>
          <w:rFonts w:hint="eastAsia"/>
        </w:rPr>
        <w:br/>
      </w:r>
      <w:r>
        <w:rPr>
          <w:rFonts w:hint="eastAsia"/>
        </w:rPr>
        <w:t>　　表165 液氨行业技术发展趋势</w:t>
      </w:r>
      <w:r>
        <w:rPr>
          <w:rFonts w:hint="eastAsia"/>
        </w:rPr>
        <w:br/>
      </w:r>
      <w:r>
        <w:rPr>
          <w:rFonts w:hint="eastAsia"/>
        </w:rPr>
        <w:t>　　表166 液氨行业主要的增长驱动因素</w:t>
      </w:r>
      <w:r>
        <w:rPr>
          <w:rFonts w:hint="eastAsia"/>
        </w:rPr>
        <w:br/>
      </w:r>
      <w:r>
        <w:rPr>
          <w:rFonts w:hint="eastAsia"/>
        </w:rPr>
        <w:t>　　表167 液氨行业供应链</w:t>
      </w:r>
      <w:r>
        <w:rPr>
          <w:rFonts w:hint="eastAsia"/>
        </w:rPr>
        <w:br/>
      </w:r>
      <w:r>
        <w:rPr>
          <w:rFonts w:hint="eastAsia"/>
        </w:rPr>
        <w:t>　　表168 液氨上游原料供应商</w:t>
      </w:r>
      <w:r>
        <w:rPr>
          <w:rFonts w:hint="eastAsia"/>
        </w:rPr>
        <w:br/>
      </w:r>
      <w:r>
        <w:rPr>
          <w:rFonts w:hint="eastAsia"/>
        </w:rPr>
        <w:t>　　表169 液氨行业下游客户分析</w:t>
      </w:r>
      <w:r>
        <w:rPr>
          <w:rFonts w:hint="eastAsia"/>
        </w:rPr>
        <w:br/>
      </w:r>
      <w:r>
        <w:rPr>
          <w:rFonts w:hint="eastAsia"/>
        </w:rPr>
        <w:t>　　表170 液氨行业主要下游客户</w:t>
      </w:r>
      <w:r>
        <w:rPr>
          <w:rFonts w:hint="eastAsia"/>
        </w:rPr>
        <w:br/>
      </w:r>
      <w:r>
        <w:rPr>
          <w:rFonts w:hint="eastAsia"/>
        </w:rPr>
        <w:t>　　表171 上下游行业对液氨行业的影响</w:t>
      </w:r>
      <w:r>
        <w:rPr>
          <w:rFonts w:hint="eastAsia"/>
        </w:rPr>
        <w:br/>
      </w:r>
      <w:r>
        <w:rPr>
          <w:rFonts w:hint="eastAsia"/>
        </w:rPr>
        <w:t>　　表172 液氨行业主要经销商</w:t>
      </w:r>
      <w:r>
        <w:rPr>
          <w:rFonts w:hint="eastAsia"/>
        </w:rPr>
        <w:br/>
      </w:r>
      <w:r>
        <w:rPr>
          <w:rFonts w:hint="eastAsia"/>
        </w:rPr>
        <w:t>　　表173 中国液氨产量、销量、进口量及出口量（2017-2021年）&amp;（千吨）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表174 中国液氨产量、销量、进口量及出口量预测（2017-2021年）&amp;（千吨）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表175 中国市场液氨主要进口来源</w:t>
      </w:r>
      <w:r>
        <w:rPr>
          <w:rFonts w:hint="eastAsia"/>
        </w:rPr>
        <w:br/>
      </w:r>
      <w:r>
        <w:rPr>
          <w:rFonts w:hint="eastAsia"/>
        </w:rPr>
        <w:t>　　表176 中国市场液氨主要出口目的地</w:t>
      </w:r>
      <w:r>
        <w:rPr>
          <w:rFonts w:hint="eastAsia"/>
        </w:rPr>
        <w:br/>
      </w:r>
      <w:r>
        <w:rPr>
          <w:rFonts w:hint="eastAsia"/>
        </w:rPr>
        <w:t>　　表177 中国本土主要生产商液氨产能（2017-2021年）&amp;（千吨）</w:t>
      </w:r>
      <w:r>
        <w:rPr>
          <w:rFonts w:hint="eastAsia"/>
        </w:rPr>
        <w:br/>
      </w:r>
      <w:r>
        <w:rPr>
          <w:rFonts w:hint="eastAsia"/>
        </w:rPr>
        <w:t>　　表178 中国本土主要生产商液氨产能份额（2017-2021年）</w:t>
      </w:r>
      <w:r>
        <w:rPr>
          <w:rFonts w:hint="eastAsia"/>
        </w:rPr>
        <w:br/>
      </w:r>
      <w:r>
        <w:rPr>
          <w:rFonts w:hint="eastAsia"/>
        </w:rPr>
        <w:t>　　表179 中国本土主要生产商液氨产量（2017-2021年）&amp;（千吨）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表180 中国本土主要生产商液氨产量份额（2017-2021年）</w:t>
      </w:r>
      <w:r>
        <w:rPr>
          <w:rFonts w:hint="eastAsia"/>
        </w:rPr>
        <w:br/>
      </w:r>
      <w:r>
        <w:rPr>
          <w:rFonts w:hint="eastAsia"/>
        </w:rPr>
        <w:t>　　表181 研究范围</w:t>
      </w:r>
      <w:r>
        <w:rPr>
          <w:rFonts w:hint="eastAsia"/>
        </w:rPr>
        <w:br/>
      </w:r>
      <w:r>
        <w:rPr>
          <w:rFonts w:hint="eastAsia"/>
        </w:rPr>
        <w:t>　　表182 分析师列表</w:t>
      </w:r>
      <w:r>
        <w:rPr>
          <w:rFonts w:hint="eastAsia"/>
        </w:rPr>
        <w:br/>
      </w:r>
      <w:r>
        <w:rPr>
          <w:rFonts w:hint="eastAsia"/>
        </w:rPr>
        <w:t>　　图1 液氨产品图片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中国不同产品类型液氨产量市场份额2020 &amp; 2027</w:t>
      </w:r>
      <w:r>
        <w:rPr>
          <w:rFonts w:hint="eastAsia"/>
        </w:rPr>
        <w:br/>
      </w:r>
      <w:r>
        <w:rPr>
          <w:rFonts w:hint="eastAsia"/>
        </w:rPr>
        <w:t>　　图3 农业级产品图片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中国不同应用液氨消费量市场份额2021 VS 2028</w:t>
      </w:r>
      <w:r>
        <w:rPr>
          <w:rFonts w:hint="eastAsia"/>
        </w:rPr>
        <w:br/>
      </w:r>
      <w:r>
        <w:rPr>
          <w:rFonts w:hint="eastAsia"/>
        </w:rPr>
        <w:t>　　图6 肥料领域产品图片</w:t>
      </w:r>
      <w:r>
        <w:rPr>
          <w:rFonts w:hint="eastAsia"/>
        </w:rPr>
        <w:br/>
      </w:r>
      <w:r>
        <w:rPr>
          <w:rFonts w:hint="eastAsia"/>
        </w:rPr>
        <w:t>　　图7 化工行业产品图片</w:t>
      </w:r>
      <w:r>
        <w:rPr>
          <w:rFonts w:hint="eastAsia"/>
        </w:rPr>
        <w:br/>
      </w:r>
      <w:r>
        <w:rPr>
          <w:rFonts w:hint="eastAsia"/>
        </w:rPr>
        <w:t>　　图8 冶金行业产品图片</w:t>
      </w:r>
      <w:r>
        <w:rPr>
          <w:rFonts w:hint="eastAsia"/>
        </w:rPr>
        <w:br/>
      </w:r>
      <w:r>
        <w:rPr>
          <w:rFonts w:hint="eastAsia"/>
        </w:rPr>
        <w:t>　　图9 其他领域产品图片</w:t>
      </w:r>
      <w:r>
        <w:rPr>
          <w:rFonts w:hint="eastAsia"/>
        </w:rPr>
        <w:br/>
      </w:r>
      <w:r>
        <w:rPr>
          <w:rFonts w:hint="eastAsia"/>
        </w:rPr>
        <w:t>　　图10 中国市场液氨市场规模，2021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图11 中国液氨市场规模预测：（万元）&amp;（2017-2021年）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中国市场液氨销量及增长率（2017-2021年）&amp;（千吨）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图13 中国市场主要厂商液氨销量市场份额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2022年中国市场主要厂商液氨收入市场份额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2022年中国市场前五及前十大厂商液氨市场份额</w:t>
      </w:r>
      <w:r>
        <w:rPr>
          <w:rFonts w:hint="eastAsia"/>
        </w:rPr>
        <w:br/>
      </w:r>
      <w:r>
        <w:rPr>
          <w:rFonts w:hint="eastAsia"/>
        </w:rPr>
        <w:t>　　图16 中国市场液氨第一梯队、第二梯队和第三梯队厂商（品牌）及市场份额（2021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中国主要地区液氨销量市场份额（2021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中国主要地区液氨销售规模份额（2021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华东地区液氨销量及增长率（2017-2021年）&amp;（千吨）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图20 华东地区液氨2017-2021年销售规模及增长率（万元）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华南地区液氨销量及增长率（2017-2021年）&amp;（千吨）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图22 华南地区液氨2017-2021年销售规模及增长率（万元）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华中地区液氨销量及增长率（2017-2021年）&amp;（千吨）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图24 华中地区液氨2017-2021年销售规模及增长率（万元）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华北地区液氨销量及增长率（2017-2021年）&amp;（千吨）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图26 华北地区液氨2017-2021年销售规模及增长率（万元）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西南地区液氨销量及增长率（2017-2021年）&amp;（千吨）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图28 西南地区液氨2017-2021年销售规模及增长率（万元）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东北及西北地区液氨销量及增长率（2017-2021年）&amp;（千吨）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图30 东北及西北地区液氨2017-2021年销售规模及增长率（万元）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液氨产业链</w:t>
      </w:r>
      <w:r>
        <w:rPr>
          <w:rFonts w:hint="eastAsia"/>
        </w:rPr>
        <w:br/>
      </w:r>
      <w:r>
        <w:rPr>
          <w:rFonts w:hint="eastAsia"/>
        </w:rPr>
        <w:t>　　图33 液氨行业采购模式分析</w:t>
      </w:r>
      <w:r>
        <w:rPr>
          <w:rFonts w:hint="eastAsia"/>
        </w:rPr>
        <w:br/>
      </w:r>
      <w:r>
        <w:rPr>
          <w:rFonts w:hint="eastAsia"/>
        </w:rPr>
        <w:t>　　图34 液氨行业生产模式</w:t>
      </w:r>
      <w:r>
        <w:rPr>
          <w:rFonts w:hint="eastAsia"/>
        </w:rPr>
        <w:br/>
      </w:r>
      <w:r>
        <w:rPr>
          <w:rFonts w:hint="eastAsia"/>
        </w:rPr>
        <w:t>　　图35 液氨行业销售模式分析</w:t>
      </w:r>
      <w:r>
        <w:rPr>
          <w:rFonts w:hint="eastAsia"/>
        </w:rPr>
        <w:br/>
      </w:r>
      <w:r>
        <w:rPr>
          <w:rFonts w:hint="eastAsia"/>
        </w:rPr>
        <w:t>　　图36 中国液氨产能、产量、产能利用率及发展趋势（2017-2021年）&amp;（千吨）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图37 中国液氨产量、市场需求量及发展趋势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e5551e2fa4d68" w:history="1">
        <w:r>
          <w:rPr>
            <w:rStyle w:val="Hyperlink"/>
          </w:rPr>
          <w:t>中国液氨行业市场调研及发展趋势分析报告（2022-2028年）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e5551e2fa4d68" w:history="1">
        <w:r>
          <w:rPr>
            <w:rStyle w:val="Hyperlink"/>
          </w:rPr>
          <w:t>https://www.20087.com/8/05/YeAnHangYeQuShi.html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5eb3e30d04bd5" w:history="1">
      <w:r>
        <w:rPr>
          <w:rStyle w:val="Hyperlink"/>
        </w:rPr>
        <w:t>中国液氨行业市场调研及发展趋势分析报告（2022-2028年）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eAnHangYeQuShi.html" TargetMode="External" Id="R1a2e5551e2fa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eAnHangYeQuShi.html" TargetMode="External" Id="Rf7b5eb3e30d0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2022-03-10T23:38:00Z</dcterms:created>
  <dcterms:modified xsi:type="dcterms:W3CDTF">2022-03-11T00:38:00Z</dcterms:modified>
  <dc:subject>中国液氨行业市场调研及发展趋势分析报告（2022-2028年）</dc:subject>
  <dc:title>中国液氨行业市场调研及发展趋势分析报告（2022-2028年）</dc:title>
  <cp:keywords>中国液氨行业市场调研及发展趋势分析报告（2022-2028年）</cp:keywords>
  <dc:description>中国液氨行业市场调研及发展趋势分析报告（2022-2028年）</dc:description>
</cp:coreProperties>
</file>