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dacafe30419f" w:history="1">
              <w:r>
                <w:rPr>
                  <w:rStyle w:val="Hyperlink"/>
                </w:rPr>
                <w:t>中国淡醋酸行业现状调研与市场前景预测报告（2025-2031年）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dacafe30419f" w:history="1">
              <w:r>
                <w:rPr>
                  <w:rStyle w:val="Hyperlink"/>
                </w:rPr>
                <w:t>中国淡醋酸行业现状调研与市场前景预测报告（2025-2031年）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ddacafe30419f" w:history="1">
                <w:r>
                  <w:rPr>
                    <w:rStyle w:val="Hyperlink"/>
                  </w:rPr>
                  <w:t>https://www.20087.com/8/55/DanCuSuanShiChangQianJingFenXi.html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淡醋酸（Dilute Acetic Acid）是一种广泛应用于食品加工、化工生产、医药制造等多个领域的化学品。近年来，随着科学技术的进步和市场需求的变化，淡醋酸的应用领域不断扩大。在食品工业中，淡醋酸作为一种重要的调味剂和防腐剂被广泛使用；在化工领域，它是许多化学品合成过程中的重要原料；在医药领域，则被用于某些药物的制备过程中。目前，淡醋酸的生产技术和产品质量也在不断提升，以满足不同行业对产品纯度和性能的高标准要求。</w:t>
      </w:r>
      <w:r>
        <w:rPr>
          <w:rFonts w:hint="eastAsia"/>
        </w:rPr>
        <w:br/>
      </w:r>
      <w:r>
        <w:rPr>
          <w:rFonts w:hint="eastAsia"/>
        </w:rPr>
        <w:t>　　未来，淡醋酸的发展将主要体现在以下几个方面：一是技术创新，通过改进生产工艺提高产品纯度和性能；二是应用拓展，探索淡醋酸在更多领域的应用可能性；三是环保要求，采用更加环保的生产方法减少对环境的影响；四是市场细分，根据不同应用领域的需求开发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dacafe30419f" w:history="1">
        <w:r>
          <w:rPr>
            <w:rStyle w:val="Hyperlink"/>
          </w:rPr>
          <w:t>中国淡醋酸行业现状调研与市场前景预测报告（2025-2031年）</w:t>
        </w:r>
      </w:hyperlink>
      <w:r>
        <w:rPr>
          <w:rFonts w:hint="eastAsia"/>
        </w:rPr>
        <w:t>》基于权威数据和长期市场监测，全面分析了淡醋酸行业的市场规模、供需状况及竞争格局。报告梳理了淡醋酸技术现状与未来方向，预测了市场前景与趋势，并评估了重点企业的表现与地位。同时，报告揭示了淡醋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淡醋酸行业概述</w:t>
      </w:r>
      <w:r>
        <w:rPr>
          <w:rFonts w:hint="eastAsia"/>
        </w:rPr>
        <w:br/>
      </w:r>
      <w:r>
        <w:rPr>
          <w:rFonts w:hint="eastAsia"/>
        </w:rPr>
        <w:t>　　第一节 淡醋酸定义与分类</w:t>
      </w:r>
      <w:r>
        <w:rPr>
          <w:rFonts w:hint="eastAsia"/>
        </w:rPr>
        <w:br/>
      </w:r>
      <w:r>
        <w:rPr>
          <w:rFonts w:hint="eastAsia"/>
        </w:rPr>
        <w:t>　　第二节 淡醋酸应用领域</w:t>
      </w:r>
      <w:r>
        <w:rPr>
          <w:rFonts w:hint="eastAsia"/>
        </w:rPr>
        <w:br/>
      </w:r>
      <w:r>
        <w:rPr>
          <w:rFonts w:hint="eastAsia"/>
        </w:rPr>
        <w:t>　　第三节 淡醋酸行业经济指标分析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淡醋酸产业链及经营模式分析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2019-2024年全球淡醋酸市场规模与趋势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主要国家与地区淡醋酸市场分析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2024-2025年淡醋酸产能与投资动态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一、国内淡醋酸产能及利用情况</w:t>
      </w:r>
      <w:r>
        <w:rPr>
          <w:rFonts w:hint="eastAsia"/>
        </w:rPr>
        <w:br/>
      </w:r>
      <w:r>
        <w:rPr>
          <w:rFonts w:hint="eastAsia"/>
        </w:rPr>
        <w:t>　　　　二、淡醋酸产能扩张与投资动态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2025-2031年淡醋酸行业产量统计与趋势预测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1、2019-2024年淡醋酸产量及增长趋势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二、影响淡醋酸产量的关键因素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三、2025-2031年淡醋酸产量预测</w:t>
      </w:r>
      <w:r>
        <w:rPr>
          <w:rFonts w:hint="eastAsia"/>
        </w:rPr>
        <w:br/>
      </w:r>
      <w:r>
        <w:rPr>
          <w:rFonts w:hint="eastAsia"/>
        </w:rPr>
        <w:t>　　第三节 2025-2031年淡醋酸市场需求与销售分析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一、2024-2025年淡醋酸行业需求现状</w:t>
      </w:r>
      <w:r>
        <w:rPr>
          <w:rFonts w:hint="eastAsia"/>
        </w:rPr>
        <w:br/>
      </w:r>
      <w:r>
        <w:rPr>
          <w:rFonts w:hint="eastAsia"/>
        </w:rPr>
        <w:t>　　　　二、淡醋酸客户群体与需求特点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淡醋酸细分市场分析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一、2024-2025年淡醋酸主要细分产品市场现状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淡醋酸下游应用与客户群体分析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一、2024-2025年淡醋酸各应用领域市场现状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淡醋酸行业技术发展方向、趋势预测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淡醋酸定价策略与方法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2024-2025年重点区域淡醋酸市场发展概况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淡醋酸行业进口情况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一、2019-2024年淡醋酸进口规模及增长情况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二、淡醋酸主要进口来源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一、2019-2024年淡醋酸出口规模及增长情况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二、淡醋酸主要出口目的地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2019-2024年中国淡醋酸行业规模情况</w:t>
      </w:r>
      <w:r>
        <w:rPr>
          <w:rFonts w:hint="eastAsia"/>
        </w:rPr>
        <w:br/>
      </w:r>
      <w:r>
        <w:rPr>
          <w:rFonts w:hint="eastAsia"/>
        </w:rPr>
        <w:t>　　　　一、淡醋酸行业企业数量规模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二、淡醋酸行业从业人员规模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三、淡醋酸行业市场敏感性分析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2019-2024年中国淡醋酸行业财务能力分析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一、淡醋酸行业盈利能力</w:t>
      </w:r>
      <w:r>
        <w:rPr>
          <w:rFonts w:hint="eastAsia"/>
        </w:rPr>
        <w:br/>
      </w:r>
      <w:r>
        <w:rPr>
          <w:rFonts w:hint="eastAsia"/>
        </w:rPr>
        <w:t>　　　　二、淡醋酸行业偿债能力</w:t>
      </w:r>
      <w:r>
        <w:rPr>
          <w:rFonts w:hint="eastAsia"/>
        </w:rPr>
        <w:br/>
      </w:r>
      <w:r>
        <w:rPr>
          <w:rFonts w:hint="eastAsia"/>
        </w:rPr>
        <w:t>　　　　三、淡醋酸行业营运能力</w:t>
      </w:r>
      <w:r>
        <w:rPr>
          <w:rFonts w:hint="eastAsia"/>
        </w:rPr>
        <w:br/>
      </w:r>
      <w:r>
        <w:rPr>
          <w:rFonts w:hint="eastAsia"/>
        </w:rPr>
        <w:t>　　　　四、淡醋酸行业发展能力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中国淡醋酸行业竞争格局分析</w:t>
      </w:r>
      <w:r>
        <w:rPr>
          <w:rFonts w:hint="eastAsia"/>
        </w:rPr>
        <w:br/>
      </w:r>
      <w:r>
        <w:rPr>
          <w:rFonts w:hint="eastAsia"/>
        </w:rPr>
        <w:t>　　第一节 淡醋酸行业竞争格局总览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2024-2025年淡醋酸行业竞争力分析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2019-2024年淡醋酸行业企业并购活动分析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2024-2025年淡醋酸行业会展与招投标活动分析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2025年中国淡醋酸企业发展企业发展策略与建议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淡醋酸销售模式与渠道策略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淡醋酸品牌与市场推广策略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淡醋酸研发投入与技术创新能力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淡醋酸合作联盟与资源整合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中国淡醋酸行业风险与对策</w:t>
      </w:r>
      <w:r>
        <w:rPr>
          <w:rFonts w:hint="eastAsia"/>
        </w:rPr>
        <w:br/>
      </w:r>
      <w:r>
        <w:rPr>
          <w:rFonts w:hint="eastAsia"/>
        </w:rPr>
        <w:t>　　第一节 淡醋酸行业SWOT分析</w:t>
      </w:r>
      <w:r>
        <w:rPr>
          <w:rFonts w:hint="eastAsia"/>
        </w:rPr>
        <w:br/>
      </w:r>
      <w:r>
        <w:rPr>
          <w:rFonts w:hint="eastAsia"/>
        </w:rPr>
        <w:t>　　　　一、淡醋酸行业优势</w:t>
      </w:r>
      <w:r>
        <w:rPr>
          <w:rFonts w:hint="eastAsia"/>
        </w:rPr>
        <w:br/>
      </w:r>
      <w:r>
        <w:rPr>
          <w:rFonts w:hint="eastAsia"/>
        </w:rPr>
        <w:t>　　　　二、淡醋酸行业劣势</w:t>
      </w:r>
      <w:r>
        <w:rPr>
          <w:rFonts w:hint="eastAsia"/>
        </w:rPr>
        <w:br/>
      </w:r>
      <w:r>
        <w:rPr>
          <w:rFonts w:hint="eastAsia"/>
        </w:rPr>
        <w:t>　　　　三、淡醋酸市场机会</w:t>
      </w:r>
      <w:r>
        <w:rPr>
          <w:rFonts w:hint="eastAsia"/>
        </w:rPr>
        <w:br/>
      </w:r>
      <w:r>
        <w:rPr>
          <w:rFonts w:hint="eastAsia"/>
        </w:rPr>
        <w:t>　　　　四、淡醋酸市场威胁</w:t>
      </w:r>
      <w:r>
        <w:rPr>
          <w:rFonts w:hint="eastAsia"/>
        </w:rPr>
        <w:br/>
      </w:r>
      <w:r>
        <w:rPr>
          <w:rFonts w:hint="eastAsia"/>
        </w:rPr>
        <w:t>　　第二节 淡醋酸行业风险及对策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2024-2025年淡醋酸行业发展环境分析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一、淡醋酸行业主管部门与监管体制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二、淡醋酸行业主要法律法规及政策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三、淡醋酸行业标准与质量监管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2025-2031年淡醋酸行业发展趋势与方向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2025-2031年淡醋酸行业发展潜力与机遇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(中⋅智⋅林)淡醋酸行业发展建议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淡醋酸行业历程</w:t>
      </w:r>
      <w:r>
        <w:rPr>
          <w:rFonts w:hint="eastAsia"/>
        </w:rPr>
        <w:br/>
      </w:r>
      <w:r>
        <w:rPr>
          <w:rFonts w:hint="eastAsia"/>
        </w:rPr>
        <w:t>　　图表 淡醋酸行业生命周期</w:t>
      </w:r>
      <w:r>
        <w:rPr>
          <w:rFonts w:hint="eastAsia"/>
        </w:rPr>
        <w:br/>
      </w:r>
      <w:r>
        <w:rPr>
          <w:rFonts w:hint="eastAsia"/>
        </w:rPr>
        <w:t>　　图表 淡醋酸行业产业链分析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2019-2024年中国淡醋酸出口金额分析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2024年中国淡醋酸进口国家及地区分析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2025-2031年中国淡醋酸行业发展趋势预测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dacafe30419f" w:history="1">
        <w:r>
          <w:rPr>
            <w:rStyle w:val="Hyperlink"/>
          </w:rPr>
          <w:t>中国淡醋酸行业现状调研与市场前景预测报告（2025-2031年）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ddacafe30419f" w:history="1">
        <w:r>
          <w:rPr>
            <w:rStyle w:val="Hyperlink"/>
          </w:rPr>
          <w:t>https://www.20087.com/8/55/DanCuSuanShiChangQianJingFenXi.html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热点：淡醋酸的特性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ffc073024c18" w:history="1">
      <w:r>
        <w:rPr>
          <w:rStyle w:val="Hyperlink"/>
        </w:rPr>
        <w:t>中国淡醋酸行业现状调研与市场前景预测报告（2025-2031年）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nCuSuanShiChangQianJingFenXi.html" TargetMode="External" Id="R631ddacafe30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nCuSuanShiChangQianJingFenXi.html" TargetMode="External" Id="R4c87ffc07302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2025-04-12T01:58:23Z</dcterms:created>
  <dcterms:modified xsi:type="dcterms:W3CDTF">2025-04-12T02:58:23Z</dcterms:modified>
  <dc:subject>中国淡醋酸行业现状调研与市场前景预测报告（2025-2031年）</dc:subject>
  <dc:title>中国淡醋酸行业现状调研与市场前景预测报告（2025-2031年）</dc:title>
  <cp:keywords>中国淡醋酸行业现状调研与市场前景预测报告（2025-2031年）</cp:keywords>
  <dc:description>中国淡醋酸行业现状调研与市场前景预测报告（2025-2031年）</dc:description>
</cp:coreProperties>
</file>