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747860584dc1" w:history="1">
              <w:r>
                <w:rPr>
                  <w:rStyle w:val="Hyperlink"/>
                </w:rPr>
                <w:t>中国PP无纺布市场现状分析与趋势预测报告（2025-2031年）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747860584dc1" w:history="1">
              <w:r>
                <w:rPr>
                  <w:rStyle w:val="Hyperlink"/>
                </w:rPr>
                <w:t>中国PP无纺布市场现状分析与趋势预测报告（2025-2031年）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4747860584dc1" w:history="1">
                <w:r>
                  <w:rPr>
                    <w:rStyle w:val="Hyperlink"/>
                  </w:rPr>
                  <w:t>https://www.20087.com/8/25/PPWuFangBuHangYeQuShi.html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无纺布因其成本低廉、生产效率高和用途广泛，在包装、医疗、农业和建筑等多个领域得到广泛应用。近年来，随着环保意识的提升，PP无纺布因其可回收性而受到青睐，同时，技术创新如超细纤维和功能化处理，提高了PP无纺布的性能和附加值。</w:t>
      </w:r>
      <w:r>
        <w:rPr>
          <w:rFonts w:hint="eastAsia"/>
        </w:rPr>
        <w:br/>
      </w:r>
      <w:r>
        <w:rPr>
          <w:rFonts w:hint="eastAsia"/>
        </w:rPr>
        <w:t>　　未来，PP无纺布将更加注重可持续性和功能创新。可持续性体现在推动PP无纺布的循环利用和生物降解PP无纺布的研发，以减少对环境的影响。功能创新则意味着开发具有特殊功能的PP无纺布，如防水透气、抗菌抗病毒和智能感应等，以满足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747860584dc1" w:history="1">
        <w:r>
          <w:rPr>
            <w:rStyle w:val="Hyperlink"/>
          </w:rPr>
          <w:t>中国PP无纺布市场现状分析与趋势预测报告（2025-2031年）</w:t>
        </w:r>
      </w:hyperlink>
      <w:r>
        <w:rPr>
          <w:rFonts w:hint="eastAsia"/>
        </w:rPr>
        <w:t>》从市场规模、需求变化及价格动态等维度，系统解析了PP无纺布行业的现状与发展趋势。报告深入分析了PP无纺布产业链各环节，科学预测了市场前景与技术发展方向，同时聚焦PP无纺布细分市场特点及重点企业的经营表现，揭示了PP无纺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PP无纺布行业界定及应用</w:t>
      </w:r>
      <w:r>
        <w:rPr>
          <w:rFonts w:hint="eastAsia"/>
        </w:rPr>
        <w:br/>
      </w:r>
      <w:r>
        <w:rPr>
          <w:rFonts w:hint="eastAsia"/>
        </w:rPr>
        <w:t>　　第一节 PP无纺布行业定义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PP无纺布主要应用领域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2024-2025年全球PP无纺布行业发展状况分析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2024-2025年全球PP无纺布行业运行概况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2019-2024年全球PP无纺布行业市场规模分析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全球主要地区PP无纺布行业运行情况分析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2025-2031年全球PP无纺布行业发展趋势预测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2024-2025年中国PP无纺布发展环境分析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PP无纺布行业相关发展规划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2024-2025年中国PP无纺布行业现状调研分析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中国PP无纺布产品技术分析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一、2024-2025年PP无纺布产品技术变化特点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二、2024-2025年PP无纺布产品市场的新技术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三、2024-2025年PP无纺布产品市场现状分析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中国PP无纺布行业存在的问题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一、PP无纺布市场特点</w:t>
      </w:r>
      <w:r>
        <w:rPr>
          <w:rFonts w:hint="eastAsia"/>
        </w:rPr>
        <w:br/>
      </w:r>
      <w:r>
        <w:rPr>
          <w:rFonts w:hint="eastAsia"/>
        </w:rPr>
        <w:t>　　　　二、PP无纺布市场分析</w:t>
      </w:r>
      <w:r>
        <w:rPr>
          <w:rFonts w:hint="eastAsia"/>
        </w:rPr>
        <w:br/>
      </w:r>
      <w:r>
        <w:rPr>
          <w:rFonts w:hint="eastAsia"/>
        </w:rPr>
        <w:t>　　　　三、PP无纺布市场变化的方向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四、中国PP无纺布行业发展的新思路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中国PP无纺布行业市场供需现状调研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2024-2025年中国PP无纺布市场现状分析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中国PP无纺布行业产量情况分析及预测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一、PP无纺布总体产能规模</w:t>
      </w:r>
      <w:r>
        <w:rPr>
          <w:rFonts w:hint="eastAsia"/>
        </w:rPr>
        <w:br/>
      </w:r>
      <w:r>
        <w:rPr>
          <w:rFonts w:hint="eastAsia"/>
        </w:rPr>
        <w:t>　　　　二、PP无纺布生产区域分布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三、2019-2024年中国PP无纺布产量统计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四、2025-2031年中国PP无纺布产量预测</w:t>
      </w:r>
      <w:r>
        <w:rPr>
          <w:rFonts w:hint="eastAsia"/>
        </w:rPr>
        <w:br/>
      </w:r>
      <w:r>
        <w:rPr>
          <w:rFonts w:hint="eastAsia"/>
        </w:rPr>
        <w:t>　　第三节 中国PP无纺布市场需求分析及预测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中国PP无纺布价格趋势分析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中国PP无纺布进出口分析</w:t>
      </w:r>
      <w:r>
        <w:rPr>
          <w:rFonts w:hint="eastAsia"/>
        </w:rPr>
        <w:br/>
      </w:r>
      <w:r>
        <w:rPr>
          <w:rFonts w:hint="eastAsia"/>
        </w:rPr>
        <w:t>　　第一节 PP无纺布进口情况分析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PP无纺布出口情况分析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影响PP无纺布进出口因素分析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中国PP无纺布行业主要指标监测分析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2019-2024年中国PP无纺布行业规模情况分析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2019-2024年中国PP无纺布行业财务能力分析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2024-2025年PP无纺布行业细分产品调研</w:t>
      </w:r>
      <w:r>
        <w:rPr>
          <w:rFonts w:hint="eastAsia"/>
        </w:rPr>
        <w:br/>
      </w:r>
      <w:r>
        <w:rPr>
          <w:rFonts w:hint="eastAsia"/>
        </w:rPr>
        <w:t>　　第一节 PP无纺布细分产品结构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2024-2025年PP无纺布行业上下游发展情况分析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PP无纺布行业上游产业发展分析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PP无纺布行业下游产业发展分析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2024-2025年PP无纺布行业重点区域市场结构调研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**地区PP无纺布市场容量分析</w:t>
      </w:r>
      <w:r>
        <w:rPr>
          <w:rFonts w:hint="eastAsia"/>
        </w:rPr>
        <w:br/>
      </w:r>
      <w:r>
        <w:rPr>
          <w:rFonts w:hint="eastAsia"/>
        </w:rPr>
        <w:t>　　第三节 **地区PP无纺布市场容量分析</w:t>
      </w:r>
      <w:r>
        <w:rPr>
          <w:rFonts w:hint="eastAsia"/>
        </w:rPr>
        <w:br/>
      </w:r>
      <w:r>
        <w:rPr>
          <w:rFonts w:hint="eastAsia"/>
        </w:rPr>
        <w:t>　　第四节 **地区PP无纺布市场容量分析</w:t>
      </w:r>
      <w:r>
        <w:rPr>
          <w:rFonts w:hint="eastAsia"/>
        </w:rPr>
        <w:br/>
      </w:r>
      <w:r>
        <w:rPr>
          <w:rFonts w:hint="eastAsia"/>
        </w:rPr>
        <w:t>　　第五节 **地区PP无纺布市场容量分析</w:t>
      </w:r>
      <w:r>
        <w:rPr>
          <w:rFonts w:hint="eastAsia"/>
        </w:rPr>
        <w:br/>
      </w:r>
      <w:r>
        <w:rPr>
          <w:rFonts w:hint="eastAsia"/>
        </w:rPr>
        <w:t>　　第六节 **地区PP无纺布市场容量分析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2024-2025年PP无纺布行业企业经营策略研究分析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2024-2025年PP无纺布行业前景及投资风险预警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2025年PP无纺布市场前景分析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2025年PP无纺布行业发展趋势预测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PP无纺布行业投资风险预警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一、PP无纺布行业市场风险预测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二、PP无纺布行业政策风险预测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三、PP无纺布行业经营风险预测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四、PP无纺布行业技术风险预测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五、PP无纺布行业竞争风险预测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六、PP无纺布行业其他风险预测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2025-2031年PP无纺布投资建议</w:t>
      </w:r>
      <w:r>
        <w:rPr>
          <w:rFonts w:hint="eastAsia"/>
        </w:rPr>
        <w:br/>
      </w:r>
      <w:r>
        <w:rPr>
          <w:rFonts w:hint="eastAsia"/>
        </w:rPr>
        <w:t>　　第一节 2024-2025年PP无纺布行业投资环境分析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PP无纺布行业投资进入壁垒分析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PP无纺布行业历程</w:t>
      </w:r>
      <w:r>
        <w:rPr>
          <w:rFonts w:hint="eastAsia"/>
        </w:rPr>
        <w:br/>
      </w:r>
      <w:r>
        <w:rPr>
          <w:rFonts w:hint="eastAsia"/>
        </w:rPr>
        <w:t>　　图表 PP无纺布行业生命周期</w:t>
      </w:r>
      <w:r>
        <w:rPr>
          <w:rFonts w:hint="eastAsia"/>
        </w:rPr>
        <w:br/>
      </w:r>
      <w:r>
        <w:rPr>
          <w:rFonts w:hint="eastAsia"/>
        </w:rPr>
        <w:t>　　图表 PP无纺布行业产业链分析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2019-2024年中国PP无纺布出口金额分析</w:t>
      </w:r>
      <w:r>
        <w:rPr>
          <w:rFonts w:hint="eastAsia"/>
        </w:rPr>
        <w:br/>
      </w:r>
      <w:r>
        <w:rPr>
          <w:rFonts w:hint="eastAsia"/>
        </w:rPr>
        <w:t>　　图表 2025年中国PP无纺布进口国家及地区分析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2025年中国PP无纺布市场前景分析</w:t>
      </w:r>
      <w:r>
        <w:rPr>
          <w:rFonts w:hint="eastAsia"/>
        </w:rPr>
        <w:br/>
      </w:r>
      <w:r>
        <w:rPr>
          <w:rFonts w:hint="eastAsia"/>
        </w:rPr>
        <w:t>　　图表 2025年中国PP无纺布发展趋势预测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747860584dc1" w:history="1">
        <w:r>
          <w:rPr>
            <w:rStyle w:val="Hyperlink"/>
          </w:rPr>
          <w:t>中国PP无纺布市场现状分析与趋势预测报告（2025-2031年）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4747860584dc1" w:history="1">
        <w:r>
          <w:rPr>
            <w:rStyle w:val="Hyperlink"/>
          </w:rPr>
          <w:t>https://www.20087.com/8/25/PPWuFangBuHangYeQuShi.html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热点：无纺布pp是什么材料、PP无纺布有毒吗、厨房一次性纸抹布、PP无纺布的用途、无纺布的用途、PP无纺布熔点是多少度、无纺布用pp原料最新价格、PP无纺布和无纺布的区别、pvc材质好还是pp材质好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d4772221e47e8" w:history="1">
      <w:r>
        <w:rPr>
          <w:rStyle w:val="Hyperlink"/>
        </w:rPr>
        <w:t>中国PP无纺布市场现状分析与趋势预测报告（2025-2031年）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PPWuFangBuHangYeQuShi.html" TargetMode="External" Id="R9a2474786058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PPWuFangBuHangYeQuShi.html" TargetMode="External" Id="Ra3fd4772221e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2024-10-02T05:46:00Z</dcterms:created>
  <dcterms:modified xsi:type="dcterms:W3CDTF">2024-10-02T06:46:00Z</dcterms:modified>
  <dc:subject>中国PP无纺布市场现状分析与趋势预测报告（2025-2031年）</dc:subject>
  <dc:title>中国PP无纺布市场现状分析与趋势预测报告（2025-2031年）</dc:title>
  <cp:keywords>中国PP无纺布市场现状分析与趋势预测报告（2025-2031年）</cp:keywords>
  <dc:description>中国PP无纺布市场现状分析与趋势预测报告（2025-2031年）</dc:description>
</cp:coreProperties>
</file>