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b032e29c740cc" w:history="1">
              <w:r>
                <w:rPr>
                  <w:rStyle w:val="Hyperlink"/>
                </w:rPr>
                <w:t>中国亚甲基环丁烷发展现状与市场前景预测报告（2025-2031年）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b032e29c740cc" w:history="1">
              <w:r>
                <w:rPr>
                  <w:rStyle w:val="Hyperlink"/>
                </w:rPr>
                <w:t>中国亚甲基环丁烷发展现状与市场前景预测报告（2025-2031年）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b032e29c740cc" w:history="1">
                <w:r>
                  <w:rPr>
                    <w:rStyle w:val="Hyperlink"/>
                  </w:rPr>
                  <w:t>https://www.20087.com/9/85/YaJiaJiHuanDingWanHangYeQianJingQuShi.html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亚甲基环丁烷（CAS No.1120-56-5），是一种有机化合物，广泛用于化学合成和制药工业中。近年来，随着精细化工和医药中间体需求的增长，亚甲基环丁烷的市场稳定发展。科研人员持续探索其在新材料和药物合成中的潜力，推动了生产工艺的优化，提高了产率和纯度。</w:t>
      </w:r>
      <w:r>
        <w:rPr>
          <w:rFonts w:hint="eastAsia"/>
        </w:rPr>
        <w:br/>
      </w:r>
      <w:r>
        <w:rPr>
          <w:rFonts w:hint="eastAsia"/>
        </w:rPr>
        <w:t>　　未来，亚甲基环丁烷的应用领域将更加广泛。在绿色化学的推动下，更环保、更高效的合成路径将被开发，减少副产物和能耗。同时，随着生命科学的进步，亚甲基环丁烷在药物设计和合成中的作用将被进一步挖掘，可能成为治疗某些疾病的关键中间体。此外，新材料领域的创新也可能带动对其需求的增长，如在高性能聚合物或特殊涂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b032e29c740cc" w:history="1">
        <w:r>
          <w:rPr>
            <w:rStyle w:val="Hyperlink"/>
          </w:rPr>
          <w:t>中国亚甲基环丁烷发展现状与市场前景预测报告（2025-2031年）</w:t>
        </w:r>
      </w:hyperlink>
      <w:r>
        <w:rPr>
          <w:rFonts w:hint="eastAsia"/>
        </w:rPr>
        <w:t>》通过严谨的分析、翔实的数据及直观的图表，系统解析了亚甲基环丁烷行业的市场规模、需求变化、价格波动及产业链结构。报告全面评估了当前亚甲基环丁烷市场现状，科学预测了未来市场前景与发展趋势，重点剖析了亚甲基环丁烷细分市场的机遇与挑战。同时，报告对亚甲基环丁烷重点企业的竞争地位及市场集中度进行了评估，为亚甲基环丁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亚甲基环丁烷产品概述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亚甲基环丁烷市场特点分析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亚甲基环丁烷行业发展周期特征分析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2024-2025年中国亚甲基环丁烷行业发展环境分析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中国亚甲基环丁烷行业发展经济环境分析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中国亚甲基环丁烷行业发展政策环境分析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一、亚甲基环丁烷行业政策影响分析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二、相关亚甲基环丁烷行业标准分析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2024-2025年全球亚甲基环丁烷行业市场发展调研分析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全球亚甲基环丁烷行业市场运行环境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全球亚甲基环丁烷行业市场发展情况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一、全球亚甲基环丁烷行业市场供给分析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二、全球亚甲基环丁烷行业市场需求分析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三、全球亚甲基环丁烷行业主要国家地区发展情况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2025-2031年全球亚甲基环丁烷行业市场规模趋势预测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中国亚甲基环丁烷行业市场供需现状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2024-2025年中国亚甲基环丁烷市场现状</w:t>
      </w:r>
      <w:r>
        <w:rPr>
          <w:rFonts w:hint="eastAsia"/>
        </w:rPr>
        <w:br/>
      </w:r>
      <w:r>
        <w:rPr>
          <w:rFonts w:hint="eastAsia"/>
        </w:rPr>
        <w:t>　　第二节 中国亚甲基环丁烷行业产量情况分析及预测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一、亚甲基环丁烷总体产能规模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二、2019-2024年中国亚甲基环丁烷产量统计</w:t>
      </w:r>
      <w:r>
        <w:rPr>
          <w:rFonts w:hint="eastAsia"/>
        </w:rPr>
        <w:br/>
      </w:r>
      <w:r>
        <w:rPr>
          <w:rFonts w:hint="eastAsia"/>
        </w:rPr>
        <w:t>　　　　三、亚甲基环丁烷行业供给区域分布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四、2025-2031年中国亚甲基环丁烷产量预测</w:t>
      </w:r>
      <w:r>
        <w:rPr>
          <w:rFonts w:hint="eastAsia"/>
        </w:rPr>
        <w:br/>
      </w:r>
      <w:r>
        <w:rPr>
          <w:rFonts w:hint="eastAsia"/>
        </w:rPr>
        <w:t>　　第三节 中国亚甲基环丁烷市场需求分析及预测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一、2019-2024年中国亚甲基环丁烷市场需求统计</w:t>
      </w:r>
      <w:r>
        <w:rPr>
          <w:rFonts w:hint="eastAsia"/>
        </w:rPr>
        <w:br/>
      </w:r>
      <w:r>
        <w:rPr>
          <w:rFonts w:hint="eastAsia"/>
        </w:rPr>
        <w:t>　　　　二、中国亚甲基环丁烷市场需求特点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三、2025-2031年中国亚甲基环丁烷市场需求量预测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中国亚甲基环丁烷行业现状调研分析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中国亚甲基环丁烷行业发展现状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一、2024-2025年亚甲基环丁烷行业品牌发展现状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二、2024-2025年亚甲基环丁烷行业需求市场现状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三、2024-2025年亚甲基环丁烷市场需求层次分析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四、2024-2025年中国亚甲基环丁烷市场走向分析</w:t>
      </w:r>
      <w:r>
        <w:rPr>
          <w:rFonts w:hint="eastAsia"/>
        </w:rPr>
        <w:br/>
      </w:r>
      <w:r>
        <w:rPr>
          <w:rFonts w:hint="eastAsia"/>
        </w:rPr>
        <w:t>　　第二节 中国亚甲基环丁烷产品技术分析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一、2024-2025年亚甲基环丁烷产品技术变化特点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二、2024-2025年亚甲基环丁烷产品市场的新技术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三、2024-2025年亚甲基环丁烷产品市场现状分析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中国亚甲基环丁烷行业存在的问题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一、2024-2025年亚甲基环丁烷产品市场存在的主要问题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二、2024-2025年国内亚甲基环丁烷产品市场的三大瓶颈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三、2024-2025年亚甲基环丁烷产品市场遭遇的规模难题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对中国亚甲基环丁烷市场的分析及思考</w:t>
      </w:r>
      <w:r>
        <w:rPr>
          <w:rFonts w:hint="eastAsia"/>
        </w:rPr>
        <w:br/>
      </w:r>
      <w:r>
        <w:rPr>
          <w:rFonts w:hint="eastAsia"/>
        </w:rPr>
        <w:t>　　　　一、亚甲基环丁烷市场特点</w:t>
      </w:r>
      <w:r>
        <w:rPr>
          <w:rFonts w:hint="eastAsia"/>
        </w:rPr>
        <w:br/>
      </w:r>
      <w:r>
        <w:rPr>
          <w:rFonts w:hint="eastAsia"/>
        </w:rPr>
        <w:t>　　　　二、亚甲基环丁烷市场分析</w:t>
      </w:r>
      <w:r>
        <w:rPr>
          <w:rFonts w:hint="eastAsia"/>
        </w:rPr>
        <w:br/>
      </w:r>
      <w:r>
        <w:rPr>
          <w:rFonts w:hint="eastAsia"/>
        </w:rPr>
        <w:t>　　　　三、亚甲基环丁烷市场变化的方向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四、中国亚甲基环丁烷行业发展的新思路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五、对中国亚甲基环丁烷行业发展的思考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2019-2024年中国亚甲基环丁烷产品市场进出口数据分析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2019-2024年中国亚甲基环丁烷产品出口统计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2019-2024年中国亚甲基环丁烷产品进口统计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2019-2024年中国亚甲基环丁烷产品进出口价格对比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中国亚甲基环丁烷主要进口来源地及出口目的地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亚甲基环丁烷行业细分产品调研</w:t>
      </w:r>
      <w:r>
        <w:rPr>
          <w:rFonts w:hint="eastAsia"/>
        </w:rPr>
        <w:br/>
      </w:r>
      <w:r>
        <w:rPr>
          <w:rFonts w:hint="eastAsia"/>
        </w:rPr>
        <w:t>　　第一节 亚甲基环丁烷细分产品结构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2019-2024年中国亚甲基环丁烷行业竞争态势分析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2025年亚甲基环丁烷行业集中度分析</w:t>
      </w:r>
      <w:r>
        <w:rPr>
          <w:rFonts w:hint="eastAsia"/>
        </w:rPr>
        <w:br/>
      </w:r>
      <w:r>
        <w:rPr>
          <w:rFonts w:hint="eastAsia"/>
        </w:rPr>
        <w:t>　　　　一、亚甲基环丁烷市场集中度分析</w:t>
      </w:r>
      <w:r>
        <w:rPr>
          <w:rFonts w:hint="eastAsia"/>
        </w:rPr>
        <w:br/>
      </w:r>
      <w:r>
        <w:rPr>
          <w:rFonts w:hint="eastAsia"/>
        </w:rPr>
        <w:t>　　　　二、亚甲基环丁烷企业分布区域集中度分析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三、亚甲基环丁烷区域消费集中度分析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2019-2024年亚甲基环丁烷主要企业竞争力分析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2025年亚甲基环丁烷行业竞争格局分析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一、亚甲基环丁烷行业竞争分析</w:t>
      </w:r>
      <w:r>
        <w:rPr>
          <w:rFonts w:hint="eastAsia"/>
        </w:rPr>
        <w:br/>
      </w:r>
      <w:r>
        <w:rPr>
          <w:rFonts w:hint="eastAsia"/>
        </w:rPr>
        <w:t>　　　　二、中外亚甲基环丁烷产品竞争分析</w:t>
      </w:r>
      <w:r>
        <w:rPr>
          <w:rFonts w:hint="eastAsia"/>
        </w:rPr>
        <w:br/>
      </w:r>
      <w:r>
        <w:rPr>
          <w:rFonts w:hint="eastAsia"/>
        </w:rPr>
        <w:t>　　　　三、国内亚甲基环丁烷行业重点企业发展动向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亚甲基环丁烷行业上下游产业链发展情况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亚甲基环丁烷上游产业发展分析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亚甲基环丁烷下游产业发展分析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亚甲基环丁烷行业重点企业竞争力分析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三、企业亚甲基环丁烷经营状况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三、企业亚甲基环丁烷经营状况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三、企业亚甲基环丁烷经营状况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三、企业亚甲基环丁烷经营状况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三、企业亚甲基环丁烷经营状况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三、企业亚甲基环丁烷经营状况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亚甲基环丁烷企业管理策略建议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提高亚甲基环丁烷企业竞争力的策略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一、提高中国亚甲基环丁烷企业核心竞争力的对策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二、亚甲基环丁烷企业提升竞争力的主要方向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三、影响亚甲基环丁烷企业核心竞争力的因素及提升途径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四、提高亚甲基环丁烷企业竞争力的策略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对中国亚甲基环丁烷品牌的战略思考</w:t>
      </w:r>
      <w:r>
        <w:rPr>
          <w:rFonts w:hint="eastAsia"/>
        </w:rPr>
        <w:br/>
      </w:r>
      <w:r>
        <w:rPr>
          <w:rFonts w:hint="eastAsia"/>
        </w:rPr>
        <w:t>　　　　一、亚甲基环丁烷实施品牌战略的意义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二、亚甲基环丁烷企业品牌的现状分析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三、中国亚甲基环丁烷企业的品牌战略</w:t>
      </w:r>
      <w:r>
        <w:rPr>
          <w:rFonts w:hint="eastAsia"/>
        </w:rPr>
        <w:br/>
      </w:r>
      <w:r>
        <w:rPr>
          <w:rFonts w:hint="eastAsia"/>
        </w:rPr>
        <w:t>　　　　四、亚甲基环丁烷品牌战略管理的策略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亚甲基环丁烷行业发展趋势及投资风险预警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2025年亚甲基环丁烷市场前景分析</w:t>
      </w:r>
      <w:r>
        <w:rPr>
          <w:rFonts w:hint="eastAsia"/>
        </w:rPr>
        <w:br/>
      </w:r>
      <w:r>
        <w:rPr>
          <w:rFonts w:hint="eastAsia"/>
        </w:rPr>
        <w:t>　　第二节 2025年亚甲基环丁烷行业发展趋势预测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影响亚甲基环丁烷行业发展的主要因素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一、2025年影响亚甲基环丁烷行业运行的有利因素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二、2025年影响亚甲基环丁烷行业运行的稳定因素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三、2025年影响亚甲基环丁烷行业运行的不利因素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四、2025年中国亚甲基环丁烷行业发展面临的挑战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五、2025年中国亚甲基环丁烷行业发展面临的机遇</w:t>
      </w:r>
      <w:r>
        <w:rPr>
          <w:rFonts w:hint="eastAsia"/>
        </w:rPr>
        <w:br/>
      </w:r>
      <w:r>
        <w:rPr>
          <w:rFonts w:hint="eastAsia"/>
        </w:rPr>
        <w:t>　　第四节 亚甲基环丁烷行业投资风险预警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一、2025年亚甲基环丁烷行业市场风险及控制策略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二、2025年亚甲基环丁烷行业政策风险及控制策略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三、2025年亚甲基环丁烷行业经营风险及控制策略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四、2025年亚甲基环丁烷同业竞争风险及控制策略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五、2025年亚甲基环丁烷行业其他风险及控制策略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亚甲基环丁烷市场研究结论</w:t>
      </w:r>
      <w:r>
        <w:rPr>
          <w:rFonts w:hint="eastAsia"/>
        </w:rPr>
        <w:br/>
      </w:r>
      <w:r>
        <w:rPr>
          <w:rFonts w:hint="eastAsia"/>
        </w:rPr>
        <w:t>　　第二节 亚甲基环丁烷子行业研究结论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[中:智:林]亚甲基环丁烷市场发展建议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亚甲基环丁烷行业类别</w:t>
      </w:r>
      <w:r>
        <w:rPr>
          <w:rFonts w:hint="eastAsia"/>
        </w:rPr>
        <w:br/>
      </w:r>
      <w:r>
        <w:rPr>
          <w:rFonts w:hint="eastAsia"/>
        </w:rPr>
        <w:t>　　图表 亚甲基环丁烷行业产业链调研</w:t>
      </w:r>
      <w:r>
        <w:rPr>
          <w:rFonts w:hint="eastAsia"/>
        </w:rPr>
        <w:br/>
      </w:r>
      <w:r>
        <w:rPr>
          <w:rFonts w:hint="eastAsia"/>
        </w:rPr>
        <w:t>　　图表 亚甲基环丁烷行业现状</w:t>
      </w:r>
      <w:r>
        <w:rPr>
          <w:rFonts w:hint="eastAsia"/>
        </w:rPr>
        <w:br/>
      </w:r>
      <w:r>
        <w:rPr>
          <w:rFonts w:hint="eastAsia"/>
        </w:rPr>
        <w:t>　　图表 亚甲基环丁烷行业标准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2024年中国亚甲基环丁烷行业产能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2019-2024年中国亚甲基环丁烷行业产量统计</w:t>
      </w:r>
      <w:r>
        <w:rPr>
          <w:rFonts w:hint="eastAsia"/>
        </w:rPr>
        <w:br/>
      </w:r>
      <w:r>
        <w:rPr>
          <w:rFonts w:hint="eastAsia"/>
        </w:rPr>
        <w:t>　　图表 亚甲基环丁烷行业动态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2019-2024年中国亚甲基环丁烷市场需求量</w:t>
      </w:r>
      <w:r>
        <w:rPr>
          <w:rFonts w:hint="eastAsia"/>
        </w:rPr>
        <w:br/>
      </w:r>
      <w:r>
        <w:rPr>
          <w:rFonts w:hint="eastAsia"/>
        </w:rPr>
        <w:t>　　图表 2024年中国亚甲基环丁烷行业需求区域调研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2019-2024年中国亚甲基环丁烷行情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2019-2024年中国亚甲基环丁烷行业企业数量统计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**地区亚甲基环丁烷市场规模</w:t>
      </w:r>
      <w:r>
        <w:rPr>
          <w:rFonts w:hint="eastAsia"/>
        </w:rPr>
        <w:br/>
      </w:r>
      <w:r>
        <w:rPr>
          <w:rFonts w:hint="eastAsia"/>
        </w:rPr>
        <w:t>　　图表 **地区亚甲基环丁烷行业市场需求</w:t>
      </w:r>
      <w:r>
        <w:rPr>
          <w:rFonts w:hint="eastAsia"/>
        </w:rPr>
        <w:br/>
      </w:r>
      <w:r>
        <w:rPr>
          <w:rFonts w:hint="eastAsia"/>
        </w:rPr>
        <w:t>　　图表 **地区亚甲基环丁烷市场调研</w:t>
      </w:r>
      <w:r>
        <w:rPr>
          <w:rFonts w:hint="eastAsia"/>
        </w:rPr>
        <w:br/>
      </w:r>
      <w:r>
        <w:rPr>
          <w:rFonts w:hint="eastAsia"/>
        </w:rPr>
        <w:t>　　图表 **地区亚甲基环丁烷行业市场需求分析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**地区亚甲基环丁烷市场规模</w:t>
      </w:r>
      <w:r>
        <w:rPr>
          <w:rFonts w:hint="eastAsia"/>
        </w:rPr>
        <w:br/>
      </w:r>
      <w:r>
        <w:rPr>
          <w:rFonts w:hint="eastAsia"/>
        </w:rPr>
        <w:t>　　图表 **地区亚甲基环丁烷行业市场需求</w:t>
      </w:r>
      <w:r>
        <w:rPr>
          <w:rFonts w:hint="eastAsia"/>
        </w:rPr>
        <w:br/>
      </w:r>
      <w:r>
        <w:rPr>
          <w:rFonts w:hint="eastAsia"/>
        </w:rPr>
        <w:t>　　图表 **地区亚甲基环丁烷市场调研</w:t>
      </w:r>
      <w:r>
        <w:rPr>
          <w:rFonts w:hint="eastAsia"/>
        </w:rPr>
        <w:br/>
      </w:r>
      <w:r>
        <w:rPr>
          <w:rFonts w:hint="eastAsia"/>
        </w:rPr>
        <w:t>　　图表 **地区亚甲基环丁烷行业市场需求分析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亚甲基环丁烷行业竞争对手分析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亚甲基环丁烷重点企业（二）经营情况分析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亚甲基环丁烷重点企业（二）主要经济指标情况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亚甲基环丁烷重点企业（三）成长能力情况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2025-2031年中国亚甲基环丁烷行业产能预测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2025-2031年中国亚甲基环丁烷行业产量预测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2025-2031年中国亚甲基环丁烷市场需求预测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2025-2031年中国亚甲基环丁烷行业市场规模预测</w:t>
      </w:r>
      <w:r>
        <w:rPr>
          <w:rFonts w:hint="eastAsia"/>
        </w:rPr>
        <w:br/>
      </w:r>
      <w:r>
        <w:rPr>
          <w:rFonts w:hint="eastAsia"/>
        </w:rPr>
        <w:t>　　图表 亚甲基环丁烷行业准入条件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2025-2031年中国亚甲基环丁烷市场前景</w:t>
      </w:r>
      <w:r>
        <w:rPr>
          <w:rFonts w:hint="eastAsia"/>
        </w:rPr>
        <w:br/>
      </w:r>
      <w:r>
        <w:rPr>
          <w:rFonts w:hint="eastAsia"/>
        </w:rPr>
        <w:t>　　图表 2025-2031年中国亚甲基环丁烷行业信息化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2025-2031年中国亚甲基环丁烷行业风险分析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2025-2031年中国亚甲基环丁烷行业发展趋势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b032e29c740cc" w:history="1">
        <w:r>
          <w:rPr>
            <w:rStyle w:val="Hyperlink"/>
          </w:rPr>
          <w:t>中国亚甲基环丁烷发展现状与市场前景预测报告（2025-2031年）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b032e29c740cc" w:history="1">
        <w:r>
          <w:rPr>
            <w:rStyle w:val="Hyperlink"/>
          </w:rPr>
          <w:t>https://www.20087.com/9/85/YaJiaJiHuanDingWanHangYeQianJingQuShi.html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热点：甲基环丙烷、亚甲基环丁烷化学性质、二甲基环氧乙烷、亚甲基环丁烷开环、1,1-二甲基环丁烷、亚甲基环丁烯、甲基环丁烷与溴反应、亚丁基环己烷、乙基环丁烷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ce9a8dbe9491c" w:history="1">
      <w:r>
        <w:rPr>
          <w:rStyle w:val="Hyperlink"/>
        </w:rPr>
        <w:t>中国亚甲基环丁烷发展现状与市场前景预测报告（2025-2031年）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aJiaJiHuanDingWanHangYeQianJingQuShi.html" TargetMode="External" Id="Rd64b032e29c7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aJiaJiHuanDingWanHangYeQianJingQuShi.html" TargetMode="External" Id="R91ace9a8dbe9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2024-10-23T07:48:00Z</dcterms:created>
  <dcterms:modified xsi:type="dcterms:W3CDTF">2024-10-23T08:48:00Z</dcterms:modified>
  <dc:subject>中国亚甲基环丁烷发展现状与市场前景预测报告（2025-2031年）</dc:subject>
  <dc:title>中国亚甲基环丁烷发展现状与市场前景预测报告（2025-2031年）</dc:title>
  <cp:keywords>中国亚甲基环丁烷发展现状与市场前景预测报告（2025-2031年）</cp:keywords>
  <dc:description>中国亚甲基环丁烷发展现状与市场前景预测报告（2025-2031年）</dc:description>
</cp:coreProperties>
</file>