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3f93d173d4789" w:history="1">
              <w:r>
                <w:rPr>
                  <w:rStyle w:val="Hyperlink"/>
                </w:rPr>
                <w:t>2024-2030年全球与中国反丁烯二酸行业现状深度调研与发展趋势报告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3f93d173d4789" w:history="1">
              <w:r>
                <w:rPr>
                  <w:rStyle w:val="Hyperlink"/>
                </w:rPr>
                <w:t>2024-2030年全球与中国反丁烯二酸行业现状深度调研与发展趋势报告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e3f93d173d4789" w:history="1">
                <w:r>
                  <w:rPr>
                    <w:rStyle w:val="Hyperlink"/>
                  </w:rPr>
                  <w:t>https://www.20087.com/9/55/FanDingXiErSuanWeiLaiFaZhanQuShi.html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丁烯二酸（马来酸）作为一种重要的有机化工原料，近年来在制药、塑料、涂料、食品添加剂和表面活性剂等领域得到了广泛应用。其特殊的化学性质使其成为合成多种化合物的关键中间体。随着精细化工和生物技术的发展，反丁烯二酸的生产技术和下游应用不断拓展，市场需求稳定增长。</w:t>
      </w:r>
      <w:r>
        <w:rPr>
          <w:rFonts w:hint="eastAsia"/>
        </w:rPr>
        <w:br/>
      </w:r>
      <w:r>
        <w:rPr>
          <w:rFonts w:hint="eastAsia"/>
        </w:rPr>
        <w:t>　　未来，反丁烯二酸将更加注重绿色合成和高附加值应用。通过生物催化和酶促反应，反丁烯二酸的生产将更加环保，减少副产品和废弃物的生成。同时，随着医药中间体和高性能材料市场的持续扩大，反丁烯二酸将开发出更多高纯度、高功能性的衍生物，满足高端化工产品的需求。此外，通过合成生物学和代谢工程，反丁烯二酸的生物基生产将成为可能，推动其向更加可持续和经济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3f93d173d4789" w:history="1">
        <w:r>
          <w:rPr>
            <w:rStyle w:val="Hyperlink"/>
          </w:rPr>
          <w:t>2024-2030年全球与中国反丁烯二酸行业现状深度调研与发展趋势报告</w:t>
        </w:r>
      </w:hyperlink>
      <w:r>
        <w:rPr>
          <w:rFonts w:hint="eastAsia"/>
        </w:rPr>
        <w:t>》依据国家统计局、发改委及反丁烯二酸相关协会等的数据资料，深入研究了反丁烯二酸行业的现状，包括反丁烯二酸市场需求、市场规模及产业链状况。反丁烯二酸报告分析了反丁烯二酸的价格波动、各细分市场的动态，以及重点企业的经营状况。同时，报告对反丁烯二酸市场前景及发展趋势进行了科学预测，揭示了潜在的市场需求和投资机会，也指出了反丁烯二酸行业内可能的风险。此外，反丁烯二酸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反丁烯二酸市场概述</w:t>
      </w:r>
      <w:r>
        <w:rPr>
          <w:rFonts w:hint="eastAsia"/>
        </w:rPr>
        <w:br/>
      </w:r>
      <w:r>
        <w:rPr>
          <w:rFonts w:hint="eastAsia"/>
        </w:rPr>
        <w:t>　　1.1 反丁烯二酸产品定义及统计范围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按照不同产品类型，反丁烯二酸主要可以分为如下几个类别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不同产品类型反丁烯二酸增长趋势2023年VS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技术级</w:t>
      </w:r>
      <w:r>
        <w:rPr>
          <w:rFonts w:hint="eastAsia"/>
        </w:rPr>
        <w:br/>
      </w:r>
      <w:r>
        <w:rPr>
          <w:rFonts w:hint="eastAsia"/>
        </w:rPr>
        <w:t>　　1.3 从不同应用，反丁烯二酸主要包括如下几个方面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餐饮服务部</w:t>
      </w:r>
      <w:r>
        <w:rPr>
          <w:rFonts w:hint="eastAsia"/>
        </w:rPr>
        <w:br/>
      </w:r>
      <w:r>
        <w:rPr>
          <w:rFonts w:hint="eastAsia"/>
        </w:rPr>
        <w:t>　　　　1.3.2 松香纸尺寸</w:t>
      </w:r>
      <w:r>
        <w:rPr>
          <w:rFonts w:hint="eastAsia"/>
        </w:rPr>
        <w:br/>
      </w:r>
      <w:r>
        <w:rPr>
          <w:rFonts w:hint="eastAsia"/>
        </w:rPr>
        <w:t>　　　　1.3.3 不饱和聚酯树脂</w:t>
      </w:r>
      <w:r>
        <w:rPr>
          <w:rFonts w:hint="eastAsia"/>
        </w:rPr>
        <w:br/>
      </w:r>
      <w:r>
        <w:rPr>
          <w:rFonts w:hint="eastAsia"/>
        </w:rPr>
        <w:t>　　　　1.3.4 醇酸树脂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全球反丁烯二酸供需现状及预测（2018-2030年）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全球反丁烯二酸产能、产量、产能利用率及发展趋势（2018-2030年）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全球反丁烯二酸产量、表观消费量及发展趋势（2018-2030年）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中国反丁烯二酸供需现状及预测（2018-2030年）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中国反丁烯二酸产能、产量、产能利用率及发展趋势（2018-2030年）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中国反丁烯二酸产量、表观消费量及发展趋势（2018-2030年）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中国反丁烯二酸产量、市场需求量及发展趋势（2018-2030年）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反丁烯二酸中国及欧美日等行业政策分析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全球与中国主要厂商反丁烯二酸产量、产值及竞争分析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全球反丁烯二酸主要厂商列表（2018-2023年）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全球反丁烯二酸主要厂商产量列表（2018-2023年）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全球反丁烯二酸主要厂商产值列表（2018-2023年）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2023年全球主要生产商反丁烯二酸收入排名</w:t>
      </w:r>
      <w:r>
        <w:rPr>
          <w:rFonts w:hint="eastAsia"/>
        </w:rPr>
        <w:br/>
      </w:r>
      <w:r>
        <w:rPr>
          <w:rFonts w:hint="eastAsia"/>
        </w:rPr>
        <w:t>　　　　2.1.4 全球反丁烯二酸主要厂商产品价格列表（2018-2023年）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中国反丁烯二酸主要厂商产量、产值及市场份额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中国反丁烯二酸主要厂商产量列表（2018-2023年）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中国反丁烯二酸主要厂商产值列表（2018-2023年）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反丁烯二酸厂商产地分布及商业化日期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反丁烯二酸行业集中度、竞争程度分析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反丁烯二酸行业集中度分析：全球Top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全球反丁烯二酸第一梯队、第二梯队和第三梯队生产商（品牌）及市场份额（2022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反丁烯二酸全球领先企业SWOT分析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全球主要反丁烯二酸企业采访及观点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全球反丁烯二酸主要生产地区分析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全球主要地区反丁烯二酸市场规模分析：2022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全球主要地区反丁烯二酸产量及市场份额（2018-2030年）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全球主要地区反丁烯二酸产量及市场份额预测（2018-2030年）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全球主要地区反丁烯二酸产值及市场份额（2018-2030年）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全球主要地区反丁烯二酸产值及市场份额预测（2018-2030年）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北美市场反丁烯二酸产量、产值及增长率（2018-2030年）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欧洲市场反丁烯二酸产量、产值及增长率（2018-2030年）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日本市场反丁烯二酸产量、产值及增长率（2018-2030年）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东南亚市场反丁烯二酸产量、产值及增长率（2018-2030年）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印度市场反丁烯二酸产量、产值及增长率（2018-2030年）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中国市场反丁烯二酸产量、产值及增长率（2018-2030年）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全球主要地区反丁烯二酸消费展望2022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全球主要地区反丁烯二酸消费量及增长率（2018-2023年）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全球主要地区反丁烯二酸消费量预测（2024-2030年）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中国市场反丁烯二酸消费量、增长率及发展预测（2018-2030年）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北美市场反丁烯二酸消费量、增长率及发展预测（2018-2030年）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欧洲市场反丁烯二酸消费量、增长率及发展预测（2018-2030年）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日本市场反丁烯二酸消费量、增长率及发展预测（2018-2030年）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东南亚市场反丁烯二酸消费量、增长率及发展预测（2018-2030年）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印度市场反丁烯二酸消费量、增长率及发展预测（2018-2030年）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全球反丁烯二酸主要生产商概况分析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重点企业（1）基本信息、反丁烯二酸生产基地、销售区域、竞争对手及市场地位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重点企业（1）反丁烯二酸产能、产量、产值、价格及毛利率（2018-2023年）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重点企业（2）基本信息、反丁烯二酸生产基地、销售区域、竞争对手及市场地位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重点企业（2）反丁烯二酸产能、产量、产值、价格及毛利率（2018-2023年）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重点企业（3）基本信息、反丁烯二酸生产基地、销售区域、竞争对手及市场地位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重点企业（3）反丁烯二酸产能、产量、产值、价格及毛利率（2018-2023年）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重点企业（4）基本信息、反丁烯二酸生产基地、销售区域、竞争对手及市场地位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重点企业（4）反丁烯二酸产能、产量、产值、价格及毛利率（2018-2023年）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重点企业（5）基本信息、反丁烯二酸生产基地、销售区域、竞争对手及市场地位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重点企业（5）反丁烯二酸产能、产量、产值、价格及毛利率（2018-2023年）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重点企业（6）基本信息、反丁烯二酸生产基地、销售区域、竞争对手及市场地位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重点企业（6）反丁烯二酸产能、产量、产值、价格及毛利率（2018-2023年）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重点企业（7）基本信息、反丁烯二酸生产基地、销售区域、竞争对手及市场地位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重点企业（7）反丁烯二酸产能、产量、产值、价格及毛利率（2018-2023年）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重点企业（8）基本信息、反丁烯二酸生产基地、销售区域、竞争对手及市场地位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重点企业（8）反丁烯二酸产能、产量、产值、价格及毛利率（2018-2023年）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重点企业（9）基本信息、反丁烯二酸生产基地、销售区域、竞争对手及市场地位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重点企业（9）反丁烯二酸产能、产量、产值、价格及毛利率（2018-2023年）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重点企业（10）基本信息、反丁烯二酸生产基地、销售区域、竞争对手及市场地位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重点企业（10）反丁烯二酸产能、产量、产值、价格及毛利率（2018-2023年）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重点企业（11）基本信息、反丁烯二酸生产基地、销售区域、竞争对手及市场地位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重点企业（11）反丁烯二酸产能、产量、产值、价格及毛利率（2018-2023年）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重点企业（12）基本信息、反丁烯二酸生产基地、销售区域、竞争对手及市场地位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重点企业（12）反丁烯二酸产能、产量、产值、价格及毛利率（2018-2023年）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重点企业（13）基本信息、反丁烯二酸生产基地、销售区域、竞争对手及市场地位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重点企业（13）反丁烯二酸产能、产量、产值、价格及毛利率（2018-2023年）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不同类型反丁烯二酸分析</w:t>
      </w:r>
      <w:r>
        <w:rPr>
          <w:rFonts w:hint="eastAsia"/>
        </w:rPr>
        <w:br/>
      </w:r>
      <w:r>
        <w:rPr>
          <w:rFonts w:hint="eastAsia"/>
        </w:rPr>
        <w:t>　　6.1 全球不同类型反丁烯二酸产量（2018-2030年）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全球反丁烯二酸不同类型反丁烯二酸产量及市场份额（2018-2023年）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全球不同类型反丁烯二酸产量预测（2024-2030年）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全球不同类型反丁烯二酸产值（2018-2030年）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全球反丁烯二酸不同类型反丁烯二酸产值及市场份额（2018-2023年）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全球不同类型反丁烯二酸产值预测（2024-2030年）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全球不同类型反丁烯二酸价格走势（2018-2030年）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不同价格区间反丁烯二酸市场份额对比（2018-2023年）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中国不同类型反丁烯二酸产量（2018-2030年）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中国反丁烯二酸不同类型反丁烯二酸产量及市场份额（2018-2023年）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中国不同类型反丁烯二酸产量预测（2024-2030年）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中国不同类型反丁烯二酸产值（2018-2030年）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中国反丁烯二酸不同类型反丁烯二酸产值及市场份额（2018-2023年）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中国不同类型反丁烯二酸产值预测（2024-2030年）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反丁烯二酸上游原料及下游主要应用分析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反丁烯二酸产业链分析</w:t>
      </w:r>
      <w:r>
        <w:rPr>
          <w:rFonts w:hint="eastAsia"/>
        </w:rPr>
        <w:br/>
      </w:r>
      <w:r>
        <w:rPr>
          <w:rFonts w:hint="eastAsia"/>
        </w:rPr>
        <w:t>　　7.2 反丁烯二酸产业上游供应分析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全球不同应用反丁烯二酸消费量、市场份额及增长率（2018-2030年）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全球不同应用反丁烯二酸消费量（2018-2023年）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全球不同应用反丁烯二酸消费量预测（2024-2030年）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中国不同应用反丁烯二酸消费量、市场份额及增长率（2018-2030年）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中国不同应用反丁烯二酸消费量（2018-2023年）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中国不同应用反丁烯二酸消费量预测（2024-2030年）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中国反丁烯二酸产量、消费量、进出口分析及未来趋势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中国反丁烯二酸产量、消费量、进出口分析及未来趋势（2018-2030年）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中国反丁烯二酸进出口贸易趋势</w:t>
      </w:r>
      <w:r>
        <w:rPr>
          <w:rFonts w:hint="eastAsia"/>
        </w:rPr>
        <w:br/>
      </w:r>
      <w:r>
        <w:rPr>
          <w:rFonts w:hint="eastAsia"/>
        </w:rPr>
        <w:t>　　8.3 中国反丁烯二酸主要进口来源</w:t>
      </w:r>
      <w:r>
        <w:rPr>
          <w:rFonts w:hint="eastAsia"/>
        </w:rPr>
        <w:br/>
      </w:r>
      <w:r>
        <w:rPr>
          <w:rFonts w:hint="eastAsia"/>
        </w:rPr>
        <w:t>　　8.4 中国反丁烯二酸主要出口目的地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中国反丁烯二酸主要地区分布</w:t>
      </w:r>
      <w:r>
        <w:rPr>
          <w:rFonts w:hint="eastAsia"/>
        </w:rPr>
        <w:br/>
      </w:r>
      <w:r>
        <w:rPr>
          <w:rFonts w:hint="eastAsia"/>
        </w:rPr>
        <w:t>　　9.1 中国反丁烯二酸生产地区分布</w:t>
      </w:r>
      <w:r>
        <w:rPr>
          <w:rFonts w:hint="eastAsia"/>
        </w:rPr>
        <w:br/>
      </w:r>
      <w:r>
        <w:rPr>
          <w:rFonts w:hint="eastAsia"/>
        </w:rPr>
        <w:t>　　9.2 中国反丁烯二酸消费地区分布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反丁烯二酸技术及相关行业技术发展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反丁烯二酸销售渠道分析及建议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国内市场反丁烯二酸销售渠道</w:t>
      </w:r>
      <w:r>
        <w:rPr>
          <w:rFonts w:hint="eastAsia"/>
        </w:rPr>
        <w:br/>
      </w:r>
      <w:r>
        <w:rPr>
          <w:rFonts w:hint="eastAsia"/>
        </w:rPr>
        <w:t>　　12.2 企业海外反丁烯二酸销售渠道</w:t>
      </w:r>
      <w:r>
        <w:rPr>
          <w:rFonts w:hint="eastAsia"/>
        </w:rPr>
        <w:br/>
      </w:r>
      <w:r>
        <w:rPr>
          <w:rFonts w:hint="eastAsia"/>
        </w:rPr>
        <w:t>　　12.3 反丁烯二酸销售/营销策略建议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按照不同产品类型，反丁烯二酸主要可以分为如下几个类别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不同种类反丁烯二酸增长趋势2022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从不同应用，反丁烯二酸主要包括如下几个方面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不同应用反丁烯二酸消费量（吨）增长趋势2023年VS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反丁烯二酸中国及欧美日等地区政策分析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全球反丁烯二酸主要厂商产量列表（吨）（2018-2023年）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全球反丁烯二酸主要厂商产量市场份额列表（2018-2023年）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全球反丁烯二酸主要厂商产值列表（2018-2023年）（万元）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全球反丁烯二酸主要厂商产值市场份额列表（万元）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2023年全球主要生产商反丁烯二酸收入排名（万元）</w:t>
      </w:r>
      <w:r>
        <w:rPr>
          <w:rFonts w:hint="eastAsia"/>
        </w:rPr>
        <w:br/>
      </w:r>
      <w:r>
        <w:rPr>
          <w:rFonts w:hint="eastAsia"/>
        </w:rPr>
        <w:t>　　表11 全球反丁烯二酸主要厂商产品价格列表（2018-2023年）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中国反丁烯二酸全球反丁烯二酸主要厂商产品价格列表（吨）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中国反丁烯二酸主要厂商产量市场份额列表（2018-2023年）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中国反丁烯二酸主要厂商产值列表（2018-2023年）（万元）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中国反丁烯二酸主要厂商产值市场份额列表（2018-2023年）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全球主要厂商反丁烯二酸厂商产地分布及商业化日期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全球主要反丁烯二酸企业采访及观点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全球主要地区反丁烯二酸产值（万元）：2022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全球主要地区反丁烯二酸2018-2023年产量市场份额列表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全球主要地区反丁烯二酸产量列表（2024-2030年）（吨）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全球主要地区反丁烯二酸产量份额（2024-2030年）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全球主要地区反丁烯二酸产值列表（2018-2023年）（万元）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全球主要地区反丁烯二酸产值份额列表（2018-2023年）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全球主要地区反丁烯二酸消费量列表（2018-2023年）（吨）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全球主要地区反丁烯二酸消费量市场份额列表（2018-2023年）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重点企业（1）反丁烯二酸产能（吨）、产量（吨）、产值（万元）、价格及毛利率（2018-2023年）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重点企业（1）反丁烯二酸产品规格及价格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重点企业（2）反丁烯二酸产能（吨）、产量（吨）、产值（万元）、价格及毛利率（2018-2023年）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重点企业（2）反丁烯二酸产品规格及价格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重点企业（3）反丁烯二酸产能（吨）、产量（吨）、产值（万元）、价格及毛利率（2018-2023年）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重点企业（3）反丁烯二酸产品规格及价格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重点企业（4）反丁烯二酸产能（吨）、产量（吨）、产值（万元）、价格及毛利率（2018-2023年）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重点企业（4）反丁烯二酸产品规格及价格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重点企业（5）反丁烯二酸产能（吨）、产量（吨）、产值（万元）、价格及毛利率（2018-2023年）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重点企业（5）反丁烯二酸产品规格及价格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重点企业（6）反丁烯二酸产能（吨）、产量（吨）、产值（万元）、价格及毛利率（2018-2023年）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重点企业（6）反丁烯二酸产品规格及价格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重点企业（7）反丁烯二酸产能（吨）、产量（吨）、产值（万元）、价格及毛利率（2018-2023年）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重点企业（7）反丁烯二酸产品规格及价格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重点企业（8）反丁烯二酸产能（吨）、产量（吨）、产值（万元）、价格及毛利率（2018-2023年）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重点企业（8）反丁烯二酸产品规格及价格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重点企业（9）反丁烯二酸产能（吨）、产量（吨）、产值（万元）、价格及毛利率（2018-2023年）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重点企业（9）反丁烯二酸产品规格及价格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重点企业（10）反丁烯二酸产品规格、参数及市场应用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重点企业（10）反丁烯二酸产能（吨）、产量（吨）、产值（万元）、价格及毛利率（2018-2023年）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重点企业（10）反丁烯二酸产品规格及价格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全球不同产品类型反丁烯二酸产量（2018-2023年）（吨）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全球不同产品类型反丁烯二酸产量市场份额（2018-2023年）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全球不同产品类型反丁烯二酸产量预测（2024-2030年）（吨）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全球不同产品类型反丁烯二酸产量市场份额预测（2018-2023年）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全球不同类型反丁烯二酸产值（万元）（2018-2023年）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全球不同类型反丁烯二酸产值市场份额（2018-2023年）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全球不同类型反丁烯二酸产值预测（万元）（2024-2030年）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全球不同类型反丁烯二酸产值市场预测份额（2024-2030年）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表87 全球不同价格区间反丁烯二酸市场份额对比（2018-2023年）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中国不同产品类型反丁烯二酸产量（2018-2023年）（吨）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中国不同产品类型反丁烯二酸产量市场份额（2018-2023年）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中国不同产品类型反丁烯二酸产量预测（2024-2030年）（吨）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中国不同产品类型反丁烯二酸产量市场份额预测（2024-2030年）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中国不同产品类型反丁烯二酸产值（2018-2023年）（万元）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中国不同产品类型反丁烯二酸产值市场份额（2018-2023年）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中国不同产品类型反丁烯二酸产值预测（2024-2030年）（万元）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中国不同产品类型反丁烯二酸产值市场份额预测（2024-2030年）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反丁烯二酸上游原料供应商及联系方式列表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全球不同应用反丁烯二酸消费量（2018-2023年）（吨）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全球不同应用反丁烯二酸消费量市场份额（2018-2023年）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全球不同应用反丁烯二酸消费量预测（2024-2030年）（吨）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表100 全球不同应用反丁烯二酸消费量市场份额预测（2024-2030年）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中国不同应用反丁烯二酸消费量（2018-2023年）（吨）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中国不同应用反丁烯二酸消费量市场份额（2018-2023年）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中国不同应用反丁烯二酸消费量预测（2024-2030年）（吨）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表104 中国不同应用反丁烯二酸消费量市场份额预测（2024-2030年）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中国反丁烯二酸产量、消费量、进出口（2018-2023年）（吨）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表106 中国反丁烯二酸产量、消费量、进出口预测（2024-2030年）（吨）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表107 中国市场反丁烯二酸进出口贸易趋势</w:t>
      </w:r>
      <w:r>
        <w:rPr>
          <w:rFonts w:hint="eastAsia"/>
        </w:rPr>
        <w:br/>
      </w:r>
      <w:r>
        <w:rPr>
          <w:rFonts w:hint="eastAsia"/>
        </w:rPr>
        <w:t>　　表108 中国市场反丁烯二酸主要进口来源</w:t>
      </w:r>
      <w:r>
        <w:rPr>
          <w:rFonts w:hint="eastAsia"/>
        </w:rPr>
        <w:br/>
      </w:r>
      <w:r>
        <w:rPr>
          <w:rFonts w:hint="eastAsia"/>
        </w:rPr>
        <w:t>　　表109 中国市场反丁烯二酸主要出口目的地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中国反丁烯二酸生产地区分布</w:t>
      </w:r>
      <w:r>
        <w:rPr>
          <w:rFonts w:hint="eastAsia"/>
        </w:rPr>
        <w:br/>
      </w:r>
      <w:r>
        <w:rPr>
          <w:rFonts w:hint="eastAsia"/>
        </w:rPr>
        <w:t>　　表112 中国反丁烯二酸消费地区分布</w:t>
      </w:r>
      <w:r>
        <w:rPr>
          <w:rFonts w:hint="eastAsia"/>
        </w:rPr>
        <w:br/>
      </w:r>
      <w:r>
        <w:rPr>
          <w:rFonts w:hint="eastAsia"/>
        </w:rPr>
        <w:t>　　表113 反丁烯二酸行业及市场环境发展趋势</w:t>
      </w:r>
      <w:r>
        <w:rPr>
          <w:rFonts w:hint="eastAsia"/>
        </w:rPr>
        <w:br/>
      </w:r>
      <w:r>
        <w:rPr>
          <w:rFonts w:hint="eastAsia"/>
        </w:rPr>
        <w:t>　　表114 反丁烯二酸产品及技术发展趋势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国内当前及未来反丁烯二酸主要销售模式及销售渠道趋势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欧美日等地区当前及未来反丁烯二酸主要销售模式及销售渠道趋势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反丁烯二酸产品市场定位及目标消费者分析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反丁烯二酸产品图片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2023年全球不同产品类型反丁烯二酸产量市场份额</w:t>
      </w:r>
      <w:r>
        <w:rPr>
          <w:rFonts w:hint="eastAsia"/>
        </w:rPr>
        <w:br/>
      </w:r>
      <w:r>
        <w:rPr>
          <w:rFonts w:hint="eastAsia"/>
        </w:rPr>
        <w:t>　　图3 食品级产品图片</w:t>
      </w:r>
      <w:r>
        <w:rPr>
          <w:rFonts w:hint="eastAsia"/>
        </w:rPr>
        <w:br/>
      </w:r>
      <w:r>
        <w:rPr>
          <w:rFonts w:hint="eastAsia"/>
        </w:rPr>
        <w:t>　　图4 技术级产品图片</w:t>
      </w:r>
      <w:r>
        <w:rPr>
          <w:rFonts w:hint="eastAsia"/>
        </w:rPr>
        <w:br/>
      </w:r>
      <w:r>
        <w:rPr>
          <w:rFonts w:hint="eastAsia"/>
        </w:rPr>
        <w:t>　　图5 全球产品类型反丁烯二酸消费量市场份额2023年Vs</w:t>
      </w:r>
      <w:r>
        <w:rPr>
          <w:rFonts w:hint="eastAsia"/>
        </w:rPr>
        <w:br/>
      </w:r>
      <w:r>
        <w:rPr>
          <w:rFonts w:hint="eastAsia"/>
        </w:rPr>
        <w:t>　　图6 餐饮服务部产品图片</w:t>
      </w:r>
      <w:r>
        <w:rPr>
          <w:rFonts w:hint="eastAsia"/>
        </w:rPr>
        <w:br/>
      </w:r>
      <w:r>
        <w:rPr>
          <w:rFonts w:hint="eastAsia"/>
        </w:rPr>
        <w:t>　　图7 松香纸尺寸产品图片</w:t>
      </w:r>
      <w:r>
        <w:rPr>
          <w:rFonts w:hint="eastAsia"/>
        </w:rPr>
        <w:br/>
      </w:r>
      <w:r>
        <w:rPr>
          <w:rFonts w:hint="eastAsia"/>
        </w:rPr>
        <w:t>　　图8 不饱和聚酯树脂产品图片</w:t>
      </w:r>
      <w:r>
        <w:rPr>
          <w:rFonts w:hint="eastAsia"/>
        </w:rPr>
        <w:br/>
      </w:r>
      <w:r>
        <w:rPr>
          <w:rFonts w:hint="eastAsia"/>
        </w:rPr>
        <w:t>　　图9 醇酸树脂产品图片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全球反丁烯二酸产量及增长率（2018-2030年）（吨）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图12 全球反丁烯二酸产值及增长率（2018-2030年）（万元）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中国反丁烯二酸产量及发展趋势（2018-2030年）（吨）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中国反丁烯二酸产值及未来发展趋势（2018-2030年）（万元）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全球反丁烯二酸产能、产量、产能利用率及发展趋势（2018-2030年）（吨）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全球反丁烯二酸产量、市场需求量及发展趋势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图17 中国反丁烯二酸产能、产量、产能利用率及发展趋势（2018-2030年）（吨）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中国反丁烯二酸产量、市场需求量及发展趋势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图19 全球反丁烯二酸主要厂商2023年产量市场份额列表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全球反丁烯二酸主要厂商2023年产值市场份额列表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中国市场反丁烯二酸主要厂商2023年产量市场份额列表（2018-2023年）（万元）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中国反丁烯二酸主要厂商2023年产量市场份额列表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中国反丁烯二酸主要厂商2023年产值市场份额列表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2023年全球前五及前十大生产商反丁烯二酸市场份额</w:t>
      </w:r>
      <w:r>
        <w:rPr>
          <w:rFonts w:hint="eastAsia"/>
        </w:rPr>
        <w:br/>
      </w:r>
      <w:r>
        <w:rPr>
          <w:rFonts w:hint="eastAsia"/>
        </w:rPr>
        <w:t>　　图25 全球反丁烯二酸第一梯队、第二梯队和第三梯队生产商（品牌）及市场份额（2022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反丁烯二酸全球领先企业SWOT分析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全球主要地区反丁烯二酸消费量市场份额（2022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北美市场反丁烯二酸产量及增长率（2018-2030年）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图29 北美市场反丁烯二酸产值及增长率（2018-2030年）（万元）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欧洲市场反丁烯二酸产量及增长率（2018-2030年）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欧洲市场反丁烯二酸产值及增长率（2018-2030年）（万元）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日本市场反丁烯二酸产量及增长率（2018-2030年）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日本市场反丁烯二酸产值及增长率（2018-2030年）（万元）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东南亚市场反丁烯二酸产量及增长率（2018-2030年）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东南亚市场反丁烯二酸产值及增长率（2018-2030年）（万元）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印度市场反丁烯二酸产量及增长率（2018-2030年）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印度市场反丁烯二酸产值及增长率（2018-2030年）（万元）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中国市场反丁烯二酸产量及增长率（2018-2030年）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图39 中国市场反丁烯二酸产值及增长率（2018-2030年）（万元）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全球主要地区反丁烯二酸消费量市场份额（2022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全球主要地区反丁烯二酸消费量市场份额（2022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中国市场反丁烯二酸消费量、增长率及发展预测（2018-2030年）（吨）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北美市场反丁烯二酸消费量、增长率及发展预测（2018-2030年）（吨）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欧洲市场反丁烯二酸消费量、增长率及发展预测（2018-2030年）（吨）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日本市场反丁烯二酸消费量、增长率及发展预测（2018-2030年）（吨）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东南亚市场反丁烯二酸消费量、增长率及发展预测（2018-2030年）（吨）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印度市场反丁烯二酸消费量、增长率及发展预测（2018-2030年）（吨）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反丁烯二酸产业链图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反丁烯二酸产品价格走势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3f93d173d4789" w:history="1">
        <w:r>
          <w:rPr>
            <w:rStyle w:val="Hyperlink"/>
          </w:rPr>
          <w:t>2024-2030年全球与中国反丁烯二酸行业现状深度调研与发展趋势报告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e3f93d173d4789" w:history="1">
        <w:r>
          <w:rPr>
            <w:rStyle w:val="Hyperlink"/>
          </w:rPr>
          <w:t>https://www.20087.com/9/55/FanDingXiErSuanWeiLaiFaZhanQuShi.html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837fd4f1e451a" w:history="1">
      <w:r>
        <w:rPr>
          <w:rStyle w:val="Hyperlink"/>
        </w:rPr>
        <w:t>2024-2030年全球与中国反丁烯二酸行业现状深度调研与发展趋势报告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FanDingXiErSuanWeiLaiFaZhanQuShi.html" TargetMode="External" Id="R46e3f93d173d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FanDingXiErSuanWeiLaiFaZhanQuShi.html" TargetMode="External" Id="Re26837fd4f1e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2023-10-10T03:33:00Z</dcterms:created>
  <dcterms:modified xsi:type="dcterms:W3CDTF">2023-10-10T04:33:00Z</dcterms:modified>
  <dc:subject>2024-2030年全球与中国反丁烯二酸行业现状深度调研与发展趋势报告</dc:subject>
  <dc:title>2024-2030年全球与中国反丁烯二酸行业现状深度调研与发展趋势报告</dc:title>
  <cp:keywords>2024-2030年全球与中国反丁烯二酸行业现状深度调研与发展趋势报告</cp:keywords>
  <dc:description>2024-2030年全球与中国反丁烯二酸行业现状深度调研与发展趋势报告</dc:description>
</cp:coreProperties>
</file>