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468149a5e401a" w:history="1">
              <w:r>
                <w:rPr>
                  <w:rStyle w:val="Hyperlink"/>
                </w:rPr>
                <w:t>2025-2031年中国金属磨削液发展现状与趋势分析报告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468149a5e401a" w:history="1">
              <w:r>
                <w:rPr>
                  <w:rStyle w:val="Hyperlink"/>
                </w:rPr>
                <w:t>2025-2031年中国金属磨削液发展现状与趋势分析报告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468149a5e401a" w:history="1">
                <w:r>
                  <w:rPr>
                    <w:rStyle w:val="Hyperlink"/>
                  </w:rPr>
                  <w:t>https://www.20087.com/9/15/JinShuMoXueYeHangYeFaZhanQuShi.html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磨削液是金属加工过程中用于冷却、润滑和清洁的液体，对于提高加工精度和延长刀具寿命至关重要。近年来，随着环保法规的严格实施，金属磨削液的配方和使用方式发生了显著变化。现代磨削液倾向于使用生物可降解的添加剂和低挥发性成分，减少了对操作人员健康和环境的危害。同时，高效的过滤和再生系统使得磨削液能够循环使用，降低了总体消耗和处理成本。</w:t>
      </w:r>
      <w:r>
        <w:rPr>
          <w:rFonts w:hint="eastAsia"/>
        </w:rPr>
        <w:br/>
      </w:r>
      <w:r>
        <w:rPr>
          <w:rFonts w:hint="eastAsia"/>
        </w:rPr>
        <w:t>　　未来，金属磨削液的研发将更加注重可持续性和智能化。通过开发新型生物基润滑剂和纳米级添加剂，磨削液将提供更优异的润滑性能，同时减少对水资源的依赖。此外，智能监测和控制系统将实时调整磨削液的浓度和清洁度，确保加工过程的稳定性和效率。随着金属加工行业向更高效、更精密方向发展，对磨削液的性能要求也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468149a5e401a" w:history="1">
        <w:r>
          <w:rPr>
            <w:rStyle w:val="Hyperlink"/>
          </w:rPr>
          <w:t>2025-2031年中国金属磨削液发展现状与趋势分析报告</w:t>
        </w:r>
      </w:hyperlink>
      <w:r>
        <w:rPr>
          <w:rFonts w:hint="eastAsia"/>
        </w:rPr>
        <w:t>》基于国家统计局及相关协会的详实数据，系统分析了金属磨削液行业的市场规模、重点企业表现、产业链结构、竞争格局及价格动态。报告内容严谨、数据详实，结合丰富图表，全面呈现金属磨削液行业现状与未来发展趋势。通过对金属磨削液技术现状、SWOT分析及市场前景的解读，报告为金属磨削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金属磨削液产品概述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2024-2025年金属磨削液市场特点分析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金属磨削液行业发展周期特征分析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2024-2025年中国金属磨削液行业发展环境分析</w:t>
      </w:r>
      <w:r>
        <w:rPr>
          <w:rFonts w:hint="eastAsia"/>
        </w:rPr>
        <w:br/>
      </w:r>
      <w:r>
        <w:rPr>
          <w:rFonts w:hint="eastAsia"/>
        </w:rPr>
        <w:t>　　第一节 金属磨削液行业经济环境分析</w:t>
      </w:r>
      <w:r>
        <w:rPr>
          <w:rFonts w:hint="eastAsia"/>
        </w:rPr>
        <w:br/>
      </w:r>
      <w:r>
        <w:rPr>
          <w:rFonts w:hint="eastAsia"/>
        </w:rPr>
        <w:t>　　第二节 金属磨削液行业政策环境分析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一、金属磨削液行业政策影响分析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二、相关金属磨削液行业标准分析</w:t>
      </w:r>
      <w:r>
        <w:rPr>
          <w:rFonts w:hint="eastAsia"/>
        </w:rPr>
        <w:br/>
      </w:r>
      <w:r>
        <w:rPr>
          <w:rFonts w:hint="eastAsia"/>
        </w:rPr>
        <w:t>　　第三节 金属磨削液行业社会环境分析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2024-2025年金属磨削液行业技术发展现状及趋势分析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金属磨削液行业技术发展现状分析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国内外金属磨削液行业技术差异与原因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金属磨削液行业技术发展方向、趋势预测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提升金属磨削液行业技术能力策略建议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2024-2025年全球金属磨削液行业市场发展调研分析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全球金属磨削液行业市场运行环境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全球金属磨削液行业市场发展情况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一、全球金属磨削液行业市场供给分析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二、全球金属磨削液行业市场需求分析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三、全球金属磨削液行业主要国家地区发展情况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2025-2031年全球金属磨削液行业市场规模趋势预测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中国金属磨削液行业市场供需现状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2024-2025年中国金属磨削液市场现状</w:t>
      </w:r>
      <w:r>
        <w:rPr>
          <w:rFonts w:hint="eastAsia"/>
        </w:rPr>
        <w:br/>
      </w:r>
      <w:r>
        <w:rPr>
          <w:rFonts w:hint="eastAsia"/>
        </w:rPr>
        <w:t>　　第二节 中国金属磨削液行业产量情况分析及预测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一、金属磨削液总体产能规模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二、2019-2024年中国金属磨削液产量统计</w:t>
      </w:r>
      <w:r>
        <w:rPr>
          <w:rFonts w:hint="eastAsia"/>
        </w:rPr>
        <w:br/>
      </w:r>
      <w:r>
        <w:rPr>
          <w:rFonts w:hint="eastAsia"/>
        </w:rPr>
        <w:t>　　　　三、金属磨削液行业区域产量分布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四、2025-2031年中国金属磨削液产量预测</w:t>
      </w:r>
      <w:r>
        <w:rPr>
          <w:rFonts w:hint="eastAsia"/>
        </w:rPr>
        <w:br/>
      </w:r>
      <w:r>
        <w:rPr>
          <w:rFonts w:hint="eastAsia"/>
        </w:rPr>
        <w:t>　　第三节 中国金属磨削液市场需求分析及预测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一、2019-2024年中国金属磨削液市场需求统计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二、中国金属磨削液市场需求特点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三、2025-2031年中国金属磨削液市场需求量预测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金属磨削液细分市场深度分析</w:t>
      </w:r>
      <w:r>
        <w:rPr>
          <w:rFonts w:hint="eastAsia"/>
        </w:rPr>
        <w:br/>
      </w:r>
      <w:r>
        <w:rPr>
          <w:rFonts w:hint="eastAsia"/>
        </w:rPr>
        <w:t>　　第一节 金属磨削液细分市场（一）发展研究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金属磨削液细分市场（二）发展研究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2024-2025年中国金属磨削液行业现状调研分析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中国金属磨削液行业发展现状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一、2024-2025年金属磨削液行业品牌发展现状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二、2024-2025年金属磨削液行业需求市场现状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三、2024-2025年金属磨削液市场需求层次分析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四、2024-2025年中国金属磨削液市场走向分析</w:t>
      </w:r>
      <w:r>
        <w:rPr>
          <w:rFonts w:hint="eastAsia"/>
        </w:rPr>
        <w:br/>
      </w:r>
      <w:r>
        <w:rPr>
          <w:rFonts w:hint="eastAsia"/>
        </w:rPr>
        <w:t>　　第二节 中国金属磨削液行业存在的问题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一、2024-2025年金属磨削液产品市场存在的主要问题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二、2024-2025年国内金属磨削液产品市场的三大瓶颈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三、2024-2025年金属磨削液产品市场遭遇的规模难题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对中国金属磨削液市场的分析及思考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一、金属磨削液市场特点</w:t>
      </w:r>
      <w:r>
        <w:rPr>
          <w:rFonts w:hint="eastAsia"/>
        </w:rPr>
        <w:br/>
      </w:r>
      <w:r>
        <w:rPr>
          <w:rFonts w:hint="eastAsia"/>
        </w:rPr>
        <w:t>　　　　二、金属磨削液市场分析</w:t>
      </w:r>
      <w:r>
        <w:rPr>
          <w:rFonts w:hint="eastAsia"/>
        </w:rPr>
        <w:br/>
      </w:r>
      <w:r>
        <w:rPr>
          <w:rFonts w:hint="eastAsia"/>
        </w:rPr>
        <w:t>　　　　三、金属磨削液市场变化的方向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四、中国金属磨削液行业发展的新思路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五、对中国金属磨削液行业发展的思考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2019-2024年中国金属磨削液行业区域市场分析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中国金属磨削液行业区域市场结构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重点地区金属磨削液行业调研分析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一、重点地区（一）金属磨削液市场分析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二、重点地区（二）金属磨削液市场分析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三、重点地区（三）金属磨削液市场分析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四、重点地区（四）金属磨削液市场分析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五、重点地区（五）金属磨削液市场分析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2019-2024年中国金属磨削液产品市场进出口数据分析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2019-2024年中国金属磨削液产品出口统计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2019-2024年中国金属磨削液产品进口统计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2019-2024年中国金属磨削液产品进出口价格对比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中国金属磨削液主要进口来源地及出口目的地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2019-2024年中国金属磨削液行业竞争态势分析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2025年金属磨削液行业集中度分析</w:t>
      </w:r>
      <w:r>
        <w:rPr>
          <w:rFonts w:hint="eastAsia"/>
        </w:rPr>
        <w:br/>
      </w:r>
      <w:r>
        <w:rPr>
          <w:rFonts w:hint="eastAsia"/>
        </w:rPr>
        <w:t>　　　　一、金属磨削液市场集中度分析</w:t>
      </w:r>
      <w:r>
        <w:rPr>
          <w:rFonts w:hint="eastAsia"/>
        </w:rPr>
        <w:br/>
      </w:r>
      <w:r>
        <w:rPr>
          <w:rFonts w:hint="eastAsia"/>
        </w:rPr>
        <w:t>　　　　二、金属磨削液企业分布区域集中度分析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三、金属磨削液区域消费集中度分析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2019-2024年金属磨削液主要企业竞争力分析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2024-2025年金属磨削液行业竞争格局分析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一、金属磨削液行业竞争分析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二、中外金属磨削液产品竞争分析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三、国内金属磨削液行业重点企业发展动向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金属磨削液行业上下游产业链发展情况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金属磨削液上游产业发展分析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金属磨削液下游产业发展分析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金属磨削液行业重点企业竞争力分析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三、企业金属磨削液经营状况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三、企业金属磨削液经营状况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三、企业金属磨削液经营状况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三、企业金属磨削液经营状况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三、企业金属磨削液经营状况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三、企业金属磨削液经营状况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2025年金属磨削液企业管理策略建议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提高金属磨削液企业竞争力的策略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一、提高中国金属磨削液企业核心竞争力的对策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二、金属磨削液企业提升竞争力的主要方向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三、影响金属磨削液企业核心竞争力的因素及提升途径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四、提高金属磨削液企业竞争力的策略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对中国金属磨削液品牌的战略思考</w:t>
      </w:r>
      <w:r>
        <w:rPr>
          <w:rFonts w:hint="eastAsia"/>
        </w:rPr>
        <w:br/>
      </w:r>
      <w:r>
        <w:rPr>
          <w:rFonts w:hint="eastAsia"/>
        </w:rPr>
        <w:t>　　　　一、金属磨削液实施品牌战略的意义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二、金属磨削液企业品牌的现状分析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三、中国金属磨削液企业的品牌战略</w:t>
      </w:r>
      <w:r>
        <w:rPr>
          <w:rFonts w:hint="eastAsia"/>
        </w:rPr>
        <w:br/>
      </w:r>
      <w:r>
        <w:rPr>
          <w:rFonts w:hint="eastAsia"/>
        </w:rPr>
        <w:t>　　　　四、金属磨削液品牌战略管理的策略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金属磨削液行业发展趋势及投资风险预警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2025年金属磨削液市场前景分析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2025年金属磨削液行业发展趋势预测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影响金属磨削液行业发展的主要因素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一、2025年影响金属磨削液行业运行的有利因素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二、2025年影响金属磨削液行业运行的稳定因素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三、2025年影响金属磨削液行业运行的不利因素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四、2025年中国金属磨削液行业发展面临的挑战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五、2025年中国金属磨削液行业发展面临的机遇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金属磨削液行业投资风险预警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一、2025年金属磨削液行业市场风险及控制策略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二、2025年金属磨削液行业政策风险及控制策略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三、2025年金属磨削液行业经营风险及控制策略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四、2025年金属磨削液同业竞争风险及控制策略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五、2025年金属磨削液行业其他风险及控制策略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金属磨削液市场研究结论</w:t>
      </w:r>
      <w:r>
        <w:rPr>
          <w:rFonts w:hint="eastAsia"/>
        </w:rPr>
        <w:br/>
      </w:r>
      <w:r>
        <w:rPr>
          <w:rFonts w:hint="eastAsia"/>
        </w:rPr>
        <w:t>　　第二节 金属磨削液子行业研究结论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中.智.林.－金属磨削液市场发展建议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金属磨削液行业历程</w:t>
      </w:r>
      <w:r>
        <w:rPr>
          <w:rFonts w:hint="eastAsia"/>
        </w:rPr>
        <w:br/>
      </w:r>
      <w:r>
        <w:rPr>
          <w:rFonts w:hint="eastAsia"/>
        </w:rPr>
        <w:t>　　图表 金属磨削液行业生命周期</w:t>
      </w:r>
      <w:r>
        <w:rPr>
          <w:rFonts w:hint="eastAsia"/>
        </w:rPr>
        <w:br/>
      </w:r>
      <w:r>
        <w:rPr>
          <w:rFonts w:hint="eastAsia"/>
        </w:rPr>
        <w:t>　　图表 金属磨削液行业产业链分析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2019-2024年中国金属磨削液行业市场规模及增长情况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2019-2024年金属磨削液行业市场容量分析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2019-2024年中国金属磨削液行业产能统计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2019-2024年中国金属磨削液行业产量及增长趋势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2019-2024年中国金属磨削液市场需求量及增速统计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2024年中国金属磨削液行业需求领域分布格局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2019-2024年中国金属磨削液行业销售收入分析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2019-2024年中国金属磨削液行业盈利情况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2019-2024年中国金属磨削液行业利润总额统计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2019-2024年中国金属磨削液进口数量分析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2019-2024年中国金属磨削液进口金额分析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2019-2024年中国金属磨削液出口数量分析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2019-2024年中国金属磨削液出口金额分析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2024年中国金属磨削液进口国家及地区分析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2024年中国金属磨削液出口国家及地区分析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2019-2024年中国金属磨削液行业企业数量情况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2019-2024年中国金属磨削液行业企业平均规模情况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**地区金属磨削液市场规模及增长情况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**地区金属磨削液行业市场需求情况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**地区金属磨削液市场规模及增长情况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**地区金属磨削液行业市场需求情况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**地区金属磨削液市场规模及增长情况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**地区金属磨削液行业市场需求情况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**地区金属磨削液市场规模及增长情况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**地区金属磨削液行业市场需求情况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金属磨削液重点企业（一）基本信息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金属磨削液重点企业（一）经营情况分析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金属磨削液重点企业（一）主要经济指标情况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金属磨削液重点企业（二）经营情况分析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金属磨削液重点企业（二）主要经济指标情况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金属磨削液重点企业（三）经营情况分析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金属磨削液重点企业（三）主要经济指标情况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金属磨削液重点企业（三）成长能力情况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2025-2031年中国金属磨削液行业产能预测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2025-2031年中国金属磨削液行业产量预测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2025-2031年中国金属磨削液市场需求量预测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2025-2031年中国金属磨削液行业供需平衡预测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2025-2031年中国金属磨削液市场容量预测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2025-2031年中国金属磨削液市场规模预测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2025-2031年中国金属磨削液市场前景分析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2025-2031年中国金属磨削液发展趋势预测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468149a5e401a" w:history="1">
        <w:r>
          <w:rPr>
            <w:rStyle w:val="Hyperlink"/>
          </w:rPr>
          <w:t>2025-2031年中国金属磨削液发展现状与趋势分析报告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468149a5e401a" w:history="1">
        <w:r>
          <w:rPr>
            <w:rStyle w:val="Hyperlink"/>
          </w:rPr>
          <w:t>https://www.20087.com/9/15/JinShuMoXueYeHangYeFaZhanQuShi.html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热点：热处理淬火液配方、金属磨削液销售工作、磨床切削液的主要成分、金属磨削液对橡胶带的影响、磨床用乳化油还是磨削液、磨削液的危害、金相腐蚀液、磨削液种类、磨削液型号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67e24c9094eee" w:history="1">
      <w:r>
        <w:rPr>
          <w:rStyle w:val="Hyperlink"/>
        </w:rPr>
        <w:t>2025-2031年中国金属磨削液发展现状与趋势分析报告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nShuMoXueYeHangYeFaZhanQuShi.html" TargetMode="External" Id="Ree3468149a5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nShuMoXueYeHangYeFaZhanQuShi.html" TargetMode="External" Id="R4c967e24c909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2024-11-15T00:26:00Z</dcterms:created>
  <dcterms:modified xsi:type="dcterms:W3CDTF">2024-11-15T01:26:00Z</dcterms:modified>
  <dc:subject>2025-2031年中国金属磨削液发展现状与趋势分析报告</dc:subject>
  <dc:title>2025-2031年中国金属磨削液发展现状与趋势分析报告</dc:title>
  <cp:keywords>2025-2031年中国金属磨削液发展现状与趋势分析报告</cp:keywords>
  <dc:description>2025-2031年中国金属磨削液发展现状与趋势分析报告</dc:description>
</cp:coreProperties>
</file>