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3c28e969934888" w:history="1">
              <w:r>
                <w:rPr>
                  <w:rStyle w:val="Hyperlink"/>
                </w:rPr>
                <w:t>中国3,4-二氯苯胺-6-磺酸行业研究分析与市场前景预测报告（2026-2032年）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3c28e969934888" w:history="1">
              <w:r>
                <w:rPr>
                  <w:rStyle w:val="Hyperlink"/>
                </w:rPr>
                <w:t>中国3,4-二氯苯胺-6-磺酸行业研究分析与市场前景预测报告（2026-2032年）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3c28e969934888" w:history="1">
                <w:r>
                  <w:rPr>
                    <w:rStyle w:val="Hyperlink"/>
                  </w:rPr>
                  <w:t>https://www.20087.com/9/55/3-4-ErLvBenAn-6-HuangSuanDeXianZhuangYuFaZhanQianJing.html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3,4-二氯苯胺-6-磺酸是一种重要的有机合成中间体，主要用于制备偶氮染料、医药活性成分及农用化学品，其分子结构中的氯原子与磺酸基赋予其良好的反应选择性与水溶性。当前工业生产以3,4-二氯硝基苯为原料，经磺化、还原等多步反应合成，对反应温度、pH控制及后处理纯化要求严苛。产品纯度直接影响下游偶联反应收率与色泽稳定性，因此高端应用普遍要求98%以上纯度及低重金属残留。然而，该化合物在合成过程中易产生异构体副产物，分离难度大；同时，含氯芳胺类物质具有潜在生态毒性，其生产与运输受到REACH等法规严格监管，增加合规成本。</w:t>
      </w:r>
      <w:r>
        <w:rPr>
          <w:rFonts w:hint="eastAsia"/>
        </w:rPr>
        <w:br/>
      </w:r>
      <w:r>
        <w:rPr>
          <w:rFonts w:hint="eastAsia"/>
        </w:rPr>
        <w:t>　　未来，3,4-二氯苯胺-6-磺酸的制备将聚焦于绿色催化、过程强化与精准合成。酶催化或光催化还原技术有望替代传统铁粉/硫化碱法，减少废渣排放；连续流微反应器可提升磺化步骤的选择性与安全性。在应用端，随着新型靶向药物与环保型染料研发加速，对该中间体的高纯度与定制化需求将持续增长。质量控制方面，近红外光谱在线监测将实现反应终点自动判定，确保批次一致性。长远看，该化合物将从“通用中间体”转向“高附加值功能分子砌块”，其价值更多体现在不可替代的化学结构而非大宗产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3c28e969934888" w:history="1">
        <w:r>
          <w:rPr>
            <w:rStyle w:val="Hyperlink"/>
          </w:rPr>
          <w:t>中国3,4-二氯苯胺-6-磺酸行业研究分析与市场前景预测报告（2026-2032年）</w:t>
        </w:r>
      </w:hyperlink>
      <w:r>
        <w:rPr>
          <w:rFonts w:hint="eastAsia"/>
        </w:rPr>
        <w:t>》基于统计局、相关协会及科研机构的详实数据，采用科学分析方法，系统研究了3,4-二氯苯胺-6-磺酸市场发展状况。报告从3,4-二氯苯胺-6-磺酸市场规模、竞争格局、技术路线等维度，分析了3,4-二氯苯胺-6-磺酸行业现状及主要企业经营情况，评估了3,4-二氯苯胺-6-磺酸不同细分领域的增长潜力与风险。结合政策环境与技术创新方向，客观预测了3,4-二氯苯胺-6-磺酸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3,4-二氯苯胺-6-磺酸市场概述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按照不同产品类型，3,4-二氯苯胺-6-磺酸主要可以分为如下几个类别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中国不同产品类型3,4-二氯苯胺-6-磺酸增长趋势2021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纯度≥98%</w:t>
      </w:r>
      <w:r>
        <w:rPr>
          <w:rFonts w:hint="eastAsia"/>
        </w:rPr>
        <w:br/>
      </w:r>
      <w:r>
        <w:rPr>
          <w:rFonts w:hint="eastAsia"/>
        </w:rPr>
        <w:t>　　　　1.2.3 纯度≥98.5%</w:t>
      </w:r>
      <w:r>
        <w:rPr>
          <w:rFonts w:hint="eastAsia"/>
        </w:rPr>
        <w:br/>
      </w:r>
      <w:r>
        <w:rPr>
          <w:rFonts w:hint="eastAsia"/>
        </w:rPr>
        <w:t>　　1.3 从不同应用，3,4-二氯苯胺-6-磺酸主要包括如下几个方面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中国不同应用3,4-二氯苯胺-6-磺酸增长趋势2021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染料中间体</w:t>
      </w:r>
      <w:r>
        <w:rPr>
          <w:rFonts w:hint="eastAsia"/>
        </w:rPr>
        <w:br/>
      </w:r>
      <w:r>
        <w:rPr>
          <w:rFonts w:hint="eastAsia"/>
        </w:rPr>
        <w:t>　　　　1.3.3 颜料中间体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中国3,4-二氯苯胺-6-磺酸发展现状及未来趋势（2021-2032）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中国市场3,4-二氯苯胺-6-磺酸收入及增长率（2021-2032）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中国市场3,4-二氯苯胺-6-磺酸销量及增长率（2021-2032）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中国市场主要3,4-二氯苯胺-6-磺酸厂商分析</w:t>
      </w:r>
      <w:r>
        <w:rPr>
          <w:rFonts w:hint="eastAsia"/>
        </w:rPr>
        <w:br/>
      </w:r>
      <w:r>
        <w:rPr>
          <w:rFonts w:hint="eastAsia"/>
        </w:rPr>
        <w:t>　　2.1 中国市场主要厂商3,4-二氯苯胺-6-磺酸销量及市场占有率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中国市场主要厂商3,4-二氯苯胺-6-磺酸销量（2021-2026）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中国市场主要厂商3,4-二氯苯胺-6-磺酸销量市场份额（2021-2026）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中国市场主要厂商3,4-二氯苯胺-6-磺酸收入及市场占有率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中国市场主要厂商3,4-二氯苯胺-6-磺酸收入（2021-2026）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中国市场主要厂商3,4-二氯苯胺-6-磺酸收入市场份额（2021-2026）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2025年中国市场主要厂商3,4-二氯苯胺-6-磺酸收入排名</w:t>
      </w:r>
      <w:r>
        <w:rPr>
          <w:rFonts w:hint="eastAsia"/>
        </w:rPr>
        <w:br/>
      </w:r>
      <w:r>
        <w:rPr>
          <w:rFonts w:hint="eastAsia"/>
        </w:rPr>
        <w:t>　　2.3 中国市场主要厂商3,4-二氯苯胺-6-磺酸价格（2021-2026）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中国市场主要厂商3,4-二氯苯胺-6-磺酸总部及产地分布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中国市场主要厂商成立时间及3,4-二氯苯胺-6-磺酸商业化日期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中国市场主要厂商3,4-二氯苯胺-6-磺酸产品类型及应用</w:t>
      </w:r>
      <w:r>
        <w:rPr>
          <w:rFonts w:hint="eastAsia"/>
        </w:rPr>
        <w:br/>
      </w:r>
      <w:r>
        <w:rPr>
          <w:rFonts w:hint="eastAsia"/>
        </w:rPr>
        <w:t>　　2.7 3,4-二氯苯胺-6-磺酸行业集中度、竞争程度分析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3,4-二氯苯胺-6-磺酸行业集中度分析：2025年中国Top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中国市场3,4-二氯苯胺-6-磺酸第一梯队、第二梯队和第三梯队厂商（品牌）及2025年市场份额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重点企业（1）基本信息、3,4-二氯苯胺-6-磺酸生产基地、总部、竞争对手及市场地位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3,4-二氯苯胺-6-磺酸产品规格、参数及市场应用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重点企业（1）在中国市场3,4-二氯苯胺-6-磺酸销量、收入、价格及毛利率（2021-2026）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重点企业（2）基本信息、3,4-二氯苯胺-6-磺酸生产基地、总部、竞争对手及市场地位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3,4-二氯苯胺-6-磺酸产品规格、参数及市场应用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重点企业（2）在中国市场3,4-二氯苯胺-6-磺酸销量、收入、价格及毛利率（2021-2026）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不同产品类型3,4-二氯苯胺-6-磺酸分析</w:t>
      </w:r>
      <w:r>
        <w:rPr>
          <w:rFonts w:hint="eastAsia"/>
        </w:rPr>
        <w:br/>
      </w:r>
      <w:r>
        <w:rPr>
          <w:rFonts w:hint="eastAsia"/>
        </w:rPr>
        <w:t>　　4.1 中国市场不同产品类型3,4-二氯苯胺-6-磺酸销量（2021-2032）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中国市场不同产品类型3,4-二氯苯胺-6-磺酸销量及市场份额（2021-2026）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中国市场不同产品类型3,4-二氯苯胺-6-磺酸销量预测（2027-2032）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中国市场不同产品类型3,4-二氯苯胺-6-磺酸规模（2021-2032）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中国市场不同产品类型3,4-二氯苯胺-6-磺酸规模及市场份额（2021-2026）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中国市场不同产品类型3,4-二氯苯胺-6-磺酸规模预测（2027-2032）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中国市场不同产品类型3,4-二氯苯胺-6-磺酸价格走势（2021-2032）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不同应用3,4-二氯苯胺-6-磺酸分析</w:t>
      </w:r>
      <w:r>
        <w:rPr>
          <w:rFonts w:hint="eastAsia"/>
        </w:rPr>
        <w:br/>
      </w:r>
      <w:r>
        <w:rPr>
          <w:rFonts w:hint="eastAsia"/>
        </w:rPr>
        <w:t>　　5.1 中国市场不同应用3,4-二氯苯胺-6-磺酸销量（2021-2032）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中国市场不同应用3,4-二氯苯胺-6-磺酸销量及市场份额（2021-2026）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中国市场不同应用3,4-二氯苯胺-6-磺酸销量预测（2027-2032）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中国市场不同应用3,4-二氯苯胺-6-磺酸规模（2021-2032）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中国市场不同应用3,4-二氯苯胺-6-磺酸规模及市场份额（2021-2026）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中国市场不同应用3,4-二氯苯胺-6-磺酸规模预测（2027-2032）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中国市场不同应用3,4-二氯苯胺-6-磺酸价格走势（2021-2032）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3,4-二氯苯胺-6-磺酸行业发展分析---发展趋势</w:t>
      </w:r>
      <w:r>
        <w:rPr>
          <w:rFonts w:hint="eastAsia"/>
        </w:rPr>
        <w:br/>
      </w:r>
      <w:r>
        <w:rPr>
          <w:rFonts w:hint="eastAsia"/>
        </w:rPr>
        <w:t>　　6.2 3,4-二氯苯胺-6-磺酸行业发展分析---厂商壁垒</w:t>
      </w:r>
      <w:r>
        <w:rPr>
          <w:rFonts w:hint="eastAsia"/>
        </w:rPr>
        <w:br/>
      </w:r>
      <w:r>
        <w:rPr>
          <w:rFonts w:hint="eastAsia"/>
        </w:rPr>
        <w:t>　　6.3 3,4-二氯苯胺-6-磺酸行业发展分析---驱动因素</w:t>
      </w:r>
      <w:r>
        <w:rPr>
          <w:rFonts w:hint="eastAsia"/>
        </w:rPr>
        <w:br/>
      </w:r>
      <w:r>
        <w:rPr>
          <w:rFonts w:hint="eastAsia"/>
        </w:rPr>
        <w:t>　　6.4 3,4-二氯苯胺-6-磺酸行业发展分析---制约因素</w:t>
      </w:r>
      <w:r>
        <w:rPr>
          <w:rFonts w:hint="eastAsia"/>
        </w:rPr>
        <w:br/>
      </w:r>
      <w:r>
        <w:rPr>
          <w:rFonts w:hint="eastAsia"/>
        </w:rPr>
        <w:t>　　6.5 3,4-二氯苯胺-6-磺酸中国企业SWOT分析</w:t>
      </w:r>
      <w:r>
        <w:rPr>
          <w:rFonts w:hint="eastAsia"/>
        </w:rPr>
        <w:br/>
      </w:r>
      <w:r>
        <w:rPr>
          <w:rFonts w:hint="eastAsia"/>
        </w:rPr>
        <w:t>　　6.6 3,4-二氯苯胺-6-磺酸行业发展分析---行业政策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3,4-二氯苯胺-6-磺酸行业产业链简介</w:t>
      </w:r>
      <w:r>
        <w:rPr>
          <w:rFonts w:hint="eastAsia"/>
        </w:rPr>
        <w:br/>
      </w:r>
      <w:r>
        <w:rPr>
          <w:rFonts w:hint="eastAsia"/>
        </w:rPr>
        <w:t>　　7.2 3,4-二氯苯胺-6-磺酸产业链分析-上游</w:t>
      </w:r>
      <w:r>
        <w:rPr>
          <w:rFonts w:hint="eastAsia"/>
        </w:rPr>
        <w:br/>
      </w:r>
      <w:r>
        <w:rPr>
          <w:rFonts w:hint="eastAsia"/>
        </w:rPr>
        <w:t>　　7.3 3,4-二氯苯胺-6-磺酸产业链分析-中游</w:t>
      </w:r>
      <w:r>
        <w:rPr>
          <w:rFonts w:hint="eastAsia"/>
        </w:rPr>
        <w:br/>
      </w:r>
      <w:r>
        <w:rPr>
          <w:rFonts w:hint="eastAsia"/>
        </w:rPr>
        <w:t>　　7.4 3,4-二氯苯胺-6-磺酸产业链分析-下游</w:t>
      </w:r>
      <w:r>
        <w:rPr>
          <w:rFonts w:hint="eastAsia"/>
        </w:rPr>
        <w:br/>
      </w:r>
      <w:r>
        <w:rPr>
          <w:rFonts w:hint="eastAsia"/>
        </w:rPr>
        <w:t>　　7.5 3,4-二氯苯胺-6-磺酸行业采购模式</w:t>
      </w:r>
      <w:r>
        <w:rPr>
          <w:rFonts w:hint="eastAsia"/>
        </w:rPr>
        <w:br/>
      </w:r>
      <w:r>
        <w:rPr>
          <w:rFonts w:hint="eastAsia"/>
        </w:rPr>
        <w:t>　　7.6 3,4-二氯苯胺-6-磺酸行业生产模式</w:t>
      </w:r>
      <w:r>
        <w:rPr>
          <w:rFonts w:hint="eastAsia"/>
        </w:rPr>
        <w:br/>
      </w:r>
      <w:r>
        <w:rPr>
          <w:rFonts w:hint="eastAsia"/>
        </w:rPr>
        <w:t>　　7.7 3,4-二氯苯胺-6-磺酸行业销售模式及销售渠道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中国本土3,4-二氯苯胺-6-磺酸产能、产量分析</w:t>
      </w:r>
      <w:r>
        <w:rPr>
          <w:rFonts w:hint="eastAsia"/>
        </w:rPr>
        <w:br/>
      </w:r>
      <w:r>
        <w:rPr>
          <w:rFonts w:hint="eastAsia"/>
        </w:rPr>
        <w:t>　　8.1 中国3,4-二氯苯胺-6-磺酸供需现状及预测（2021-2032）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中国3,4-二氯苯胺-6-磺酸产能、产量、产能利用率及发展趋势（2021-2032）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中国3,4-二氯苯胺-6-磺酸产量、市场需求量及发展趋势（2021-2032）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中国3,4-二氯苯胺-6-磺酸进出口分析</w:t>
      </w:r>
      <w:r>
        <w:rPr>
          <w:rFonts w:hint="eastAsia"/>
        </w:rPr>
        <w:br/>
      </w:r>
      <w:r>
        <w:rPr>
          <w:rFonts w:hint="eastAsia"/>
        </w:rPr>
        <w:t>　　　　8.2.1 中国市场3,4-二氯苯胺-6-磺酸主要进口来源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中国市场3,4-二氯苯胺-6-磺酸主要出口目的地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不同产品类型3,4-二氯苯胺-6-磺酸市场规模2021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不同应用3,4-二氯苯胺-6-磺酸市场规模2021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中国市场主要厂商3,4-二氯苯胺-6-磺酸销量（2021-2026）&amp;（千克）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4： 中国市场主要厂商3,4-二氯苯胺-6-磺酸销量市场份额（2021-2026）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中国市场主要厂商3,4-二氯苯胺-6-磺酸收入（2021-2026）&amp;（万元）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中国市场主要厂商3,4-二氯苯胺-6-磺酸收入份额（2021-2026）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2025年中国主要生产商3,4-二氯苯胺-6-磺酸收入排名（万元）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中国市场主要厂商3,4-二氯苯胺-6-磺酸价格（2021-2026）&amp;（元/千克）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中国市场主要厂商3,4-二氯苯胺-6-磺酸总部及产地分布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中国市场主要厂商成立时间及3,4-二氯苯胺-6-磺酸商业化日期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中国市场主要厂商3,4-二氯苯胺-6-磺酸产品类型及应用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2025年中国市场3,4-二氯苯胺-6-磺酸主要厂商市场地位（第一梯队、第二梯队和第三梯队）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3,4-二氯苯胺-6-磺酸市场投资、并购等现状分析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3,4-二氯苯胺-6-磺酸生产基地、总部、竞争对手及市场地位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3,4-二氯苯胺-6-磺酸产品规格、参数及市场应用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3,4-二氯苯胺-6-磺酸销量（千克）、收入（万元）、价格（元/千克）及毛利率（2021-2026）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3,4-二氯苯胺-6-磺酸生产基地、总部、竞争对手及市场地位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3,4-二氯苯胺-6-磺酸产品规格、参数及市场应用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3,4-二氯苯胺-6-磺酸销量（千克）、收入（万元）、价格（元/千克）及毛利率（2021-2026）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中国市场不同产品类型3,4-二氯苯胺-6-磺酸销量（2021-2026）&amp;（千克）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25： 中国市场不同产品类型3,4-二氯苯胺-6-磺酸销量市场份额（2021-2026）</w:t>
      </w:r>
      <w:r>
        <w:rPr>
          <w:rFonts w:hint="eastAsia"/>
        </w:rPr>
        <w:br/>
      </w:r>
      <w:r>
        <w:rPr>
          <w:rFonts w:hint="eastAsia"/>
        </w:rPr>
        <w:t>　　表 26： 中国市场不同产品类型3,4-二氯苯胺-6-磺酸销量预测（2027-2032）&amp;（千克）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27： 中国市场不同产品类型3,4-二氯苯胺-6-磺酸销量市场份额预测（2027-2032）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中国市场不同产品类型3,4-二氯苯胺-6-磺酸规模（2021-2026）&amp;（万元）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中国市场不同产品类型3,4-二氯苯胺-6-磺酸规模市场份额（2021-2026）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中国市场不同产品类型3,4-二氯苯胺-6-磺酸规模预测（2027-2032）&amp;（万元）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中国市场不同产品类型3,4-二氯苯胺-6-磺酸规模市场份额预测（2027-2032）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中国市场不同应用3,4-二氯苯胺-6-磺酸销量（2021-2026）&amp;（千克）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33： 中国市场不同应用3,4-二氯苯胺-6-磺酸销量市场份额（2021-2026）</w:t>
      </w:r>
      <w:r>
        <w:rPr>
          <w:rFonts w:hint="eastAsia"/>
        </w:rPr>
        <w:br/>
      </w:r>
      <w:r>
        <w:rPr>
          <w:rFonts w:hint="eastAsia"/>
        </w:rPr>
        <w:t>　　表 34： 中国市场不同应用3,4-二氯苯胺-6-磺酸销量预测（2027-2032）&amp;（千克）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35： 中国市场不同应用3,4-二氯苯胺-6-磺酸销量市场份额预测（2027-2032）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36： 中国市场不同应用3,4-二氯苯胺-6-磺酸规模（2021-2026）&amp;（万元）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中国市场不同应用3,4-二氯苯胺-6-磺酸规模市场份额（2021-2026）</w:t>
      </w:r>
      <w:r>
        <w:rPr>
          <w:rFonts w:hint="eastAsia"/>
        </w:rPr>
        <w:br/>
      </w:r>
      <w:r>
        <w:rPr>
          <w:rFonts w:hint="eastAsia"/>
        </w:rPr>
        <w:t>　　表 38： 中国市场不同应用3,4-二氯苯胺-6-磺酸规模预测（2027-2032）&amp;（万元）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中国市场不同应用3,4-二氯苯胺-6-磺酸规模市场份额预测（2027-2032）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3,4-二氯苯胺-6-磺酸行业发展分析---发展趋势</w:t>
      </w:r>
      <w:r>
        <w:rPr>
          <w:rFonts w:hint="eastAsia"/>
        </w:rPr>
        <w:br/>
      </w:r>
      <w:r>
        <w:rPr>
          <w:rFonts w:hint="eastAsia"/>
        </w:rPr>
        <w:t>　　表 41： 3,4-二氯苯胺-6-磺酸行业发展分析---厂商壁垒</w:t>
      </w:r>
      <w:r>
        <w:rPr>
          <w:rFonts w:hint="eastAsia"/>
        </w:rPr>
        <w:br/>
      </w:r>
      <w:r>
        <w:rPr>
          <w:rFonts w:hint="eastAsia"/>
        </w:rPr>
        <w:t>　　表 42： 3,4-二氯苯胺-6-磺酸行业发展分析---驱动因素</w:t>
      </w:r>
      <w:r>
        <w:rPr>
          <w:rFonts w:hint="eastAsia"/>
        </w:rPr>
        <w:br/>
      </w:r>
      <w:r>
        <w:rPr>
          <w:rFonts w:hint="eastAsia"/>
        </w:rPr>
        <w:t>　　表 43： 3,4-二氯苯胺-6-磺酸行业发展分析---制约因素</w:t>
      </w:r>
      <w:r>
        <w:rPr>
          <w:rFonts w:hint="eastAsia"/>
        </w:rPr>
        <w:br/>
      </w:r>
      <w:r>
        <w:rPr>
          <w:rFonts w:hint="eastAsia"/>
        </w:rPr>
        <w:t>　　表 44： 3,4-二氯苯胺-6-磺酸行业相关重点政策一览</w:t>
      </w:r>
      <w:r>
        <w:rPr>
          <w:rFonts w:hint="eastAsia"/>
        </w:rPr>
        <w:br/>
      </w:r>
      <w:r>
        <w:rPr>
          <w:rFonts w:hint="eastAsia"/>
        </w:rPr>
        <w:t>　　表 45： 3,4-二氯苯胺-6-磺酸行业供应链分析</w:t>
      </w:r>
      <w:r>
        <w:rPr>
          <w:rFonts w:hint="eastAsia"/>
        </w:rPr>
        <w:br/>
      </w:r>
      <w:r>
        <w:rPr>
          <w:rFonts w:hint="eastAsia"/>
        </w:rPr>
        <w:t>　　表 46： 3,4-二氯苯胺-6-磺酸上游原料供应商</w:t>
      </w:r>
      <w:r>
        <w:rPr>
          <w:rFonts w:hint="eastAsia"/>
        </w:rPr>
        <w:br/>
      </w:r>
      <w:r>
        <w:rPr>
          <w:rFonts w:hint="eastAsia"/>
        </w:rPr>
        <w:t>　　表 47： 3,4-二氯苯胺-6-磺酸行业主要下游客户</w:t>
      </w:r>
      <w:r>
        <w:rPr>
          <w:rFonts w:hint="eastAsia"/>
        </w:rPr>
        <w:br/>
      </w:r>
      <w:r>
        <w:rPr>
          <w:rFonts w:hint="eastAsia"/>
        </w:rPr>
        <w:t>　　表 48： 3,4-二氯苯胺-6-磺酸典型经销商</w:t>
      </w:r>
      <w:r>
        <w:rPr>
          <w:rFonts w:hint="eastAsia"/>
        </w:rPr>
        <w:br/>
      </w:r>
      <w:r>
        <w:rPr>
          <w:rFonts w:hint="eastAsia"/>
        </w:rPr>
        <w:t>　　表 49： 中国3,4-二氯苯胺-6-磺酸产量、销量、进口量及出口量（2021-2026）&amp;（千克）</w:t>
      </w:r>
      <w:r>
        <w:rPr>
          <w:rFonts w:hint="eastAsia"/>
        </w:rPr>
        <w:br/>
      </w:r>
      <w:r>
        <w:rPr>
          <w:rFonts w:hint="eastAsia"/>
        </w:rPr>
        <w:t>　　表 50： 中国3,4-二氯苯胺-6-磺酸产量、销量、进口量及出口量预测（2027-2032）&amp;（千克）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51： 中国市场3,4-二氯苯胺-6-磺酸主要进口来源</w:t>
      </w:r>
      <w:r>
        <w:rPr>
          <w:rFonts w:hint="eastAsia"/>
        </w:rPr>
        <w:br/>
      </w:r>
      <w:r>
        <w:rPr>
          <w:rFonts w:hint="eastAsia"/>
        </w:rPr>
        <w:t>　　表 52： 中国市场3,4-二氯苯胺-6-磺酸主要出口目的地</w:t>
      </w:r>
      <w:r>
        <w:rPr>
          <w:rFonts w:hint="eastAsia"/>
        </w:rPr>
        <w:br/>
      </w:r>
      <w:r>
        <w:rPr>
          <w:rFonts w:hint="eastAsia"/>
        </w:rPr>
        <w:t>　　表 53： 研究范围</w:t>
      </w:r>
      <w:r>
        <w:rPr>
          <w:rFonts w:hint="eastAsia"/>
        </w:rPr>
        <w:br/>
      </w:r>
      <w:r>
        <w:rPr>
          <w:rFonts w:hint="eastAsia"/>
        </w:rPr>
        <w:t>　　表 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3,4-二氯苯胺-6-磺酸产品图片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中国不同产品类型3,4-二氯苯胺-6-磺酸市场规模市场份额2025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纯度≥98%产品图片</w:t>
      </w:r>
      <w:r>
        <w:rPr>
          <w:rFonts w:hint="eastAsia"/>
        </w:rPr>
        <w:br/>
      </w:r>
      <w:r>
        <w:rPr>
          <w:rFonts w:hint="eastAsia"/>
        </w:rPr>
        <w:t>　　图 4： 纯度≥98.5%产品图片</w:t>
      </w:r>
      <w:r>
        <w:rPr>
          <w:rFonts w:hint="eastAsia"/>
        </w:rPr>
        <w:br/>
      </w:r>
      <w:r>
        <w:rPr>
          <w:rFonts w:hint="eastAsia"/>
        </w:rPr>
        <w:t>　　图 5： 中国不同应用3,4-二氯苯胺-6-磺酸市场份额2025 &amp; 2032</w:t>
      </w:r>
      <w:r>
        <w:rPr>
          <w:rFonts w:hint="eastAsia"/>
        </w:rPr>
        <w:br/>
      </w:r>
      <w:r>
        <w:rPr>
          <w:rFonts w:hint="eastAsia"/>
        </w:rPr>
        <w:t>　　图 6： 染料中间体</w:t>
      </w:r>
      <w:r>
        <w:rPr>
          <w:rFonts w:hint="eastAsia"/>
        </w:rPr>
        <w:br/>
      </w:r>
      <w:r>
        <w:rPr>
          <w:rFonts w:hint="eastAsia"/>
        </w:rPr>
        <w:t>　　图 7： 颜料中间体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中国市场3,4-二氯苯胺-6-磺酸市场规模，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中国市场3,4-二氯苯胺-6-磺酸收入及增长率（2021-2032）&amp;（万元）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中国市场3,4-二氯苯胺-6-磺酸销量及增长率（2021-2032）&amp;（千克）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2025年中国市场主要厂商3,4-二氯苯胺-6-磺酸销量市场份额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2025年中国市场主要厂商3,4-二氯苯胺-6-磺酸收入市场份额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2025年中国市场前五大厂商3,4-二氯苯胺-6-磺酸市场份额</w:t>
      </w:r>
      <w:r>
        <w:rPr>
          <w:rFonts w:hint="eastAsia"/>
        </w:rPr>
        <w:br/>
      </w:r>
      <w:r>
        <w:rPr>
          <w:rFonts w:hint="eastAsia"/>
        </w:rPr>
        <w:t>　　图 15： 2025年中国市场3,4-二氯苯胺-6-磺酸第一梯队、第二梯队和第三梯队厂商（品牌）及市场份额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中国市场不同产品类型3,4-二氯苯胺-6-磺酸价格走势（2021-2032）&amp;（元/千克）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17： 中国市场不同应用3,4-二氯苯胺-6-磺酸价格走势（2021-2032）&amp;（元/千克）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18： 3,4-二氯苯胺-6-磺酸中国企业SWOT分析</w:t>
      </w:r>
      <w:r>
        <w:rPr>
          <w:rFonts w:hint="eastAsia"/>
        </w:rPr>
        <w:br/>
      </w:r>
      <w:r>
        <w:rPr>
          <w:rFonts w:hint="eastAsia"/>
        </w:rPr>
        <w:t>　　图 19： 3,4-二氯苯胺-6-磺酸产业链</w:t>
      </w:r>
      <w:r>
        <w:rPr>
          <w:rFonts w:hint="eastAsia"/>
        </w:rPr>
        <w:br/>
      </w:r>
      <w:r>
        <w:rPr>
          <w:rFonts w:hint="eastAsia"/>
        </w:rPr>
        <w:t>　　图 20： 3,4-二氯苯胺-6-磺酸行业采购模式分析</w:t>
      </w:r>
      <w:r>
        <w:rPr>
          <w:rFonts w:hint="eastAsia"/>
        </w:rPr>
        <w:br/>
      </w:r>
      <w:r>
        <w:rPr>
          <w:rFonts w:hint="eastAsia"/>
        </w:rPr>
        <w:t>　　图 21： 3,4-二氯苯胺-6-磺酸行业生产模式分析</w:t>
      </w:r>
      <w:r>
        <w:rPr>
          <w:rFonts w:hint="eastAsia"/>
        </w:rPr>
        <w:br/>
      </w:r>
      <w:r>
        <w:rPr>
          <w:rFonts w:hint="eastAsia"/>
        </w:rPr>
        <w:t>　　图 22： 3,4-二氯苯胺-6-磺酸行业销售模式分析</w:t>
      </w:r>
      <w:r>
        <w:rPr>
          <w:rFonts w:hint="eastAsia"/>
        </w:rPr>
        <w:br/>
      </w:r>
      <w:r>
        <w:rPr>
          <w:rFonts w:hint="eastAsia"/>
        </w:rPr>
        <w:t>　　图 23： 中国3,4-二氯苯胺-6-磺酸产能、产量、产能利用率及发展趋势（2021-2032）&amp;（千克）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24： 中国3,4-二氯苯胺-6-磺酸产量、市场需求量及发展趋势（2021-2032）&amp;（千克）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3c28e969934888" w:history="1">
        <w:r>
          <w:rPr>
            <w:rStyle w:val="Hyperlink"/>
          </w:rPr>
          <w:t>中国3,4-二氯苯胺-6-磺酸行业研究分析与市场前景预测报告（2026-2032年）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3c28e969934888" w:history="1">
        <w:r>
          <w:rPr>
            <w:rStyle w:val="Hyperlink"/>
          </w:rPr>
          <w:t>https://www.20087.com/9/55/3-4-ErLvBenAn-6-HuangSuanDeXianZhuangYuFaZhanQianJing.html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热点：二氯苯胺、34二氯苯胺6磺酸、3.4-二氯苯磺酸的合成、2,4-二氯-5-磺酰胺基苯甲酸、24二氯硝基苯、二氯苯磺酸的结构式、二苯胺-4-磺酸钠、34二氯苯胺用途、33二氯联苯胺合成工艺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a302ccb2694797" w:history="1">
      <w:r>
        <w:rPr>
          <w:rStyle w:val="Hyperlink"/>
        </w:rPr>
        <w:t>中国3,4-二氯苯胺-6-磺酸行业研究分析与市场前景预测报告（2026-2032年）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3-4-ErLvBenAn-6-HuangSuanDeXianZhuangYuFaZhanQianJing.html" TargetMode="External" Id="R513c28e9699348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3-4-ErLvBenAn-6-HuangSuanDeXianZhuangYuFaZhanQianJing.html" TargetMode="External" Id="R4da302ccb26947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2026-01-16T01:40:49Z</dcterms:created>
  <dcterms:modified xsi:type="dcterms:W3CDTF">2026-01-16T02:40:49Z</dcterms:modified>
  <dc:subject>中国3,4-二氯苯胺-6-磺酸行业研究分析与市场前景预测报告（2026-2032年）</dc:subject>
  <dc:title>中国3,4-二氯苯胺-6-磺酸行业研究分析与市场前景预测报告（2026-2032年）</dc:title>
  <cp:keywords>中国3,4-二氯苯胺-6-磺酸行业研究分析与市场前景预测报告（2026-2032年）</cp:keywords>
  <dc:description>中国3,4-二氯苯胺-6-磺酸行业研究分析与市场前景预测报告（2026-2032年）</dc:description>
</cp:coreProperties>
</file>