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1d8982a924d06" w:history="1">
              <w:r>
                <w:rPr>
                  <w:rStyle w:val="Hyperlink"/>
                </w:rPr>
                <w:t>2025-2031年中国低密度聚乙烯（LDPE）发展现状与市场前景预测报告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1d8982a924d06" w:history="1">
              <w:r>
                <w:rPr>
                  <w:rStyle w:val="Hyperlink"/>
                </w:rPr>
                <w:t>2025-2031年中国低密度聚乙烯（LDPE）发展现状与市场前景预测报告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1d8982a924d06" w:history="1">
                <w:r>
                  <w:rPr>
                    <w:rStyle w:val="Hyperlink"/>
                  </w:rPr>
                  <w:t>https://www.20087.com/9/15/DiMiDuJuYiXi-LDPE-QianJing.html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密度聚乙烯作为最古老的塑料品种之一，广泛应用于包装、农业、电线电缆等领域。目前，LDPE产业正努力应对环保法规趋严和市场竞争加剧的挑战，通过催化剂技术进步和工艺优化，提高产品性能，减少生产过程中的能耗和碳排放。</w:t>
      </w:r>
      <w:r>
        <w:rPr>
          <w:rFonts w:hint="eastAsia"/>
        </w:rPr>
        <w:br/>
      </w:r>
      <w:r>
        <w:rPr>
          <w:rFonts w:hint="eastAsia"/>
        </w:rPr>
        <w:t>　　未来，LDPE行业的发展将更加注重可持续性和高性能化。生物基或可降解LDPE的研发将成为重要方向，以满足循环经济和环保要求。同时，通过改性技术增强LDPE的功能性，如抗菌、阻隔性能，拓展其在医疗、食品包装等高端领域的应用，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1d8982a924d06" w:history="1">
        <w:r>
          <w:rPr>
            <w:rStyle w:val="Hyperlink"/>
          </w:rPr>
          <w:t>2025-2031年中国低密度聚乙烯（LDPE）发展现状与市场前景预测报告</w:t>
        </w:r>
      </w:hyperlink>
      <w:r>
        <w:rPr>
          <w:rFonts w:hint="eastAsia"/>
        </w:rPr>
        <w:t>》从产业链视角出发，系统分析了低密度聚乙烯（LDPE）行业的市场现状与需求动态，详细解读了低密度聚乙烯（LDPE）市场规模、价格波动及上下游影响因素。报告深入剖析了低密度聚乙烯（LDPE）细分领域的发展特点，基于权威数据对市场前景及未来趋势进行了科学预测，同时揭示了低密度聚乙烯（LDPE）重点企业的竞争格局与市场集中度变化。报告客观翔实地指出了低密度聚乙烯（LDPE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低密度聚乙烯行业界定</w:t>
      </w:r>
      <w:r>
        <w:rPr>
          <w:rFonts w:hint="eastAsia"/>
        </w:rPr>
        <w:br/>
      </w:r>
      <w:r>
        <w:rPr>
          <w:rFonts w:hint="eastAsia"/>
        </w:rPr>
        <w:t>　　第一节 低密度聚乙烯行业定义</w:t>
      </w:r>
      <w:r>
        <w:rPr>
          <w:rFonts w:hint="eastAsia"/>
        </w:rPr>
        <w:br/>
      </w:r>
      <w:r>
        <w:rPr>
          <w:rFonts w:hint="eastAsia"/>
        </w:rPr>
        <w:t>　　第二节 低密度聚乙烯的特点分析</w:t>
      </w:r>
      <w:r>
        <w:rPr>
          <w:rFonts w:hint="eastAsia"/>
        </w:rPr>
        <w:br/>
      </w:r>
      <w:r>
        <w:rPr>
          <w:rFonts w:hint="eastAsia"/>
        </w:rPr>
        <w:t>　　第三节 低密度聚乙烯行业发展历程</w:t>
      </w:r>
      <w:r>
        <w:rPr>
          <w:rFonts w:hint="eastAsia"/>
        </w:rPr>
        <w:br/>
      </w:r>
      <w:r>
        <w:rPr>
          <w:rFonts w:hint="eastAsia"/>
        </w:rPr>
        <w:t>　　第四节 低密度聚乙烯产业链分析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二、低密度聚乙烯产业链模型分析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国际低密度聚乙烯行业发展态势分析</w:t>
      </w:r>
      <w:r>
        <w:rPr>
          <w:rFonts w:hint="eastAsia"/>
        </w:rPr>
        <w:br/>
      </w:r>
      <w:r>
        <w:rPr>
          <w:rFonts w:hint="eastAsia"/>
        </w:rPr>
        <w:t>　　第一节 国际低密度聚乙烯行业总体情况</w:t>
      </w:r>
      <w:r>
        <w:rPr>
          <w:rFonts w:hint="eastAsia"/>
        </w:rPr>
        <w:br/>
      </w:r>
      <w:r>
        <w:rPr>
          <w:rFonts w:hint="eastAsia"/>
        </w:rPr>
        <w:t>　　第二节 国际低密度聚乙烯行业发展前景预测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2025年中国低密度聚乙烯行业发展环境分析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低密度聚乙烯行业经济环境分析</w:t>
      </w:r>
      <w:r>
        <w:rPr>
          <w:rFonts w:hint="eastAsia"/>
        </w:rPr>
        <w:br/>
      </w:r>
      <w:r>
        <w:rPr>
          <w:rFonts w:hint="eastAsia"/>
        </w:rPr>
        <w:t>　　第二节 低密度聚乙烯行业政策环境分析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一、低密度聚乙烯行业政策环境</w:t>
      </w:r>
      <w:r>
        <w:rPr>
          <w:rFonts w:hint="eastAsia"/>
        </w:rPr>
        <w:br/>
      </w:r>
      <w:r>
        <w:rPr>
          <w:rFonts w:hint="eastAsia"/>
        </w:rPr>
        <w:t>　　　　二、低密度聚乙烯行业相关标准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低密度聚乙烯行业技术发展现状及趋势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当前低密度聚乙烯技术发展现状</w:t>
      </w:r>
      <w:r>
        <w:rPr>
          <w:rFonts w:hint="eastAsia"/>
        </w:rPr>
        <w:br/>
      </w:r>
      <w:r>
        <w:rPr>
          <w:rFonts w:hint="eastAsia"/>
        </w:rPr>
        <w:t>　　第二节 中外低密度聚乙烯技术差距及产生差距的主要原因分析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提高中国低密度聚乙烯技术的对策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2020-2025年中国低密度聚乙烯行业市场供需状况分析及预测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中国低密度聚乙烯行业市场供给状况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一、2020-2025年低密度聚乙烯行业市场供给情况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二、2025-2031年低密度聚乙烯行业市场供给预测</w:t>
      </w:r>
      <w:r>
        <w:rPr>
          <w:rFonts w:hint="eastAsia"/>
        </w:rPr>
        <w:br/>
      </w:r>
      <w:r>
        <w:rPr>
          <w:rFonts w:hint="eastAsia"/>
        </w:rPr>
        <w:t>　　第二节 中国低密度聚乙烯行业市场需求状况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　　二、低密度聚乙烯行业市场需求特点分析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三、2025-2031年低密度聚乙烯行业市场需求预测</w:t>
      </w:r>
      <w:r>
        <w:rPr>
          <w:rFonts w:hint="eastAsia"/>
        </w:rPr>
        <w:br/>
      </w:r>
      <w:r>
        <w:rPr>
          <w:rFonts w:hint="eastAsia"/>
        </w:rPr>
        <w:t>　　第四节 低密度聚乙烯行业市场供需平衡状况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2020-2025年中国低密度聚乙烯所属行业进、出口情况分析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2020-2025年低密度聚乙烯行业出口情况</w:t>
      </w:r>
      <w:r>
        <w:rPr>
          <w:rFonts w:hint="eastAsia"/>
        </w:rPr>
        <w:br/>
      </w:r>
      <w:r>
        <w:rPr>
          <w:rFonts w:hint="eastAsia"/>
        </w:rPr>
        <w:t>　　第二节 2020-2025年低密度聚乙烯行业进口情况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2020-2025年低密度聚乙烯所属行业经济运行分析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2020-2025年低密度聚乙烯所属行业偿债能力分析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2020-2025年低密度聚乙烯所属行业盈利能力分析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2020-2025年低密度聚乙烯所属行业发展能力分析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2020-2025年低密度聚乙烯行业企业数量及变化趋势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2020-2025年中国低密度聚乙烯行业重点区域市场分析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中国低密度聚乙烯行业产品价格监测</w:t>
      </w:r>
      <w:r>
        <w:rPr>
          <w:rFonts w:hint="eastAsia"/>
        </w:rPr>
        <w:br/>
      </w:r>
      <w:r>
        <w:rPr>
          <w:rFonts w:hint="eastAsia"/>
        </w:rPr>
        <w:t>　　第一节 低密度聚乙烯市场价格特征</w:t>
      </w:r>
      <w:r>
        <w:rPr>
          <w:rFonts w:hint="eastAsia"/>
        </w:rPr>
        <w:br/>
      </w:r>
      <w:r>
        <w:rPr>
          <w:rFonts w:hint="eastAsia"/>
        </w:rPr>
        <w:t>　　第二节 未来低密度聚乙烯市场价格走势预测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低密度聚乙烯行业上、下游市场分析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低密度聚乙烯行业上游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低密度聚乙烯行业下游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低密度聚乙烯行业重点企业发展调研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山东滕州联泓化工有限公司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台塑集团（宁波）有限公司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榆林神华能源有限责任公司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神华新疆能源有限责任公司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江苏斯尔邦石化公司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中天合创能源有限责任公司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低密度聚乙烯行业风险及对策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2025-2031年低密度聚乙烯行业投资特性分析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一、低密度聚乙烯行业进入壁垒</w:t>
      </w:r>
      <w:r>
        <w:rPr>
          <w:rFonts w:hint="eastAsia"/>
        </w:rPr>
        <w:br/>
      </w:r>
      <w:r>
        <w:rPr>
          <w:rFonts w:hint="eastAsia"/>
        </w:rPr>
        <w:t>　　　　二、低密度聚乙烯行业盈利因素</w:t>
      </w:r>
      <w:r>
        <w:rPr>
          <w:rFonts w:hint="eastAsia"/>
        </w:rPr>
        <w:br/>
      </w:r>
      <w:r>
        <w:rPr>
          <w:rFonts w:hint="eastAsia"/>
        </w:rPr>
        <w:t>　　第二节 低密度聚乙烯行业“波特五力模型”分析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2025-2031年低密度聚乙烯行业投资风险及控制略分析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一、低密度聚乙烯市场风险及控制策略</w:t>
      </w:r>
      <w:r>
        <w:rPr>
          <w:rFonts w:hint="eastAsia"/>
        </w:rPr>
        <w:br/>
      </w:r>
      <w:r>
        <w:rPr>
          <w:rFonts w:hint="eastAsia"/>
        </w:rPr>
        <w:t>　　　　二、低密度聚乙烯宏观风险及控制策略</w:t>
      </w:r>
      <w:r>
        <w:rPr>
          <w:rFonts w:hint="eastAsia"/>
        </w:rPr>
        <w:br/>
      </w:r>
      <w:r>
        <w:rPr>
          <w:rFonts w:hint="eastAsia"/>
        </w:rPr>
        <w:t>　　　　三、低密度聚乙烯技术竞争风险及控制策略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四、低密度聚乙烯行业经营风险及控制策略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低密度聚乙烯行业发展及竞争策略分析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2025-2031年低密度聚乙烯行业发展战略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2025-2031年低密度聚乙烯企业竞争策略分析</w:t>
      </w:r>
      <w:r>
        <w:rPr>
          <w:rFonts w:hint="eastAsia"/>
        </w:rPr>
        <w:br/>
      </w:r>
      <w:r>
        <w:rPr>
          <w:rFonts w:hint="eastAsia"/>
        </w:rPr>
        <w:t>　　　　一、低密度聚乙烯市场定位策略建议</w:t>
      </w:r>
      <w:r>
        <w:rPr>
          <w:rFonts w:hint="eastAsia"/>
        </w:rPr>
        <w:br/>
      </w:r>
      <w:r>
        <w:rPr>
          <w:rFonts w:hint="eastAsia"/>
        </w:rPr>
        <w:t>　　　　二、低密度聚乙烯渠道竞争策略建议</w:t>
      </w:r>
      <w:r>
        <w:rPr>
          <w:rFonts w:hint="eastAsia"/>
        </w:rPr>
        <w:br/>
      </w:r>
      <w:r>
        <w:rPr>
          <w:rFonts w:hint="eastAsia"/>
        </w:rPr>
        <w:t>　　　　三、低密度聚乙烯品牌竞争策略建议</w:t>
      </w:r>
      <w:r>
        <w:rPr>
          <w:rFonts w:hint="eastAsia"/>
        </w:rPr>
        <w:br/>
      </w:r>
      <w:r>
        <w:rPr>
          <w:rFonts w:hint="eastAsia"/>
        </w:rPr>
        <w:t>　　　　四、低密度聚乙烯客户服务策略建议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2025-2031年低密度聚乙烯行业发展前景及投资建议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2025-2031年低密度聚乙烯市场投资展望</w:t>
      </w:r>
      <w:r>
        <w:rPr>
          <w:rFonts w:hint="eastAsia"/>
        </w:rPr>
        <w:br/>
      </w:r>
      <w:r>
        <w:rPr>
          <w:rFonts w:hint="eastAsia"/>
        </w:rPr>
        <w:t>　　第二节 2025-2031年低密度聚乙烯行业融资环境分析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低密度聚乙烯项目投资建议</w:t>
      </w:r>
      <w:r>
        <w:rPr>
          <w:rFonts w:hint="eastAsia"/>
        </w:rPr>
        <w:br/>
      </w:r>
      <w:r>
        <w:rPr>
          <w:rFonts w:hint="eastAsia"/>
        </w:rPr>
        <w:t>　　　　一、提高中国低密度聚乙烯企业核心竞争力的对策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二、影响低密度聚乙烯企业核心竞争力的因素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三、提高低密度聚乙烯企业竞争力的策略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中:智:林:－低密度聚乙烯行业重点客户战略实施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低密度聚乙烯（LDPE）行业类别</w:t>
      </w:r>
      <w:r>
        <w:rPr>
          <w:rFonts w:hint="eastAsia"/>
        </w:rPr>
        <w:br/>
      </w:r>
      <w:r>
        <w:rPr>
          <w:rFonts w:hint="eastAsia"/>
        </w:rPr>
        <w:t>　　图表 低密度聚乙烯（LDPE）行业产业链调研</w:t>
      </w:r>
      <w:r>
        <w:rPr>
          <w:rFonts w:hint="eastAsia"/>
        </w:rPr>
        <w:br/>
      </w:r>
      <w:r>
        <w:rPr>
          <w:rFonts w:hint="eastAsia"/>
        </w:rPr>
        <w:t>　　图表 低密度聚乙烯（LDPE）行业现状</w:t>
      </w:r>
      <w:r>
        <w:rPr>
          <w:rFonts w:hint="eastAsia"/>
        </w:rPr>
        <w:br/>
      </w:r>
      <w:r>
        <w:rPr>
          <w:rFonts w:hint="eastAsia"/>
        </w:rPr>
        <w:t>　　图表 低密度聚乙烯（LDPE）行业标准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2020-2025年中国低密度聚乙烯（LDPE）行业市场规模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2025年中国低密度聚乙烯（LDPE）行业产能</w:t>
      </w:r>
      <w:r>
        <w:rPr>
          <w:rFonts w:hint="eastAsia"/>
        </w:rPr>
        <w:br/>
      </w:r>
      <w:r>
        <w:rPr>
          <w:rFonts w:hint="eastAsia"/>
        </w:rPr>
        <w:t>　　图表 2020-2025年中国低密度聚乙烯（LDPE）行业产量统计</w:t>
      </w:r>
      <w:r>
        <w:rPr>
          <w:rFonts w:hint="eastAsia"/>
        </w:rPr>
        <w:br/>
      </w:r>
      <w:r>
        <w:rPr>
          <w:rFonts w:hint="eastAsia"/>
        </w:rPr>
        <w:t>　　图表 低密度聚乙烯（LDPE）行业动态</w:t>
      </w:r>
      <w:r>
        <w:rPr>
          <w:rFonts w:hint="eastAsia"/>
        </w:rPr>
        <w:br/>
      </w:r>
      <w:r>
        <w:rPr>
          <w:rFonts w:hint="eastAsia"/>
        </w:rPr>
        <w:t>　　图表 2020-2025年中国低密度聚乙烯（LDPE）市场需求量</w:t>
      </w:r>
      <w:r>
        <w:rPr>
          <w:rFonts w:hint="eastAsia"/>
        </w:rPr>
        <w:br/>
      </w:r>
      <w:r>
        <w:rPr>
          <w:rFonts w:hint="eastAsia"/>
        </w:rPr>
        <w:t>　　图表 2025年中国低密度聚乙烯（LDPE）行业需求区域调研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2020-2025年中国低密度聚乙烯（LDPE）行情</w:t>
      </w:r>
      <w:r>
        <w:rPr>
          <w:rFonts w:hint="eastAsia"/>
        </w:rPr>
        <w:br/>
      </w:r>
      <w:r>
        <w:rPr>
          <w:rFonts w:hint="eastAsia"/>
        </w:rPr>
        <w:t>　　图表 2020-2025年中国低密度聚乙烯（LDPE）价格走势图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2020-2025年中国低密度聚乙烯（LDPE）行业销售收入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2020-2025年中国低密度聚乙烯（LDPE）行业盈利情况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2020-2025年中国低密度聚乙烯（LDPE）行业利润总额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2020-2025年中国低密度聚乙烯（LDPE）进口统计</w:t>
      </w:r>
      <w:r>
        <w:rPr>
          <w:rFonts w:hint="eastAsia"/>
        </w:rPr>
        <w:br/>
      </w:r>
      <w:r>
        <w:rPr>
          <w:rFonts w:hint="eastAsia"/>
        </w:rPr>
        <w:t>　　图表 2020-2025年中国低密度聚乙烯（LDPE）出口统计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2020-2025年中国低密度聚乙烯（LDPE）行业企业数量统计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**地区低密度聚乙烯（LDPE）市场规模</w:t>
      </w:r>
      <w:r>
        <w:rPr>
          <w:rFonts w:hint="eastAsia"/>
        </w:rPr>
        <w:br/>
      </w:r>
      <w:r>
        <w:rPr>
          <w:rFonts w:hint="eastAsia"/>
        </w:rPr>
        <w:t>　　图表 **地区低密度聚乙烯（LDPE）行业市场需求</w:t>
      </w:r>
      <w:r>
        <w:rPr>
          <w:rFonts w:hint="eastAsia"/>
        </w:rPr>
        <w:br/>
      </w:r>
      <w:r>
        <w:rPr>
          <w:rFonts w:hint="eastAsia"/>
        </w:rPr>
        <w:t>　　图表 **地区低密度聚乙烯（LDPE）市场调研</w:t>
      </w:r>
      <w:r>
        <w:rPr>
          <w:rFonts w:hint="eastAsia"/>
        </w:rPr>
        <w:br/>
      </w:r>
      <w:r>
        <w:rPr>
          <w:rFonts w:hint="eastAsia"/>
        </w:rPr>
        <w:t>　　图表 **地区低密度聚乙烯（LDPE）行业市场需求分析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**地区低密度聚乙烯（LDPE）市场规模</w:t>
      </w:r>
      <w:r>
        <w:rPr>
          <w:rFonts w:hint="eastAsia"/>
        </w:rPr>
        <w:br/>
      </w:r>
      <w:r>
        <w:rPr>
          <w:rFonts w:hint="eastAsia"/>
        </w:rPr>
        <w:t>　　图表 **地区低密度聚乙烯（LDPE）行业市场需求</w:t>
      </w:r>
      <w:r>
        <w:rPr>
          <w:rFonts w:hint="eastAsia"/>
        </w:rPr>
        <w:br/>
      </w:r>
      <w:r>
        <w:rPr>
          <w:rFonts w:hint="eastAsia"/>
        </w:rPr>
        <w:t>　　图表 **地区低密度聚乙烯（LDPE）市场调研</w:t>
      </w:r>
      <w:r>
        <w:rPr>
          <w:rFonts w:hint="eastAsia"/>
        </w:rPr>
        <w:br/>
      </w:r>
      <w:r>
        <w:rPr>
          <w:rFonts w:hint="eastAsia"/>
        </w:rPr>
        <w:t>　　图表 **地区低密度聚乙烯（LDPE）行业市场需求分析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低密度聚乙烯（LDPE）行业竞争对手分析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2025-2031年中国低密度聚乙烯（LDPE）行业产能预测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2025-2031年中国低密度聚乙烯（LDPE）行业产量预测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2025-2031年中国低密度聚乙烯（LDPE）市场需求预测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2025-2031年中国低密度聚乙烯（LDPE）行业市场规模预测</w:t>
      </w:r>
      <w:r>
        <w:rPr>
          <w:rFonts w:hint="eastAsia"/>
        </w:rPr>
        <w:br/>
      </w:r>
      <w:r>
        <w:rPr>
          <w:rFonts w:hint="eastAsia"/>
        </w:rPr>
        <w:t>　　图表 低密度聚乙烯（LDPE）行业准入条件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2025-2031年中国低密度聚乙烯（LDPE）行业信息化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2025-2031年中国低密度聚乙烯（LDPE）行业风险分析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2025-2031年中国低密度聚乙烯（LDPE）行业发展趋势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2025-2031年中国低密度聚乙烯（LDPE）市场前景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1d8982a924d06" w:history="1">
        <w:r>
          <w:rPr>
            <w:rStyle w:val="Hyperlink"/>
          </w:rPr>
          <w:t>2025-2031年中国低密度聚乙烯（LDPE）发展现状与市场前景预测报告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1d8982a924d06" w:history="1">
        <w:r>
          <w:rPr>
            <w:rStyle w:val="Hyperlink"/>
          </w:rPr>
          <w:t>https://www.20087.com/9/15/DiMiDuJuYiXi-LDPE-QianJing.html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密度聚乙烯是什么、低密度聚乙烯ldpe价格、超低密度聚乙烯、低密度聚乙烯ldpe耐硫酸吗、低密度聚乙烯的特点、低密度聚乙烯ldpe执行标准、高密度聚乙烯低密度聚乙烯、低密度聚乙烯LDPE2420D加工参数、低密度聚乙烯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6fe8d72aa4097" w:history="1">
      <w:r>
        <w:rPr>
          <w:rStyle w:val="Hyperlink"/>
        </w:rPr>
        <w:t>2025-2031年中国低密度聚乙烯（LDPE）发展现状与市场前景预测报告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iMiDuJuYiXi-LDPE-QianJing.html" TargetMode="External" Id="Ra5c1d8982a92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iMiDuJuYiXi-LDPE-QianJing.html" TargetMode="External" Id="R5196fe8d72aa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2025-02-10T07:45:00Z</dcterms:created>
  <dcterms:modified xsi:type="dcterms:W3CDTF">2025-02-10T08:45:00Z</dcterms:modified>
  <dc:subject>2025-2031年中国低密度聚乙烯（LDPE）发展现状与市场前景预测报告</dc:subject>
  <dc:title>2025-2031年中国低密度聚乙烯（LDPE）发展现状与市场前景预测报告</dc:title>
  <cp:keywords>2025-2031年中国低密度聚乙烯（LDPE）发展现状与市场前景预测报告</cp:keywords>
  <dc:description>2025-2031年中国低密度聚乙烯（LDPE）发展现状与市场前景预测报告</dc:description>
</cp:coreProperties>
</file>