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a417089c0446f" w:history="1">
              <w:r>
                <w:rPr>
                  <w:rStyle w:val="Hyperlink"/>
                </w:rPr>
                <w:t>2025-2031年中国平板式脱硝催化剂行业研究与市场前景分析报告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a417089c0446f" w:history="1">
              <w:r>
                <w:rPr>
                  <w:rStyle w:val="Hyperlink"/>
                </w:rPr>
                <w:t>2025-2031年中国平板式脱硝催化剂行业研究与市场前景分析报告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a417089c0446f" w:history="1">
                <w:r>
                  <w:rPr>
                    <w:rStyle w:val="Hyperlink"/>
                  </w:rPr>
                  <w:t>https://www.20087.com/9/75/PingBanShiTuoXiaoCuiHuaJiHangYeFaZhanQianJing.html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式脱硝催化剂是用于烟气脱硝过程中的关键材料，其主要通过催化还原反应将氮氧化物转化为氮气和水，从而达到净化烟气的目的。近年来，随着环境保护法规的日益严格和公众对空气质量关注度的提高，平板式脱硝催化剂在电力、钢铁、水泥等行业的应用日益广泛。目前市场上平板式脱硝催化剂的性能不断提高，例如耐高温、抗中毒能力增强，同时催化剂的使用寿命也在逐步延长。</w:t>
      </w:r>
      <w:r>
        <w:rPr>
          <w:rFonts w:hint="eastAsia"/>
        </w:rPr>
        <w:br/>
      </w:r>
      <w:r>
        <w:rPr>
          <w:rFonts w:hint="eastAsia"/>
        </w:rPr>
        <w:t>　　未来，平板式脱硝催化剂市场预计将保持稳定增长。一方面，随着各国对氮氧化物排放限制的加严，更多行业将被迫采取脱硝措施，从而带动催化剂需求的增长。另一方面，新技术的研发将进一步提高催化剂的选择性和转化效率，降低能耗和运营成本。此外，为了适应不同类型的烟气条件，未来催化剂的设计将更加灵活多样，以满足各种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a417089c0446f" w:history="1">
        <w:r>
          <w:rPr>
            <w:rStyle w:val="Hyperlink"/>
          </w:rPr>
          <w:t>2025-2031年中国平板式脱硝催化剂行业研究与市场前景分析报告</w:t>
        </w:r>
      </w:hyperlink>
      <w:r>
        <w:rPr>
          <w:rFonts w:hint="eastAsia"/>
        </w:rPr>
        <w:t>》基于行业详实数据资料，系统分析了平板式脱硝催化剂行业的市场规模、竞争格局和技术发展现状，梳理了平板式脱硝催化剂重点企业的市场表现。报告从平板式脱硝催化剂供需结构、政策环境和产业链变化等维度，客观评估了平板式脱硝催化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平板式脱硝催化剂行业概述</w:t>
      </w:r>
      <w:r>
        <w:rPr>
          <w:rFonts w:hint="eastAsia"/>
        </w:rPr>
        <w:br/>
      </w:r>
      <w:r>
        <w:rPr>
          <w:rFonts w:hint="eastAsia"/>
        </w:rPr>
        <w:t>　　第一节 平板式脱硝催化剂定义与分类</w:t>
      </w:r>
      <w:r>
        <w:rPr>
          <w:rFonts w:hint="eastAsia"/>
        </w:rPr>
        <w:br/>
      </w:r>
      <w:r>
        <w:rPr>
          <w:rFonts w:hint="eastAsia"/>
        </w:rPr>
        <w:t>　　第二节 平板式脱硝催化剂应用领域</w:t>
      </w:r>
      <w:r>
        <w:rPr>
          <w:rFonts w:hint="eastAsia"/>
        </w:rPr>
        <w:br/>
      </w:r>
      <w:r>
        <w:rPr>
          <w:rFonts w:hint="eastAsia"/>
        </w:rPr>
        <w:t>　　第三节 平板式脱硝催化剂行业经济指标分析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平板式脱硝催化剂产业链及经营模式分析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三、平板式脱硝催化剂销售模式及销售渠道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全球平板式脱硝催化剂市场发展综述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2019-2024年全球平板式脱硝催化剂市场规模与趋势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主要国家与地区平板式脱硝催化剂市场分析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2025-2031年全球平板式脱硝催化剂行业发展趋势与前景预测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中国平板式脱硝催化剂行业市场分析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2024-2025年平板式脱硝催化剂产能与投资动态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一、国内平板式脱硝催化剂产能及利用情况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二、平板式脱硝催化剂产能扩张与投资动态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平板式脱硝催化剂行业产量情况分析与趋势预测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一、2019-2024年平板式脱硝催化剂行业产量数据统计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1、2019-2024年平板式脱硝催化剂产量及增长趋势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2、2019-2024年平板式脱硝催化剂细分产品产量及份额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二、影响平板式脱硝催化剂产量的关键因素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三、2025-2031年平板式脱硝催化剂产量预测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2025-2031年平板式脱硝催化剂市场需求与销售分析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一、2024-2025年平板式脱硝催化剂行业需求现状</w:t>
      </w:r>
      <w:r>
        <w:rPr>
          <w:rFonts w:hint="eastAsia"/>
        </w:rPr>
        <w:br/>
      </w:r>
      <w:r>
        <w:rPr>
          <w:rFonts w:hint="eastAsia"/>
        </w:rPr>
        <w:t>　　　　二、平板式脱硝催化剂客户群体与需求特点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三、2019-2024年平板式脱硝催化剂行业销售规模分析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四、2025-2031年平板式脱硝催化剂市场增长潜力与规模预测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2024-2025年平板式脱硝催化剂行业技术发展现状及趋势分析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平板式脱硝催化剂行业技术发展现状分析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国内外平板式脱硝催化剂行业技术差异与原因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平板式脱硝催化剂行业技术发展方向、趋势预测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提升平板式脱硝催化剂行业技术能力策略建议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中国平板式脱硝催化剂细分市场与下游应用领域分析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平板式脱硝催化剂细分市场分析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一、2024-2025年平板式脱硝催化剂主要细分产品市场现状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平板式脱硝催化剂下游应用与客户群体分析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一、2024-2025年平板式脱硝催化剂各应用领域市场现状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平板式脱硝催化剂价格机制与竞争策略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一、2019-2024年平板式脱硝催化剂市场价格走势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平板式脱硝催化剂定价策略与方法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2025-2031年平板式脱硝催化剂价格竞争态势与趋势预测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中国平板式脱硝催化剂行业重点区域市场研究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2024-2025年重点区域平板式脱硝催化剂市场发展概况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二、2019-2024年平板式脱硝催化剂市场需求规模情况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三、2025-2031年平板式脱硝催化剂行业发展潜力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二、2019-2024年平板式脱硝催化剂市场需求规模情况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三、2025-2031年平板式脱硝催化剂行业发展潜力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二、2019-2024年平板式脱硝催化剂市场需求规模情况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三、2025-2031年平板式脱硝催化剂行业发展潜力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二、2019-2024年平板式脱硝催化剂市场需求规模情况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三、2025-2031年平板式脱硝催化剂行业发展潜力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二、2019-2024年平板式脱硝催化剂市场需求规模情况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三、2025-2031年平板式脱硝催化剂行业发展潜力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2019-2024年中国平板式脱硝催化剂行业进出口情况分析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平板式脱硝催化剂行业进口情况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一、2019-2024年平板式脱硝催化剂进口规模及增长情况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二、平板式脱硝催化剂主要进口来源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平板式脱硝催化剂行业出口情况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一、2019-2024年平板式脱硝催化剂出口规模及增长情况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二、平板式脱硝催化剂主要出口目的地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2019-2024年中国平板式脱硝催化剂行业总体发展与财务状况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2019-2024年中国平板式脱硝催化剂行业规模情况</w:t>
      </w:r>
      <w:r>
        <w:rPr>
          <w:rFonts w:hint="eastAsia"/>
        </w:rPr>
        <w:br/>
      </w:r>
      <w:r>
        <w:rPr>
          <w:rFonts w:hint="eastAsia"/>
        </w:rPr>
        <w:t>　　　　一、平板式脱硝催化剂行业企业数量规模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二、平板式脱硝催化剂行业从业人员规模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三、平板式脱硝催化剂行业市场敏感性分析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2019-2024年中国平板式脱硝催化剂行业财务能力分析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一、平板式脱硝催化剂行业盈利能力</w:t>
      </w:r>
      <w:r>
        <w:rPr>
          <w:rFonts w:hint="eastAsia"/>
        </w:rPr>
        <w:br/>
      </w:r>
      <w:r>
        <w:rPr>
          <w:rFonts w:hint="eastAsia"/>
        </w:rPr>
        <w:t>　　　　二、平板式脱硝催化剂行业偿债能力</w:t>
      </w:r>
      <w:r>
        <w:rPr>
          <w:rFonts w:hint="eastAsia"/>
        </w:rPr>
        <w:br/>
      </w:r>
      <w:r>
        <w:rPr>
          <w:rFonts w:hint="eastAsia"/>
        </w:rPr>
        <w:t>　　　　三、平板式脱硝催化剂行业营运能力</w:t>
      </w:r>
      <w:r>
        <w:rPr>
          <w:rFonts w:hint="eastAsia"/>
        </w:rPr>
        <w:br/>
      </w:r>
      <w:r>
        <w:rPr>
          <w:rFonts w:hint="eastAsia"/>
        </w:rPr>
        <w:t>　　　　四、平板式脱硝催化剂行业发展能力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平板式脱硝催化剂行业重点企业调研分析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二、企业平板式脱硝催化剂业务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二、企业平板式脱硝催化剂业务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二、企业平板式脱硝催化剂业务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二、企业平板式脱硝催化剂业务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二、企业平板式脱硝催化剂业务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二、企业平板式脱硝催化剂业务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中国平板式脱硝催化剂行业竞争格局分析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平板式脱硝催化剂行业竞争格局总览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2024-2025年平板式脱硝催化剂行业竞争力分析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2019-2024年平板式脱硝催化剂行业企业并购活动分析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2024-2025年平板式脱硝催化剂行业会展与招投标活动分析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一、平板式脱硝催化剂行业会展活动及其市场影响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2025年中国平板式脱硝催化剂企业发展企业发展策略与建议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平板式脱硝催化剂销售模式与渠道策略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平板式脱硝催化剂品牌与市场推广策略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平板式脱硝催化剂研发投入与技术创新能力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平板式脱硝催化剂合作联盟与资源整合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中国平板式脱硝催化剂行业风险与对策</w:t>
      </w:r>
      <w:r>
        <w:rPr>
          <w:rFonts w:hint="eastAsia"/>
        </w:rPr>
        <w:br/>
      </w:r>
      <w:r>
        <w:rPr>
          <w:rFonts w:hint="eastAsia"/>
        </w:rPr>
        <w:t>　　第一节 平板式脱硝催化剂行业SWOT分析</w:t>
      </w:r>
      <w:r>
        <w:rPr>
          <w:rFonts w:hint="eastAsia"/>
        </w:rPr>
        <w:br/>
      </w:r>
      <w:r>
        <w:rPr>
          <w:rFonts w:hint="eastAsia"/>
        </w:rPr>
        <w:t>　　　　一、平板式脱硝催化剂行业优势</w:t>
      </w:r>
      <w:r>
        <w:rPr>
          <w:rFonts w:hint="eastAsia"/>
        </w:rPr>
        <w:br/>
      </w:r>
      <w:r>
        <w:rPr>
          <w:rFonts w:hint="eastAsia"/>
        </w:rPr>
        <w:t>　　　　二、平板式脱硝催化剂行业劣势</w:t>
      </w:r>
      <w:r>
        <w:rPr>
          <w:rFonts w:hint="eastAsia"/>
        </w:rPr>
        <w:br/>
      </w:r>
      <w:r>
        <w:rPr>
          <w:rFonts w:hint="eastAsia"/>
        </w:rPr>
        <w:t>　　　　三、平板式脱硝催化剂市场机会</w:t>
      </w:r>
      <w:r>
        <w:rPr>
          <w:rFonts w:hint="eastAsia"/>
        </w:rPr>
        <w:br/>
      </w:r>
      <w:r>
        <w:rPr>
          <w:rFonts w:hint="eastAsia"/>
        </w:rPr>
        <w:t>　　　　四、平板式脱硝催化剂市场威胁</w:t>
      </w:r>
      <w:r>
        <w:rPr>
          <w:rFonts w:hint="eastAsia"/>
        </w:rPr>
        <w:br/>
      </w:r>
      <w:r>
        <w:rPr>
          <w:rFonts w:hint="eastAsia"/>
        </w:rPr>
        <w:t>　　第二节 平板式脱硝催化剂行业风险及对策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2025-2031年中国平板式脱硝催化剂行业前景与发展趋势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2024-2025年平板式脱硝催化剂行业发展环境分析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一、平板式脱硝催化剂行业主管部门与监管体制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二、平板式脱硝催化剂行业主要法律法规及政策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三、平板式脱硝催化剂行业标准与质量监管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2025-2031年平板式脱硝催化剂行业发展趋势与方向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2025-2031年平板式脱硝催化剂行业发展潜力与机遇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平板式脱硝催化剂行业研究结论与建议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[.中.智.林]平板式脱硝催化剂行业发展建议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平板式脱硝催化剂介绍</w:t>
      </w:r>
      <w:r>
        <w:rPr>
          <w:rFonts w:hint="eastAsia"/>
        </w:rPr>
        <w:br/>
      </w:r>
      <w:r>
        <w:rPr>
          <w:rFonts w:hint="eastAsia"/>
        </w:rPr>
        <w:t>　　图表 平板式脱硝催化剂图片</w:t>
      </w:r>
      <w:r>
        <w:rPr>
          <w:rFonts w:hint="eastAsia"/>
        </w:rPr>
        <w:br/>
      </w:r>
      <w:r>
        <w:rPr>
          <w:rFonts w:hint="eastAsia"/>
        </w:rPr>
        <w:t>　　图表 平板式脱硝催化剂种类</w:t>
      </w:r>
      <w:r>
        <w:rPr>
          <w:rFonts w:hint="eastAsia"/>
        </w:rPr>
        <w:br/>
      </w:r>
      <w:r>
        <w:rPr>
          <w:rFonts w:hint="eastAsia"/>
        </w:rPr>
        <w:t>　　图表 平板式脱硝催化剂用途 应用</w:t>
      </w:r>
      <w:r>
        <w:rPr>
          <w:rFonts w:hint="eastAsia"/>
        </w:rPr>
        <w:br/>
      </w:r>
      <w:r>
        <w:rPr>
          <w:rFonts w:hint="eastAsia"/>
        </w:rPr>
        <w:t>　　图表 平板式脱硝催化剂产业链调研</w:t>
      </w:r>
      <w:r>
        <w:rPr>
          <w:rFonts w:hint="eastAsia"/>
        </w:rPr>
        <w:br/>
      </w:r>
      <w:r>
        <w:rPr>
          <w:rFonts w:hint="eastAsia"/>
        </w:rPr>
        <w:t>　　图表 平板式脱硝催化剂行业现状</w:t>
      </w:r>
      <w:r>
        <w:rPr>
          <w:rFonts w:hint="eastAsia"/>
        </w:rPr>
        <w:br/>
      </w:r>
      <w:r>
        <w:rPr>
          <w:rFonts w:hint="eastAsia"/>
        </w:rPr>
        <w:t>　　图表 平板式脱硝催化剂行业特点</w:t>
      </w:r>
      <w:r>
        <w:rPr>
          <w:rFonts w:hint="eastAsia"/>
        </w:rPr>
        <w:br/>
      </w:r>
      <w:r>
        <w:rPr>
          <w:rFonts w:hint="eastAsia"/>
        </w:rPr>
        <w:t>　　图表 平板式脱硝催化剂政策</w:t>
      </w:r>
      <w:r>
        <w:rPr>
          <w:rFonts w:hint="eastAsia"/>
        </w:rPr>
        <w:br/>
      </w:r>
      <w:r>
        <w:rPr>
          <w:rFonts w:hint="eastAsia"/>
        </w:rPr>
        <w:t>　　图表 平板式脱硝催化剂技术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2019-2024年中国平板式脱硝催化剂行业市场规模</w:t>
      </w:r>
      <w:r>
        <w:rPr>
          <w:rFonts w:hint="eastAsia"/>
        </w:rPr>
        <w:br/>
      </w:r>
      <w:r>
        <w:rPr>
          <w:rFonts w:hint="eastAsia"/>
        </w:rPr>
        <w:t>　　图表 平板式脱硝催化剂生产现状</w:t>
      </w:r>
      <w:r>
        <w:rPr>
          <w:rFonts w:hint="eastAsia"/>
        </w:rPr>
        <w:br/>
      </w:r>
      <w:r>
        <w:rPr>
          <w:rFonts w:hint="eastAsia"/>
        </w:rPr>
        <w:t>　　图表 平板式脱硝催化剂发展有利因素分析</w:t>
      </w:r>
      <w:r>
        <w:rPr>
          <w:rFonts w:hint="eastAsia"/>
        </w:rPr>
        <w:br/>
      </w:r>
      <w:r>
        <w:rPr>
          <w:rFonts w:hint="eastAsia"/>
        </w:rPr>
        <w:t>　　图表 平板式脱硝催化剂发展不利因素分析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2025年中国平板式脱硝催化剂产能</w:t>
      </w:r>
      <w:r>
        <w:rPr>
          <w:rFonts w:hint="eastAsia"/>
        </w:rPr>
        <w:br/>
      </w:r>
      <w:r>
        <w:rPr>
          <w:rFonts w:hint="eastAsia"/>
        </w:rPr>
        <w:t>　　图表 2025年平板式脱硝催化剂供给情况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2019-2024年中国平板式脱硝催化剂产量统计</w:t>
      </w:r>
      <w:r>
        <w:rPr>
          <w:rFonts w:hint="eastAsia"/>
        </w:rPr>
        <w:br/>
      </w:r>
      <w:r>
        <w:rPr>
          <w:rFonts w:hint="eastAsia"/>
        </w:rPr>
        <w:t>　　图表 平板式脱硝催化剂最新消息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2019-2024年中国平板式脱硝催化剂市场需求情况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2019-2024年平板式脱硝催化剂销售情况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2019-2024年中国平板式脱硝催化剂价格走势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2019-2024年中国平板式脱硝催化剂行业销售收入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2019-2024年中国平板式脱硝催化剂行业利润总额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2019-2024年中国平板式脱硝催化剂进口情况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2019-2024年中国平板式脱硝催化剂出口情况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2019-2024年中国平板式脱硝催化剂行业企业数量统计</w:t>
      </w:r>
      <w:r>
        <w:rPr>
          <w:rFonts w:hint="eastAsia"/>
        </w:rPr>
        <w:br/>
      </w:r>
      <w:r>
        <w:rPr>
          <w:rFonts w:hint="eastAsia"/>
        </w:rPr>
        <w:t>　　图表 平板式脱硝催化剂成本和利润分析</w:t>
      </w:r>
      <w:r>
        <w:rPr>
          <w:rFonts w:hint="eastAsia"/>
        </w:rPr>
        <w:br/>
      </w:r>
      <w:r>
        <w:rPr>
          <w:rFonts w:hint="eastAsia"/>
        </w:rPr>
        <w:t>　　图表 平板式脱硝催化剂上游发展</w:t>
      </w:r>
      <w:r>
        <w:rPr>
          <w:rFonts w:hint="eastAsia"/>
        </w:rPr>
        <w:br/>
      </w:r>
      <w:r>
        <w:rPr>
          <w:rFonts w:hint="eastAsia"/>
        </w:rPr>
        <w:t>　　图表 平板式脱硝催化剂下游发展</w:t>
      </w:r>
      <w:r>
        <w:rPr>
          <w:rFonts w:hint="eastAsia"/>
        </w:rPr>
        <w:br/>
      </w:r>
      <w:r>
        <w:rPr>
          <w:rFonts w:hint="eastAsia"/>
        </w:rPr>
        <w:t>　　图表 2025年中国平板式脱硝催化剂行业需求区域调研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**地区平板式脱硝催化剂市场规模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**地区平板式脱硝催化剂行业市场需求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**地区平板式脱硝催化剂市场调研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**地区平板式脱硝催化剂市场需求分析</w:t>
      </w:r>
      <w:r>
        <w:rPr>
          <w:rFonts w:hint="eastAsia"/>
        </w:rPr>
        <w:br/>
      </w:r>
      <w:r>
        <w:rPr>
          <w:rFonts w:hint="eastAsia"/>
        </w:rPr>
        <w:t>　　图表 **地区平板式脱硝催化剂市场规模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**地区平板式脱硝催化剂行业市场需求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**地区平板式脱硝催化剂市场调研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**地区平板式脱硝催化剂市场需求分析</w:t>
      </w:r>
      <w:r>
        <w:rPr>
          <w:rFonts w:hint="eastAsia"/>
        </w:rPr>
        <w:br/>
      </w:r>
      <w:r>
        <w:rPr>
          <w:rFonts w:hint="eastAsia"/>
        </w:rPr>
        <w:t>　　图表 平板式脱硝催化剂招标、中标情况</w:t>
      </w:r>
      <w:r>
        <w:rPr>
          <w:rFonts w:hint="eastAsia"/>
        </w:rPr>
        <w:br/>
      </w:r>
      <w:r>
        <w:rPr>
          <w:rFonts w:hint="eastAsia"/>
        </w:rPr>
        <w:t>　　图表 平板式脱硝催化剂品牌分析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企业平板式脱硝催化剂型号、规格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企业平板式脱硝催化剂型号、规格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企业平板式脱硝催化剂型号、规格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平板式脱硝催化剂重点企业（三）成长能力情况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平板式脱硝催化剂优势</w:t>
      </w:r>
      <w:r>
        <w:rPr>
          <w:rFonts w:hint="eastAsia"/>
        </w:rPr>
        <w:br/>
      </w:r>
      <w:r>
        <w:rPr>
          <w:rFonts w:hint="eastAsia"/>
        </w:rPr>
        <w:t>　　图表 平板式脱硝催化剂劣势</w:t>
      </w:r>
      <w:r>
        <w:rPr>
          <w:rFonts w:hint="eastAsia"/>
        </w:rPr>
        <w:br/>
      </w:r>
      <w:r>
        <w:rPr>
          <w:rFonts w:hint="eastAsia"/>
        </w:rPr>
        <w:t>　　图表 平板式脱硝催化剂机会</w:t>
      </w:r>
      <w:r>
        <w:rPr>
          <w:rFonts w:hint="eastAsia"/>
        </w:rPr>
        <w:br/>
      </w:r>
      <w:r>
        <w:rPr>
          <w:rFonts w:hint="eastAsia"/>
        </w:rPr>
        <w:t>　　图表 平板式脱硝催化剂威胁</w:t>
      </w:r>
      <w:r>
        <w:rPr>
          <w:rFonts w:hint="eastAsia"/>
        </w:rPr>
        <w:br/>
      </w:r>
      <w:r>
        <w:rPr>
          <w:rFonts w:hint="eastAsia"/>
        </w:rPr>
        <w:t>　　图表 进入平板式脱硝催化剂行业壁垒</w:t>
      </w:r>
      <w:r>
        <w:rPr>
          <w:rFonts w:hint="eastAsia"/>
        </w:rPr>
        <w:br/>
      </w:r>
      <w:r>
        <w:rPr>
          <w:rFonts w:hint="eastAsia"/>
        </w:rPr>
        <w:t>　　图表 平板式脱硝催化剂投资、并购情况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2025-2031年中国平板式脱硝催化剂行业产能预测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2025-2031年中国平板式脱硝催化剂行业产量预测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2025-2031年中国平板式脱硝催化剂销售预测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2025-2031年中国平板式脱硝催化剂市场规模预测</w:t>
      </w:r>
      <w:r>
        <w:rPr>
          <w:rFonts w:hint="eastAsia"/>
        </w:rPr>
        <w:br/>
      </w:r>
      <w:r>
        <w:rPr>
          <w:rFonts w:hint="eastAsia"/>
        </w:rPr>
        <w:t>　　图表 平板式脱硝催化剂行业准入条件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2025-2031年中国平板式脱硝催化剂行业信息化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2025-2031年中国平板式脱硝催化剂行业风险分析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2025-2031年中国平板式脱硝催化剂发展趋势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2025-2031年中国平板式脱硝催化剂市场前景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a417089c0446f" w:history="1">
        <w:r>
          <w:rPr>
            <w:rStyle w:val="Hyperlink"/>
          </w:rPr>
          <w:t>2025-2031年中国平板式脱硝催化剂行业研究与市场前景分析报告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a417089c0446f" w:history="1">
        <w:r>
          <w:rPr>
            <w:rStyle w:val="Hyperlink"/>
          </w:rPr>
          <w:t>https://www.20087.com/9/75/PingBanShiTuoXiaoCuiHuaJiHangYeFaZhanQianJing.html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脱硝催化剂厂家、平板式脱硝催化剂一立方米多少吨、脱硝催化剂模块、平板式脱硝催化剂属于危险化学品吗、SCR催化剂、平板式脱硝催化剂生产设备有哪些、脱硝剂的主要成分、平板式脱硝催化剂规范2015、脱氯化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d647fb19f4bd1" w:history="1">
      <w:r>
        <w:rPr>
          <w:rStyle w:val="Hyperlink"/>
        </w:rPr>
        <w:t>2025-2031年中国平板式脱硝催化剂行业研究与市场前景分析报告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ingBanShiTuoXiaoCuiHuaJiHangYeFaZhanQianJing.html" TargetMode="External" Id="Re7ba417089c0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ingBanShiTuoXiaoCuiHuaJiHangYeFaZhanQianJing.html" TargetMode="External" Id="Rf8dd647fb19f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2024-08-29T03:03:33Z</dcterms:created>
  <dcterms:modified xsi:type="dcterms:W3CDTF">2024-08-29T04:03:33Z</dcterms:modified>
  <dc:subject>2025-2031年中国平板式脱硝催化剂行业研究与市场前景分析报告</dc:subject>
  <dc:title>2025-2031年中国平板式脱硝催化剂行业研究与市场前景分析报告</dc:title>
  <cp:keywords>2025-2031年中国平板式脱硝催化剂行业研究与市场前景分析报告</cp:keywords>
  <dc:description>2025-2031年中国平板式脱硝催化剂行业研究与市场前景分析报告</dc:description>
</cp:coreProperties>
</file>