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c73c07fa946ea" w:history="1">
              <w:r>
                <w:rPr>
                  <w:rStyle w:val="Hyperlink"/>
                </w:rPr>
                <w:t>中国对氯苄胺行业市场研究及投资前景分析报告（2024-2030年）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c73c07fa946ea" w:history="1">
              <w:r>
                <w:rPr>
                  <w:rStyle w:val="Hyperlink"/>
                </w:rPr>
                <w:t>中国对氯苄胺行业市场研究及投资前景分析报告（2024-2030年）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c73c07fa946ea" w:history="1">
                <w:r>
                  <w:rPr>
                    <w:rStyle w:val="Hyperlink"/>
                  </w:rPr>
                  <w:t>https://www.20087.com/A/25/DuiLvBianAnDiaoChaBaoGao.html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苄胺是一种重要的有机化合物，在制药、农药、染料等多个领域发挥着重要作用。随着技术的进步，对氯苄胺的生产工艺不断优化，能够提供更高质量的产品。近年来，随着新材料技术的发展，对氯苄胺的应用领域不断拓展，能够在精细化学品、中间体等行业中发挥重要作用。同时，随着环保要求的提高，对氯苄胺的生产更加注重节能减排，采用更多清洁生产技术和废物回收利用措施。</w:t>
      </w:r>
      <w:r>
        <w:rPr>
          <w:rFonts w:hint="eastAsia"/>
        </w:rPr>
        <w:br/>
      </w:r>
      <w:r>
        <w:rPr>
          <w:rFonts w:hint="eastAsia"/>
        </w:rPr>
        <w:t>　　未来，对氯苄胺的发展将更加注重技术创新和环保性能。一方面，随着新材料和新技术的应用，对氯苄胺将开发出更多高性能产品，如更高效、更环保的产品，以满足高端市场的特殊需求。另一方面，随着可持续发展理念的普及，对氯苄胺的生产将更加注重环保，采用更多环保材料和节能技术，减少对环境的影响。此外，随着安全生产要求的提高，对氯苄胺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c73c07fa946ea" w:history="1">
        <w:r>
          <w:rPr>
            <w:rStyle w:val="Hyperlink"/>
          </w:rPr>
          <w:t>中国对氯苄胺行业市场研究及投资前景分析报告（2024-2030年）</w:t>
        </w:r>
      </w:hyperlink>
      <w:r>
        <w:rPr>
          <w:rFonts w:hint="eastAsia"/>
        </w:rPr>
        <w:t>》内容包括：对氯苄胺行业发展环境分析、对氯苄胺市场规模及预测、对氯苄胺行业重点地区市场规模分析、对氯苄胺行业供需状况调研、对氯苄胺市场价格行情趋势分析预测、对氯苄胺行业进出口状况及前景预测、对氯苄胺行业技术及发展方向、对氯苄胺行业重点企业经营情况分析、对氯苄胺行业SWOT分析及对氯苄胺行业投资策略，数据来自国家权威机构、对氯苄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对氯苄胺概述</w:t>
      </w:r>
      <w:r>
        <w:rPr>
          <w:rFonts w:hint="eastAsia"/>
        </w:rPr>
        <w:br/>
      </w:r>
      <w:r>
        <w:rPr>
          <w:rFonts w:hint="eastAsia"/>
        </w:rPr>
        <w:t>　　第一节 对氯苄胺定义</w:t>
      </w:r>
      <w:r>
        <w:rPr>
          <w:rFonts w:hint="eastAsia"/>
        </w:rPr>
        <w:br/>
      </w:r>
      <w:r>
        <w:rPr>
          <w:rFonts w:hint="eastAsia"/>
        </w:rPr>
        <w:t>　　第二节 对氯苄胺行业发展历程</w:t>
      </w:r>
      <w:r>
        <w:rPr>
          <w:rFonts w:hint="eastAsia"/>
        </w:rPr>
        <w:br/>
      </w:r>
      <w:r>
        <w:rPr>
          <w:rFonts w:hint="eastAsia"/>
        </w:rPr>
        <w:t>　　第三节 对氯苄胺分类情况</w:t>
      </w:r>
      <w:r>
        <w:rPr>
          <w:rFonts w:hint="eastAsia"/>
        </w:rPr>
        <w:br/>
      </w:r>
      <w:r>
        <w:rPr>
          <w:rFonts w:hint="eastAsia"/>
        </w:rPr>
        <w:t>　　第四节 对氯苄胺产业链分析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二、对氯苄胺产业链模型分析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2023-2024年中国对氯苄胺行业发展环境分析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中国对氯苄胺行业发展经济环境分析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中国对氯苄胺行业发展政策环境分析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一、对氯苄胺行业政策影响分析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二、相关对氯苄胺行业标准分析</w:t>
      </w:r>
      <w:r>
        <w:rPr>
          <w:rFonts w:hint="eastAsia"/>
        </w:rPr>
        <w:br/>
      </w:r>
      <w:r>
        <w:rPr>
          <w:rFonts w:hint="eastAsia"/>
        </w:rPr>
        <w:t>　　第三节 中国对氯苄胺行业发展社会环境分析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2019-2024年中国对氯苄胺行业总体规模</w:t>
      </w:r>
      <w:r>
        <w:rPr>
          <w:rFonts w:hint="eastAsia"/>
        </w:rPr>
        <w:br/>
      </w:r>
      <w:r>
        <w:rPr>
          <w:rFonts w:hint="eastAsia"/>
        </w:rPr>
        <w:t>　　第二节 中国对氯苄胺行业供给概况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一、2019-2024年中国对氯苄胺行业供给情况分析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二、2024年中国对氯苄胺行业供给特点分析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三、2024-2030年中国对氯苄胺行业供给预测</w:t>
      </w:r>
      <w:r>
        <w:rPr>
          <w:rFonts w:hint="eastAsia"/>
        </w:rPr>
        <w:br/>
      </w:r>
      <w:r>
        <w:rPr>
          <w:rFonts w:hint="eastAsia"/>
        </w:rPr>
        <w:t>　　第三节 中国对氯苄胺行业需求概况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二、2024年中国对氯苄胺行业市场需求特点分析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三、2024-2030年中国对氯苄胺行业市场需求预测</w:t>
      </w:r>
      <w:r>
        <w:rPr>
          <w:rFonts w:hint="eastAsia"/>
        </w:rPr>
        <w:br/>
      </w:r>
      <w:r>
        <w:rPr>
          <w:rFonts w:hint="eastAsia"/>
        </w:rPr>
        <w:t>　　第四节 对氯苄胺产业供需平衡状况分析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国内对氯苄胺产品价格走势及影响因素分析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2019-2024年国内对氯苄胺产品市场价格回顾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当前国内对氯苄胺产品市场价格及评述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国内对氯苄胺产品价格影响因素分析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2024-2030年国内对氯苄胺产品市场价格走势预测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2019-2024年中国对氯苄胺行业总体发展状况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中国对氯苄胺行业规模情况分析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一、对氯苄胺行业单位规模情况分析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二、对氯苄胺行业人员规模状况分析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三、对氯苄胺行业资产规模状况分析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四、对氯苄胺行业市场规模状况分析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五、对氯苄胺行业敏感性分析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中国对氯苄胺行业财务能力分析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一、对氯苄胺行业盈利能力分析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二、对氯苄胺行业偿债能力分析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三、对氯苄胺行业营运能力分析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四、对氯苄胺行业发展能力分析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2023-2024年对氯苄胺行业细分市场调研分析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对氯苄胺行业细分（一）市场调研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对氯苄胺行业细分（二）市场调研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2023-2024年中国对氯苄胺行业发展概况</w:t>
      </w:r>
      <w:r>
        <w:rPr>
          <w:rFonts w:hint="eastAsia"/>
        </w:rPr>
        <w:br/>
      </w:r>
      <w:r>
        <w:rPr>
          <w:rFonts w:hint="eastAsia"/>
        </w:rPr>
        <w:t>　　第一节 中国对氯苄胺行业发展态势分析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中国对氯苄胺行业发展特点分析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中国对氯苄胺行业市场供需分析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2023-2024年对氯苄胺行业市场竞争策略分析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对氯苄胺行业竞争结构分析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对氯苄胺市场竞争策略分析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一、对氯苄胺市场增长潜力分析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二、对氯苄胺产品竞争策略分析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三、典型对氯苄胺企业产品竞争策略分析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对氯苄胺企业竞争策略分析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一、2024-2030年中国对氯苄胺市场竞争趋势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二、2024-2030年对氯苄胺行业竞争格局展望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三、2024-2030年对氯苄胺行业竞争策略分析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2023-2024年对氯苄胺行业竞争格局分析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对氯苄胺行业集中度分析</w:t>
      </w:r>
      <w:r>
        <w:rPr>
          <w:rFonts w:hint="eastAsia"/>
        </w:rPr>
        <w:br/>
      </w:r>
      <w:r>
        <w:rPr>
          <w:rFonts w:hint="eastAsia"/>
        </w:rPr>
        <w:t>　　　　一、对氯苄胺市场集中度分析</w:t>
      </w:r>
      <w:r>
        <w:rPr>
          <w:rFonts w:hint="eastAsia"/>
        </w:rPr>
        <w:br/>
      </w:r>
      <w:r>
        <w:rPr>
          <w:rFonts w:hint="eastAsia"/>
        </w:rPr>
        <w:t>　　　　二、对氯苄胺企业集中度分析</w:t>
      </w:r>
      <w:r>
        <w:rPr>
          <w:rFonts w:hint="eastAsia"/>
        </w:rPr>
        <w:br/>
      </w:r>
      <w:r>
        <w:rPr>
          <w:rFonts w:hint="eastAsia"/>
        </w:rPr>
        <w:t>　　　　三、对氯苄胺区域集中度分析</w:t>
      </w:r>
      <w:r>
        <w:rPr>
          <w:rFonts w:hint="eastAsia"/>
        </w:rPr>
        <w:br/>
      </w:r>
      <w:r>
        <w:rPr>
          <w:rFonts w:hint="eastAsia"/>
        </w:rPr>
        <w:t>　　第二节 对氯苄胺行业竞争格局分析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一、2023-2024年对氯苄胺行业竞争分析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二、2023-2024年中外对氯苄胺产品竞争分析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三、2023-2024年中国对氯苄胺市场竞争分析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四、2023-2024年国内主要对氯苄胺企业动向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对氯苄胺行业上游原材料供应状况分析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2019-2024年对氯苄胺行业主要原材料价格及供应情况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2024-2030年对氯苄胺行业主要原材料价格及供应情况预测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对氯苄胺产业客户调研</w:t>
      </w:r>
      <w:r>
        <w:rPr>
          <w:rFonts w:hint="eastAsia"/>
        </w:rPr>
        <w:br/>
      </w:r>
      <w:r>
        <w:rPr>
          <w:rFonts w:hint="eastAsia"/>
        </w:rPr>
        <w:t>　　第一节 对氯苄胺产业客户认知程度</w:t>
      </w:r>
      <w:r>
        <w:rPr>
          <w:rFonts w:hint="eastAsia"/>
        </w:rPr>
        <w:br/>
      </w:r>
      <w:r>
        <w:rPr>
          <w:rFonts w:hint="eastAsia"/>
        </w:rPr>
        <w:t>　　第二节 对氯苄胺产业客户关注因素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中国对氯苄胺行业重点区域调研分析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一、中国对氯苄胺行业重点区域市场结构变化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二、中国对氯苄胺行业重点区域（一）调研分析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三、中国对氯苄胺行业重点区域（二）调研分析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四、中国对氯苄胺行业重点区域（三）调研分析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五、中国对氯苄胺行业重点区域（四）调研分析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六、中国对氯苄胺行业重点区域（五）调研分析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近几年对氯苄胺行业重点企业发展分析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对氯苄胺企业（一）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对氯苄胺企业（二）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对氯苄胺企业（三）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对氯苄胺企业（四）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对氯苄胺企业（五）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对氯苄胺行业投资情况与发展前景分析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2024年对氯苄胺行业投资情况分析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一、对氯苄胺总体投资结构</w:t>
      </w:r>
      <w:r>
        <w:rPr>
          <w:rFonts w:hint="eastAsia"/>
        </w:rPr>
        <w:br/>
      </w:r>
      <w:r>
        <w:rPr>
          <w:rFonts w:hint="eastAsia"/>
        </w:rPr>
        <w:t>　　　　二、对氯苄胺投资规模情况</w:t>
      </w:r>
      <w:r>
        <w:rPr>
          <w:rFonts w:hint="eastAsia"/>
        </w:rPr>
        <w:br/>
      </w:r>
      <w:r>
        <w:rPr>
          <w:rFonts w:hint="eastAsia"/>
        </w:rPr>
        <w:t>　　　　三、对氯苄胺投资增速情况</w:t>
      </w:r>
      <w:r>
        <w:rPr>
          <w:rFonts w:hint="eastAsia"/>
        </w:rPr>
        <w:br/>
      </w:r>
      <w:r>
        <w:rPr>
          <w:rFonts w:hint="eastAsia"/>
        </w:rPr>
        <w:t>　　　　四、对氯苄胺分地区投资分析</w:t>
      </w:r>
      <w:r>
        <w:rPr>
          <w:rFonts w:hint="eastAsia"/>
        </w:rPr>
        <w:br/>
      </w:r>
      <w:r>
        <w:rPr>
          <w:rFonts w:hint="eastAsia"/>
        </w:rPr>
        <w:t>　　第二节 对氯苄胺行业投资机会分析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一、对氯苄胺投资项目分析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二、可以投资的对氯苄胺模式</w:t>
      </w:r>
      <w:r>
        <w:rPr>
          <w:rFonts w:hint="eastAsia"/>
        </w:rPr>
        <w:br/>
      </w:r>
      <w:r>
        <w:rPr>
          <w:rFonts w:hint="eastAsia"/>
        </w:rPr>
        <w:t>　　　　三、2024年对氯苄胺投资机会</w:t>
      </w:r>
      <w:r>
        <w:rPr>
          <w:rFonts w:hint="eastAsia"/>
        </w:rPr>
        <w:br/>
      </w:r>
      <w:r>
        <w:rPr>
          <w:rFonts w:hint="eastAsia"/>
        </w:rPr>
        <w:t>　　　　四、2024年对氯苄胺投资新方向</w:t>
      </w:r>
      <w:r>
        <w:rPr>
          <w:rFonts w:hint="eastAsia"/>
        </w:rPr>
        <w:br/>
      </w:r>
      <w:r>
        <w:rPr>
          <w:rFonts w:hint="eastAsia"/>
        </w:rPr>
        <w:t>　　第三节 对氯苄胺行业发展前景分析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一、2024年对氯苄胺市场的发展前景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二、2024年对氯苄胺市场面临的发展商机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2024-2030年对氯苄胺行业发展趋势及投资风险分析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当前对氯苄胺行业存在的问题</w:t>
      </w:r>
      <w:r>
        <w:rPr>
          <w:rFonts w:hint="eastAsia"/>
        </w:rPr>
        <w:br/>
      </w:r>
      <w:r>
        <w:rPr>
          <w:rFonts w:hint="eastAsia"/>
        </w:rPr>
        <w:t>　　第二节 对氯苄胺未来发展预测分析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一、中国对氯苄胺发展方向分析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二、2024-2030年中国对氯苄胺行业发展规模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三、2024-2030年中国对氯苄胺行业发展趋势预测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　2024-2030年中国对氯苄胺行业投资风险分析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一、对氯苄胺市场竞争风险</w:t>
      </w:r>
      <w:r>
        <w:rPr>
          <w:rFonts w:hint="eastAsia"/>
        </w:rPr>
        <w:br/>
      </w:r>
      <w:r>
        <w:rPr>
          <w:rFonts w:hint="eastAsia"/>
        </w:rPr>
        <w:t>　　　　二、对氯苄胺原材料压力风险分析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三、对氯苄胺技术风险分析</w:t>
      </w:r>
      <w:r>
        <w:rPr>
          <w:rFonts w:hint="eastAsia"/>
        </w:rPr>
        <w:br/>
      </w:r>
      <w:r>
        <w:rPr>
          <w:rFonts w:hint="eastAsia"/>
        </w:rPr>
        <w:t>　　　　四、对氯苄胺政策和体制风险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对氯苄胺行业类别</w:t>
      </w:r>
      <w:r>
        <w:rPr>
          <w:rFonts w:hint="eastAsia"/>
        </w:rPr>
        <w:br/>
      </w:r>
      <w:r>
        <w:rPr>
          <w:rFonts w:hint="eastAsia"/>
        </w:rPr>
        <w:t>　　图表 对氯苄胺行业产业链调研</w:t>
      </w:r>
      <w:r>
        <w:rPr>
          <w:rFonts w:hint="eastAsia"/>
        </w:rPr>
        <w:br/>
      </w:r>
      <w:r>
        <w:rPr>
          <w:rFonts w:hint="eastAsia"/>
        </w:rPr>
        <w:t>　　图表 对氯苄胺行业现状</w:t>
      </w:r>
      <w:r>
        <w:rPr>
          <w:rFonts w:hint="eastAsia"/>
        </w:rPr>
        <w:br/>
      </w:r>
      <w:r>
        <w:rPr>
          <w:rFonts w:hint="eastAsia"/>
        </w:rPr>
        <w:t>　　图表 对氯苄胺行业标准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2024年中国对氯苄胺行业产能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2019-2024年中国对氯苄胺行业产量统计</w:t>
      </w:r>
      <w:r>
        <w:rPr>
          <w:rFonts w:hint="eastAsia"/>
        </w:rPr>
        <w:br/>
      </w:r>
      <w:r>
        <w:rPr>
          <w:rFonts w:hint="eastAsia"/>
        </w:rPr>
        <w:t>　　图表 对氯苄胺行业动态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2019-2024年中国对氯苄胺市场需求量</w:t>
      </w:r>
      <w:r>
        <w:rPr>
          <w:rFonts w:hint="eastAsia"/>
        </w:rPr>
        <w:br/>
      </w:r>
      <w:r>
        <w:rPr>
          <w:rFonts w:hint="eastAsia"/>
        </w:rPr>
        <w:t>　　图表 2024年中国对氯苄胺行业需求区域调研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2019-2024年中国对氯苄胺行情</w:t>
      </w:r>
      <w:r>
        <w:rPr>
          <w:rFonts w:hint="eastAsia"/>
        </w:rPr>
        <w:br/>
      </w:r>
      <w:r>
        <w:rPr>
          <w:rFonts w:hint="eastAsia"/>
        </w:rPr>
        <w:t>　　图表 2019-2024年中国对氯苄胺价格走势图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2019-2024年中国对氯苄胺进口统计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**地区对氯苄胺市场规模</w:t>
      </w:r>
      <w:r>
        <w:rPr>
          <w:rFonts w:hint="eastAsia"/>
        </w:rPr>
        <w:br/>
      </w:r>
      <w:r>
        <w:rPr>
          <w:rFonts w:hint="eastAsia"/>
        </w:rPr>
        <w:t>　　图表 **地区对氯苄胺行业市场需求</w:t>
      </w:r>
      <w:r>
        <w:rPr>
          <w:rFonts w:hint="eastAsia"/>
        </w:rPr>
        <w:br/>
      </w:r>
      <w:r>
        <w:rPr>
          <w:rFonts w:hint="eastAsia"/>
        </w:rPr>
        <w:t>　　图表 **地区对氯苄胺市场调研</w:t>
      </w:r>
      <w:r>
        <w:rPr>
          <w:rFonts w:hint="eastAsia"/>
        </w:rPr>
        <w:br/>
      </w:r>
      <w:r>
        <w:rPr>
          <w:rFonts w:hint="eastAsia"/>
        </w:rPr>
        <w:t>　　图表 **地区对氯苄胺行业市场需求分析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**地区对氯苄胺市场规模</w:t>
      </w:r>
      <w:r>
        <w:rPr>
          <w:rFonts w:hint="eastAsia"/>
        </w:rPr>
        <w:br/>
      </w:r>
      <w:r>
        <w:rPr>
          <w:rFonts w:hint="eastAsia"/>
        </w:rPr>
        <w:t>　　图表 **地区对氯苄胺行业市场需求</w:t>
      </w:r>
      <w:r>
        <w:rPr>
          <w:rFonts w:hint="eastAsia"/>
        </w:rPr>
        <w:br/>
      </w:r>
      <w:r>
        <w:rPr>
          <w:rFonts w:hint="eastAsia"/>
        </w:rPr>
        <w:t>　　图表 **地区对氯苄胺市场调研</w:t>
      </w:r>
      <w:r>
        <w:rPr>
          <w:rFonts w:hint="eastAsia"/>
        </w:rPr>
        <w:br/>
      </w:r>
      <w:r>
        <w:rPr>
          <w:rFonts w:hint="eastAsia"/>
        </w:rPr>
        <w:t>　　图表 **地区对氯苄胺行业市场需求分析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对氯苄胺行业竞争对手分析</w:t>
      </w:r>
      <w:r>
        <w:rPr>
          <w:rFonts w:hint="eastAsia"/>
        </w:rPr>
        <w:br/>
      </w:r>
      <w:r>
        <w:rPr>
          <w:rFonts w:hint="eastAsia"/>
        </w:rPr>
        <w:t>　　图表 对氯苄胺重点企业（一）基本信息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2024-2030年中国对氯苄胺行业产能预测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2024-2030年中国对氯苄胺市场需求预测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2024-2030年中国对氯苄胺行业市场规模预测</w:t>
      </w:r>
      <w:r>
        <w:rPr>
          <w:rFonts w:hint="eastAsia"/>
        </w:rPr>
        <w:br/>
      </w:r>
      <w:r>
        <w:rPr>
          <w:rFonts w:hint="eastAsia"/>
        </w:rPr>
        <w:t>　　图表 对氯苄胺行业准入条件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2024-2030年中国对氯苄胺行业信息化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2024-2030年中国对氯苄胺行业风险分析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2024-2030年中国对氯苄胺行业发展趋势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2024-2030年中国对氯苄胺市场前景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c73c07fa946ea" w:history="1">
        <w:r>
          <w:rPr>
            <w:rStyle w:val="Hyperlink"/>
          </w:rPr>
          <w:t>中国对氯苄胺行业市场研究及投资前景分析报告（2024-2030年）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c73c07fa946ea" w:history="1">
        <w:r>
          <w:rPr>
            <w:rStyle w:val="Hyperlink"/>
          </w:rPr>
          <w:t>https://www.20087.com/A/25/DuiLvBianAnDiaoChaBaoGao.html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519f5397d4bbd" w:history="1">
      <w:r>
        <w:rPr>
          <w:rStyle w:val="Hyperlink"/>
        </w:rPr>
        <w:t>中国对氯苄胺行业市场研究及投资前景分析报告（2024-2030年）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DuiLvBianAnDiaoChaBaoGao.html" TargetMode="External" Id="R8e0c73c07fa9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DuiLvBianAnDiaoChaBaoGao.html" TargetMode="External" Id="R811519f5397d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2024-02-14T01:47:00Z</dcterms:created>
  <dcterms:modified xsi:type="dcterms:W3CDTF">2024-02-14T02:47:00Z</dcterms:modified>
  <dc:subject>中国对氯苄胺行业市场研究及投资前景分析报告（2024-2030年）</dc:subject>
  <dc:title>中国对氯苄胺行业市场研究及投资前景分析报告（2024-2030年）</dc:title>
  <cp:keywords>中国对氯苄胺行业市场研究及投资前景分析报告（2024-2030年）</cp:keywords>
  <dc:description>中国对氯苄胺行业市场研究及投资前景分析报告（2024-2030年）</dc:description>
</cp:coreProperties>
</file>