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006d9ca5f4954" w:history="1">
              <w:r>
                <w:rPr>
                  <w:rStyle w:val="Hyperlink"/>
                </w:rPr>
                <w:t>2022-2028年全球与中国特种水泥行业全面调研与发展趋势预测报告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006d9ca5f4954" w:history="1">
              <w:r>
                <w:rPr>
                  <w:rStyle w:val="Hyperlink"/>
                </w:rPr>
                <w:t>2022-2028年全球与中国特种水泥行业全面调研与发展趋势预测报告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a006d9ca5f4954" w:history="1">
                <w:r>
                  <w:rPr>
                    <w:rStyle w:val="Hyperlink"/>
                  </w:rPr>
                  <w:t>https://www.20087.com/0/06/TeZhongShuiNiFaZhanQuShiFenXi.html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水泥是一种具有特定功能的建筑材料，广泛应用于桥梁、隧道、海工结构等特殊工程中。目前，特种水泥不仅在性能上有所提升，通过采用高性能的原材料和先进的生产工艺，提高了水泥的强度、抗渗性和耐腐蚀性；而且在施工便捷性上有所增强，通过引入快速硬化技术和易于施工的包装设计，提高了水泥的施工便捷性和使用安全性。此外，随着对建筑材料环保要求的提高，特种水泥的设计更加注重环保性能，通过采用低碳生产技术和可再生材料，减少了生产过程中的碳排放。</w:t>
      </w:r>
      <w:r>
        <w:rPr>
          <w:rFonts w:hint="eastAsia"/>
        </w:rPr>
        <w:br/>
      </w:r>
      <w:r>
        <w:rPr>
          <w:rFonts w:hint="eastAsia"/>
        </w:rPr>
        <w:t>　　未来，特种水泥的发展将更加注重功能化与智能化。在功能化方面，随着新材料技术的发展，特种水泥将更加注重功能化设计，通过引入纳米材料和改性剂，开发具有更高强度、更快硬化速度及更强耐久性的水泥产品，以满足不同工程的特殊需求。在智能化方面，随着物联网技术的应用，特种水泥将更加智能化，通过集成传感器网络和智能控制系统，实现对水泥性能的实时监测和智能调控，提高建筑材料的可靠性和使用寿命。此外，随着可持续发展理念的推广，特种水泥将更加注重环保性能，通过开发使用可降解材料和循环经济模式，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006d9ca5f4954" w:history="1">
        <w:r>
          <w:rPr>
            <w:rStyle w:val="Hyperlink"/>
          </w:rPr>
          <w:t>2022-2028年全球与中国特种水泥行业全面调研与发展趋势预测报告</w:t>
        </w:r>
      </w:hyperlink>
      <w:r>
        <w:rPr>
          <w:rFonts w:hint="eastAsia"/>
        </w:rPr>
        <w:t>》专业、系统地分析了特种水泥行业现状，包括市场需求、市场规模及价格动态，全面梳理了特种水泥产业链结构，并对特种水泥细分市场进行了探究。特种水泥报告基于详实数据，科学预测了特种水泥市场发展前景和发展趋势，同时剖析了特种水泥品牌竞争、市场集中度以及重点企业的市场地位。在识别风险与机遇的基础上，特种水泥报告提出了针对性的发展策略和建议。特种水泥报告为特种水泥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特种水泥行业简介</w:t>
      </w:r>
      <w:r>
        <w:rPr>
          <w:rFonts w:hint="eastAsia"/>
        </w:rPr>
        <w:br/>
      </w:r>
      <w:r>
        <w:rPr>
          <w:rFonts w:hint="eastAsia"/>
        </w:rPr>
        <w:t>　　　　1.1.1 特种水泥行业界定及分类</w:t>
      </w:r>
      <w:r>
        <w:rPr>
          <w:rFonts w:hint="eastAsia"/>
        </w:rPr>
        <w:br/>
      </w:r>
      <w:r>
        <w:rPr>
          <w:rFonts w:hint="eastAsia"/>
        </w:rPr>
        <w:t>　　　　1.1.2 特种水泥行业特征</w:t>
      </w:r>
      <w:r>
        <w:rPr>
          <w:rFonts w:hint="eastAsia"/>
        </w:rPr>
        <w:br/>
      </w:r>
      <w:r>
        <w:rPr>
          <w:rFonts w:hint="eastAsia"/>
        </w:rPr>
        <w:t>　　1.2 特种水泥产品主要分类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不同种类特种水泥价格走势（2017-2021年）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快速硬化水泥</w:t>
      </w:r>
      <w:r>
        <w:rPr>
          <w:rFonts w:hint="eastAsia"/>
        </w:rPr>
        <w:br/>
      </w:r>
      <w:r>
        <w:rPr>
          <w:rFonts w:hint="eastAsia"/>
        </w:rPr>
        <w:t>　　　　1.2.3 在低热和热水泥</w:t>
      </w:r>
      <w:r>
        <w:rPr>
          <w:rFonts w:hint="eastAsia"/>
        </w:rPr>
        <w:br/>
      </w:r>
      <w:r>
        <w:rPr>
          <w:rFonts w:hint="eastAsia"/>
        </w:rPr>
        <w:t>　　　　1.2.4 油井水泥</w:t>
      </w:r>
      <w:r>
        <w:rPr>
          <w:rFonts w:hint="eastAsia"/>
        </w:rPr>
        <w:br/>
      </w:r>
      <w:r>
        <w:rPr>
          <w:rFonts w:hint="eastAsia"/>
        </w:rPr>
        <w:t>　　　　1.2.5 膨胀水泥</w:t>
      </w:r>
      <w:r>
        <w:rPr>
          <w:rFonts w:hint="eastAsia"/>
        </w:rPr>
        <w:br/>
      </w:r>
      <w:r>
        <w:rPr>
          <w:rFonts w:hint="eastAsia"/>
        </w:rPr>
        <w:t>　　　　1.2.6 耐火水泥</w:t>
      </w:r>
      <w:r>
        <w:rPr>
          <w:rFonts w:hint="eastAsia"/>
        </w:rPr>
        <w:br/>
      </w:r>
      <w:r>
        <w:rPr>
          <w:rFonts w:hint="eastAsia"/>
        </w:rPr>
        <w:t>　　　　1.2.7 彩色水泥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特种水泥主要应用领域分析</w:t>
      </w:r>
      <w:r>
        <w:rPr>
          <w:rFonts w:hint="eastAsia"/>
        </w:rPr>
        <w:br/>
      </w:r>
      <w:r>
        <w:rPr>
          <w:rFonts w:hint="eastAsia"/>
        </w:rPr>
        <w:t>　　　　1.3.1 特殊结构</w:t>
      </w:r>
      <w:r>
        <w:rPr>
          <w:rFonts w:hint="eastAsia"/>
        </w:rPr>
        <w:br/>
      </w:r>
      <w:r>
        <w:rPr>
          <w:rFonts w:hint="eastAsia"/>
        </w:rPr>
        <w:t>　　　　1.3.2 嗯</w:t>
      </w:r>
      <w:r>
        <w:rPr>
          <w:rFonts w:hint="eastAsia"/>
        </w:rPr>
        <w:br/>
      </w:r>
      <w:r>
        <w:rPr>
          <w:rFonts w:hint="eastAsia"/>
        </w:rPr>
        <w:t>　　　　1.3.3 城市水管</w:t>
      </w:r>
      <w:r>
        <w:rPr>
          <w:rFonts w:hint="eastAsia"/>
        </w:rPr>
        <w:br/>
      </w:r>
      <w:r>
        <w:rPr>
          <w:rFonts w:hint="eastAsia"/>
        </w:rPr>
        <w:t>　　　　1.3.4 管道</w:t>
      </w:r>
      <w:r>
        <w:rPr>
          <w:rFonts w:hint="eastAsia"/>
        </w:rPr>
        <w:br/>
      </w:r>
      <w:r>
        <w:rPr>
          <w:rFonts w:hint="eastAsia"/>
        </w:rPr>
        <w:t>　　　　1.3.5 回转窑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全球特种水泥供需现状及预测（2017-2021年）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全球特种水泥产能、产量、产能利用率及发展趋势（2017-2021年）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全球特种水泥产量、表观消费量及发展趋势（2017-2021年）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全球特种水泥产量、市场需求量及发展趋势（2017-2021年）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中国特种水泥供需现状及预测（2017-2021年）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中国特种水泥产能、产量、产能利用率及发展趋势（2017-2021年）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中国特种水泥产量、表观消费量及发展趋势（2017-2021年）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中国特种水泥产量、市场需求量及发展趋势（2017-2021年）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特种水泥中国及欧美日等行业政策分析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全球与中国主要厂商特种水泥产量、产值及竞争分析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全球市场特种水泥主要厂商2021和2022年产量、产值及市场份额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全球市场特种水泥主要厂商2021和2022年产量列表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全球市场特种水泥主要厂商2021和2022年产值列表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全球市场特种水泥主要厂商2021和2022年产品价格列表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中国市场特种水泥主要厂商2021和2022年产量、产值及市场份额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中国市场特种水泥主要厂商2021和2022年产量列表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中国市场特种水泥主要厂商2021和2022年产值列表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特种水泥厂商产地分布及商业化日期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特种水泥行业集中度、竞争程度分析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特种水泥行业集中度分析</w:t>
      </w:r>
      <w:r>
        <w:rPr>
          <w:rFonts w:hint="eastAsia"/>
        </w:rPr>
        <w:br/>
      </w:r>
      <w:r>
        <w:rPr>
          <w:rFonts w:hint="eastAsia"/>
        </w:rPr>
        <w:t>　　　　2.4.2 特种水泥行业竞争程度分析</w:t>
      </w:r>
      <w:r>
        <w:rPr>
          <w:rFonts w:hint="eastAsia"/>
        </w:rPr>
        <w:br/>
      </w:r>
      <w:r>
        <w:rPr>
          <w:rFonts w:hint="eastAsia"/>
        </w:rPr>
        <w:t>　　2.5 特种水泥全球领先企业SWOT分析</w:t>
      </w:r>
      <w:r>
        <w:rPr>
          <w:rFonts w:hint="eastAsia"/>
        </w:rPr>
        <w:br/>
      </w:r>
      <w:r>
        <w:rPr>
          <w:rFonts w:hint="eastAsia"/>
        </w:rPr>
        <w:t>　　2.6 特种水泥中国企业SWOT分析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从生产角度分析全球主要地区特种水泥产量、产值、市场份额、增长率及发展趋势（2017-2021年）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全球主要地区特种水泥产量、产值及市场份额（2017-2021年）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全球主要地区特种水泥产量及市场份额（2017-2021年）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全球主要地区特种水泥产值及市场份额（2017-2021年）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北美市场特种水泥2017-2021年产量、产值及增长率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欧洲市场特种水泥2017-2021年产量、产值及增长率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日本市场特种水泥2017-2021年产量、产值及增长率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东南亚市场特种水泥2017-2021年产量、产值及增长率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印度市场特种水泥2017-2021年产量、产值及增长率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中国市场特种水泥2017-2021年产量、产值及增长率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从消费角度分析全球主要地区特种水泥消费量、市场份额及发展趋势（2017-2021年）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全球主要地区特种水泥消费量、市场份额及发展预测（2017-2021年）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中国市场特种水泥2017-2021年消费量、增长率及发展预测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北美市场特种水泥2017-2021年消费量、增长率及发展预测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欧洲市场特种水泥2017-2021年消费量、增长率及发展预测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日本市场特种水泥2017-2021年消费量、增长率及发展预测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东南亚市场特种水泥2017-2021年消费量、增长率及发展预测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印度市场特种水泥2017-2021年消费量、增长率及发展预测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全球与中国特种水泥主要生产商分析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重点企业（1）特种水泥产品规格、参数、特点及价格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重点企业（1）特种水泥产品规格、参数及特点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重点企业（1）特种水泥产品规格及价格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重点企业（1）特种水泥产能、产量、产值、价格及毛利率（2017-2021年）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重点企业（2）特种水泥产品规格、参数、特点及价格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重点企业（2）特种水泥产品规格、参数及特点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重点企业（2）特种水泥产品规格及价格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重点企业（2）特种水泥产能、产量、产值、价格及毛利率（2017-2021年）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重点企业（3）特种水泥产品规格、参数、特点及价格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重点企业（3）特种水泥产品规格、参数及特点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重点企业（3）特种水泥产品规格及价格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重点企业（3）特种水泥产能、产量、产值、价格及毛利率（2017-2021年）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重点企业（4）特种水泥产品规格、参数、特点及价格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重点企业（4）特种水泥产品规格、参数及特点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重点企业（4）特种水泥产品规格及价格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重点企业（4）特种水泥产能、产量、产值、价格及毛利率（2017-2021年）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重点企业（5）特种水泥产品规格、参数、特点及价格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重点企业（5）特种水泥产品规格、参数及特点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重点企业（5）特种水泥产品规格及价格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重点企业（5）特种水泥产能、产量、产值、价格及毛利率（2017-2021年）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重点企业（6）特种水泥产品规格、参数、特点及价格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重点企业（6）特种水泥产品规格、参数及特点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重点企业（6）特种水泥产品规格及价格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重点企业（6）特种水泥产能、产量、产值、价格及毛利率（2017-2021年）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重点企业（7）特种水泥产品规格、参数、特点及价格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重点企业（7）特种水泥产品规格、参数及特点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重点企业（7）特种水泥产品规格及价格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重点企业（7）特种水泥产能、产量、产值、价格及毛利率（2014-2019年）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重点企业（8）特种水泥产品规格、参数、特点及价格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重点企业（8）特种水泥产品规格、参数及特点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重点企业（8）特种水泥产品规格及价格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重点企业（8）特种水泥产能、产量、产值、价格及毛利率（2014-2019年）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重点企业（9）特种水泥产品规格、参数、特点及价格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重点企业（9）特种水泥产品规格、参数及特点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重点企业（9）特种水泥产品规格及价格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重点企业（9）特种水泥产能、产量、产值、价格及毛利率（2017-2021年）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重点企业（10）特种水泥产品规格、参数、特点及价格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重点企业（10）特种水泥产品规格、参数及特点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重点企业（10）特种水泥产品规格及价格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重点企业（10）特种水泥产能、产量、产值、价格及毛利率（2017-2021年）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不同类型特种水泥产量、价格、产值及市场份额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全球市场不同类型特种水泥产量、产值及市场份额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全球市场特种水泥不同类型特种水泥产量及市场份额（2017-2021年）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全球市场不同类型特种水泥产值、市场份额（2017-2021年）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全球市场不同类型特种水泥价格走势（2017-2021年）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中国市场特种水泥主要分类产量、产值及市场份额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中国市场特种水泥主要分类产量及市场份额及（2017-2021年）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中国市场特种水泥主要分类产值、市场份额（2017-2021年）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中国市场特种水泥主要分类价格走势（2017-2021年）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特种水泥上游原料及下游主要应用领域分析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特种水泥产业链分析</w:t>
      </w:r>
      <w:r>
        <w:rPr>
          <w:rFonts w:hint="eastAsia"/>
        </w:rPr>
        <w:br/>
      </w:r>
      <w:r>
        <w:rPr>
          <w:rFonts w:hint="eastAsia"/>
        </w:rPr>
        <w:t>　　7.2 特种水泥产业上游供应分析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全球市场特种水泥下游主要应用领域消费量、市场份额及增长率（2017-2021年）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中国市场特种水泥主要应用领域消费量、市场份额及增长率（2017-2021年）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中国市场特种水泥产量、消费量、进出口分析及未来趋势（2017-2021年）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中国市场特种水泥产量、消费量、进出口分析及未来趋势（2017-2021年）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中国市场特种水泥进出口贸易趋势</w:t>
      </w:r>
      <w:r>
        <w:rPr>
          <w:rFonts w:hint="eastAsia"/>
        </w:rPr>
        <w:br/>
      </w:r>
      <w:r>
        <w:rPr>
          <w:rFonts w:hint="eastAsia"/>
        </w:rPr>
        <w:t>　　8.3 中国市场特种水泥主要进口来源</w:t>
      </w:r>
      <w:r>
        <w:rPr>
          <w:rFonts w:hint="eastAsia"/>
        </w:rPr>
        <w:br/>
      </w:r>
      <w:r>
        <w:rPr>
          <w:rFonts w:hint="eastAsia"/>
        </w:rPr>
        <w:t>　　8.4 中国市场特种水泥主要出口目的地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中国市场特种水泥主要地区分布</w:t>
      </w:r>
      <w:r>
        <w:rPr>
          <w:rFonts w:hint="eastAsia"/>
        </w:rPr>
        <w:br/>
      </w:r>
      <w:r>
        <w:rPr>
          <w:rFonts w:hint="eastAsia"/>
        </w:rPr>
        <w:t>　　9.1 中国特种水泥生产地区分布</w:t>
      </w:r>
      <w:r>
        <w:rPr>
          <w:rFonts w:hint="eastAsia"/>
        </w:rPr>
        <w:br/>
      </w:r>
      <w:r>
        <w:rPr>
          <w:rFonts w:hint="eastAsia"/>
        </w:rPr>
        <w:t>　　9.2 中国特种水泥消费地区分布</w:t>
      </w:r>
      <w:r>
        <w:rPr>
          <w:rFonts w:hint="eastAsia"/>
        </w:rPr>
        <w:br/>
      </w:r>
      <w:r>
        <w:rPr>
          <w:rFonts w:hint="eastAsia"/>
        </w:rPr>
        <w:t>　　9.3 中国特种水泥市场集中度及发展趋势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特种水泥技术及相关行业技术发展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[~中智~林~]特种水泥销售渠道分析及建议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国内市场特种水泥销售渠道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国内市场特种水泥未来销售模式及销售渠道的趋势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企业海外特种水泥销售渠道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欧美日等地区特种水泥销售渠道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欧美日等地区特种水泥未来销售模式及销售渠道的趋势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特种水泥销售/营销策略建议</w:t>
      </w:r>
      <w:r>
        <w:rPr>
          <w:rFonts w:hint="eastAsia"/>
        </w:rPr>
        <w:br/>
      </w:r>
      <w:r>
        <w:rPr>
          <w:rFonts w:hint="eastAsia"/>
        </w:rPr>
        <w:t>　　　　12.3.1 特种水泥产品市场定位及目标消费者分析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特种水泥产品图片</w:t>
      </w:r>
      <w:r>
        <w:rPr>
          <w:rFonts w:hint="eastAsia"/>
        </w:rPr>
        <w:br/>
      </w:r>
      <w:r>
        <w:rPr>
          <w:rFonts w:hint="eastAsia"/>
        </w:rPr>
        <w:t>　　表 特种水泥产品分类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2022年全球不同种类特种水泥产量市场份额</w:t>
      </w:r>
      <w:r>
        <w:rPr>
          <w:rFonts w:hint="eastAsia"/>
        </w:rPr>
        <w:br/>
      </w:r>
      <w:r>
        <w:rPr>
          <w:rFonts w:hint="eastAsia"/>
        </w:rPr>
        <w:t>　　表 不同种类特种水泥价格列表及趋势（2017-2021年）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快速硬化水泥产品图片</w:t>
      </w:r>
      <w:r>
        <w:rPr>
          <w:rFonts w:hint="eastAsia"/>
        </w:rPr>
        <w:br/>
      </w:r>
      <w:r>
        <w:rPr>
          <w:rFonts w:hint="eastAsia"/>
        </w:rPr>
        <w:t>　　图 在低热和热水泥产品图片</w:t>
      </w:r>
      <w:r>
        <w:rPr>
          <w:rFonts w:hint="eastAsia"/>
        </w:rPr>
        <w:br/>
      </w:r>
      <w:r>
        <w:rPr>
          <w:rFonts w:hint="eastAsia"/>
        </w:rPr>
        <w:t>　　图 油井水泥产品图片</w:t>
      </w:r>
      <w:r>
        <w:rPr>
          <w:rFonts w:hint="eastAsia"/>
        </w:rPr>
        <w:br/>
      </w:r>
      <w:r>
        <w:rPr>
          <w:rFonts w:hint="eastAsia"/>
        </w:rPr>
        <w:t>　　图 膨胀水泥产品图片</w:t>
      </w:r>
      <w:r>
        <w:rPr>
          <w:rFonts w:hint="eastAsia"/>
        </w:rPr>
        <w:br/>
      </w:r>
      <w:r>
        <w:rPr>
          <w:rFonts w:hint="eastAsia"/>
        </w:rPr>
        <w:t>　　图 耐火水泥产品图片</w:t>
      </w:r>
      <w:r>
        <w:rPr>
          <w:rFonts w:hint="eastAsia"/>
        </w:rPr>
        <w:br/>
      </w:r>
      <w:r>
        <w:rPr>
          <w:rFonts w:hint="eastAsia"/>
        </w:rPr>
        <w:t>　　图 彩色水泥产品图片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特种水泥主要应用领域表</w:t>
      </w:r>
      <w:r>
        <w:rPr>
          <w:rFonts w:hint="eastAsia"/>
        </w:rPr>
        <w:br/>
      </w:r>
      <w:r>
        <w:rPr>
          <w:rFonts w:hint="eastAsia"/>
        </w:rPr>
        <w:t>　　图 全球2021年特种水泥不同应用领域消费量市场份额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全球市场特种水泥产量（万吨）及增长率（2017-2021年）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全球市场特种水泥产值（万元）及增长率（2017-2021年）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中国市场特种水泥产量（万吨）、增长率及发展趋势（2017-2021年）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中国市场特种水泥产值（万元）、增长率及未来发展趋势（2017-2021年）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全球特种水泥产能（万吨）、产量（万吨）、产能利用率及发展趋势（2017-2021年）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全球特种水泥产量（万吨）、表观消费量及发展趋势（2017-2021年）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全球特种水泥产量（万吨）、市场需求量及发展趋势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中国特种水泥产能（万吨）、产量（万吨）、产能利用率及发展趋势（2017-2021年）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中国特种水泥产量（万吨）、表观消费量及发展趋势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中国特种水泥产量（万吨）、市场需求量及发展趋势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全球市场特种水泥主要厂商2021和2022年产量（万吨）列表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全球市场特种水泥主要厂商2021和2022年产量市场份额列表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全球市场特种水泥主要厂商2021年产量市场份额列表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全球市场特种水泥主要厂商2021和2022年产值（万元）列表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全球市场特种水泥主要厂商2021和2022年产值市场份额列表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全球市场特种水泥主要厂商2021年产值市场份额列表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全球市场特种水泥主要厂商2021和2022年产品价格列表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中国市场特种水泥主要厂商2021和2022年产量（万吨）列表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中国市场特种水泥主要厂商2021和2022年产量市场份额列表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中国市场特种水泥主要厂商2021年产量市场份额列表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中国市场特种水泥主要厂商2021和2022年产值（万元）列表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中国市场特种水泥主要厂商2021和2022年产值市场份额列表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中国市场特种水泥主要厂商2021年产值市场份额列表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特种水泥厂商产地分布及商业化日期</w:t>
      </w:r>
      <w:r>
        <w:rPr>
          <w:rFonts w:hint="eastAsia"/>
        </w:rPr>
        <w:br/>
      </w:r>
      <w:r>
        <w:rPr>
          <w:rFonts w:hint="eastAsia"/>
        </w:rPr>
        <w:t>　　图 特种水泥全球领先企业SWOT分析</w:t>
      </w:r>
      <w:r>
        <w:rPr>
          <w:rFonts w:hint="eastAsia"/>
        </w:rPr>
        <w:br/>
      </w:r>
      <w:r>
        <w:rPr>
          <w:rFonts w:hint="eastAsia"/>
        </w:rPr>
        <w:t>　　表 特种水泥中国企业SWOT分析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全球主要地区特种水泥2017-2021年产量（万吨）列表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全球主要地区特种水泥2017-2021年产量市场份额列表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全球主要地区特种水泥2017年产量市场份额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全球主要地区特种水泥2017-2021年产值（万元）列表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全球主要地区特种水泥2017-2021年产值市场份额列表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全球主要地区特种水泥2018年产值市场份额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北美市场特种水泥2017-2021年产量（万吨）及增长率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北美市场特种水泥2017-2021年产值（万元）及增长率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欧洲市场特种水泥2017-2021年产量（万吨）及增长率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欧洲市场特种水泥2017-2021年产值（万元）及增长率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日本市场特种水泥2017-2021年产量（万吨）及增长率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日本市场特种水泥2017-2021年产值（万元）及增长率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东南亚市场特种水泥2017-2021年产量（万吨）及增长率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东南亚市场特种水泥2017-2021年产值（万元）及增长率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印度市场特种水泥2017-2021年产量（万吨）及增长率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印度市场特种水泥2017-2021年产值（万元）及增长率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中国市场特种水泥2017-2021年产量（万吨）及增长率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中国市场特种水泥2017-2021年产值（万元）及增长率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全球主要地区特种水泥2017-2021年消费量（万吨）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全球主要地区特种水泥2017-2021年消费量市场份额列表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全球主要地区特种水泥2018年消费量市场份额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中国市场特种水泥2017-2021年消费量（万吨）、增长率及发展预测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北美市场特种水泥2017-2021年消费量（万吨）、增长率及发展预测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欧洲市场特种水泥2017-2021年消费量（万吨）、增长率及发展预测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日本市场特种水泥2017-2021年消费量（万吨）、增长率及发展预测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东南亚市场特种水泥2017-2021年消费量（万吨）、增长率及发展预测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印度市场特种水泥2017-2021年消费量（万吨）、增长率及发展预测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重点企业（1）特种水泥产品规格、参数、特点及价格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重点企业（1）特种水泥产品规格及价格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重点企业（1）特种水泥产能（万吨）、产量（万吨）、产值（万元）、价格及毛利率（2017-2021年）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重点企业（1）特种水泥产量全球市场份额（2020年）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重点企业（1）特种水泥产量全球市场份额（2021年）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重点企业（2）特种水泥产品规格、参数、特点及价格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重点企业（2）特种水泥产品规格及价格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重点企业（2）特种水泥产能（万吨）、产量（万吨）、产值（万元）、价格及毛利率（2017-2021年）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重点企业（2）特种水泥产量全球市场份额（2020年）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重点企业（2）特种水泥产量全球市场份额（2021年）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重点企业（3）特种水泥产品规格、参数、特点及价格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重点企业（3）特种水泥产品规格及价格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重点企业（3）特种水泥产能（万吨）、产量（万吨）、产值（万元）、价格及毛利率（2017-2021年）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重点企业（3）特种水泥产量全球市场份额（2020年）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重点企业（3）特种水泥产量全球市场份额（2021年）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重点企业（4）特种水泥产品规格、参数、特点及价格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重点企业（4）特种水泥产品规格及价格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重点企业（4）特种水泥产能（万吨）、产量（万吨）、产值（万元）、价格及毛利率（2017-2021年）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重点企业（4）特种水泥产量全球市场份额（2020年）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重点企业（4）特种水泥产量全球市场份额（2021年）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重点企业（5）特种水泥产品规格、参数、特点及价格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重点企业（5）特种水泥产品规格及价格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重点企业（5）特种水泥产能（万吨）、产量（万吨）、产值（万元）、价格及毛利率（2017-2021年）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重点企业（5）特种水泥产量全球市场份额（2020年）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重点企业（5）特种水泥产量全球市场份额（2021年）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重点企业（6）特种水泥产品规格、参数、特点及价格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重点企业（6）特种水泥产品规格及价格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重点企业（6）特种水泥产能（万吨）、产量（万吨）、产值（万元）、价格及毛利率（2017-2021年）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重点企业（6）特种水泥产量全球市场份额（2020年）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重点企业（6）特种水泥产量全球市场份额（2021年）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重点企业（7）特种水泥产品规格、参数、特点及价格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重点企业（7）特种水泥产品规格及价格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重点企业（7）特种水泥产能（万吨）、产量（万吨）、产值（万元）、价格及毛利率（2017-2021年）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重点企业（7）特种水泥产量全球市场份额（2020年）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重点企业（7）特种水泥产量全球市场份额（2021年）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重点企业（8）特种水泥产品规格、参数、特点及价格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重点企业（8）特种水泥产品规格及价格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重点企业（8）特种水泥产能（万吨）、产量（万吨）、产值（万元）、价格及毛利率（2017-2021年）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重点企业（8）特种水泥产量全球市场份额（2020年）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重点企业（8）特种水泥产量全球市场份额（2021年）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重点企业（9）特种水泥产品规格、参数、特点及价格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重点企业（9）特种水泥产品规格及价格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重点企业（9）特种水泥产能（万吨）、产量（万吨）、产值（万元）、价格及毛利率（2017-2021年）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重点企业（9）特种水泥产量全球市场份额（2020年）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重点企业（9）特种水泥产量全球市场份额（2021年）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重点企业（10）特种水泥产品规格、参数、特点及价格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重点企业（10）特种水泥产品规格及价格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重点企业（10）特种水泥产能（万吨）、产量（万吨）、产值（万元）、价格及毛利率（2017-2021年）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重点企业（10）特种水泥产量全球市场份额（2020年）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重点企业（10）特种水泥产量全球市场份额（2021年）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全球市场不同类型特种水泥产量（万吨）（2017-2021年）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全球市场不同类型特种水泥产量市场份额（2017-2021年）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全球市场不同类型特种水泥产值（万元）（2017-2021年）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全球市场不同类型特种水泥产值市场份额（2017-2021年）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全球市场不同类型特种水泥价格走势（2017-2021年）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中国市场特种水泥主要分类产量（万吨）（2017-2021年）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中国市场特种水泥主要分类产量市场份额（2017-2021年）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中国市场特种水泥主要分类产值（万元）（2017-2021年）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中国市场特种水泥主要分类产值市场份额（2017-2021年）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中国市场特种水泥主要分类价格走势（2017-2021年）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特种水泥产业链图</w:t>
      </w:r>
      <w:r>
        <w:rPr>
          <w:rFonts w:hint="eastAsia"/>
        </w:rPr>
        <w:br/>
      </w:r>
      <w:r>
        <w:rPr>
          <w:rFonts w:hint="eastAsia"/>
        </w:rPr>
        <w:t>　　表 特种水泥上游原料供应商及联系方式列表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全球市场特种水泥主要应用领域消费量（万吨）（2017-2021年）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全球市场特种水泥主要应用领域消费量市场份额（2017-2021年）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2022年全球市场特种水泥主要应用领域消费量市场份额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全球市场特种水泥主要应用领域消费量增长率（2017-2021年）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中国市场特种水泥主要应用领域消费量（万吨）（2017-2021年）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中国市场特种水泥主要应用领域消费量市场份额（2017-2021年）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中国市场特种水泥主要应用领域消费量增长率（2017-2021年）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中国市场特种水泥产量（万吨）、消费量（万吨）、进出口分析及未来趋势（2017-2021年）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006d9ca5f4954" w:history="1">
        <w:r>
          <w:rPr>
            <w:rStyle w:val="Hyperlink"/>
          </w:rPr>
          <w:t>2022-2028年全球与中国特种水泥行业全面调研与发展趋势预测报告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a006d9ca5f4954" w:history="1">
        <w:r>
          <w:rPr>
            <w:rStyle w:val="Hyperlink"/>
          </w:rPr>
          <w:t>https://www.20087.com/0/06/TeZhongShuiNiFaZhanQuShiFenXi.html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7f64bfd3d42cb" w:history="1">
      <w:r>
        <w:rPr>
          <w:rStyle w:val="Hyperlink"/>
        </w:rPr>
        <w:t>2022-2028年全球与中国特种水泥行业全面调研与发展趋势预测报告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TeZhongShuiNiFaZhanQuShiFenXi.html" TargetMode="External" Id="Rffa006d9ca5f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TeZhongShuiNiFaZhanQuShiFenXi.html" TargetMode="External" Id="R16f7f64bfd3d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2022-02-09T07:54:00Z</dcterms:created>
  <dcterms:modified xsi:type="dcterms:W3CDTF">2022-02-09T08:54:00Z</dcterms:modified>
  <dc:subject>2022-2028年全球与中国特种水泥行业全面调研与发展趋势预测报告</dc:subject>
  <dc:title>2022-2028年全球与中国特种水泥行业全面调研与发展趋势预测报告</dc:title>
  <cp:keywords>2022-2028年全球与中国特种水泥行业全面调研与发展趋势预测报告</cp:keywords>
  <dc:description>2022-2028年全球与中国特种水泥行业全面调研与发展趋势预测报告</dc:description>
</cp:coreProperties>
</file>