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f371d01e946e9" w:history="1">
              <w:r>
                <w:rPr>
                  <w:rStyle w:val="Hyperlink"/>
                </w:rPr>
                <w:t>2026-2032年全球与中国3,5,6-三氯吡啶-2-醇钠行业发展研究及前景分析报告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f371d01e946e9" w:history="1">
              <w:r>
                <w:rPr>
                  <w:rStyle w:val="Hyperlink"/>
                </w:rPr>
                <w:t>2026-2032年全球与中国3,5,6-三氯吡啶-2-醇钠行业发展研究及前景分析报告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f371d01e946e9" w:history="1">
                <w:r>
                  <w:rPr>
                    <w:rStyle w:val="Hyperlink"/>
                  </w:rPr>
                  <w:t>https://www.20087.com/0/16/3-5-6-SanLvBiDing-2-ChunNaDeXianZhuangYuQianJing.html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3,5,6-三氯吡啶-2-醇钠（即毒死蜱钠盐前体）是一种重要的有机磷农药中间体，主要用于合成高效广谱杀虫剂毒死蜱（Chlorpyrifos），在农业害虫防治中曾广泛应用。该化合物通过氯化、水解等多步反应制得，要求高纯度（≥98%）与低异构体杂质，以确保下游药效与环境安全性。近年来，受全球农药残留监管趋严（如欧盟禁用毒死蜱）影响，其传统农业用途大幅萎缩。然而，在非农领域，如木材防腐、公共卫生消杀及兽药中间体合成中，仍存在一定合规需求。</w:t>
      </w:r>
      <w:r>
        <w:rPr>
          <w:rFonts w:hint="eastAsia"/>
        </w:rPr>
        <w:br/>
      </w:r>
      <w:r>
        <w:rPr>
          <w:rFonts w:hint="eastAsia"/>
        </w:rPr>
        <w:t>　　未来，3,5,6-三氯吡啶-2-醇钠将向高纯专用化、绿色合成与非农应用拓展方向转型。市场调研网认为，连续流微反应技术将提升氯化选择性，减少副产物；废水闭环处理系统将降低环境风险。在应用端，该化合物正被探索用于合成新型低毒吡啶类杀菌剂或金属缓蚀剂。此外，严格批次追溯与REACH注册将成为出口合规前提。尽管传统市场收缩，但在特定工业与公共卫生场景中，具备高纯度、工艺清洁与用途合规的新一代3,5,6-三氯吡啶-2-醇钠，仍将作为特种化学品供应链中的受控中间体存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1f371d01e946e9" w:history="1">
        <w:r>
          <w:rPr>
            <w:rStyle w:val="Hyperlink"/>
          </w:rPr>
          <w:t>2026-2032年全球与中国3,5,6-三氯吡啶-2-醇钠行业发展研究及前景分析报告</w:t>
        </w:r>
      </w:hyperlink>
      <w:r>
        <w:rPr>
          <w:rFonts w:hint="eastAsia"/>
        </w:rPr>
        <w:t>》，2025年3,5,6-三氯吡啶-2-醇钠行业市场规模达 亿元，预计2032年市场规模将达 亿元，期间年均复合增长率（CAGR）达 %。报告依据国家统计局、相关行业协会及科研机构的详实资料数据，客观呈现了3,5,6-三氯吡啶-2-醇钠行业的市场规模、技术发展水平和竞争格局。报告分析了3,5,6-三氯吡啶-2-醇钠行业重点企业的市场表现，评估了当前技术路线的发展方向，并对3,5,6-三氯吡啶-2-醇钠市场趋势做出合理预测。通过梳理3,5,6-三氯吡啶-2-醇钠行业面临的机遇与风险，为企业和投资者了解市场动态、把握发展机会提供了数据支持和参考建议，有助于相关决策者更准确地判断3,5,6-三氯吡啶-2-醇钠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按产品类型细分，全球3,5,6-三氯吡啶-2-醇钠市场规模2021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吡啶法</w:t>
      </w:r>
      <w:r>
        <w:rPr>
          <w:rFonts w:hint="eastAsia"/>
        </w:rPr>
        <w:br/>
      </w:r>
      <w:r>
        <w:rPr>
          <w:rFonts w:hint="eastAsia"/>
        </w:rPr>
        <w:t>　　　　1.3.3 环合法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按应用细分，全球3,5,6-三氯吡啶-2-醇钠市场规模2021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毒死蜱中间体</w:t>
      </w:r>
      <w:r>
        <w:rPr>
          <w:rFonts w:hint="eastAsia"/>
        </w:rPr>
        <w:br/>
      </w:r>
      <w:r>
        <w:rPr>
          <w:rFonts w:hint="eastAsia"/>
        </w:rPr>
        <w:t>　　　　1.4.3 绿草定中间体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3,5,6-三氯吡啶-2-醇钠行业发展总体概况</w:t>
      </w:r>
      <w:r>
        <w:rPr>
          <w:rFonts w:hint="eastAsia"/>
        </w:rPr>
        <w:br/>
      </w:r>
      <w:r>
        <w:rPr>
          <w:rFonts w:hint="eastAsia"/>
        </w:rPr>
        <w:t>　　　　1.5.2 3,5,6-三氯吡啶-2-醇钠行业发展主要特点</w:t>
      </w:r>
      <w:r>
        <w:rPr>
          <w:rFonts w:hint="eastAsia"/>
        </w:rPr>
        <w:br/>
      </w:r>
      <w:r>
        <w:rPr>
          <w:rFonts w:hint="eastAsia"/>
        </w:rPr>
        <w:t>　　　　1.5.3 3,5,6-三氯吡啶-2-醇钠行业发展影响因素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3,5,6-三氯吡啶-2-醇钠有利因素</w:t>
      </w:r>
      <w:r>
        <w:rPr>
          <w:rFonts w:hint="eastAsia"/>
        </w:rPr>
        <w:br/>
      </w:r>
      <w:r>
        <w:rPr>
          <w:rFonts w:hint="eastAsia"/>
        </w:rPr>
        <w:t>　　　　1.5.3 .2 3,5,6-三氯吡啶-2-醇钠不利因素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全球市场，近三年3,5,6-三氯吡啶-2-醇钠主要企业占有率及排名（按销量）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3,5,6-三氯吡啶-2-醇钠主要企业在国际市场占有率（按销量，2023-2026）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2025年3,5,6-三氯吡啶-2-醇钠主要企业在国际市场排名（按销量）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全球市场主要企业3,5,6-三氯吡啶-2-醇钠销量（2023-2026）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全球市场，近三年3,5,6-三氯吡啶-2-醇钠主要企业占有率及排名（按收入）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3,5,6-三氯吡啶-2-醇钠主要企业在国际市场占有率（按收入，2023-2026）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2025年3,5,6-三氯吡啶-2-醇钠主要企业在国际市场排名（按收入）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全球市场主要企业3,5,6-三氯吡啶-2-醇钠销售收入（2023-2026）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全球市场主要企业3,5,6-三氯吡啶-2-醇钠销售价格（2023-2026）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中国市场，近三年3,5,6-三氯吡啶-2-醇钠主要企业占有率及排名（按销量）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3,5,6-三氯吡啶-2-醇钠主要企业在中国市场占有率（按销量，2023-2026）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2025年3,5,6-三氯吡啶-2-醇钠主要企业在中国市场排名（按销量）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中国市场主要企业3,5,6-三氯吡啶-2-醇钠销量（2023-2026）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中国市场，近三年3,5,6-三氯吡啶-2-醇钠主要企业占有率及排名（按收入）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3,5,6-三氯吡啶-2-醇钠主要企业在中国市场占有率（按收入，2023-2026）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2025年3,5,6-三氯吡啶-2-醇钠主要企业在中国市场排名（按收入）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中国市场主要企业3,5,6-三氯吡啶-2-醇钠销售收入（2023-2026）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全球主要厂商3,5,6-三氯吡啶-2-醇钠总部及产地分布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全球主要厂商成立时间及3,5,6-三氯吡啶-2-醇钠商业化日期</w:t>
      </w:r>
      <w:r>
        <w:rPr>
          <w:rFonts w:hint="eastAsia"/>
        </w:rPr>
        <w:br/>
      </w:r>
      <w:r>
        <w:rPr>
          <w:rFonts w:hint="eastAsia"/>
        </w:rPr>
        <w:t>　　2.8 全球主要厂商3,5,6-三氯吡啶-2-醇钠产品类型及应用</w:t>
      </w:r>
      <w:r>
        <w:rPr>
          <w:rFonts w:hint="eastAsia"/>
        </w:rPr>
        <w:br/>
      </w:r>
      <w:r>
        <w:rPr>
          <w:rFonts w:hint="eastAsia"/>
        </w:rPr>
        <w:t>　　2.9 3,5,6-三氯吡啶-2-醇钠行业集中度、竞争程度分析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3,5,6-三氯吡啶-2-醇钠行业集中度分析：2025年全球Top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全球3,5,6-三氯吡啶-2-醇钠第一梯队、第二梯队和第三梯队生产商（品牌）及市场份额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全球3,5,6-三氯吡啶-2-醇钠总体规模分析</w:t>
      </w:r>
      <w:r>
        <w:rPr>
          <w:rFonts w:hint="eastAsia"/>
        </w:rPr>
        <w:br/>
      </w:r>
      <w:r>
        <w:rPr>
          <w:rFonts w:hint="eastAsia"/>
        </w:rPr>
        <w:t>　　3.1 全球3,5,6-三氯吡啶-2-醇钠供需现状及预测（2021-2032）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全球3,5,6-三氯吡啶-2-醇钠产能、产量、产能利用率及发展趋势（2021-2032）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全球3,5,6-三氯吡啶-2-醇钠产量、需求量及发展趋势（2021-2032）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全球主要地区3,5,6-三氯吡啶-2-醇钠产量及发展趋势（2021-2032）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全球主要地区3,5,6-三氯吡啶-2-醇钠产量（2021-2026）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全球主要地区3,5,6-三氯吡啶-2-醇钠产量（2027-2032）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全球主要地区3,5,6-三氯吡啶-2-醇钠产量市场份额（2021-2032）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中国3,5,6-三氯吡啶-2-醇钠供需现状及预测（2021-2032）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中国3,5,6-三氯吡啶-2-醇钠产能、产量、产能利用率及发展趋势（2021-2032）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中国3,5,6-三氯吡啶-2-醇钠产量、市场需求量及发展趋势（2021-2032）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中国市场3,5,6-三氯吡啶-2-醇钠进出口（2021-2032）</w:t>
      </w:r>
      <w:r>
        <w:rPr>
          <w:rFonts w:hint="eastAsia"/>
        </w:rPr>
        <w:br/>
      </w:r>
      <w:r>
        <w:rPr>
          <w:rFonts w:hint="eastAsia"/>
        </w:rPr>
        <w:t>　　3.4 全球3,5,6-三氯吡啶-2-醇钠销量及销售额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全球市场3,5,6-三氯吡啶-2-醇钠销售额（2021-2032）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全球市场3,5,6-三氯吡啶-2-醇钠价格趋势（2021-2032）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全球3,5,6-三氯吡啶-2-醇钠主要地区分析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全球主要地区3,5,6-三氯吡啶-2-醇钠市场规模分析：2021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全球主要地区3,5,6-三氯吡啶-2-醇钠销售收入及市场份额（2021-2026）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全球主要地区3,5,6-三氯吡啶-2-醇钠销售收入预测（2027-2032）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全球主要地区3,5,6-三氯吡啶-2-醇钠销量分析：2021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全球主要地区3,5,6-三氯吡啶-2-醇钠销量及市场份额预测（2027-2032）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中东市场3,5,6-三氯吡啶-2-醇钠销量、收入及增长率（2021-2032）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3,5,6-三氯吡啶-2-醇钠销量、收入、价格及毛利率（2021-2026）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不同产品类型3,5,6-三氯吡啶-2-醇钠分析</w:t>
      </w:r>
      <w:r>
        <w:rPr>
          <w:rFonts w:hint="eastAsia"/>
        </w:rPr>
        <w:br/>
      </w:r>
      <w:r>
        <w:rPr>
          <w:rFonts w:hint="eastAsia"/>
        </w:rPr>
        <w:t>　　6.1 全球不同产品类型3,5,6-三氯吡啶-2-醇钠销量（2021-2032）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全球不同产品类型3,5,6-三氯吡啶-2-醇钠销量预测（2027-2032）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全球不同产品类型3,5,6-三氯吡啶-2-醇钠收入（2021-2032）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全球不同产品类型3,5,6-三氯吡啶-2-醇钠收入及市场份额（2021-2026）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全球不同产品类型3,5,6-三氯吡啶-2-醇钠收入预测（2027-2032）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全球不同产品类型3,5,6-三氯吡啶-2-醇钠价格走势（2021-2032）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中国不同产品类型3,5,6-三氯吡啶-2-醇钠销量预测（2027-2032）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中国不同产品类型3,5,6-三氯吡啶-2-醇钠收入（2021-2032）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中国不同产品类型3,5,6-三氯吡啶-2-醇钠收入及市场份额（2021-2026）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中国不同产品类型3,5,6-三氯吡啶-2-醇钠收入预测（2027-2032）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不同应用3,5,6-三氯吡啶-2-醇钠分析</w:t>
      </w:r>
      <w:r>
        <w:rPr>
          <w:rFonts w:hint="eastAsia"/>
        </w:rPr>
        <w:br/>
      </w:r>
      <w:r>
        <w:rPr>
          <w:rFonts w:hint="eastAsia"/>
        </w:rPr>
        <w:t>　　7.1 全球不同应用3,5,6-三氯吡啶-2-醇钠销量（2021-2032）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全球不同应用3,5,6-三氯吡啶-2-醇钠销量预测（2027-2032）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全球不同应用3,5,6-三氯吡啶-2-醇钠收入（2021-2032）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全球不同应用3,5,6-三氯吡啶-2-醇钠收入及市场份额（2021-2026）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全球不同应用3,5,6-三氯吡啶-2-醇钠收入预测（2027-2032）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全球不同应用3,5,6-三氯吡啶-2-醇钠价格走势（2021-2032）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中国不同应用3,5,6-三氯吡啶-2-醇钠销量（2021-2032）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中国不同应用3,5,6-三氯吡啶-2-醇钠销量及市场份额（2021-2026）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中国不同应用3,5,6-三氯吡啶-2-醇钠销量预测（2027-2032）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中国不同应用3,5,6-三氯吡啶-2-醇钠收入（2021-2032）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中国不同应用3,5,6-三氯吡啶-2-醇钠收入及市场份额（2021-2026）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中国不同应用3,5,6-三氯吡啶-2-醇钠收入预测（2027-2032）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3,5,6-三氯吡啶-2-醇钠行业发展趋势</w:t>
      </w:r>
      <w:r>
        <w:rPr>
          <w:rFonts w:hint="eastAsia"/>
        </w:rPr>
        <w:br/>
      </w:r>
      <w:r>
        <w:rPr>
          <w:rFonts w:hint="eastAsia"/>
        </w:rPr>
        <w:t>　　8.2 3,5,6-三氯吡啶-2-醇钠行业主要驱动因素</w:t>
      </w:r>
      <w:r>
        <w:rPr>
          <w:rFonts w:hint="eastAsia"/>
        </w:rPr>
        <w:br/>
      </w:r>
      <w:r>
        <w:rPr>
          <w:rFonts w:hint="eastAsia"/>
        </w:rPr>
        <w:t>　　8.3 3,5,6-三氯吡啶-2-醇钠中国企业SWOT分析</w:t>
      </w:r>
      <w:r>
        <w:rPr>
          <w:rFonts w:hint="eastAsia"/>
        </w:rPr>
        <w:br/>
      </w:r>
      <w:r>
        <w:rPr>
          <w:rFonts w:hint="eastAsia"/>
        </w:rPr>
        <w:t>　　8.4 中国3,5,6-三氯吡啶-2-醇钠行业政策环境分析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3,5,6-三氯吡啶-2-醇钠行业产业链简介</w:t>
      </w:r>
      <w:r>
        <w:rPr>
          <w:rFonts w:hint="eastAsia"/>
        </w:rPr>
        <w:br/>
      </w:r>
      <w:r>
        <w:rPr>
          <w:rFonts w:hint="eastAsia"/>
        </w:rPr>
        <w:t>　　　　9.1.1 3,5,6-三氯吡啶-2-醇钠行业供应链分析</w:t>
      </w:r>
      <w:r>
        <w:rPr>
          <w:rFonts w:hint="eastAsia"/>
        </w:rPr>
        <w:br/>
      </w:r>
      <w:r>
        <w:rPr>
          <w:rFonts w:hint="eastAsia"/>
        </w:rPr>
        <w:t>　　　　9.1.2 3,5,6-三氯吡啶-2-醇钠主要原料及供应情况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3,5,6-三氯吡啶-2-醇钠行业采购模式</w:t>
      </w:r>
      <w:r>
        <w:rPr>
          <w:rFonts w:hint="eastAsia"/>
        </w:rPr>
        <w:br/>
      </w:r>
      <w:r>
        <w:rPr>
          <w:rFonts w:hint="eastAsia"/>
        </w:rPr>
        <w:t>　　9.3 3,5,6-三氯吡啶-2-醇钠行业生产模式</w:t>
      </w:r>
      <w:r>
        <w:rPr>
          <w:rFonts w:hint="eastAsia"/>
        </w:rPr>
        <w:br/>
      </w:r>
      <w:r>
        <w:rPr>
          <w:rFonts w:hint="eastAsia"/>
        </w:rPr>
        <w:t>　　9.4 3,5,6-三氯吡啶-2-醇钠行业销售模式及销售渠道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按产品类型细分，全球3,5,6-三氯吡啶-2-醇钠市场规模2021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按应用细分，全球3,5,6-三氯吡啶-2-醇钠市场规模（CAGR）2021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3,5,6-三氯吡啶-2-醇钠行业发展主要特点</w:t>
      </w:r>
      <w:r>
        <w:rPr>
          <w:rFonts w:hint="eastAsia"/>
        </w:rPr>
        <w:br/>
      </w:r>
      <w:r>
        <w:rPr>
          <w:rFonts w:hint="eastAsia"/>
        </w:rPr>
        <w:t>　　表 4： 3,5,6-三氯吡啶-2-醇钠行业发展有利因素分析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3,5,6-三氯吡啶-2-醇钠行业发展不利因素分析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进入3,5,6-三氯吡啶-2-醇钠行业壁垒</w:t>
      </w:r>
      <w:r>
        <w:rPr>
          <w:rFonts w:hint="eastAsia"/>
        </w:rPr>
        <w:br/>
      </w:r>
      <w:r>
        <w:rPr>
          <w:rFonts w:hint="eastAsia"/>
        </w:rPr>
        <w:t>　　表 7： 3,5,6-三氯吡啶-2-醇钠主要企业在国际市场占有率（按销量，2023-2026）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2025年3,5,6-三氯吡啶-2-醇钠主要企业在国际市场排名（按销量）&amp;（吨）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全球市场主要企业3,5,6-三氯吡啶-2-醇钠销量（2023-2026）&amp;（吨）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3,5,6-三氯吡啶-2-醇钠主要企业在国际市场占有率（按收入，2023-2026）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2025年3,5,6-三氯吡啶-2-醇钠主要企业在国际市场排名（按收入）&amp;（万元）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全球市场主要企业3,5,6-三氯吡啶-2-醇钠销售收入（2023-2026）&amp;（万元）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全球市场主要企业3,5,6-三氯吡啶-2-醇钠销售价格（2023-2026）&amp;（元/吨）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3,5,6-三氯吡啶-2-醇钠主要企业在中国市场占有率（按销量，2023-2026）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2025年3,5,6-三氯吡啶-2-醇钠主要企业在中国市场排名（按销量）&amp;（吨）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中国市场主要企业3,5,6-三氯吡啶-2-醇钠销量（2023-2026）&amp;（吨）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3,5,6-三氯吡啶-2-醇钠主要企业在中国市场占有率（按收入，2023-2026）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2025年3,5,6-三氯吡啶-2-醇钠主要企业在中国市场排名（按收入）&amp;（万元）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中国市场主要企业3,5,6-三氯吡啶-2-醇钠销售收入（2023-2026）&amp;（万元）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全球主要厂商3,5,6-三氯吡啶-2-醇钠总部及产地分布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全球主要厂商成立时间及3,5,6-三氯吡啶-2-醇钠商业化日期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全球主要厂商3,5,6-三氯吡啶-2-醇钠产品类型及应用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2025年全球3,5,6-三氯吡啶-2-醇钠主要厂商市场地位（第一梯队、第二梯队和第三梯队）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全球3,5,6-三氯吡啶-2-醇钠市场投资、并购等现状分析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全球主要地区3,5,6-三氯吡啶-2-醇钠产量增速（CAGR）：（2021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全球主要地区3,5,6-三氯吡啶-2-醇钠产量（2021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全球主要地区3,5,6-三氯吡啶-2-醇钠产量（2021-2026）&amp;（吨）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全球主要地区3,5,6-三氯吡啶-2-醇钠产量（2027-2032）&amp;（吨）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全球主要地区3,5,6-三氯吡啶-2-醇钠产量市场份额（2021-2026）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全球主要地区3,5,6-三氯吡啶-2-醇钠产量市场份额（2027-2032）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中国市场3,5,6-三氯吡啶-2-醇钠产量、销量、进出口（2021-2026）&amp;（吨）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中国市场3,5,6-三氯吡啶-2-醇钠产量、销量、进出口预测（2027-2032）&amp;（吨）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全球主要地区3,5,6-三氯吡啶-2-醇钠销售收入增速：（2021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全球主要地区3,5,6-三氯吡啶-2-醇钠销售收入（2021-2026）&amp;（万元）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全球主要地区3,5,6-三氯吡啶-2-醇钠销售收入市场份额（2021-2026）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全球主要地区3,5,6-三氯吡啶-2-醇钠收入（2027-2032）&amp;（万元）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全球主要地区3,5,6-三氯吡啶-2-醇钠收入市场份额（2027-2032）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全球主要地区3,5,6-三氯吡啶-2-醇钠销量（吨）：2021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全球主要地区3,5,6-三氯吡啶-2-醇钠销量（2027-2032）&amp;（吨）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全球主要地区3,5,6-三氯吡啶-2-醇钠销量份额（2027-2032）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3,5,6-三氯吡啶-2-醇钠生产基地、销售区域、竞争对手及市场地位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3,5,6-三氯吡啶-2-醇钠产品规格、参数及市场应用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3,5,6-三氯吡啶-2-醇钠销量（吨）、收入（万元）、价格（元/吨）及毛利率（2021-2026）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全球不同产品类型3,5,6-三氯吡啶-2-醇钠销量预测（2027-2032）&amp;（吨）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全球市场不同产品类型3,5,6-三氯吡啶-2-醇钠销量市场份额预测（2027-2032）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全球不同产品类型3,5,6-三氯吡啶-2-醇钠收入（2021-2026）&amp;（万元）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全球不同产品类型3,5,6-三氯吡啶-2-醇钠收入市场份额（2021-2026）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全球不同产品类型3,5,6-三氯吡啶-2-醇钠收入预测（2027-2032）&amp;（万元）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全球不同产品类型3,5,6-三氯吡啶-2-醇钠收入市场份额预测（2027-2032）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中国不同产品类型3,5,6-三氯吡啶-2-醇钠销量预测（2027-2032）&amp;（吨）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全球市场不同产品类型3,5,6-三氯吡啶-2-醇钠销量市场份额预测（2027-2032）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中国不同产品类型3,5,6-三氯吡啶-2-醇钠收入（2021-2026）&amp;（万元）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中国不同产品类型3,5,6-三氯吡啶-2-醇钠收入市场份额（2021-2026）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中国不同产品类型3,5,6-三氯吡啶-2-醇钠收入预测（2027-2032）&amp;（万元）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中国不同产品类型3,5,6-三氯吡啶-2-醇钠收入市场份额预测（2027-2032）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全球不同应用3,5,6-三氯吡啶-2-醇钠销量预测（2027-2032）&amp;（吨）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全球市场不同应用3,5,6-三氯吡啶-2-醇钠销量市场份额预测（2027-2032）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全球不同应用3,5,6-三氯吡啶-2-醇钠收入（2021-2026）&amp;（万元）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全球不同应用3,5,6-三氯吡啶-2-醇钠收入市场份额（2021-2026）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全球不同应用3,5,6-三氯吡啶-2-醇钠收入预测（2027-2032）&amp;（万元）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全球不同应用3,5,6-三氯吡啶-2-醇钠收入市场份额预测（2027-2032）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中国不同应用3,5,6-三氯吡啶-2-醇钠销量（2021-2026）&amp;（吨）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中国不同应用3,5,6-三氯吡啶-2-醇钠销量市场份额（2021-2026）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中国不同应用3,5,6-三氯吡啶-2-醇钠销量预测（2027-2032）&amp;（吨）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中国市场不同应用3,5,6-三氯吡啶-2-醇钠销量市场份额预测（2027-2032）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中国不同应用3,5,6-三氯吡啶-2-醇钠收入（2021-2026）&amp;（万元）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中国不同应用3,5,6-三氯吡啶-2-醇钠收入市场份额（2021-2026）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中国不同应用3,5,6-三氯吡啶-2-醇钠收入预测（2027-2032）&amp;（万元）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中国不同应用3,5,6-三氯吡啶-2-醇钠收入市场份额预测（2027-2032）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3,5,6-三氯吡啶-2-醇钠行业发展趋势</w:t>
      </w:r>
      <w:r>
        <w:rPr>
          <w:rFonts w:hint="eastAsia"/>
        </w:rPr>
        <w:br/>
      </w:r>
      <w:r>
        <w:rPr>
          <w:rFonts w:hint="eastAsia"/>
        </w:rPr>
        <w:t>　　表 156： 3,5,6-三氯吡啶-2-醇钠行业主要驱动因素</w:t>
      </w:r>
      <w:r>
        <w:rPr>
          <w:rFonts w:hint="eastAsia"/>
        </w:rPr>
        <w:br/>
      </w:r>
      <w:r>
        <w:rPr>
          <w:rFonts w:hint="eastAsia"/>
        </w:rPr>
        <w:t>　　表 157： 3,5,6-三氯吡啶-2-醇钠行业供应链分析</w:t>
      </w:r>
      <w:r>
        <w:rPr>
          <w:rFonts w:hint="eastAsia"/>
        </w:rPr>
        <w:br/>
      </w:r>
      <w:r>
        <w:rPr>
          <w:rFonts w:hint="eastAsia"/>
        </w:rPr>
        <w:t>　　表 158： 3,5,6-三氯吡啶-2-醇钠上游原料供应商</w:t>
      </w:r>
      <w:r>
        <w:rPr>
          <w:rFonts w:hint="eastAsia"/>
        </w:rPr>
        <w:br/>
      </w:r>
      <w:r>
        <w:rPr>
          <w:rFonts w:hint="eastAsia"/>
        </w:rPr>
        <w:t>　　表 159： 3,5,6-三氯吡啶-2-醇钠主要地区不同应用客户分析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3,5,6-三氯吡啶-2-醇钠典型经销商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3,5,6-三氯吡啶-2-醇钠产品图片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全球不同产品类型3,5,6-三氯吡啶-2-醇钠销售额2021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全球不同产品类型3,5,6-三氯吡啶-2-醇钠市场份额2025 &amp; 2032</w:t>
      </w:r>
      <w:r>
        <w:rPr>
          <w:rFonts w:hint="eastAsia"/>
        </w:rPr>
        <w:br/>
      </w:r>
      <w:r>
        <w:rPr>
          <w:rFonts w:hint="eastAsia"/>
        </w:rPr>
        <w:t>　　图 4： 吡啶法产品图片</w:t>
      </w:r>
      <w:r>
        <w:rPr>
          <w:rFonts w:hint="eastAsia"/>
        </w:rPr>
        <w:br/>
      </w:r>
      <w:r>
        <w:rPr>
          <w:rFonts w:hint="eastAsia"/>
        </w:rPr>
        <w:t>　　图 5： 环合法产品图片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全球不同应用3,5,6-三氯吡啶-2-醇钠市场份额2025 &amp; 2032</w:t>
      </w:r>
      <w:r>
        <w:rPr>
          <w:rFonts w:hint="eastAsia"/>
        </w:rPr>
        <w:br/>
      </w:r>
      <w:r>
        <w:rPr>
          <w:rFonts w:hint="eastAsia"/>
        </w:rPr>
        <w:t>　　图 8： 毒死蜱中间体</w:t>
      </w:r>
      <w:r>
        <w:rPr>
          <w:rFonts w:hint="eastAsia"/>
        </w:rPr>
        <w:br/>
      </w:r>
      <w:r>
        <w:rPr>
          <w:rFonts w:hint="eastAsia"/>
        </w:rPr>
        <w:t>　　图 9： 绿草定中间体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2025年全球前五大生产商3,5,6-三氯吡啶-2-醇钠市场份额</w:t>
      </w:r>
      <w:r>
        <w:rPr>
          <w:rFonts w:hint="eastAsia"/>
        </w:rPr>
        <w:br/>
      </w:r>
      <w:r>
        <w:rPr>
          <w:rFonts w:hint="eastAsia"/>
        </w:rPr>
        <w:t>　　图 12： 2025年全球3,5,6-三氯吡啶-2-醇钠第一梯队、第二梯队和第三梯队厂商及市场份额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全球3,5,6-三氯吡啶-2-醇钠产能、产量、产能利用率及发展趋势（2021-2032）&amp;（吨）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全球3,5,6-三氯吡啶-2-醇钠产量、需求量及发展趋势（2021-2032）&amp;（吨）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全球主要地区3,5,6-三氯吡啶-2-醇钠产量市场份额（2021-2032）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中国3,5,6-三氯吡啶-2-醇钠产能、产量、产能利用率及发展趋势（2021-2032）&amp;（吨）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中国3,5,6-三氯吡啶-2-醇钠产量、市场需求量及发展趋势（2021-2032）&amp;（吨）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全球3,5,6-三氯吡啶-2-醇钠市场销售额及增长率：（2021-2032）&amp;（万元）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全球市场3,5,6-三氯吡啶-2-醇钠市场规模：2021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全球市场3,5,6-三氯吡啶-2-醇钠价格趋势（2021-2032）&amp;（元/吨）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全球主要地区3,5,6-三氯吡啶-2-醇钠销售收入（2021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全球主要地区3,5,6-三氯吡啶-2-醇钠销售收入市场份额（2021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中东市场3,5,6-三氯吡啶-2-醇钠销量及增长率（2021-2032）&amp;（吨）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中东市场3,5,6-三氯吡啶-2-醇钠收入及增长率（2021-2032）&amp;（万元）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全球不同产品类型3,5,6-三氯吡啶-2-醇钠价格走势（2021-2032）&amp;（元/吨）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全球不同应用3,5,6-三氯吡啶-2-醇钠价格走势（2021-2032）&amp;（元/吨）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3,5,6-三氯吡啶-2-醇钠中国企业SWOT分析</w:t>
      </w:r>
      <w:r>
        <w:rPr>
          <w:rFonts w:hint="eastAsia"/>
        </w:rPr>
        <w:br/>
      </w:r>
      <w:r>
        <w:rPr>
          <w:rFonts w:hint="eastAsia"/>
        </w:rPr>
        <w:t>　　图 43： 3,5,6-三氯吡啶-2-醇钠产业链</w:t>
      </w:r>
      <w:r>
        <w:rPr>
          <w:rFonts w:hint="eastAsia"/>
        </w:rPr>
        <w:br/>
      </w:r>
      <w:r>
        <w:rPr>
          <w:rFonts w:hint="eastAsia"/>
        </w:rPr>
        <w:t>　　图 44： 3,5,6-三氯吡啶-2-醇钠行业采购模式分析</w:t>
      </w:r>
      <w:r>
        <w:rPr>
          <w:rFonts w:hint="eastAsia"/>
        </w:rPr>
        <w:br/>
      </w:r>
      <w:r>
        <w:rPr>
          <w:rFonts w:hint="eastAsia"/>
        </w:rPr>
        <w:t>　　图 45： 3,5,6-三氯吡啶-2-醇钠行业生产模式</w:t>
      </w:r>
      <w:r>
        <w:rPr>
          <w:rFonts w:hint="eastAsia"/>
        </w:rPr>
        <w:br/>
      </w:r>
      <w:r>
        <w:rPr>
          <w:rFonts w:hint="eastAsia"/>
        </w:rPr>
        <w:t>　　图 46： 3,5,6-三氯吡啶-2-醇钠行业销售模式分析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f371d01e946e9" w:history="1">
        <w:r>
          <w:rPr>
            <w:rStyle w:val="Hyperlink"/>
          </w:rPr>
          <w:t>2026-2032年全球与中国3,5,6-三氯吡啶-2-醇钠行业发展研究及前景分析报告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f371d01e946e9" w:history="1">
        <w:r>
          <w:rPr>
            <w:rStyle w:val="Hyperlink"/>
          </w:rPr>
          <w:t>https://www.20087.com/0/16/3-5-6-SanLvBiDing-2-ChunNaDeXianZhuangYuQianJing.html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吡啶、三氯吡啶醇钠有毒吗、三氯甲基吡啶的用途、三氯吡啶醇钠工艺流程、氯前列醇钠的使用方法、三氯吡啶醇钠是危险品吗、氯前列醇钠和氯前列烯醇一样吗、235三氯吡啶的用途、二氯五氯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67498fff64c5c" w:history="1">
      <w:r>
        <w:rPr>
          <w:rStyle w:val="Hyperlink"/>
        </w:rPr>
        <w:t>2026-2032年全球与中国3,5,6-三氯吡啶-2-醇钠行业发展研究及前景分析报告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3-5-6-SanLvBiDing-2-ChunNaDeXianZhuangYuQianJing.html" TargetMode="External" Id="R901f371d01e9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3-5-6-SanLvBiDing-2-ChunNaDeXianZhuangYuQianJing.html" TargetMode="External" Id="R88267498fff6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2026-01-26T03:33:35Z</dcterms:created>
  <dcterms:modified xsi:type="dcterms:W3CDTF">2026-01-26T04:33:35Z</dcterms:modified>
  <dc:subject>2026-2032年全球与中国3,5,6-三氯吡啶-2-醇钠行业发展研究及前景分析报告</dc:subject>
  <dc:title>2026-2032年全球与中国3,5,6-三氯吡啶-2-醇钠行业发展研究及前景分析报告</dc:title>
  <cp:keywords>2026-2032年全球与中国3,5,6-三氯吡啶-2-醇钠行业发展研究及前景分析报告</cp:keywords>
  <dc:description>2026-2032年全球与中国3,5,6-三氯吡啶-2-醇钠行业发展研究及前景分析报告</dc:description>
</cp:coreProperties>
</file>