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f9905c0204c82" w:history="1">
              <w:r>
                <w:rPr>
                  <w:rStyle w:val="Hyperlink"/>
                </w:rPr>
                <w:t>中国医用硅凝胶行业现状调研分析与发展趋势预测（2024-2030年）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f9905c0204c82" w:history="1">
              <w:r>
                <w:rPr>
                  <w:rStyle w:val="Hyperlink"/>
                </w:rPr>
                <w:t>中国医用硅凝胶行业现状调研分析与发展趋势预测（2024-2030年）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f9905c0204c82" w:history="1">
                <w:r>
                  <w:rPr>
                    <w:rStyle w:val="Hyperlink"/>
                  </w:rPr>
                  <w:t>https://www.20087.com/0/26/YiYongGuiNingJiaoDeFaZhanQuShi.html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凝胶是一种高性能的医用材料，广泛应用于整形美容、创伤修复等领域。近年来，随着医疗技术的进步和人们对健康需求的提升，医用硅凝胶的应用领域进一步拓展。目前，医用硅凝胶不仅在生物相容性和安全性方面有了显著提升，还在功能性方面实现了创新，如具有良好粘附性、保湿性和促进伤口愈合的能力。此外，新型医用硅凝胶材料的研发和应用也在加速，如纳米级硅凝胶等。</w:t>
      </w:r>
      <w:r>
        <w:rPr>
          <w:rFonts w:hint="eastAsia"/>
        </w:rPr>
        <w:br/>
      </w:r>
      <w:r>
        <w:rPr>
          <w:rFonts w:hint="eastAsia"/>
        </w:rPr>
        <w:t>　　未来，医用硅凝胶的发展将更加注重技术创新和临床应用的拓展。一方面，通过采用更先进的合成技术和添加剂，医用硅凝胶将实现更高的生物活性和更长的使用寿命，以适应更复杂的临床需求。另一方面，随着个性化医疗的兴起，医用硅凝胶将更加注重定制化服务，开发出更多针对特定疾病或损伤的产品。此外，随着可持续发展理念的普及，医用硅凝胶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f9905c0204c82" w:history="1">
        <w:r>
          <w:rPr>
            <w:rStyle w:val="Hyperlink"/>
          </w:rPr>
          <w:t>中国医用硅凝胶行业现状调研分析与发展趋势预测（2024-2030年）</w:t>
        </w:r>
      </w:hyperlink>
      <w:r>
        <w:rPr>
          <w:rFonts w:hint="eastAsia"/>
        </w:rPr>
        <w:t>》基于国家统计局及相关协会的详实数据，系统分析了医用硅凝胶行业的市场规模、重点企业表现、产业链结构、竞争格局及价格动态。报告内容严谨、数据详实，结合丰富图表，全面呈现医用硅凝胶行业现状与未来发展趋势。通过对医用硅凝胶技术现状、SWOT分析及市场前景的解读，报告为医用硅凝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医用硅凝胶产品概述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医用硅凝胶市场特点分析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医用硅凝胶行业发展周期特征分析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2023-2024年中国医用硅凝胶行业发展环境分析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中国医用硅凝胶行业发展经济环境分析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中国医用硅凝胶行业发展政策环境分析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一、医用硅凝胶行业政策影响分析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二、相关医用硅凝胶行业标准分析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2023-2024年全球医用硅凝胶行业市场发展调研分析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全球医用硅凝胶行业市场运行环境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全球医用硅凝胶行业市场发展情况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一、全球医用硅凝胶行业市场供给分析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二、全球医用硅凝胶行业市场需求分析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三、全球医用硅凝胶行业主要国家地区发展情况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2024-2030年全球医用硅凝胶行业市场规模趋势预测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中国医用硅凝胶行业市场供需现状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中国医用硅凝胶市场现状</w:t>
      </w:r>
      <w:r>
        <w:rPr>
          <w:rFonts w:hint="eastAsia"/>
        </w:rPr>
        <w:br/>
      </w:r>
      <w:r>
        <w:rPr>
          <w:rFonts w:hint="eastAsia"/>
        </w:rPr>
        <w:t>　　第二节 中国医用硅凝胶行业产量情况分析及预测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一、医用硅凝胶总体产能规模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二、2018-2023年中国医用硅凝胶产量统计</w:t>
      </w:r>
      <w:r>
        <w:rPr>
          <w:rFonts w:hint="eastAsia"/>
        </w:rPr>
        <w:br/>
      </w:r>
      <w:r>
        <w:rPr>
          <w:rFonts w:hint="eastAsia"/>
        </w:rPr>
        <w:t>　　　　三、医用硅凝胶行业供给区域分布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四、2024-2030年中国医用硅凝胶产量预测</w:t>
      </w:r>
      <w:r>
        <w:rPr>
          <w:rFonts w:hint="eastAsia"/>
        </w:rPr>
        <w:br/>
      </w:r>
      <w:r>
        <w:rPr>
          <w:rFonts w:hint="eastAsia"/>
        </w:rPr>
        <w:t>　　第三节 中国医用硅凝胶市场需求分析及预测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一、2018-2023年中国医用硅凝胶市场需求统计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二、中国医用硅凝胶市场需求特点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三、2024-2030年中国医用硅凝胶市场需求量预测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中国医用硅凝胶行业现状调研分析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中国医用硅凝胶行业发展现状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一、2023-2024年医用硅凝胶行业品牌发展现状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二、2023-2024年医用硅凝胶行业需求市场现状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三、2023-2024年医用硅凝胶市场需求层次分析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四、2023-2024年中国医用硅凝胶市场走向分析</w:t>
      </w:r>
      <w:r>
        <w:rPr>
          <w:rFonts w:hint="eastAsia"/>
        </w:rPr>
        <w:br/>
      </w:r>
      <w:r>
        <w:rPr>
          <w:rFonts w:hint="eastAsia"/>
        </w:rPr>
        <w:t>　　第二节 中国医用硅凝胶产品技术分析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一、2023-2024年医用硅凝胶产品技术变化特点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二、2023-2024年医用硅凝胶产品市场的新技术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三、2023-2024年医用硅凝胶产品市场现状分析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中国医用硅凝胶行业存在的问题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一、2023-2024年医用硅凝胶产品市场存在的主要问题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二、2023-2024年国内医用硅凝胶产品市场的三大瓶颈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三、2023-2024年医用硅凝胶产品市场遭遇的规模难题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对中国医用硅凝胶市场的分析及思考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一、医用硅凝胶市场特点</w:t>
      </w:r>
      <w:r>
        <w:rPr>
          <w:rFonts w:hint="eastAsia"/>
        </w:rPr>
        <w:br/>
      </w:r>
      <w:r>
        <w:rPr>
          <w:rFonts w:hint="eastAsia"/>
        </w:rPr>
        <w:t>　　　　二、医用硅凝胶市场分析</w:t>
      </w:r>
      <w:r>
        <w:rPr>
          <w:rFonts w:hint="eastAsia"/>
        </w:rPr>
        <w:br/>
      </w:r>
      <w:r>
        <w:rPr>
          <w:rFonts w:hint="eastAsia"/>
        </w:rPr>
        <w:t>　　　　三、医用硅凝胶市场变化的方向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四、中国医用硅凝胶行业发展的新思路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五、对中国医用硅凝胶行业发展的思考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2018-2023年中国医用硅凝胶产品市场进出口数据分析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2018-2023年中国医用硅凝胶产品出口统计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2018-2023年中国医用硅凝胶产品进口统计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2018-2023年中国医用硅凝胶产品进出口价格对比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中国医用硅凝胶主要进口来源地及出口目的地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医用硅凝胶行业细分产品调研</w:t>
      </w:r>
      <w:r>
        <w:rPr>
          <w:rFonts w:hint="eastAsia"/>
        </w:rPr>
        <w:br/>
      </w:r>
      <w:r>
        <w:rPr>
          <w:rFonts w:hint="eastAsia"/>
        </w:rPr>
        <w:t>　　第一节 医用硅凝胶细分产品结构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2018-2023年中国医用硅凝胶行业竞争态势分析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2023年医用硅凝胶行业集中度分析</w:t>
      </w:r>
      <w:r>
        <w:rPr>
          <w:rFonts w:hint="eastAsia"/>
        </w:rPr>
        <w:br/>
      </w:r>
      <w:r>
        <w:rPr>
          <w:rFonts w:hint="eastAsia"/>
        </w:rPr>
        <w:t>　　　　一、医用硅凝胶市场集中度分析</w:t>
      </w:r>
      <w:r>
        <w:rPr>
          <w:rFonts w:hint="eastAsia"/>
        </w:rPr>
        <w:br/>
      </w:r>
      <w:r>
        <w:rPr>
          <w:rFonts w:hint="eastAsia"/>
        </w:rPr>
        <w:t>　　　　二、医用硅凝胶企业分布区域集中度分析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三、医用硅凝胶区域消费集中度分析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2018-2023年医用硅凝胶主要企业竞争力分析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2023-2024年医用硅凝胶行业竞争格局分析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一、医用硅凝胶行业竞争分析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二、中外医用硅凝胶产品竞争分析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三、国内医用硅凝胶行业重点企业发展动向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2023-2024年医用硅凝胶行业上下游产业链发展情况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医用硅凝胶上游产业发展分析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医用硅凝胶下游产业发展分析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医用硅凝胶行业重点企业竞争力分析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三、企业医用硅凝胶经营状况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2023-2024年医用硅凝胶企业管理策略建议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提高医用硅凝胶企业竞争力的策略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一、提高中国医用硅凝胶企业核心竞争力的对策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二、医用硅凝胶企业提升竞争力的主要方向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三、影响医用硅凝胶企业核心竞争力的因素及提升途径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四、提高医用硅凝胶企业竞争力的策略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对中国医用硅凝胶品牌的战略思考</w:t>
      </w:r>
      <w:r>
        <w:rPr>
          <w:rFonts w:hint="eastAsia"/>
        </w:rPr>
        <w:br/>
      </w:r>
      <w:r>
        <w:rPr>
          <w:rFonts w:hint="eastAsia"/>
        </w:rPr>
        <w:t>　　　　一、医用硅凝胶实施品牌战略的意义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二、医用硅凝胶企业品牌的现状分析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三、中国医用硅凝胶企业的品牌战略</w:t>
      </w:r>
      <w:r>
        <w:rPr>
          <w:rFonts w:hint="eastAsia"/>
        </w:rPr>
        <w:br/>
      </w:r>
      <w:r>
        <w:rPr>
          <w:rFonts w:hint="eastAsia"/>
        </w:rPr>
        <w:t>　　　　四、医用硅凝胶品牌战略管理的策略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医用硅凝胶行业发展趋势及投资风险预警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2024年医用硅凝胶市场前景分析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2024年医用硅凝胶行业发展趋势预测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影响医用硅凝胶行业发展的主要因素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一、2024年影响医用硅凝胶行业运行的有利因素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二、2024年影响医用硅凝胶行业运行的稳定因素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三、2024年影响医用硅凝胶行业运行的不利因素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四、2024年中国医用硅凝胶行业发展面临的挑战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五、2024年中国医用硅凝胶行业发展面临的机遇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医用硅凝胶行业投资风险预警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一、2024年医用硅凝胶行业市场风险及控制策略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二、2024年医用硅凝胶行业政策风险及控制策略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三、2024年医用硅凝胶行业经营风险及控制策略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四、2024年医用硅凝胶同业竞争风险及控制策略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五、2024年医用硅凝胶行业其他风险及控制策略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医用硅凝胶市场研究结论</w:t>
      </w:r>
      <w:r>
        <w:rPr>
          <w:rFonts w:hint="eastAsia"/>
        </w:rPr>
        <w:br/>
      </w:r>
      <w:r>
        <w:rPr>
          <w:rFonts w:hint="eastAsia"/>
        </w:rPr>
        <w:t>　　第二节 医用硅凝胶子行业研究结论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中智-林-－医用硅凝胶市场发展建议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医用硅凝胶行业类别</w:t>
      </w:r>
      <w:r>
        <w:rPr>
          <w:rFonts w:hint="eastAsia"/>
        </w:rPr>
        <w:br/>
      </w:r>
      <w:r>
        <w:rPr>
          <w:rFonts w:hint="eastAsia"/>
        </w:rPr>
        <w:t>　　图表 医用硅凝胶行业产业链调研</w:t>
      </w:r>
      <w:r>
        <w:rPr>
          <w:rFonts w:hint="eastAsia"/>
        </w:rPr>
        <w:br/>
      </w:r>
      <w:r>
        <w:rPr>
          <w:rFonts w:hint="eastAsia"/>
        </w:rPr>
        <w:t>　　图表 医用硅凝胶行业现状</w:t>
      </w:r>
      <w:r>
        <w:rPr>
          <w:rFonts w:hint="eastAsia"/>
        </w:rPr>
        <w:br/>
      </w:r>
      <w:r>
        <w:rPr>
          <w:rFonts w:hint="eastAsia"/>
        </w:rPr>
        <w:t>　　图表 医用硅凝胶行业标准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2018-2023年中国医用硅凝胶市场规模</w:t>
      </w:r>
      <w:r>
        <w:rPr>
          <w:rFonts w:hint="eastAsia"/>
        </w:rPr>
        <w:br/>
      </w:r>
      <w:r>
        <w:rPr>
          <w:rFonts w:hint="eastAsia"/>
        </w:rPr>
        <w:t>　　图表 2023年中国医用硅凝胶行业产能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2018-2023年中国医用硅凝胶产量</w:t>
      </w:r>
      <w:r>
        <w:rPr>
          <w:rFonts w:hint="eastAsia"/>
        </w:rPr>
        <w:br/>
      </w:r>
      <w:r>
        <w:rPr>
          <w:rFonts w:hint="eastAsia"/>
        </w:rPr>
        <w:t>　　图表 医用硅凝胶行业动态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2018-2023年中国医用硅凝胶市场需求量</w:t>
      </w:r>
      <w:r>
        <w:rPr>
          <w:rFonts w:hint="eastAsia"/>
        </w:rPr>
        <w:br/>
      </w:r>
      <w:r>
        <w:rPr>
          <w:rFonts w:hint="eastAsia"/>
        </w:rPr>
        <w:t>　　图表 2023年中国医用硅凝胶行业需求区域调研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2018-2023年中国医用硅凝胶行情</w:t>
      </w:r>
      <w:r>
        <w:rPr>
          <w:rFonts w:hint="eastAsia"/>
        </w:rPr>
        <w:br/>
      </w:r>
      <w:r>
        <w:rPr>
          <w:rFonts w:hint="eastAsia"/>
        </w:rPr>
        <w:t>　　图表 2018-2023年中国医用硅凝胶价格走势图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2018-2023年中国医用硅凝胶行业销售收入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2018-2023年中国医用硅凝胶行业盈利情况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2018-2023年中国医用硅凝胶行业利润总额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2018-2023年中国医用硅凝胶进口数据</w:t>
      </w:r>
      <w:r>
        <w:rPr>
          <w:rFonts w:hint="eastAsia"/>
        </w:rPr>
        <w:br/>
      </w:r>
      <w:r>
        <w:rPr>
          <w:rFonts w:hint="eastAsia"/>
        </w:rPr>
        <w:t>　　图表 2018-2023年中国医用硅凝胶出口数据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2018-2023年中国医用硅凝胶行业企业数量统计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**地区医用硅凝胶市场规模</w:t>
      </w:r>
      <w:r>
        <w:rPr>
          <w:rFonts w:hint="eastAsia"/>
        </w:rPr>
        <w:br/>
      </w:r>
      <w:r>
        <w:rPr>
          <w:rFonts w:hint="eastAsia"/>
        </w:rPr>
        <w:t>　　图表 **地区医用硅凝胶行业市场需求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**地区医用硅凝胶市场调研</w:t>
      </w:r>
      <w:r>
        <w:rPr>
          <w:rFonts w:hint="eastAsia"/>
        </w:rPr>
        <w:br/>
      </w:r>
      <w:r>
        <w:rPr>
          <w:rFonts w:hint="eastAsia"/>
        </w:rPr>
        <w:t>　　图表 **地区医用硅凝胶行业市场需求分析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**地区医用硅凝胶市场规模</w:t>
      </w:r>
      <w:r>
        <w:rPr>
          <w:rFonts w:hint="eastAsia"/>
        </w:rPr>
        <w:br/>
      </w:r>
      <w:r>
        <w:rPr>
          <w:rFonts w:hint="eastAsia"/>
        </w:rPr>
        <w:t>　　图表 **地区医用硅凝胶行业市场需求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**地区医用硅凝胶市场调研</w:t>
      </w:r>
      <w:r>
        <w:rPr>
          <w:rFonts w:hint="eastAsia"/>
        </w:rPr>
        <w:br/>
      </w:r>
      <w:r>
        <w:rPr>
          <w:rFonts w:hint="eastAsia"/>
        </w:rPr>
        <w:t>　　图表 **地区医用硅凝胶行业市场需求分析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医用硅凝胶行业竞争对手分析</w:t>
      </w:r>
      <w:r>
        <w:rPr>
          <w:rFonts w:hint="eastAsia"/>
        </w:rPr>
        <w:br/>
      </w:r>
      <w:r>
        <w:rPr>
          <w:rFonts w:hint="eastAsia"/>
        </w:rPr>
        <w:t>　　图表 医用硅凝胶重点企业（一）基本信息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医用硅凝胶重点企业（一）经营情况分析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医用硅凝胶重点企业（一）主要经济指标情况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医用硅凝胶重点企业（二）经营情况分析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医用硅凝胶重点企业（二）主要经济指标情况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医用硅凝胶重点企业（三）经营情况分析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医用硅凝胶重点企业（三）主要经济指标情况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医用硅凝胶重点企业（三）成长能力情况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2024-2030年中国医用硅凝胶行业产能预测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2024-2030年中国医用硅凝胶行业产量预测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2024-2030年中国医用硅凝胶市场需求预测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2024-2030年中国医用硅凝胶市场规模预测</w:t>
      </w:r>
      <w:r>
        <w:rPr>
          <w:rFonts w:hint="eastAsia"/>
        </w:rPr>
        <w:br/>
      </w:r>
      <w:r>
        <w:rPr>
          <w:rFonts w:hint="eastAsia"/>
        </w:rPr>
        <w:t>　　图表 医用硅凝胶行业准入条件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2024-2030年中国医用硅凝胶行业信息化</w:t>
      </w:r>
      <w:r>
        <w:rPr>
          <w:rFonts w:hint="eastAsia"/>
        </w:rPr>
        <w:br/>
      </w:r>
      <w:r>
        <w:rPr>
          <w:rFonts w:hint="eastAsia"/>
        </w:rPr>
        <w:t>　　图表 2023年中国医用硅凝胶市场前景分析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2024-2030年中国医用硅凝胶行业风险分析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2024-2030年中国医用硅凝胶行业发展趋势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f9905c0204c82" w:history="1">
        <w:r>
          <w:rPr>
            <w:rStyle w:val="Hyperlink"/>
          </w:rPr>
          <w:t>中国医用硅凝胶行业现状调研分析与发展趋势预测（2024-2030年）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f9905c0204c82" w:history="1">
        <w:r>
          <w:rPr>
            <w:rStyle w:val="Hyperlink"/>
          </w:rPr>
          <w:t>https://www.20087.com/0/26/YiYongGuiNingJiaoDeFaZhanQuShi.html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酮凝胶祛疤效果怎么样、uocc医用硅凝胶、透明质酸硅凝胶多少钱、医用硅凝胶膜敷料、医用硅酮凝胶和硅凝胶有什么区别、医用硅凝胶有副作用吗、林麦医用硅凝胶哪里可以买、医用硅凝胶疤痕修复贴有用吗、潇芭医用自风干型祛疤硅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aca823f8f4ee5" w:history="1">
      <w:r>
        <w:rPr>
          <w:rStyle w:val="Hyperlink"/>
        </w:rPr>
        <w:t>中国医用硅凝胶行业现状调研分析与发展趋势预测（2024-2030年）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YongGuiNingJiaoDeFaZhanQuShi.html" TargetMode="External" Id="R660f9905c02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YongGuiNingJiaoDeFaZhanQuShi.html" TargetMode="External" Id="R512aca823f8f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2023-09-09T07:22:00Z</dcterms:created>
  <dcterms:modified xsi:type="dcterms:W3CDTF">2023-09-09T08:22:00Z</dcterms:modified>
  <dc:subject>中国医用硅凝胶行业现状调研分析与发展趋势预测（2024-2030年）</dc:subject>
  <dc:title>中国医用硅凝胶行业现状调研分析与发展趋势预测（2024-2030年）</dc:title>
  <cp:keywords>中国医用硅凝胶行业现状调研分析与发展趋势预测（2024-2030年）</cp:keywords>
  <dc:description>中国医用硅凝胶行业现状调研分析与发展趋势预测（2024-2030年）</dc:description>
</cp:coreProperties>
</file>