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dc25f3a00401f" w:history="1">
              <w:r>
                <w:rPr>
                  <w:rStyle w:val="Hyperlink"/>
                </w:rPr>
                <w:t>2024-2030年中国邻二氯苯行业发展研究与前景趋势报告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dc25f3a00401f" w:history="1">
              <w:r>
                <w:rPr>
                  <w:rStyle w:val="Hyperlink"/>
                </w:rPr>
                <w:t>2024-2030年中国邻二氯苯行业发展研究与前景趋势报告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6dc25f3a00401f" w:history="1">
                <w:r>
                  <w:rPr>
                    <w:rStyle w:val="Hyperlink"/>
                  </w:rPr>
                  <w:t>https://www.20087.com/1/76/LinErLvBenDeQianJingQuShi.html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二氯苯是一种重要的有机化工原料，广泛应用于农药、染料、医药等行业。近年来，随着下游行业需求的增长和技术的进步，邻二氯苯的生产工艺不断优化。目前，邻二氯苯的纯度和稳定性均有所提高，能够更好地满足不同应用场景的需求。此外，随着环保法规的严格实施，邻二氯苯的生产过程也越来越注重减少污染物排放，提高资源利用效率。</w:t>
      </w:r>
      <w:r>
        <w:rPr>
          <w:rFonts w:hint="eastAsia"/>
        </w:rPr>
        <w:br/>
      </w:r>
      <w:r>
        <w:rPr>
          <w:rFonts w:hint="eastAsia"/>
        </w:rPr>
        <w:t>　　未来，邻二氯苯的发展将更加注重环保和技术创新。一方面，随着环保要求的提高，邻二氯苯的生产将更加注重采用清洁生产技术和循环经济模式，减少废水废气的排放。另一方面，随着精细化工行业的发展，邻二氯苯将更多地应用于新型化学品的合成，特别是在高端化学品和新材料领域。此外，随着科研投入的增加，邻二氯苯还将用于开发更多具有创新性的应用，满足未来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dc25f3a00401f" w:history="1">
        <w:r>
          <w:rPr>
            <w:rStyle w:val="Hyperlink"/>
          </w:rPr>
          <w:t>2024-2030年中国邻二氯苯行业发展研究与前景趋势报告</w:t>
        </w:r>
      </w:hyperlink>
      <w:r>
        <w:rPr>
          <w:rFonts w:hint="eastAsia"/>
        </w:rPr>
        <w:t>》全面分析了邻二氯苯行业的现状，深入探讨了邻二氯苯市场需求、市场规模及价格波动。邻二氯苯报告探讨了产业链关键环节，并对邻二氯苯各细分市场进行了研究。同时，基于权威数据和专业分析，科学预测了邻二氯苯市场前景与发展趋势。此外，还评估了邻二氯苯重点企业的经营状况，包括品牌影响力、市场集中度以及竞争格局，并审慎剖析了潜在风险与机遇。邻二氯苯报告以其专业性、科学性和权威性，成为邻二氯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邻二氯苯产品概述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邻二氯苯市场特点分析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邻二氯苯行业发展周期特征分析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2023-2024年中国邻二氯苯行业发展环境分析</w:t>
      </w:r>
      <w:r>
        <w:rPr>
          <w:rFonts w:hint="eastAsia"/>
        </w:rPr>
        <w:br/>
      </w:r>
      <w:r>
        <w:rPr>
          <w:rFonts w:hint="eastAsia"/>
        </w:rPr>
        <w:t>　　第一节 中国邻二氯苯行业发展经济环境分析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中国邻二氯苯行业发展政策环境分析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一、邻二氯苯行业政策影响分析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二、相关邻二氯苯行业标准分析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全球邻二氯苯行业市场发展调研分析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全球邻二氯苯行业市场运行环境</w:t>
      </w:r>
      <w:r>
        <w:rPr>
          <w:rFonts w:hint="eastAsia"/>
        </w:rPr>
        <w:br/>
      </w:r>
      <w:r>
        <w:rPr>
          <w:rFonts w:hint="eastAsia"/>
        </w:rPr>
        <w:t>　　第二节 全球邻二氯苯行业市场发展情况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一、全球邻二氯苯行业市场供给分析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二、全球邻二氯苯行业市场需求分析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三、全球邻二氯苯行业主要国家地区发展情况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2024-2030年全球邻二氯苯行业市场规模趋势预测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中国邻二氯苯行业市场供需现状</w:t>
      </w:r>
      <w:r>
        <w:rPr>
          <w:rFonts w:hint="eastAsia"/>
        </w:rPr>
        <w:br/>
      </w:r>
      <w:r>
        <w:rPr>
          <w:rFonts w:hint="eastAsia"/>
        </w:rPr>
        <w:t>　　第一节 中国邻二氯苯市场现状</w:t>
      </w:r>
      <w:r>
        <w:rPr>
          <w:rFonts w:hint="eastAsia"/>
        </w:rPr>
        <w:br/>
      </w:r>
      <w:r>
        <w:rPr>
          <w:rFonts w:hint="eastAsia"/>
        </w:rPr>
        <w:t>　　第二节 中国邻二氯苯产量分析及预测</w:t>
      </w:r>
      <w:r>
        <w:rPr>
          <w:rFonts w:hint="eastAsia"/>
        </w:rPr>
        <w:br/>
      </w:r>
      <w:r>
        <w:rPr>
          <w:rFonts w:hint="eastAsia"/>
        </w:rPr>
        <w:t>　　　　一、邻二氯苯总体产能规模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二、2019-2024年中国邻二氯苯产量统计</w:t>
      </w:r>
      <w:r>
        <w:rPr>
          <w:rFonts w:hint="eastAsia"/>
        </w:rPr>
        <w:br/>
      </w:r>
      <w:r>
        <w:rPr>
          <w:rFonts w:hint="eastAsia"/>
        </w:rPr>
        <w:t>　　　　三、邻二氯苯行业供给区域分布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四、2024-2030年中国邻二氯苯产量预测</w:t>
      </w:r>
      <w:r>
        <w:rPr>
          <w:rFonts w:hint="eastAsia"/>
        </w:rPr>
        <w:br/>
      </w:r>
      <w:r>
        <w:rPr>
          <w:rFonts w:hint="eastAsia"/>
        </w:rPr>
        <w:t>　　第三节 中国邻二氯苯市场需求分析及预测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一、2019-2024年中国邻二氯苯市场需求统计</w:t>
      </w:r>
      <w:r>
        <w:rPr>
          <w:rFonts w:hint="eastAsia"/>
        </w:rPr>
        <w:br/>
      </w:r>
      <w:r>
        <w:rPr>
          <w:rFonts w:hint="eastAsia"/>
        </w:rPr>
        <w:t>　　　　二、中国邻二氯苯市场需求特点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三、2024-2030年中国邻二氯苯市场需求量预测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中国邻二氯苯行业现状调研分析</w:t>
      </w:r>
      <w:r>
        <w:rPr>
          <w:rFonts w:hint="eastAsia"/>
        </w:rPr>
        <w:br/>
      </w:r>
      <w:r>
        <w:rPr>
          <w:rFonts w:hint="eastAsia"/>
        </w:rPr>
        <w:t>　　第一节 中国邻二氯苯行业发展现状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一、2023-2024年邻二氯苯行业品牌发展现状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二、2023-2024年邻二氯苯行业需求市场现状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三、2023-2024年邻二氯苯市场需求层次分析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四、2023-2024年中国邻二氯苯市场走向分析</w:t>
      </w:r>
      <w:r>
        <w:rPr>
          <w:rFonts w:hint="eastAsia"/>
        </w:rPr>
        <w:br/>
      </w:r>
      <w:r>
        <w:rPr>
          <w:rFonts w:hint="eastAsia"/>
        </w:rPr>
        <w:t>　　第二节 中国邻二氯苯产品技术分析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一、2023-2024年邻二氯苯产品技术变化特点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二、2023-2024年邻二氯苯产品市场的新技术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三、2023-2024年邻二氯苯产品市场现状分析</w:t>
      </w:r>
      <w:r>
        <w:rPr>
          <w:rFonts w:hint="eastAsia"/>
        </w:rPr>
        <w:br/>
      </w:r>
      <w:r>
        <w:rPr>
          <w:rFonts w:hint="eastAsia"/>
        </w:rPr>
        <w:t>　　第三节 中国邻二氯苯行业存在的问题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一、2023-2024年邻二氯苯产品市场存在的主要问题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二、2023-2024年国内邻二氯苯产品市场的三大瓶颈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三、2023-2024年邻二氯苯产品市场遭遇的规模难题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对中国邻二氯苯市场的分析及思考</w:t>
      </w:r>
      <w:r>
        <w:rPr>
          <w:rFonts w:hint="eastAsia"/>
        </w:rPr>
        <w:br/>
      </w:r>
      <w:r>
        <w:rPr>
          <w:rFonts w:hint="eastAsia"/>
        </w:rPr>
        <w:t>　　　　一、邻二氯苯市场特点</w:t>
      </w:r>
      <w:r>
        <w:rPr>
          <w:rFonts w:hint="eastAsia"/>
        </w:rPr>
        <w:br/>
      </w:r>
      <w:r>
        <w:rPr>
          <w:rFonts w:hint="eastAsia"/>
        </w:rPr>
        <w:t>　　　　二、邻二氯苯市场分析</w:t>
      </w:r>
      <w:r>
        <w:rPr>
          <w:rFonts w:hint="eastAsia"/>
        </w:rPr>
        <w:br/>
      </w:r>
      <w:r>
        <w:rPr>
          <w:rFonts w:hint="eastAsia"/>
        </w:rPr>
        <w:t>　　　　三、邻二氯苯市场变化的方向</w:t>
      </w:r>
      <w:r>
        <w:rPr>
          <w:rFonts w:hint="eastAsia"/>
        </w:rPr>
        <w:br/>
      </w:r>
      <w:r>
        <w:rPr>
          <w:rFonts w:hint="eastAsia"/>
        </w:rPr>
        <w:t>　　　　四、中国邻二氯苯行业发展的新思路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五、对中国邻二氯苯行业发展的思考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2019-2024年中国邻二氯苯产品市场进出口数据分析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2019-2024年中国邻二氯苯产品出口统计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2019-2024年中国邻二氯苯产品进口统计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2019-2024年中国邻二氯苯产品进出口价格对比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中国邻二氯苯主要进口来源地及出口目的地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邻二氯苯行业细分产品调研</w:t>
      </w:r>
      <w:r>
        <w:rPr>
          <w:rFonts w:hint="eastAsia"/>
        </w:rPr>
        <w:br/>
      </w:r>
      <w:r>
        <w:rPr>
          <w:rFonts w:hint="eastAsia"/>
        </w:rPr>
        <w:t>　　第一节 邻二氯苯细分产品结构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2019-2024年中国邻二氯苯行业竞争态势分析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2024年邻二氯苯行业集中度分析</w:t>
      </w:r>
      <w:r>
        <w:rPr>
          <w:rFonts w:hint="eastAsia"/>
        </w:rPr>
        <w:br/>
      </w:r>
      <w:r>
        <w:rPr>
          <w:rFonts w:hint="eastAsia"/>
        </w:rPr>
        <w:t>　　　　一、邻二氯苯市场集中度分析</w:t>
      </w:r>
      <w:r>
        <w:rPr>
          <w:rFonts w:hint="eastAsia"/>
        </w:rPr>
        <w:br/>
      </w:r>
      <w:r>
        <w:rPr>
          <w:rFonts w:hint="eastAsia"/>
        </w:rPr>
        <w:t>　　　　二、邻二氯苯企业分布区域集中度分析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三、邻二氯苯区域消费集中度分析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2019-2024年邻二氯苯主要企业竞争力分析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2024年邻二氯苯行业竞争格局分析</w:t>
      </w:r>
      <w:r>
        <w:rPr>
          <w:rFonts w:hint="eastAsia"/>
        </w:rPr>
        <w:br/>
      </w:r>
      <w:r>
        <w:rPr>
          <w:rFonts w:hint="eastAsia"/>
        </w:rPr>
        <w:t>　　　　一、邻二氯苯行业竞争分析</w:t>
      </w:r>
      <w:r>
        <w:rPr>
          <w:rFonts w:hint="eastAsia"/>
        </w:rPr>
        <w:br/>
      </w:r>
      <w:r>
        <w:rPr>
          <w:rFonts w:hint="eastAsia"/>
        </w:rPr>
        <w:t>　　　　二、中外邻二氯苯产品竞争分析</w:t>
      </w:r>
      <w:r>
        <w:rPr>
          <w:rFonts w:hint="eastAsia"/>
        </w:rPr>
        <w:br/>
      </w:r>
      <w:r>
        <w:rPr>
          <w:rFonts w:hint="eastAsia"/>
        </w:rPr>
        <w:t>　　　　三、国内邻二氯苯行业重点企业发展动向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邻二氯苯行业上下游产业链发展情况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邻二氯苯上游产业发展分析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邻二氯苯下游产业发展分析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邻二氯苯行业重点企业竞争力分析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三、企业邻二氯苯经营状况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三、企业邻二氯苯经营状况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三、企业邻二氯苯经营状况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三、企业邻二氯苯经营状况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三、企业邻二氯苯经营状况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三、企业邻二氯苯经营状况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邻二氯苯企业管理策略建议</w:t>
      </w:r>
      <w:r>
        <w:rPr>
          <w:rFonts w:hint="eastAsia"/>
        </w:rPr>
        <w:br/>
      </w:r>
      <w:r>
        <w:rPr>
          <w:rFonts w:hint="eastAsia"/>
        </w:rPr>
        <w:t>　　第一节 提高邻二氯苯企业竞争力的策略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一、提高中国邻二氯苯企业核心竞争力的对策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二、邻二氯苯企业提升竞争力的主要方向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三、影响邻二氯苯企业核心竞争力的因素及提升途径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四、提高邻二氯苯企业竞争力的策略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对中国邻二氯苯品牌的战略思考</w:t>
      </w:r>
      <w:r>
        <w:rPr>
          <w:rFonts w:hint="eastAsia"/>
        </w:rPr>
        <w:br/>
      </w:r>
      <w:r>
        <w:rPr>
          <w:rFonts w:hint="eastAsia"/>
        </w:rPr>
        <w:t>　　　　一、邻二氯苯实施品牌战略的意义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二、邻二氯苯企业品牌的现状分析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三、中国邻二氯苯企业的品牌战略</w:t>
      </w:r>
      <w:r>
        <w:rPr>
          <w:rFonts w:hint="eastAsia"/>
        </w:rPr>
        <w:br/>
      </w:r>
      <w:r>
        <w:rPr>
          <w:rFonts w:hint="eastAsia"/>
        </w:rPr>
        <w:t>　　　　四、邻二氯苯品牌战略管理的策略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邻二氯苯行业发展趋势及投资风险预警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2024-2030年邻二氯苯市场前景分析</w:t>
      </w:r>
      <w:r>
        <w:rPr>
          <w:rFonts w:hint="eastAsia"/>
        </w:rPr>
        <w:br/>
      </w:r>
      <w:r>
        <w:rPr>
          <w:rFonts w:hint="eastAsia"/>
        </w:rPr>
        <w:t>　　第二节 2024-2030年邻二氯苯行业发展趋势预测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影响邻二氯苯行业发展的主要因素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一、2024年影响邻二氯苯行业运行的有利因素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二、2024年影响邻二氯苯行业运行的稳定因素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三、2024年影响邻二氯苯行业运行的不利因素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四、2024年中国邻二氯苯行业发展面临的挑战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五、2024年中国邻二氯苯行业发展面临的机遇</w:t>
      </w:r>
      <w:r>
        <w:rPr>
          <w:rFonts w:hint="eastAsia"/>
        </w:rPr>
        <w:br/>
      </w:r>
      <w:r>
        <w:rPr>
          <w:rFonts w:hint="eastAsia"/>
        </w:rPr>
        <w:t>　　第四节 邻二氯苯行业投资风险预警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一、2024年邻二氯苯行业市场风险及控制策略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二、2024年邻二氯苯行业政策风险及控制策略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三、2024年邻二氯苯行业经营风险及控制策略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四、2024年邻二氯苯同业竞争风险及控制策略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五、2024年邻二氯苯行业其他风险及控制策略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邻二氯苯市场研究结论</w:t>
      </w:r>
      <w:r>
        <w:rPr>
          <w:rFonts w:hint="eastAsia"/>
        </w:rPr>
        <w:br/>
      </w:r>
      <w:r>
        <w:rPr>
          <w:rFonts w:hint="eastAsia"/>
        </w:rPr>
        <w:t>　　第二节 邻二氯苯子行业研究结论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[^中^智^林^]邻二氯苯市场发展建议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邻二氯苯行业类别</w:t>
      </w:r>
      <w:r>
        <w:rPr>
          <w:rFonts w:hint="eastAsia"/>
        </w:rPr>
        <w:br/>
      </w:r>
      <w:r>
        <w:rPr>
          <w:rFonts w:hint="eastAsia"/>
        </w:rPr>
        <w:t>　　图表 邻二氯苯行业产业链调研</w:t>
      </w:r>
      <w:r>
        <w:rPr>
          <w:rFonts w:hint="eastAsia"/>
        </w:rPr>
        <w:br/>
      </w:r>
      <w:r>
        <w:rPr>
          <w:rFonts w:hint="eastAsia"/>
        </w:rPr>
        <w:t>　　图表 邻二氯苯行业现状</w:t>
      </w:r>
      <w:r>
        <w:rPr>
          <w:rFonts w:hint="eastAsia"/>
        </w:rPr>
        <w:br/>
      </w:r>
      <w:r>
        <w:rPr>
          <w:rFonts w:hint="eastAsia"/>
        </w:rPr>
        <w:t>　　图表 邻二氯苯行业标准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2019-2024年中国邻二氯苯市场规模</w:t>
      </w:r>
      <w:r>
        <w:rPr>
          <w:rFonts w:hint="eastAsia"/>
        </w:rPr>
        <w:br/>
      </w:r>
      <w:r>
        <w:rPr>
          <w:rFonts w:hint="eastAsia"/>
        </w:rPr>
        <w:t>　　图表 2024年中国邻二氯苯行业产能</w:t>
      </w:r>
      <w:r>
        <w:rPr>
          <w:rFonts w:hint="eastAsia"/>
        </w:rPr>
        <w:br/>
      </w:r>
      <w:r>
        <w:rPr>
          <w:rFonts w:hint="eastAsia"/>
        </w:rPr>
        <w:t>　　图表 2019-2024年中国邻二氯苯产量</w:t>
      </w:r>
      <w:r>
        <w:rPr>
          <w:rFonts w:hint="eastAsia"/>
        </w:rPr>
        <w:br/>
      </w:r>
      <w:r>
        <w:rPr>
          <w:rFonts w:hint="eastAsia"/>
        </w:rPr>
        <w:t>　　图表 邻二氯苯行业动态</w:t>
      </w:r>
      <w:r>
        <w:rPr>
          <w:rFonts w:hint="eastAsia"/>
        </w:rPr>
        <w:br/>
      </w:r>
      <w:r>
        <w:rPr>
          <w:rFonts w:hint="eastAsia"/>
        </w:rPr>
        <w:t>　　图表 2019-2024年中国邻二氯苯市场需求量</w:t>
      </w:r>
      <w:r>
        <w:rPr>
          <w:rFonts w:hint="eastAsia"/>
        </w:rPr>
        <w:br/>
      </w:r>
      <w:r>
        <w:rPr>
          <w:rFonts w:hint="eastAsia"/>
        </w:rPr>
        <w:t>　　图表 2024年中国邻二氯苯行业需求区域调研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2019-2024年中国邻二氯苯行情</w:t>
      </w:r>
      <w:r>
        <w:rPr>
          <w:rFonts w:hint="eastAsia"/>
        </w:rPr>
        <w:br/>
      </w:r>
      <w:r>
        <w:rPr>
          <w:rFonts w:hint="eastAsia"/>
        </w:rPr>
        <w:t>　　图表 2019-2024年中国邻二氯苯价格走势图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2019-2024年中国邻二氯苯行业销售收入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2019-2024年中国邻二氯苯行业盈利情况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2019-2024年中国邻二氯苯行业利润总额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2019-2024年中国邻二氯苯进口数据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2019-2024年中国邻二氯苯行业企业数量统计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**地区邻二氯苯市场规模</w:t>
      </w:r>
      <w:r>
        <w:rPr>
          <w:rFonts w:hint="eastAsia"/>
        </w:rPr>
        <w:br/>
      </w:r>
      <w:r>
        <w:rPr>
          <w:rFonts w:hint="eastAsia"/>
        </w:rPr>
        <w:t>　　图表 **地区邻二氯苯行业市场需求</w:t>
      </w:r>
      <w:r>
        <w:rPr>
          <w:rFonts w:hint="eastAsia"/>
        </w:rPr>
        <w:br/>
      </w:r>
      <w:r>
        <w:rPr>
          <w:rFonts w:hint="eastAsia"/>
        </w:rPr>
        <w:t>　　图表 **地区邻二氯苯市场调研</w:t>
      </w:r>
      <w:r>
        <w:rPr>
          <w:rFonts w:hint="eastAsia"/>
        </w:rPr>
        <w:br/>
      </w:r>
      <w:r>
        <w:rPr>
          <w:rFonts w:hint="eastAsia"/>
        </w:rPr>
        <w:t>　　图表 **地区邻二氯苯行业市场需求分析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**地区邻二氯苯市场规模</w:t>
      </w:r>
      <w:r>
        <w:rPr>
          <w:rFonts w:hint="eastAsia"/>
        </w:rPr>
        <w:br/>
      </w:r>
      <w:r>
        <w:rPr>
          <w:rFonts w:hint="eastAsia"/>
        </w:rPr>
        <w:t>　　图表 **地区邻二氯苯行业市场需求</w:t>
      </w:r>
      <w:r>
        <w:rPr>
          <w:rFonts w:hint="eastAsia"/>
        </w:rPr>
        <w:br/>
      </w:r>
      <w:r>
        <w:rPr>
          <w:rFonts w:hint="eastAsia"/>
        </w:rPr>
        <w:t>　　图表 **地区邻二氯苯市场调研</w:t>
      </w:r>
      <w:r>
        <w:rPr>
          <w:rFonts w:hint="eastAsia"/>
        </w:rPr>
        <w:br/>
      </w:r>
      <w:r>
        <w:rPr>
          <w:rFonts w:hint="eastAsia"/>
        </w:rPr>
        <w:t>　　图表 **地区邻二氯苯行业市场需求分析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邻二氯苯行业竞争对手分析</w:t>
      </w:r>
      <w:r>
        <w:rPr>
          <w:rFonts w:hint="eastAsia"/>
        </w:rPr>
        <w:br/>
      </w:r>
      <w:r>
        <w:rPr>
          <w:rFonts w:hint="eastAsia"/>
        </w:rPr>
        <w:t>　　图表 邻二氯苯重点企业（一）基本信息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邻二氯苯重点企业（一）经营情况分析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邻二氯苯重点企业（一）主要经济指标情况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邻二氯苯重点企业（一）盈利能力情况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邻二氯苯重点企业（一）偿债能力情况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邻二氯苯重点企业（一）运营能力情况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邻二氯苯重点企业（一）成长能力情况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邻二氯苯重点企业（二）基本信息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邻二氯苯重点企业（二）经营情况分析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邻二氯苯重点企业（二）主要经济指标情况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邻二氯苯重点企业（二）盈利能力情况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邻二氯苯重点企业（二）偿债能力情况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邻二氯苯重点企业（二）运营能力情况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邻二氯苯重点企业（二）成长能力情况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邻二氯苯重点企业（三）基本信息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邻二氯苯重点企业（三）经营情况分析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邻二氯苯重点企业（三）主要经济指标情况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邻二氯苯重点企业（三）盈利能力情况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邻二氯苯重点企业（三）偿债能力情况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邻二氯苯重点企业（三）运营能力情况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邻二氯苯重点企业（三）成长能力情况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2024-2030年中国邻二氯苯行业产能预测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2024-2030年中国邻二氯苯市场需求预测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2024-2030年中国邻二氯苯市场规模预测</w:t>
      </w:r>
      <w:r>
        <w:rPr>
          <w:rFonts w:hint="eastAsia"/>
        </w:rPr>
        <w:br/>
      </w:r>
      <w:r>
        <w:rPr>
          <w:rFonts w:hint="eastAsia"/>
        </w:rPr>
        <w:t>　　图表 邻二氯苯行业准入条件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2024-2030年中国邻二氯苯行业信息化</w:t>
      </w:r>
      <w:r>
        <w:rPr>
          <w:rFonts w:hint="eastAsia"/>
        </w:rPr>
        <w:br/>
      </w:r>
      <w:r>
        <w:rPr>
          <w:rFonts w:hint="eastAsia"/>
        </w:rPr>
        <w:t>　　图表 2024年中国邻二氯苯市场前景分析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2024-2030年中国邻二氯苯行业风险分析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2024-2030年中国邻二氯苯行业发展趋势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dc25f3a00401f" w:history="1">
        <w:r>
          <w:rPr>
            <w:rStyle w:val="Hyperlink"/>
          </w:rPr>
          <w:t>2024-2030年中国邻二氯苯行业发展研究与前景趋势报告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6dc25f3a00401f" w:history="1">
        <w:r>
          <w:rPr>
            <w:rStyle w:val="Hyperlink"/>
          </w:rPr>
          <w:t>https://www.20087.com/1/76/LinErLvBenDeQianJingQuShi.html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0622d90124951" w:history="1">
      <w:r>
        <w:rPr>
          <w:rStyle w:val="Hyperlink"/>
        </w:rPr>
        <w:t>2024-2030年中国邻二氯苯行业发展研究与前景趋势报告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LinErLvBenDeQianJingQuShi.html" TargetMode="External" Id="R826dc25f3a00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LinErLvBenDeQianJingQuShi.html" TargetMode="External" Id="R11d0622d9012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2024-03-20T03:58:00Z</dcterms:created>
  <dcterms:modified xsi:type="dcterms:W3CDTF">2024-03-20T04:58:00Z</dcterms:modified>
  <dc:subject>2024-2030年中国邻二氯苯行业发展研究与前景趋势报告</dc:subject>
  <dc:title>2024-2030年中国邻二氯苯行业发展研究与前景趋势报告</dc:title>
  <cp:keywords>2024-2030年中国邻二氯苯行业发展研究与前景趋势报告</cp:keywords>
  <dc:description>2024-2030年中国邻二氯苯行业发展研究与前景趋势报告</dc:description>
</cp:coreProperties>
</file>