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fb761f57f4bb1" w:history="1">
              <w:r>
                <w:rPr>
                  <w:rStyle w:val="Hyperlink"/>
                </w:rPr>
                <w:t>2025-2031年全球与中国EVA共聚物市场现状分析及发展趋势预测报告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fb761f57f4bb1" w:history="1">
              <w:r>
                <w:rPr>
                  <w:rStyle w:val="Hyperlink"/>
                </w:rPr>
                <w:t>2025-2031年全球与中国EVA共聚物市场现状分析及发展趋势预测报告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fb761f57f4bb1" w:history="1">
                <w:r>
                  <w:rPr>
                    <w:rStyle w:val="Hyperlink"/>
                  </w:rPr>
                  <w:t>https://www.20087.com/1/56/EVAGongJuWuFaZhanQuShi.html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）共聚物是一种性能优良的热塑性弹性体，具有良好的柔韧性、透明度和抗紫外线性能，被广泛应用于薄膜、电缆护套、鞋材、光伏封装材料等领域。近年来，随着环保法规的严格和消费者对可持续产品需求的增加，EVA共聚物因其可回收性和低环境影响而受到青睐。同时，技术创新使得EVA共聚物在阻隔性、耐候性和加工性能上有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EVA共聚物的应用领域将持续扩展，特别是在包装、医疗和建筑行业，对高性能、环保材料的需求将推动EVA共聚物市场的增长。技术上，开发具有更高阻隔性和更佳热稳定性的EVA共聚物，以及探索其在生物医学领域的应用，如组织工程和药物输送系统，将是研究的重点。此外，随着循环经济模式的推广，EVA共聚物的循环利用和生物降解性能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fb761f57f4bb1" w:history="1">
        <w:r>
          <w:rPr>
            <w:rStyle w:val="Hyperlink"/>
          </w:rPr>
          <w:t>2025-2031年全球与中国EVA共聚物市场现状分析及发展趋势预测报告</w:t>
        </w:r>
      </w:hyperlink>
      <w:r>
        <w:rPr>
          <w:rFonts w:hint="eastAsia"/>
        </w:rPr>
        <w:t>》系统分析了EVA共聚物行业的市场规模、市场需求及价格波动，深入探讨了EVA共聚物产业链关键环节及各细分市场特点。报告基于权威数据，科学预测了EVA共聚物市场前景与发展趋势，同时评估了EVA共聚物重点企业的经营状况，包括品牌影响力、市场集中度及竞争格局。通过SWOT分析，报告揭示了EVA共聚物行业面临的风险与机遇，为EVA共聚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按产品类型细分，全球EVA共聚物市场规模2020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管式法</w:t>
      </w:r>
      <w:r>
        <w:rPr>
          <w:rFonts w:hint="eastAsia"/>
        </w:rPr>
        <w:br/>
      </w:r>
      <w:r>
        <w:rPr>
          <w:rFonts w:hint="eastAsia"/>
        </w:rPr>
        <w:t>　　　　1.3.3 釜式法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按应用细分，全球EVA共聚物市场规模2020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薄膜和片材</w:t>
      </w:r>
      <w:r>
        <w:rPr>
          <w:rFonts w:hint="eastAsia"/>
        </w:rPr>
        <w:br/>
      </w:r>
      <w:r>
        <w:rPr>
          <w:rFonts w:hint="eastAsia"/>
        </w:rPr>
        <w:t>　　　　1.4.3 注塑成型</w:t>
      </w:r>
      <w:r>
        <w:rPr>
          <w:rFonts w:hint="eastAsia"/>
        </w:rPr>
        <w:br/>
      </w:r>
      <w:r>
        <w:rPr>
          <w:rFonts w:hint="eastAsia"/>
        </w:rPr>
        <w:t>　　　　1.4.4 管道</w:t>
      </w:r>
      <w:r>
        <w:rPr>
          <w:rFonts w:hint="eastAsia"/>
        </w:rPr>
        <w:br/>
      </w:r>
      <w:r>
        <w:rPr>
          <w:rFonts w:hint="eastAsia"/>
        </w:rPr>
        <w:t>　　　　1.4.5 电线电缆</w:t>
      </w:r>
      <w:r>
        <w:rPr>
          <w:rFonts w:hint="eastAsia"/>
        </w:rPr>
        <w:br/>
      </w:r>
      <w:r>
        <w:rPr>
          <w:rFonts w:hint="eastAsia"/>
        </w:rPr>
        <w:t>　　　　1.4.6 吹塑成型</w:t>
      </w:r>
      <w:r>
        <w:rPr>
          <w:rFonts w:hint="eastAsia"/>
        </w:rPr>
        <w:br/>
      </w:r>
      <w:r>
        <w:rPr>
          <w:rFonts w:hint="eastAsia"/>
        </w:rPr>
        <w:t>　　　　1.4.7 挤压涂层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EVA共聚物行业发展总体概况</w:t>
      </w:r>
      <w:r>
        <w:rPr>
          <w:rFonts w:hint="eastAsia"/>
        </w:rPr>
        <w:br/>
      </w:r>
      <w:r>
        <w:rPr>
          <w:rFonts w:hint="eastAsia"/>
        </w:rPr>
        <w:t>　　　　1.5.2 EVA共聚物行业发展主要特点</w:t>
      </w:r>
      <w:r>
        <w:rPr>
          <w:rFonts w:hint="eastAsia"/>
        </w:rPr>
        <w:br/>
      </w:r>
      <w:r>
        <w:rPr>
          <w:rFonts w:hint="eastAsia"/>
        </w:rPr>
        <w:t>　　　　1.5.3 EVA共聚物行业发展影响因素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全球市场，近三年EVA共聚物主要企业占有率及排名（按销量）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近三年EVA共聚物主要企业在国际市场占有率（按销量，2020-2025）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2025年EVA共聚物主要企业在国际市场排名（按销量）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近三年全球市场主要企业EVA共聚物销量（2020-2025）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全球市场，近三年EVA共聚物主要企业占有率及排名（按收入）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近三年EVA共聚物主要企业在国际市场占有率（按收入，2020-2025）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2025年EVA共聚物主要企业在国际市场排名（按收入）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近三年全球市场主要企业EVA共聚物销售收入（2020-2025）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全球市场，近三年主要企业EVA共聚物销售价格（2020-2025）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中国市场，近三年EVA共聚物主要企业占有率及排名（按销量）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近三年EVA共聚物主要企业在中国市场占有率（按销量，2020-2025）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2025年EVA共聚物主要企业在中国市场排名（按销量）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近三年中国市场主要企业EVA共聚物销量（2020-2025）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中国市场，近三年EVA共聚物主要企业占有率及排名（按收入）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近三年EVA共聚物主要企业在中国市场占有率（按收入，2020-2025）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2025年EVA共聚物主要企业在中国市场排名（按收入）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近三年中国市场主要企业EVA共聚物销售收入（2020-2025）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全球主要厂商EVA共聚物总部及产地分布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全球主要厂商成立时间及EVA共聚物商业化日期</w:t>
      </w:r>
      <w:r>
        <w:rPr>
          <w:rFonts w:hint="eastAsia"/>
        </w:rPr>
        <w:br/>
      </w:r>
      <w:r>
        <w:rPr>
          <w:rFonts w:hint="eastAsia"/>
        </w:rPr>
        <w:t>　　2.8 全球主要厂商EVA共聚物产品类型及应用</w:t>
      </w:r>
      <w:r>
        <w:rPr>
          <w:rFonts w:hint="eastAsia"/>
        </w:rPr>
        <w:br/>
      </w:r>
      <w:r>
        <w:rPr>
          <w:rFonts w:hint="eastAsia"/>
        </w:rPr>
        <w:t>　　2.9 EVA共聚物行业集中度、竞争程度分析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EVA共聚物行业集中度分析：2025年全球Top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全球EVA共聚物第一梯队、第二梯队和第三梯队生产商（品牌）及市场份额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全球EVA共聚物总体规模分析</w:t>
      </w:r>
      <w:r>
        <w:rPr>
          <w:rFonts w:hint="eastAsia"/>
        </w:rPr>
        <w:br/>
      </w:r>
      <w:r>
        <w:rPr>
          <w:rFonts w:hint="eastAsia"/>
        </w:rPr>
        <w:t>　　3.1 全球EVA共聚物供需现状及预测（2020-2031）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全球EVA共聚物产能、产量、产能利用率及发展趋势（2020-2031）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全球EVA共聚物产量、需求量及发展趋势（2020-2031）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全球主要地区EVA共聚物产量及发展趋势（2020-2031）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全球主要地区EVA共聚物产量（2020-2025）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全球主要地区EVA共聚物产量（2025-2031）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全球主要地区EVA共聚物产量市场份额（2020-2031）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中国EVA共聚物供需现状及预测（2020-2031）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中国EVA共聚物产能、产量、产能利用率及发展趋势（2020-2031）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中国EVA共聚物产量、市场需求量及发展趋势（2020-2031）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全球EVA共聚物销量及销售额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全球市场EVA共聚物销售额（2020-2031）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全球市场EVA共聚物销量（2020-2031）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全球市场EVA共聚物价格趋势（2020-2031）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全球EVA共聚物主要地区分析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全球主要地区EVA共聚物市场规模分析：2020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全球主要地区EVA共聚物销售收入及市场份额（2020-2025年）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全球主要地区EVA共聚物销售收入预测（2025-2031年）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全球主要地区EVA共聚物销量分析：2020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全球主要地区EVA共聚物销量及市场份额（2020-2025年）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全球主要地区EVA共聚物销量及市场份额预测（2025-2031年）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北美市场EVA共聚物销量、收入及增长率（2020-2031）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欧洲市场EVA共聚物销量、收入及增长率（2020-2031）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中国市场EVA共聚物销量、收入及增长率（2020-2031）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日本市场EVA共聚物销量、收入及增长率（2020-2031）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东南亚市场EVA共聚物销量、收入及增长率（2020-2031）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印度市场EVA共聚物销量、收入及增长率（2020-2031）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EVA共聚物销量、收入、价格及毛利率（2020-2025）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不同产品类型EVA共聚物分析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全球不同产品类型EVA共聚物销量（2020-2031）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全球不同产品类型EVA共聚物销量及市场份额（2020-2025）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全球不同产品类型EVA共聚物销量预测（2025-2031）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全球不同产品类型EVA共聚物收入（2020-2031）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全球不同产品类型EVA共聚物收入及市场份额（2020-2025）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全球不同产品类型EVA共聚物收入预测（2025-2031）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全球不同产品类型EVA共聚物价格走势（2020-2031）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不同应用EVA共聚物分析</w:t>
      </w:r>
      <w:r>
        <w:rPr>
          <w:rFonts w:hint="eastAsia"/>
        </w:rPr>
        <w:br/>
      </w:r>
      <w:r>
        <w:rPr>
          <w:rFonts w:hint="eastAsia"/>
        </w:rPr>
        <w:t>　　7.1 全球不同应用EVA共聚物销量（2020-2031）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全球不同应用EVA共聚物销量及市场份额（2020-2025）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全球不同应用EVA共聚物销量预测（2025-2031）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全球不同应用EVA共聚物收入（2020-2031）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全球不同应用EVA共聚物收入及市场份额（2020-2025）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全球不同应用EVA共聚物收入预测（2025-2031）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全球不同应用EVA共聚物价格走势（2020-2031）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EVA共聚物行业发展趋势</w:t>
      </w:r>
      <w:r>
        <w:rPr>
          <w:rFonts w:hint="eastAsia"/>
        </w:rPr>
        <w:br/>
      </w:r>
      <w:r>
        <w:rPr>
          <w:rFonts w:hint="eastAsia"/>
        </w:rPr>
        <w:t>　　8.2 EVA共聚物行业主要驱动因素</w:t>
      </w:r>
      <w:r>
        <w:rPr>
          <w:rFonts w:hint="eastAsia"/>
        </w:rPr>
        <w:br/>
      </w:r>
      <w:r>
        <w:rPr>
          <w:rFonts w:hint="eastAsia"/>
        </w:rPr>
        <w:t>　　8.3 EVA共聚物中国企业SWOT分析</w:t>
      </w:r>
      <w:r>
        <w:rPr>
          <w:rFonts w:hint="eastAsia"/>
        </w:rPr>
        <w:br/>
      </w:r>
      <w:r>
        <w:rPr>
          <w:rFonts w:hint="eastAsia"/>
        </w:rPr>
        <w:t>　　8.4 中国EVA共聚物行业政策环境分析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EVA共聚物行业产业链简介</w:t>
      </w:r>
      <w:r>
        <w:rPr>
          <w:rFonts w:hint="eastAsia"/>
        </w:rPr>
        <w:br/>
      </w:r>
      <w:r>
        <w:rPr>
          <w:rFonts w:hint="eastAsia"/>
        </w:rPr>
        <w:t>　　　　9.1.1 EVA共聚物行业供应链分析</w:t>
      </w:r>
      <w:r>
        <w:rPr>
          <w:rFonts w:hint="eastAsia"/>
        </w:rPr>
        <w:br/>
      </w:r>
      <w:r>
        <w:rPr>
          <w:rFonts w:hint="eastAsia"/>
        </w:rPr>
        <w:t>　　　　9.1.2 EVA共聚物主要原料及供应情况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EVA共聚物行业主要下游客户</w:t>
      </w:r>
      <w:r>
        <w:rPr>
          <w:rFonts w:hint="eastAsia"/>
        </w:rPr>
        <w:br/>
      </w:r>
      <w:r>
        <w:rPr>
          <w:rFonts w:hint="eastAsia"/>
        </w:rPr>
        <w:t>　　9.2 EVA共聚物行业采购模式</w:t>
      </w:r>
      <w:r>
        <w:rPr>
          <w:rFonts w:hint="eastAsia"/>
        </w:rPr>
        <w:br/>
      </w:r>
      <w:r>
        <w:rPr>
          <w:rFonts w:hint="eastAsia"/>
        </w:rPr>
        <w:t>　　9.3 EVA共聚物行业生产模式</w:t>
      </w:r>
      <w:r>
        <w:rPr>
          <w:rFonts w:hint="eastAsia"/>
        </w:rPr>
        <w:br/>
      </w:r>
      <w:r>
        <w:rPr>
          <w:rFonts w:hint="eastAsia"/>
        </w:rPr>
        <w:t>　　9.4 EVA共聚物行业销售模式及销售渠道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按产品类型细分，全球EVA共聚物市场规模2020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按应用细分，全球EVA共聚物市场规模2020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EVA共聚物行业发展主要特点</w:t>
      </w:r>
      <w:r>
        <w:rPr>
          <w:rFonts w:hint="eastAsia"/>
        </w:rPr>
        <w:br/>
      </w:r>
      <w:r>
        <w:rPr>
          <w:rFonts w:hint="eastAsia"/>
        </w:rPr>
        <w:t>　　表4 EVA共聚物行业发展有利因素分析</w:t>
      </w:r>
      <w:r>
        <w:rPr>
          <w:rFonts w:hint="eastAsia"/>
        </w:rPr>
        <w:br/>
      </w:r>
      <w:r>
        <w:rPr>
          <w:rFonts w:hint="eastAsia"/>
        </w:rPr>
        <w:t>　　表5 EVA共聚物行业发展不利因素分析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进入EVA共聚物行业壁垒</w:t>
      </w:r>
      <w:r>
        <w:rPr>
          <w:rFonts w:hint="eastAsia"/>
        </w:rPr>
        <w:br/>
      </w:r>
      <w:r>
        <w:rPr>
          <w:rFonts w:hint="eastAsia"/>
        </w:rPr>
        <w:t>　　表7 近三年EVA共聚物主要企业在国际市场占有率（按销量，2020-2025）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2025年EVA共聚物主要企业在国际市场排名（按销量）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近三年全球市场主要企业EVA共聚物销量（2020-2025）&amp;（吨）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近三年EVA共聚物主要企业在国际市场占有率（按收入，2020-2025）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2025年EVA共聚物主要企业在国际市场排名（按收入）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近三年全球市场主要企业EVA共聚物销售收入（2020-2025）&amp;（万元）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近三年全球市场主要企业EVA共聚物销售价格（2020-2025）&amp;（元/吨）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近三年EVA共聚物主要企业在中国市场占有率（按销量，2020-2025）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2025年EVA共聚物主要企业在中国市场排名（按销量）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近三年中国市场主要企业EVA共聚物销量（2020-2025）&amp;（吨）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近三年EVA共聚物主要企业在中国市场占有率（按收入，2020-2025）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2025年EVA共聚物主要企业在中国市场排名（按收入）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近三年中国市场主要企业EVA共聚物销售收入（2020-2025）&amp;（万元）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全球主要厂商EVA共聚物总部及产地分布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全球主要厂商成立时间及EVA共聚物商业化日期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全球主要厂商EVA共聚物产品类型及应用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2025年全球EVA共聚物主要厂商市场地位（第一梯队、第二梯队和第三梯队）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全球EVA共聚物市场投资、并购等现状分析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全球主要地区EVA共聚物产量增速（CAGR）：（2020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全球主要地区EVA共聚物产量（2020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全球主要地区EVA共聚物产量（2020-2025）&amp;（吨）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全球主要地区EVA共聚物产量（2025-2031）&amp;（吨）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全球主要地区EVA共聚物产量市场份额（2020-2025）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全球主要地区EVA共聚物产量（2025-2031）&amp;（吨）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全球主要地区EVA共聚物销售收入增速：（2020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全球主要地区EVA共聚物销售收入（2020-2025）&amp;（万元）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全球主要地区EVA共聚物销售收入市场份额（2020-2025）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全球主要地区EVA共聚物收入（2025-2031）&amp;（万元）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全球主要地区EVA共聚物收入市场份额（2025-2031）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全球主要地区EVA共聚物销量（吨）：2020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全球主要地区EVA共聚物销量（2020-2025）&amp;（吨）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全球主要地区EVA共聚物销量市场份额（2020-2025）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全球主要地区EVA共聚物销量（2025-2031）&amp;（吨）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全球主要地区EVA共聚物销量份额（2025-2031）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EVA共聚物生产基地、销售区域、竞争对手及市场地位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EVA共聚物产品规格、参数及市场应用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EVA共聚物销量（吨）、收入（万元）、价格（元/吨）及毛利率（2020-2025）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全球不同产品类型EVA共聚物销量（2020-2025年）&amp;（吨）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表177 全球不同产品类型EVA共聚物销量市场份额（2020-2025）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全球不同产品类型EVA共聚物销量预测（2025-2031）&amp;（吨）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表179 全球市场不同产品类型EVA共聚物销量市场份额预测（2025-2031）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全球不同产品类型EVA共聚物收入（2020-2025年）&amp;（万元）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全球不同产品类型EVA共聚物收入市场份额（2020-2025）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全球不同产品类型EVA共聚物收入预测（2025-2031）&amp;（万元）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全球不同产品类型EVA共聚物收入市场份额预测（2025-2031）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全球不同应用EVA共聚物销量（2020-2025年）&amp;（吨）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表185 全球不同应用EVA共聚物销量市场份额（2020-2025）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表186 全球不同应用EVA共聚物销量预测（2025-2031）&amp;（吨）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表187 全球市场不同应用EVA共聚物销量市场份额预测（2025-2031）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表188 全球不同应用EVA共聚物收入（2020-2025年）&amp;（万元）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全球不同应用EVA共聚物收入市场份额（2020-2025）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全球不同应用EVA共聚物收入预测（2025-2031）&amp;（万元）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全球不同应用EVA共聚物收入市场份额预测（2025-2031）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表192 EVA共聚物行业发展趋势</w:t>
      </w:r>
      <w:r>
        <w:rPr>
          <w:rFonts w:hint="eastAsia"/>
        </w:rPr>
        <w:br/>
      </w:r>
      <w:r>
        <w:rPr>
          <w:rFonts w:hint="eastAsia"/>
        </w:rPr>
        <w:t>　　表193 EVA共聚物行业主要驱动因素</w:t>
      </w:r>
      <w:r>
        <w:rPr>
          <w:rFonts w:hint="eastAsia"/>
        </w:rPr>
        <w:br/>
      </w:r>
      <w:r>
        <w:rPr>
          <w:rFonts w:hint="eastAsia"/>
        </w:rPr>
        <w:t>　　表194 EVA共聚物行业供应链分析</w:t>
      </w:r>
      <w:r>
        <w:rPr>
          <w:rFonts w:hint="eastAsia"/>
        </w:rPr>
        <w:br/>
      </w:r>
      <w:r>
        <w:rPr>
          <w:rFonts w:hint="eastAsia"/>
        </w:rPr>
        <w:t>　　表195 EVA共聚物上游原料供应商</w:t>
      </w:r>
      <w:r>
        <w:rPr>
          <w:rFonts w:hint="eastAsia"/>
        </w:rPr>
        <w:br/>
      </w:r>
      <w:r>
        <w:rPr>
          <w:rFonts w:hint="eastAsia"/>
        </w:rPr>
        <w:t>　　表196 EVA共聚物行业主要下游客户</w:t>
      </w:r>
      <w:r>
        <w:rPr>
          <w:rFonts w:hint="eastAsia"/>
        </w:rPr>
        <w:br/>
      </w:r>
      <w:r>
        <w:rPr>
          <w:rFonts w:hint="eastAsia"/>
        </w:rPr>
        <w:t>　　表197 EVA共聚物行业典型经销商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EVA共聚物产品图片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全球不同产品类型EVA共聚物销售额2020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全球不同产品类型EVA共聚物市场份额2024 VS 2025</w:t>
      </w:r>
      <w:r>
        <w:rPr>
          <w:rFonts w:hint="eastAsia"/>
        </w:rPr>
        <w:br/>
      </w:r>
      <w:r>
        <w:rPr>
          <w:rFonts w:hint="eastAsia"/>
        </w:rPr>
        <w:t>　　图4 管式法产品图片</w:t>
      </w:r>
      <w:r>
        <w:rPr>
          <w:rFonts w:hint="eastAsia"/>
        </w:rPr>
        <w:br/>
      </w:r>
      <w:r>
        <w:rPr>
          <w:rFonts w:hint="eastAsia"/>
        </w:rPr>
        <w:t>　　图5 釜式法产品图片</w:t>
      </w:r>
      <w:r>
        <w:rPr>
          <w:rFonts w:hint="eastAsia"/>
        </w:rPr>
        <w:br/>
      </w:r>
      <w:r>
        <w:rPr>
          <w:rFonts w:hint="eastAsia"/>
        </w:rPr>
        <w:t>　　图6 全球不同应用EVA共聚物销售额2020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全球不同应用EVA共聚物市场份额2024 VS 2025</w:t>
      </w:r>
      <w:r>
        <w:rPr>
          <w:rFonts w:hint="eastAsia"/>
        </w:rPr>
        <w:br/>
      </w:r>
      <w:r>
        <w:rPr>
          <w:rFonts w:hint="eastAsia"/>
        </w:rPr>
        <w:t>　　图8 薄膜和片材</w:t>
      </w:r>
      <w:r>
        <w:rPr>
          <w:rFonts w:hint="eastAsia"/>
        </w:rPr>
        <w:br/>
      </w:r>
      <w:r>
        <w:rPr>
          <w:rFonts w:hint="eastAsia"/>
        </w:rPr>
        <w:t>　　图9 注塑成型</w:t>
      </w:r>
      <w:r>
        <w:rPr>
          <w:rFonts w:hint="eastAsia"/>
        </w:rPr>
        <w:br/>
      </w:r>
      <w:r>
        <w:rPr>
          <w:rFonts w:hint="eastAsia"/>
        </w:rPr>
        <w:t>　　图10 管道</w:t>
      </w:r>
      <w:r>
        <w:rPr>
          <w:rFonts w:hint="eastAsia"/>
        </w:rPr>
        <w:br/>
      </w:r>
      <w:r>
        <w:rPr>
          <w:rFonts w:hint="eastAsia"/>
        </w:rPr>
        <w:t>　　图11 电线电缆</w:t>
      </w:r>
      <w:r>
        <w:rPr>
          <w:rFonts w:hint="eastAsia"/>
        </w:rPr>
        <w:br/>
      </w:r>
      <w:r>
        <w:rPr>
          <w:rFonts w:hint="eastAsia"/>
        </w:rPr>
        <w:t>　　图12 吹塑成型</w:t>
      </w:r>
      <w:r>
        <w:rPr>
          <w:rFonts w:hint="eastAsia"/>
        </w:rPr>
        <w:br/>
      </w:r>
      <w:r>
        <w:rPr>
          <w:rFonts w:hint="eastAsia"/>
        </w:rPr>
        <w:t>　　图13 挤压涂层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2025年全球前五大生产商EVA共聚物市场份额</w:t>
      </w:r>
      <w:r>
        <w:rPr>
          <w:rFonts w:hint="eastAsia"/>
        </w:rPr>
        <w:br/>
      </w:r>
      <w:r>
        <w:rPr>
          <w:rFonts w:hint="eastAsia"/>
        </w:rPr>
        <w:t>　　图16 2025年全球EVA共聚物第一梯队、第二梯队和第三梯队厂商及市场份额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全球EVA共聚物产能、产量、产能利用率及发展趋势（2020-2031）&amp;（吨）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全球EVA共聚物产量、需求量及发展趋势（2020-2031）&amp;（吨）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全球主要地区EVA共聚物产量市场份额（2020-2031）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中国EVA共聚物产能、产量、产能利用率及发展趋势（2020-2031）&amp;（吨）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中国EVA共聚物产量、市场需求量及发展趋势（2020-2031）&amp;（吨）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全球EVA共聚物市场销售额及增长率：（2020-2031）&amp;（万元）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全球市场EVA共聚物市场规模：2020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全球市场EVA共聚物销量及增长率（2020-2031）&amp;（吨）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全球市场EVA共聚物价格趋势（2020-2031）&amp;（元/吨）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全球主要地区EVA共聚物销售收入（2020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全球主要地区EVA共聚物销售收入市场份额（2024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北美市场EVA共聚物销量及增长率（2020-2031）&amp;（吨）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北美市场EVA共聚物收入及增长率（2020-2031）&amp;（万元）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欧洲市场EVA共聚物销量及增长率（2020-2031）&amp;（吨）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欧洲市场EVA共聚物收入及增长率（2020-2031）&amp;（万元）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中国市场EVA共聚物销量及增长率（2020-2031）&amp;（吨）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中国市场EVA共聚物收入及增长率（2020-2031）&amp;（万元）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日本市场EVA共聚物销量及增长率（2020-2031）&amp;（吨）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日本市场EVA共聚物收入及增长率（2020-2031）&amp;（万元）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东南亚市场EVA共聚物销量及增长率（2020-2031）&amp;（吨）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东南亚市场EVA共聚物收入及增长率（2020-2031）&amp;（万元）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印度市场EVA共聚物销量及增长率（2020-2031）&amp;（吨）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印度市场EVA共聚物收入及增长率（2020-2031）&amp;（万元）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全球不同产品类型EVA共聚物价格走势（2020-2031）&amp;（元/吨）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全球不同应用EVA共聚物价格走势（2020-2031）&amp;（元/吨）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EVA共聚物中国企业SWOT分析</w:t>
      </w:r>
      <w:r>
        <w:rPr>
          <w:rFonts w:hint="eastAsia"/>
        </w:rPr>
        <w:br/>
      </w:r>
      <w:r>
        <w:rPr>
          <w:rFonts w:hint="eastAsia"/>
        </w:rPr>
        <w:t>　　图43 EVA共聚物产业链</w:t>
      </w:r>
      <w:r>
        <w:rPr>
          <w:rFonts w:hint="eastAsia"/>
        </w:rPr>
        <w:br/>
      </w:r>
      <w:r>
        <w:rPr>
          <w:rFonts w:hint="eastAsia"/>
        </w:rPr>
        <w:t>　　图44 EVA共聚物行业采购模式分析</w:t>
      </w:r>
      <w:r>
        <w:rPr>
          <w:rFonts w:hint="eastAsia"/>
        </w:rPr>
        <w:br/>
      </w:r>
      <w:r>
        <w:rPr>
          <w:rFonts w:hint="eastAsia"/>
        </w:rPr>
        <w:t>　　图45 EVA共聚物行业生产模式分析</w:t>
      </w:r>
      <w:r>
        <w:rPr>
          <w:rFonts w:hint="eastAsia"/>
        </w:rPr>
        <w:br/>
      </w:r>
      <w:r>
        <w:rPr>
          <w:rFonts w:hint="eastAsia"/>
        </w:rPr>
        <w:t>　　图46 EVA共聚物行业销售模式分析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fb761f57f4bb1" w:history="1">
        <w:r>
          <w:rPr>
            <w:rStyle w:val="Hyperlink"/>
          </w:rPr>
          <w:t>2025-2031年全球与中国EVA共聚物市场现状分析及发展趋势预测报告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fb761f57f4bb1" w:history="1">
        <w:r>
          <w:rPr>
            <w:rStyle w:val="Hyperlink"/>
          </w:rPr>
          <w:t>https://www.20087.com/1/56/EVAGongJuWuFaZhanQuShi.html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热点：pe和eva哪个更无毒、EVA共聚物的单体原料、eva和聚氨酯的区别、eva溶液聚合、eva和聚乙烯哪个好、eva聚合机理、EVA2806、pvdf共聚物、eva是什么聚合物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6c04ae93479c" w:history="1">
      <w:r>
        <w:rPr>
          <w:rStyle w:val="Hyperlink"/>
        </w:rPr>
        <w:t>2025-2031年全球与中国EVA共聚物市场现状分析及发展趋势预测报告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EVAGongJuWuFaZhanQuShi.html" TargetMode="External" Id="R94dfb761f57f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EVAGongJuWuFaZhanQuShi.html" TargetMode="External" Id="Rfd4e6c04ae93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2025-05-09T00:40:00Z</dcterms:created>
  <dcterms:modified xsi:type="dcterms:W3CDTF">2025-05-09T01:40:00Z</dcterms:modified>
  <dc:subject>2025-2031年全球与中国EVA共聚物市场现状分析及发展趋势预测报告</dc:subject>
  <dc:title>2025-2031年全球与中国EVA共聚物市场现状分析及发展趋势预测报告</dc:title>
  <cp:keywords>2025-2031年全球与中国EVA共聚物市场现状分析及发展趋势预测报告</cp:keywords>
  <dc:description>2025-2031年全球与中国EVA共聚物市场现状分析及发展趋势预测报告</dc:description>
</cp:coreProperties>
</file>