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b3a3dce1427f" w:history="1">
              <w:r>
                <w:rPr>
                  <w:rStyle w:val="Hyperlink"/>
                </w:rPr>
                <w:t>2025-2031年全球与中国放射防护纤维市场研究及发展前景预测报告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b3a3dce1427f" w:history="1">
              <w:r>
                <w:rPr>
                  <w:rStyle w:val="Hyperlink"/>
                </w:rPr>
                <w:t>2025-2031年全球与中国放射防护纤维市场研究及发展前景预测报告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eb3a3dce1427f" w:history="1">
                <w:r>
                  <w:rPr>
                    <w:rStyle w:val="Hyperlink"/>
                  </w:rPr>
                  <w:t>https://www.20087.com/1/86/FangSheFangHuXianWeiQianJing.html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防护纤维是一种特殊的功能性纺织品，在核工业、医疗成像等领域发挥着重要作用。放射防护纤维通常由含有重金属元素（如铅、铋）的聚合物或无机化合物制成，能够在不影响穿戴舒适性的前提下有效阻挡X射线和其他辐射。放射防护纤维包括铅玻璃纤维、氧化铋纤维等，它们凭借优异的屏蔽性能和柔软性赢得了广泛应用。为了改善纤维的加工性能和机械强度，放射防护纤维企业不断优化配方设计，例如通过共混改性或添加增强剂，使纤维在编织成布料后仍能保持良好的物理特性。同时，随着环保法规日益严格，绿色合成工艺受到更多关注，旨在减少有害副产物排放并促进资源循环利用。</w:t>
      </w:r>
      <w:r>
        <w:rPr>
          <w:rFonts w:hint="eastAsia"/>
        </w:rPr>
        <w:br/>
      </w:r>
      <w:r>
        <w:rPr>
          <w:rFonts w:hint="eastAsia"/>
        </w:rPr>
        <w:t>　　未来，放射防护纤维将更加聚焦于高性能和个性化应用。一方面，新材料科学的进步为开发更轻质、更高效的防护纤维提供了可能，比如利用碳纳米管或石墨烯等二维材料构建复合体系，既能增强屏蔽效果又能减轻重量，提高穿着者的行动自由度。另一方面，针对不同应用场景的具体需求，定制化纤维将成为新的发展方向，即根据不同辐射类型和强度调整纤维成分比例，达到最佳防护目的。此外，随着智能穿戴设备市场的兴起，放射防护纤维还有望集成传感器或通信模块，实现对人体健康状态的实时监测和预警，为从事放射性工作的人员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b3a3dce1427f" w:history="1">
        <w:r>
          <w:rPr>
            <w:rStyle w:val="Hyperlink"/>
          </w:rPr>
          <w:t>2025-2031年全球与中国放射防护纤维市场研究及发展前景预测报告</w:t>
        </w:r>
      </w:hyperlink>
      <w:r>
        <w:rPr>
          <w:rFonts w:hint="eastAsia"/>
        </w:rPr>
        <w:t>》基于深入的市场监测与调研，结合权威数据资源和一手资料，对放射防护纤维行业的产业链、市场规模与需求、价格体系进行了全面分析。放射防护纤维报告客观呈现了放射防护纤维行业现状，科学预测了放射防护纤维市场前景及发展趋势。同时，聚焦放射防护纤维重点企业，深入剖析了竞争格局、市场集中度及品牌影响力。此外，放射防护纤维报告还细分了市场领域，揭示了放射防护纤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放射防护纤维市场概述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按照不同产品类型，放射防护纤维主要可以分为如下几个类别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全球不同产品类型放射防护纤维销售额增长趋势2020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多离子纤维</w:t>
      </w:r>
      <w:r>
        <w:rPr>
          <w:rFonts w:hint="eastAsia"/>
        </w:rPr>
        <w:br/>
      </w:r>
      <w:r>
        <w:rPr>
          <w:rFonts w:hint="eastAsia"/>
        </w:rPr>
        <w:t>　　　　1.2.3 金属纤维</w:t>
      </w:r>
      <w:r>
        <w:rPr>
          <w:rFonts w:hint="eastAsia"/>
        </w:rPr>
        <w:br/>
      </w:r>
      <w:r>
        <w:rPr>
          <w:rFonts w:hint="eastAsia"/>
        </w:rPr>
        <w:t>　　　　1.2.4 银纤维</w:t>
      </w:r>
      <w:r>
        <w:rPr>
          <w:rFonts w:hint="eastAsia"/>
        </w:rPr>
        <w:br/>
      </w:r>
      <w:r>
        <w:rPr>
          <w:rFonts w:hint="eastAsia"/>
        </w:rPr>
        <w:t>　　　　1.2.5 金属化纤维</w:t>
      </w:r>
      <w:r>
        <w:rPr>
          <w:rFonts w:hint="eastAsia"/>
        </w:rPr>
        <w:br/>
      </w:r>
      <w:r>
        <w:rPr>
          <w:rFonts w:hint="eastAsia"/>
        </w:rPr>
        <w:t>　　1.3 从不同应用，放射防护纤维主要包括如下几个方面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全球不同应用放射防护纤维销售额增长趋势2020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孕妇保护</w:t>
      </w:r>
      <w:r>
        <w:rPr>
          <w:rFonts w:hint="eastAsia"/>
        </w:rPr>
        <w:br/>
      </w:r>
      <w:r>
        <w:rPr>
          <w:rFonts w:hint="eastAsia"/>
        </w:rPr>
        <w:t>　　　　1.3.3 个人防护</w:t>
      </w:r>
      <w:r>
        <w:rPr>
          <w:rFonts w:hint="eastAsia"/>
        </w:rPr>
        <w:br/>
      </w:r>
      <w:r>
        <w:rPr>
          <w:rFonts w:hint="eastAsia"/>
        </w:rPr>
        <w:t>　　　　1.3.4 工业保护</w:t>
      </w:r>
      <w:r>
        <w:rPr>
          <w:rFonts w:hint="eastAsia"/>
        </w:rPr>
        <w:br/>
      </w:r>
      <w:r>
        <w:rPr>
          <w:rFonts w:hint="eastAsia"/>
        </w:rPr>
        <w:t>　　　　1.3.5 国防军工</w:t>
      </w:r>
      <w:r>
        <w:rPr>
          <w:rFonts w:hint="eastAsia"/>
        </w:rPr>
        <w:br/>
      </w:r>
      <w:r>
        <w:rPr>
          <w:rFonts w:hint="eastAsia"/>
        </w:rPr>
        <w:t>　　　　1.3.6 医疗的</w:t>
      </w:r>
      <w:r>
        <w:rPr>
          <w:rFonts w:hint="eastAsia"/>
        </w:rPr>
        <w:br/>
      </w:r>
      <w:r>
        <w:rPr>
          <w:rFonts w:hint="eastAsia"/>
        </w:rPr>
        <w:t>　　　　1.3.7 实验室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放射防护纤维行业背景、发展历史、现状及趋势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放射防护纤维行业目前现状分析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放射防护纤维发展趋势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全球放射防护纤维总体规模分析</w:t>
      </w:r>
      <w:r>
        <w:rPr>
          <w:rFonts w:hint="eastAsia"/>
        </w:rPr>
        <w:br/>
      </w:r>
      <w:r>
        <w:rPr>
          <w:rFonts w:hint="eastAsia"/>
        </w:rPr>
        <w:t>　　2.1 全球放射防护纤维供需现状及预测（2020-2031）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全球放射防护纤维产能、产量、产能利用率及发展趋势（2020-2031）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全球放射防护纤维产量、需求量及发展趋势（2020-2031）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全球主要地区放射防护纤维产量及发展趋势（2020-2031）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全球主要地区放射防护纤维产量（2020-2025）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全球主要地区放射防护纤维产量（2026-2031）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全球主要地区放射防护纤维产量市场份额（2020-2031）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中国放射防护纤维供需现状及预测（2020-2031）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中国放射防护纤维产能、产量、产能利用率及发展趋势（2020-2031）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中国放射防护纤维产量、市场需求量及发展趋势（2020-2031）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全球放射防护纤维销量及销售额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全球市场放射防护纤维销售额（2020-2031）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全球市场放射防护纤维销量（2020-2031）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全球市场放射防护纤维价格趋势（2020-2031）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全球放射防护纤维主要地区分析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全球主要地区放射防护纤维市场规模分析：2020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全球主要地区放射防护纤维销售收入及市场份额（2020-2025年）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全球主要地区放射防护纤维销售收入预测（2026-2031年）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全球主要地区放射防护纤维销量分析：2020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全球主要地区放射防护纤维销量及市场份额（2020-2025年）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全球主要地区放射防护纤维销量及市场份额预测（2026-2031）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印度市场放射防护纤维销量、收入及增长率（2020-2031）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全球市场主要厂商放射防护纤维产能市场份额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全球市场主要厂商放射防护纤维销量（2020-2025）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全球市场主要厂商放射防护纤维销量（2020-2025）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全球市场主要厂商放射防护纤维销售收入（2020-2025）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全球市场主要厂商放射防护纤维销售价格（2020-2025）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2024年全球主要生产商放射防护纤维收入排名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中国市场主要厂商放射防护纤维销量（2020-2025）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中国市场主要厂商放射防护纤维销量（2020-2025）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中国市场主要厂商放射防护纤维销售收入（2020-2025）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2024年中国主要生产商放射防护纤维收入排名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中国市场主要厂商放射防护纤维销售价格（2020-2025）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全球主要厂商放射防护纤维总部及产地分布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全球主要厂商成立时间及放射防护纤维商业化日期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全球主要厂商放射防护纤维产品类型及应用</w:t>
      </w:r>
      <w:r>
        <w:rPr>
          <w:rFonts w:hint="eastAsia"/>
        </w:rPr>
        <w:br/>
      </w:r>
      <w:r>
        <w:rPr>
          <w:rFonts w:hint="eastAsia"/>
        </w:rPr>
        <w:t>　　4.7 放射防护纤维行业集中度、竞争程度分析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放射防护纤维行业集中度分析：2024年全球Top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全球放射防护纤维第一梯队、第二梯队和第三梯队生产商（品牌）及市场份额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放射防护纤维销量、收入、价格及毛利率（2020-2025）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不同产品类型放射防护纤维分析</w:t>
      </w:r>
      <w:r>
        <w:rPr>
          <w:rFonts w:hint="eastAsia"/>
        </w:rPr>
        <w:br/>
      </w:r>
      <w:r>
        <w:rPr>
          <w:rFonts w:hint="eastAsia"/>
        </w:rPr>
        <w:t>　　6.1 全球不同产品类型放射防护纤维销量（2020-2031）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全球不同产品类型放射防护纤维销量及市场份额（2020-2025）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全球不同产品类型放射防护纤维销量预测（2026-2031）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全球不同产品类型放射防护纤维收入（2020-2031）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全球不同产品类型放射防护纤维收入及市场份额（2020-2025）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全球不同产品类型放射防护纤维收入预测（2026-2031）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全球不同产品类型放射防护纤维价格走势（2020-2031）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不同应用放射防护纤维分析</w:t>
      </w:r>
      <w:r>
        <w:rPr>
          <w:rFonts w:hint="eastAsia"/>
        </w:rPr>
        <w:br/>
      </w:r>
      <w:r>
        <w:rPr>
          <w:rFonts w:hint="eastAsia"/>
        </w:rPr>
        <w:t>　　7.1 全球不同应用放射防护纤维销量（2020-2031）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全球不同应用放射防护纤维销量及市场份额（2020-2025）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全球不同应用放射防护纤维销量预测（2026-2031）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全球不同应用放射防护纤维收入（2020-2031）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全球不同应用放射防护纤维收入及市场份额（2020-2025）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全球不同应用放射防护纤维收入预测（2026-2031）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全球不同应用放射防护纤维价格走势（2020-2031）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放射防护纤维产业链分析</w:t>
      </w:r>
      <w:r>
        <w:rPr>
          <w:rFonts w:hint="eastAsia"/>
        </w:rPr>
        <w:br/>
      </w:r>
      <w:r>
        <w:rPr>
          <w:rFonts w:hint="eastAsia"/>
        </w:rPr>
        <w:t>　　8.2 放射防护纤维工艺制造技术分析</w:t>
      </w:r>
      <w:r>
        <w:rPr>
          <w:rFonts w:hint="eastAsia"/>
        </w:rPr>
        <w:br/>
      </w:r>
      <w:r>
        <w:rPr>
          <w:rFonts w:hint="eastAsia"/>
        </w:rPr>
        <w:t>　　8.3 放射防护纤维产业上游供应分析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放射防护纤维下游客户分析</w:t>
      </w:r>
      <w:r>
        <w:rPr>
          <w:rFonts w:hint="eastAsia"/>
        </w:rPr>
        <w:br/>
      </w:r>
      <w:r>
        <w:rPr>
          <w:rFonts w:hint="eastAsia"/>
        </w:rPr>
        <w:t>　　8.5 放射防护纤维销售渠道分析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放射防护纤维行业发展机遇及主要驱动因素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放射防护纤维行业发展面临的风险</w:t>
      </w:r>
      <w:r>
        <w:rPr>
          <w:rFonts w:hint="eastAsia"/>
        </w:rPr>
        <w:br/>
      </w:r>
      <w:r>
        <w:rPr>
          <w:rFonts w:hint="eastAsia"/>
        </w:rPr>
        <w:t>　　9.3 放射防护纤维行业政策分析</w:t>
      </w:r>
      <w:r>
        <w:rPr>
          <w:rFonts w:hint="eastAsia"/>
        </w:rPr>
        <w:br/>
      </w:r>
      <w:r>
        <w:rPr>
          <w:rFonts w:hint="eastAsia"/>
        </w:rPr>
        <w:t>　　9.4 放射防护纤维中国企业SWOT分析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全球不同产品类型放射防护纤维销售额增长（CAGR）趋势2020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放射防护纤维行业目前发展现状</w:t>
      </w:r>
      <w:r>
        <w:rPr>
          <w:rFonts w:hint="eastAsia"/>
        </w:rPr>
        <w:br/>
      </w:r>
      <w:r>
        <w:rPr>
          <w:rFonts w:hint="eastAsia"/>
        </w:rPr>
        <w:t>　　表 4： 放射防护纤维发展趋势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全球主要地区放射防护纤维产量增速（CAGR）：（2020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全球主要地区放射防护纤维产量（2020-2025）&amp;（吨）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全球主要地区放射防护纤维产量（2026-2031）&amp;（吨）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全球主要地区放射防护纤维产量市场份额（2020-2025）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全球主要地区放射防护纤维产量（2026-2031）&amp;（吨）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全球主要地区放射防护纤维销售收入增速：（2020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全球主要地区放射防护纤维销售收入（2020-2025）&amp;（百万美元）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全球主要地区放射防护纤维销售收入市场份额（2020-2025）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全球主要地区放射防护纤维收入（2026-2031）&amp;（百万美元）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全球主要地区放射防护纤维收入市场份额（2026-2031）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全球主要地区放射防护纤维销量（吨）：2020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全球主要地区放射防护纤维销量（2020-2025）&amp;（吨）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全球主要地区放射防护纤维销量市场份额（2020-2025）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全球主要地区放射防护纤维销量（2026-2031）&amp;（吨）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全球主要地区放射防护纤维销量份额（2026-2031）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全球市场主要厂商放射防护纤维产能（2024-2025）&amp;（吨）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全球市场主要厂商放射防护纤维销量（2020-2025）&amp;（吨）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全球市场主要厂商放射防护纤维销量市场份额（2020-2025）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全球市场主要厂商放射防护纤维销售收入（2020-2025）&amp;（百万美元）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全球市场主要厂商放射防护纤维销售收入市场份额（2020-2025）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全球市场主要厂商放射防护纤维销售价格（2020-2025）&amp;（美元/吨）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2024年全球主要生产商放射防护纤维收入排名（百万美元）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中国市场主要厂商放射防护纤维销量（2020-2025）&amp;（吨）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中国市场主要厂商放射防护纤维销量市场份额（2020-2025）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中国市场主要厂商放射防护纤维销售收入（2020-2025）&amp;（百万美元）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中国市场主要厂商放射防护纤维销售收入市场份额（2020-2025）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2024年中国主要生产商放射防护纤维收入排名（百万美元）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中国市场主要厂商放射防护纤维销售价格（2020-2025）&amp;（美元/吨）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全球主要厂商放射防护纤维总部及产地分布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全球主要厂商成立时间及放射防护纤维商业化日期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全球主要厂商放射防护纤维产品类型及应用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2024年全球放射防护纤维主要厂商市场地位（第一梯队、第二梯队和第三梯队）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全球放射防护纤维市场投资、并购等现状分析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放射防护纤维生产基地、销售区域、竞争对手及市场地位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放射防护纤维产品规格、参数及市场应用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放射防护纤维销量（吨）、收入（百万美元）、价格（美元/吨）及毛利率（2020-2025）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全球不同产品类型放射防护纤维销量（2020-2025年）&amp;（吨）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全球不同产品类型放射防护纤维销量市场份额（2020-2025）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全球不同产品类型放射防护纤维销量预测（2026-2031）&amp;（吨）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全球市场不同产品类型放射防护纤维销量市场份额预测（2026-2031）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全球不同产品类型放射防护纤维收入（2020-2025年）&amp;（百万美元）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全球不同产品类型放射防护纤维收入市场份额（2020-2025）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全球不同产品类型放射防护纤维收入预测（2026-2031）&amp;（百万美元）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全球不同产品类型放射防护纤维收入市场份额预测（2026-2031）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全球不同应用放射防护纤维销量（2020-2025年）&amp;（吨）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全球不同应用放射防护纤维销量市场份额（2020-2025）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全球不同应用放射防护纤维销量预测（2026-2031）&amp;（吨）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全球市场不同应用放射防护纤维销量市场份额预测（2026-2031）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全球不同应用放射防护纤维收入（2020-2025年）&amp;（百万美元）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全球不同应用放射防护纤维收入市场份额（2020-2025）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全球不同应用放射防护纤维收入预测（2026-2031）&amp;（百万美元）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全球不同应用放射防护纤维收入市场份额预测（2026-2031）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放射防护纤维上游原料供应商及联系方式列表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放射防护纤维典型客户列表</w:t>
      </w:r>
      <w:r>
        <w:rPr>
          <w:rFonts w:hint="eastAsia"/>
        </w:rPr>
        <w:br/>
      </w:r>
      <w:r>
        <w:rPr>
          <w:rFonts w:hint="eastAsia"/>
        </w:rPr>
        <w:t>　　表 136： 放射防护纤维主要销售模式及销售渠道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放射防护纤维行业发展机遇及主要驱动因素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放射防护纤维行业发展面临的风险</w:t>
      </w:r>
      <w:r>
        <w:rPr>
          <w:rFonts w:hint="eastAsia"/>
        </w:rPr>
        <w:br/>
      </w:r>
      <w:r>
        <w:rPr>
          <w:rFonts w:hint="eastAsia"/>
        </w:rPr>
        <w:t>　　表 139： 放射防护纤维行业政策分析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放射防护纤维产品图片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全球不同产品类型放射防护纤维销售额2020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全球不同产品类型放射防护纤维市场份额2024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多离子纤维产品图片</w:t>
      </w:r>
      <w:r>
        <w:rPr>
          <w:rFonts w:hint="eastAsia"/>
        </w:rPr>
        <w:br/>
      </w:r>
      <w:r>
        <w:rPr>
          <w:rFonts w:hint="eastAsia"/>
        </w:rPr>
        <w:t>　　图 5： 金属纤维产品图片</w:t>
      </w:r>
      <w:r>
        <w:rPr>
          <w:rFonts w:hint="eastAsia"/>
        </w:rPr>
        <w:br/>
      </w:r>
      <w:r>
        <w:rPr>
          <w:rFonts w:hint="eastAsia"/>
        </w:rPr>
        <w:t>　　图 6： 银纤维产品图片</w:t>
      </w:r>
      <w:r>
        <w:rPr>
          <w:rFonts w:hint="eastAsia"/>
        </w:rPr>
        <w:br/>
      </w:r>
      <w:r>
        <w:rPr>
          <w:rFonts w:hint="eastAsia"/>
        </w:rPr>
        <w:t>　　图 7： 金属化纤维产品图片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全球不同应用放射防护纤维市场份额2024 &amp; 2031</w:t>
      </w:r>
      <w:r>
        <w:rPr>
          <w:rFonts w:hint="eastAsia"/>
        </w:rPr>
        <w:br/>
      </w:r>
      <w:r>
        <w:rPr>
          <w:rFonts w:hint="eastAsia"/>
        </w:rPr>
        <w:t>　　图 10： 孕妇保护</w:t>
      </w:r>
      <w:r>
        <w:rPr>
          <w:rFonts w:hint="eastAsia"/>
        </w:rPr>
        <w:br/>
      </w:r>
      <w:r>
        <w:rPr>
          <w:rFonts w:hint="eastAsia"/>
        </w:rPr>
        <w:t>　　图 11： 个人防护</w:t>
      </w:r>
      <w:r>
        <w:rPr>
          <w:rFonts w:hint="eastAsia"/>
        </w:rPr>
        <w:br/>
      </w:r>
      <w:r>
        <w:rPr>
          <w:rFonts w:hint="eastAsia"/>
        </w:rPr>
        <w:t>　　图 12： 工业保护</w:t>
      </w:r>
      <w:r>
        <w:rPr>
          <w:rFonts w:hint="eastAsia"/>
        </w:rPr>
        <w:br/>
      </w:r>
      <w:r>
        <w:rPr>
          <w:rFonts w:hint="eastAsia"/>
        </w:rPr>
        <w:t>　　图 13： 国防军工</w:t>
      </w:r>
      <w:r>
        <w:rPr>
          <w:rFonts w:hint="eastAsia"/>
        </w:rPr>
        <w:br/>
      </w:r>
      <w:r>
        <w:rPr>
          <w:rFonts w:hint="eastAsia"/>
        </w:rPr>
        <w:t>　　图 14： 医疗的</w:t>
      </w:r>
      <w:r>
        <w:rPr>
          <w:rFonts w:hint="eastAsia"/>
        </w:rPr>
        <w:br/>
      </w:r>
      <w:r>
        <w:rPr>
          <w:rFonts w:hint="eastAsia"/>
        </w:rPr>
        <w:t>　　图 15： 实验室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全球放射防护纤维产能、产量、产能利用率及发展趋势（2020-2031）&amp;（吨）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全球放射防护纤维产量、需求量及发展趋势（2020-2031）&amp;（吨）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全球主要地区放射防护纤维产量（2020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全球主要地区放射防护纤维产量市场份额（2020-2031）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中国放射防护纤维产能、产量、产能利用率及发展趋势（2020-2031）&amp;（吨）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中国放射防护纤维产量、市场需求量及发展趋势（2020-2031）&amp;（吨）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全球放射防护纤维市场销售额及增长率：（2020-2031）&amp;（百万美元）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全球市场放射防护纤维市场规模：2020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全球市场放射防护纤维价格趋势（2020-2031）&amp;（美元/吨）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全球主要地区放射防护纤维销售收入（2020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全球主要地区放射防护纤维销售收入市场份额（2020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印度市场放射防护纤维销量及增长率（2020-2031）&amp;（吨）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印度市场放射防护纤维收入及增长率（2020-2031）&amp;（百万美元）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2024年全球市场主要厂商放射防护纤维销量市场份额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2024年全球市场主要厂商放射防护纤维收入市场份额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2024年中国市场主要厂商放射防护纤维销量市场份额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2024年中国市场主要厂商放射防护纤维收入市场份额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2024年全球前五大生产商放射防护纤维市场份额</w:t>
      </w:r>
      <w:r>
        <w:rPr>
          <w:rFonts w:hint="eastAsia"/>
        </w:rPr>
        <w:br/>
      </w:r>
      <w:r>
        <w:rPr>
          <w:rFonts w:hint="eastAsia"/>
        </w:rPr>
        <w:t>　　图 46： 2024年全球放射防护纤维第一梯队、第二梯队和第三梯队厂商及市场份额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全球不同产品类型放射防护纤维价格走势（2020-2031）&amp;（美元/吨）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全球不同应用放射防护纤维价格走势（2020-2031）&amp;（美元/吨）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放射防护纤维产业链</w:t>
      </w:r>
      <w:r>
        <w:rPr>
          <w:rFonts w:hint="eastAsia"/>
        </w:rPr>
        <w:br/>
      </w:r>
      <w:r>
        <w:rPr>
          <w:rFonts w:hint="eastAsia"/>
        </w:rPr>
        <w:t>　　图 50： 放射防护纤维中国企业SWOT分析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b3a3dce1427f" w:history="1">
        <w:r>
          <w:rPr>
            <w:rStyle w:val="Hyperlink"/>
          </w:rPr>
          <w:t>2025-2031年全球与中国放射防护纤维市场研究及发展前景预测报告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eb3a3dce1427f" w:history="1">
        <w:r>
          <w:rPr>
            <w:rStyle w:val="Hyperlink"/>
          </w:rPr>
          <w:t>https://www.20087.com/1/86/FangSheFangHuXianWeiQianJing.html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0d3bda2d4f18" w:history="1">
      <w:r>
        <w:rPr>
          <w:rStyle w:val="Hyperlink"/>
        </w:rPr>
        <w:t>2025-2031年全球与中国放射防护纤维市场研究及发展前景预测报告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ngSheFangHuXianWeiQianJing.html" TargetMode="External" Id="R445eb3a3dce1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ngSheFangHuXianWeiQianJing.html" TargetMode="External" Id="Rc2e90d3bda2d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2024-12-26T08:31:02Z</dcterms:created>
  <dcterms:modified xsi:type="dcterms:W3CDTF">2024-12-26T09:31:02Z</dcterms:modified>
  <dc:subject>2025-2031年全球与中国放射防护纤维市场研究及发展前景预测报告</dc:subject>
  <dc:title>2025-2031年全球与中国放射防护纤维市场研究及发展前景预测报告</dc:title>
  <cp:keywords>2025-2031年全球与中国放射防护纤维市场研究及发展前景预测报告</cp:keywords>
  <dc:description>2025-2031年全球与中国放射防护纤维市场研究及发展前景预测报告</dc:description>
</cp:coreProperties>
</file>