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d6d5f16094820" w:history="1">
              <w:r>
                <w:rPr>
                  <w:rStyle w:val="Hyperlink"/>
                </w:rPr>
                <w:t>2025-2031年中国纸箱包装市场研究与行业前景分析报告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d6d5f16094820" w:history="1">
              <w:r>
                <w:rPr>
                  <w:rStyle w:val="Hyperlink"/>
                </w:rPr>
                <w:t>2025-2031年中国纸箱包装市场研究与行业前景分析报告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d6d5f16094820" w:history="1">
                <w:r>
                  <w:rPr>
                    <w:rStyle w:val="Hyperlink"/>
                  </w:rPr>
                  <w:t>https://www.20087.com/1/36/ZhiXiangBaoZhuangDeXianZhuangYuQianJing.html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包装作为商品流通中最常用的包装形式之一，其市场规模持续扩大，特别是在电子商务和快递物流业的推动下。环保法规的强化促使纸箱行业向可回收、可降解材料转型，同时，印刷技术的进步增强了纸箱的营销功能，使其成为品牌传播的有效媒介。</w:t>
      </w:r>
      <w:r>
        <w:rPr>
          <w:rFonts w:hint="eastAsia"/>
        </w:rPr>
        <w:br/>
      </w:r>
      <w:r>
        <w:rPr>
          <w:rFonts w:hint="eastAsia"/>
        </w:rPr>
        <w:t>　　未来，纸箱包装行业的发展将更加注重环保和智能化。随着环保意识的提升，生物基材料、植物纤维复合材料等可持续包装材料的应用将更加广泛。同时，智能包装技术的引入，如RFID标签、温度感应标签等，将提高包装的追踪追溯能力和用户体验，适应物流自动化和物联网的发展需求。此外，定制化包装服务和设计创新，以满足消费者个性化需求，也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d6d5f16094820" w:history="1">
        <w:r>
          <w:rPr>
            <w:rStyle w:val="Hyperlink"/>
          </w:rPr>
          <w:t>2025-2031年中国纸箱包装市场研究与行业前景分析报告</w:t>
        </w:r>
      </w:hyperlink>
      <w:r>
        <w:rPr>
          <w:rFonts w:hint="eastAsia"/>
        </w:rPr>
        <w:t>》通过严谨的分析、翔实的数据及直观的图表，系统解析了纸箱包装行业的市场规模、需求变化、价格波动及产业链结构。报告全面评估了当前纸箱包装市场现状，科学预测了未来市场前景与发展趋势，重点剖析了纸箱包装细分市场的机遇与挑战。同时，报告对纸箱包装重点企业的竞争地位及市场集中度进行了评估，为纸箱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纸箱包装行业概述</w:t>
      </w:r>
      <w:r>
        <w:rPr>
          <w:rFonts w:hint="eastAsia"/>
        </w:rPr>
        <w:br/>
      </w:r>
      <w:r>
        <w:rPr>
          <w:rFonts w:hint="eastAsia"/>
        </w:rPr>
        <w:t>　　第一节 纸箱包装定义与分类</w:t>
      </w:r>
      <w:r>
        <w:rPr>
          <w:rFonts w:hint="eastAsia"/>
        </w:rPr>
        <w:br/>
      </w:r>
      <w:r>
        <w:rPr>
          <w:rFonts w:hint="eastAsia"/>
        </w:rPr>
        <w:t>　　第二节 纸箱包装应用领域</w:t>
      </w:r>
      <w:r>
        <w:rPr>
          <w:rFonts w:hint="eastAsia"/>
        </w:rPr>
        <w:br/>
      </w:r>
      <w:r>
        <w:rPr>
          <w:rFonts w:hint="eastAsia"/>
        </w:rPr>
        <w:t>　　第三节 纸箱包装行业经济指标分析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纸箱包装产业链及经营模式分析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三、纸箱包装销售模式及销售渠道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全球纸箱包装市场发展综述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2019-2024年全球纸箱包装市场规模与趋势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主要国家与地区纸箱包装市场分析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2025-2031年全球纸箱包装行业发展趋势与前景预测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中国纸箱包装行业市场分析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2024-2025年纸箱包装产能与投资动态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一、国内纸箱包装产能及利用情况</w:t>
      </w:r>
      <w:r>
        <w:rPr>
          <w:rFonts w:hint="eastAsia"/>
        </w:rPr>
        <w:br/>
      </w:r>
      <w:r>
        <w:rPr>
          <w:rFonts w:hint="eastAsia"/>
        </w:rPr>
        <w:t>　　　　二、纸箱包装产能扩张与投资动态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纸箱包装行业产量情况分析与趋势预测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一、2019-2024年纸箱包装行业产量数据统计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1、2019-2024年纸箱包装产量及增长趋势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2、2019-2024年纸箱包装细分产品产量及份额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二、影响纸箱包装产量的关键因素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三、2025-2031年纸箱包装产量预测</w:t>
      </w:r>
      <w:r>
        <w:rPr>
          <w:rFonts w:hint="eastAsia"/>
        </w:rPr>
        <w:br/>
      </w:r>
      <w:r>
        <w:rPr>
          <w:rFonts w:hint="eastAsia"/>
        </w:rPr>
        <w:t>　　第三节 2025-2031年纸箱包装市场需求与销售分析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一、2024-2025年纸箱包装行业需求现状</w:t>
      </w:r>
      <w:r>
        <w:rPr>
          <w:rFonts w:hint="eastAsia"/>
        </w:rPr>
        <w:br/>
      </w:r>
      <w:r>
        <w:rPr>
          <w:rFonts w:hint="eastAsia"/>
        </w:rPr>
        <w:t>　　　　二、纸箱包装客户群体与需求特点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三、2019-2024年纸箱包装行业销售规模分析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四、2025-2031年纸箱包装市场增长潜力与规模预测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2024-2025年纸箱包装行业技术发展现状及趋势分析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纸箱包装行业技术发展现状分析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国内外纸箱包装行业技术差异与原因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纸箱包装行业技术发展方向、趋势预测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提升纸箱包装行业技术能力策略建议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中国纸箱包装细分市场与下游应用领域分析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纸箱包装细分市场分析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一、2024-2025年纸箱包装主要细分产品市场现状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纸箱包装下游应用与客户群体分析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一、2024-2025年纸箱包装各应用领域市场现状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纸箱包装价格机制与竞争策略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一、2019-2024年纸箱包装市场价格走势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纸箱包装定价策略与方法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2025-2031年纸箱包装价格竞争态势与趋势预测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中国纸箱包装行业重点区域市场研究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2024-2025年重点区域纸箱包装市场发展概况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2019-2024年中国纸箱包装行业进出口情况分析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纸箱包装行业进口情况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一、2019-2024年纸箱包装进口规模及增长情况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二、纸箱包装主要进口来源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纸箱包装行业出口情况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一、2019-2024年纸箱包装出口规模及增长情况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二、纸箱包装主要出口目的地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2019-2024年中国纸箱包装行业总体发展与财务状况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2019-2024年中国纸箱包装行业规模情况</w:t>
      </w:r>
      <w:r>
        <w:rPr>
          <w:rFonts w:hint="eastAsia"/>
        </w:rPr>
        <w:br/>
      </w:r>
      <w:r>
        <w:rPr>
          <w:rFonts w:hint="eastAsia"/>
        </w:rPr>
        <w:t>　　　　一、纸箱包装行业企业数量规模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二、纸箱包装行业从业人员规模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三、纸箱包装行业市场敏感性分析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2019-2024年中国纸箱包装行业财务能力分析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一、纸箱包装行业盈利能力</w:t>
      </w:r>
      <w:r>
        <w:rPr>
          <w:rFonts w:hint="eastAsia"/>
        </w:rPr>
        <w:br/>
      </w:r>
      <w:r>
        <w:rPr>
          <w:rFonts w:hint="eastAsia"/>
        </w:rPr>
        <w:t>　　　　二、纸箱包装行业偿债能力</w:t>
      </w:r>
      <w:r>
        <w:rPr>
          <w:rFonts w:hint="eastAsia"/>
        </w:rPr>
        <w:br/>
      </w:r>
      <w:r>
        <w:rPr>
          <w:rFonts w:hint="eastAsia"/>
        </w:rPr>
        <w:t>　　　　三、纸箱包装行业营运能力</w:t>
      </w:r>
      <w:r>
        <w:rPr>
          <w:rFonts w:hint="eastAsia"/>
        </w:rPr>
        <w:br/>
      </w:r>
      <w:r>
        <w:rPr>
          <w:rFonts w:hint="eastAsia"/>
        </w:rPr>
        <w:t>　　　　四、纸箱包装行业发展能力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纸箱包装行业重点企业调研分析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中国纸箱包装行业竞争格局分析</w:t>
      </w:r>
      <w:r>
        <w:rPr>
          <w:rFonts w:hint="eastAsia"/>
        </w:rPr>
        <w:br/>
      </w:r>
      <w:r>
        <w:rPr>
          <w:rFonts w:hint="eastAsia"/>
        </w:rPr>
        <w:t>　　第一节 纸箱包装行业竞争格局总览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2024-2025年纸箱包装行业竞争力分析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2019-2024年纸箱包装行业企业并购活动分析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2024-2025年纸箱包装行业会展与招投标活动分析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一、纸箱包装行业会展活动及其市场影响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2025年中国纸箱包装企业发展企业发展策略与建议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纸箱包装销售模式与渠道策略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纸箱包装品牌与市场推广策略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纸箱包装研发投入与技术创新能力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纸箱包装合作联盟与资源整合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中国纸箱包装行业风险与对策</w:t>
      </w:r>
      <w:r>
        <w:rPr>
          <w:rFonts w:hint="eastAsia"/>
        </w:rPr>
        <w:br/>
      </w:r>
      <w:r>
        <w:rPr>
          <w:rFonts w:hint="eastAsia"/>
        </w:rPr>
        <w:t>　　第一节 纸箱包装行业SWOT分析</w:t>
      </w:r>
      <w:r>
        <w:rPr>
          <w:rFonts w:hint="eastAsia"/>
        </w:rPr>
        <w:br/>
      </w:r>
      <w:r>
        <w:rPr>
          <w:rFonts w:hint="eastAsia"/>
        </w:rPr>
        <w:t>　　　　一、纸箱包装行业优势</w:t>
      </w:r>
      <w:r>
        <w:rPr>
          <w:rFonts w:hint="eastAsia"/>
        </w:rPr>
        <w:br/>
      </w:r>
      <w:r>
        <w:rPr>
          <w:rFonts w:hint="eastAsia"/>
        </w:rPr>
        <w:t>　　　　二、纸箱包装行业劣势</w:t>
      </w:r>
      <w:r>
        <w:rPr>
          <w:rFonts w:hint="eastAsia"/>
        </w:rPr>
        <w:br/>
      </w:r>
      <w:r>
        <w:rPr>
          <w:rFonts w:hint="eastAsia"/>
        </w:rPr>
        <w:t>　　　　三、纸箱包装市场机会</w:t>
      </w:r>
      <w:r>
        <w:rPr>
          <w:rFonts w:hint="eastAsia"/>
        </w:rPr>
        <w:br/>
      </w:r>
      <w:r>
        <w:rPr>
          <w:rFonts w:hint="eastAsia"/>
        </w:rPr>
        <w:t>　　　　四、纸箱包装市场威胁</w:t>
      </w:r>
      <w:r>
        <w:rPr>
          <w:rFonts w:hint="eastAsia"/>
        </w:rPr>
        <w:br/>
      </w:r>
      <w:r>
        <w:rPr>
          <w:rFonts w:hint="eastAsia"/>
        </w:rPr>
        <w:t>　　第二节 纸箱包装行业风险及对策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2025-2031年中国纸箱包装行业前景与发展趋势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2024-2025年纸箱包装行业发展环境分析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一、纸箱包装行业主管部门与监管体制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二、纸箱包装行业主要法律法规及政策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三、纸箱包装行业标准与质量监管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2025-2031年纸箱包装行业发展趋势与方向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2025-2031年纸箱包装行业发展潜力与机遇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纸箱包装行业研究结论与建议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(中.智.林)纸箱包装行业发展建议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2019-2024年中国纸箱包装市场规模及增长情况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2025-2031年中国纸箱包装行业产能预测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2025-2031年中国纸箱包装行业产量预测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2025-2031年中国纸箱包装行业市场需求预测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**地区纸箱包装市场规模及增长情况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2019-2024年中国纸箱包装行业出口量及增速统计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2025年纸箱包装行业壁垒</w:t>
      </w:r>
      <w:r>
        <w:rPr>
          <w:rFonts w:hint="eastAsia"/>
        </w:rPr>
        <w:br/>
      </w:r>
      <w:r>
        <w:rPr>
          <w:rFonts w:hint="eastAsia"/>
        </w:rPr>
        <w:t>　　图表 2025年纸箱包装市场前景分析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2025-2031年中国纸箱包装市场需求预测</w:t>
      </w:r>
      <w:r>
        <w:rPr>
          <w:rFonts w:hint="eastAsia"/>
        </w:rPr>
        <w:br/>
      </w:r>
      <w:r>
        <w:rPr>
          <w:rFonts w:hint="eastAsia"/>
        </w:rPr>
        <w:t>　　图表 2025年纸箱包装发展趋势预测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d6d5f16094820" w:history="1">
        <w:r>
          <w:rPr>
            <w:rStyle w:val="Hyperlink"/>
          </w:rPr>
          <w:t>2025-2031年中国纸箱包装市场研究与行业前景分析报告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d6d5f16094820" w:history="1">
        <w:r>
          <w:rPr>
            <w:rStyle w:val="Hyperlink"/>
          </w:rPr>
          <w:t>https://www.20087.com/1/36/ZhiXiangBaoZhuangDeXianZhuangYuQianJing.html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热点：纸箱包装设计、纸箱包装机械设备生产厂家、纸箱包装图片、纸箱包装厂、纸箱纸盒包装厂、纸箱包装厂家、包装箱纸板、纸箱包装工作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791620afc48a9" w:history="1">
      <w:r>
        <w:rPr>
          <w:rStyle w:val="Hyperlink"/>
        </w:rPr>
        <w:t>2025-2031年中国纸箱包装市场研究与行业前景分析报告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iXiangBaoZhuangDeXianZhuangYuQianJing.html" TargetMode="External" Id="R8c6d6d5f1609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iXiangBaoZhuangDeXianZhuangYuQianJing.html" TargetMode="External" Id="R35f791620afc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2024-12-07T08:00:00Z</dcterms:created>
  <dcterms:modified xsi:type="dcterms:W3CDTF">2024-12-07T09:00:00Z</dcterms:modified>
  <dc:subject>2025-2031年中国纸箱包装市场研究与行业前景分析报告</dc:subject>
  <dc:title>2025-2031年中国纸箱包装市场研究与行业前景分析报告</dc:title>
  <cp:keywords>2025-2031年中国纸箱包装市场研究与行业前景分析报告</cp:keywords>
  <dc:description>2025-2031年中国纸箱包装市场研究与行业前景分析报告</dc:description>
</cp:coreProperties>
</file>