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07e169d624693" w:history="1">
              <w:r>
                <w:rPr>
                  <w:rStyle w:val="Hyperlink"/>
                </w:rPr>
                <w:t>2025-2031年全球与中国苯肼行业调研及前景趋势分析报告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07e169d624693" w:history="1">
              <w:r>
                <w:rPr>
                  <w:rStyle w:val="Hyperlink"/>
                </w:rPr>
                <w:t>2025-2031年全球与中国苯肼行业调研及前景趋势分析报告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07e169d624693" w:history="1">
                <w:r>
                  <w:rPr>
                    <w:rStyle w:val="Hyperlink"/>
                  </w:rPr>
                  <w:t>https://www.20087.com/1/66/BenJingHangYeXianZhuangJiQianJing.html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肼是一种重要的有机化学中间体，广泛应用于染料、药物合成及农药制造等领域。目前，苯肼的生产技术已相对成熟，重点关注于提高合成效率、降低成本和减少环境污染。环保法规的日益严格促使生产厂家不断优化生产工艺，采用更安全、更环保的原料和催化剂。</w:t>
      </w:r>
      <w:r>
        <w:rPr>
          <w:rFonts w:hint="eastAsia"/>
        </w:rPr>
        <w:br/>
      </w:r>
      <w:r>
        <w:rPr>
          <w:rFonts w:hint="eastAsia"/>
        </w:rPr>
        <w:t>　　未来苯肼行业的发展将向绿色可持续方向迈进。生物催化和连续流反应技术的应用，有望降低能耗和副产物生成，提高苯肼生产的环境友好性。同时，随着下游应用领域对产品质量要求的提高，高纯度、定制化苯肼产品的需求将增加，推动行业向精细化、定制化方向发展。此外，对苯肼衍生物的深度开发和应用探索，也将为该领域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07e169d624693" w:history="1">
        <w:r>
          <w:rPr>
            <w:rStyle w:val="Hyperlink"/>
          </w:rPr>
          <w:t>2025-2031年全球与中国苯肼行业调研及前景趋势分析报告</w:t>
        </w:r>
      </w:hyperlink>
      <w:r>
        <w:rPr>
          <w:rFonts w:hint="eastAsia"/>
        </w:rPr>
        <w:t>》系统分析了苯肼行业的产业链结构、市场规模及需求特征，详细解读了价格体系与行业现状。基于严谨的数据分析与市场洞察，报告科学预测了苯肼行业前景与发展趋势。同时，重点剖析了苯肼重点企业的竞争格局、市场集中度及品牌影响力，并对苯肼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苯肼市场概述</w:t>
      </w:r>
      <w:r>
        <w:rPr>
          <w:rFonts w:hint="eastAsia"/>
        </w:rPr>
        <w:br/>
      </w:r>
      <w:r>
        <w:rPr>
          <w:rFonts w:hint="eastAsia"/>
        </w:rPr>
        <w:t>　　1.1 苯肼行业概述及统计范围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苯肼行业发展总体概况</w:t>
      </w:r>
      <w:r>
        <w:rPr>
          <w:rFonts w:hint="eastAsia"/>
        </w:rPr>
        <w:br/>
      </w:r>
      <w:r>
        <w:rPr>
          <w:rFonts w:hint="eastAsia"/>
        </w:rPr>
        <w:t>　　　　1.4.2 苯肼行业发展主要特点</w:t>
      </w:r>
      <w:r>
        <w:rPr>
          <w:rFonts w:hint="eastAsia"/>
        </w:rPr>
        <w:br/>
      </w:r>
      <w:r>
        <w:rPr>
          <w:rFonts w:hint="eastAsia"/>
        </w:rPr>
        <w:t>　　　　1.4.3 苯肼行业发展影响因素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全球苯肼供需现状及预测（2020-2031）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中国苯肼产能和产量占全球的比重（2020-2031）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全球苯肼销量及收入（2020-2031）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全球市场苯肼收入（2020-2031）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全球市场苯肼价格趋势（2020-2031）</w:t>
      </w:r>
      <w:r>
        <w:rPr>
          <w:rFonts w:hint="eastAsia"/>
        </w:rPr>
        <w:br/>
      </w:r>
      <w:r>
        <w:rPr>
          <w:rFonts w:hint="eastAsia"/>
        </w:rPr>
        <w:t>　　2.4 中国苯肼销量及收入（2020-2031）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中国市场苯肼收入（2020-2031）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中国市场苯肼销量（2020-2031）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中国市场苯肼销量和收入占全球的比重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全球苯肼主要地区分析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全球主要地区苯肼销售收入及市场份额（2020-2025年）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全球主要地区苯肼销售收入预测（2025-2031）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全球主要地区苯肼销量分析：2020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全球主要地区苯肼销量及市场份额（2020-2025年）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2025年全球主要生产商苯肼收入排名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2025年中国主要生产商苯肼收入排名</w:t>
      </w:r>
      <w:r>
        <w:rPr>
          <w:rFonts w:hint="eastAsia"/>
        </w:rPr>
        <w:br/>
      </w:r>
      <w:r>
        <w:rPr>
          <w:rFonts w:hint="eastAsia"/>
        </w:rPr>
        <w:t>　　4.3 全球主要厂商苯肼总部及产地分布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全球主要厂商苯肼商业化日期</w:t>
      </w:r>
      <w:r>
        <w:rPr>
          <w:rFonts w:hint="eastAsia"/>
        </w:rPr>
        <w:br/>
      </w:r>
      <w:r>
        <w:rPr>
          <w:rFonts w:hint="eastAsia"/>
        </w:rPr>
        <w:t>　　4.5 全球主要厂商苯肼产品类型及应用</w:t>
      </w:r>
      <w:r>
        <w:rPr>
          <w:rFonts w:hint="eastAsia"/>
        </w:rPr>
        <w:br/>
      </w:r>
      <w:r>
        <w:rPr>
          <w:rFonts w:hint="eastAsia"/>
        </w:rPr>
        <w:t>　　4.6 苯肼行业集中度、竞争程度分析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不同产品类型苯肼分析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全球市场不同产品类型苯肼销量（2020-2031）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全球市场不同产品类型苯肼销量及市场份额（2020-2025）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全球市场不同产品类型苯肼销量预测（2025-2031）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全球市场不同产品类型苯肼收入（2020-2031）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全球市场不同产品类型苯肼收入及市场份额（2020-2025）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全球市场不同产品类型苯肼收入预测（2025-2031）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全球市场不同产品类型苯肼价格走势（2020-2031）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中国市场不同产品类型苯肼销量（2020-2031）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中国市场不同产品类型苯肼销量及市场份额（2020-2025）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中国市场不同产品类型苯肼销量预测（2025-2031）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中国市场不同产品类型苯肼收入（2020-2031）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中国市场不同产品类型苯肼收入及市场份额（2020-2025）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中国市场不同产品类型苯肼收入预测（2025-2031）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不同应用苯肼分析</w:t>
      </w:r>
      <w:r>
        <w:rPr>
          <w:rFonts w:hint="eastAsia"/>
        </w:rPr>
        <w:br/>
      </w:r>
      <w:r>
        <w:rPr>
          <w:rFonts w:hint="eastAsia"/>
        </w:rPr>
        <w:t>　　6.1 全球市场不同应用苯肼销量（2020-2031）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全球市场不同应用苯肼收入（2020-2031）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全球市场不同应用苯肼价格走势（2020-2031）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中国市场不同应用苯肼销量（2020-2031）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中国市场不同应用苯肼收入（2020-2031）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苯肼行业发展趋势</w:t>
      </w:r>
      <w:r>
        <w:rPr>
          <w:rFonts w:hint="eastAsia"/>
        </w:rPr>
        <w:br/>
      </w:r>
      <w:r>
        <w:rPr>
          <w:rFonts w:hint="eastAsia"/>
        </w:rPr>
        <w:t>　　7.2 苯肼行业主要驱动因素</w:t>
      </w:r>
      <w:r>
        <w:rPr>
          <w:rFonts w:hint="eastAsia"/>
        </w:rPr>
        <w:br/>
      </w:r>
      <w:r>
        <w:rPr>
          <w:rFonts w:hint="eastAsia"/>
        </w:rPr>
        <w:t>　　7.3 苯肼中国企业SWOT分析</w:t>
      </w:r>
      <w:r>
        <w:rPr>
          <w:rFonts w:hint="eastAsia"/>
        </w:rPr>
        <w:br/>
      </w:r>
      <w:r>
        <w:rPr>
          <w:rFonts w:hint="eastAsia"/>
        </w:rPr>
        <w:t>　　7.4 中国苯肼行业政策环境分析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苯肼行业产业链简介</w:t>
      </w:r>
      <w:r>
        <w:rPr>
          <w:rFonts w:hint="eastAsia"/>
        </w:rPr>
        <w:br/>
      </w:r>
      <w:r>
        <w:rPr>
          <w:rFonts w:hint="eastAsia"/>
        </w:rPr>
        <w:t>　　　　8.1.1 苯肼行业供应链分析</w:t>
      </w:r>
      <w:r>
        <w:rPr>
          <w:rFonts w:hint="eastAsia"/>
        </w:rPr>
        <w:br/>
      </w:r>
      <w:r>
        <w:rPr>
          <w:rFonts w:hint="eastAsia"/>
        </w:rPr>
        <w:t>　　　　8.1.2 苯肼主要原料及供应情况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苯肼行业主要下游客户</w:t>
      </w:r>
      <w:r>
        <w:rPr>
          <w:rFonts w:hint="eastAsia"/>
        </w:rPr>
        <w:br/>
      </w:r>
      <w:r>
        <w:rPr>
          <w:rFonts w:hint="eastAsia"/>
        </w:rPr>
        <w:t>　　8.2 苯肼行业采购模式</w:t>
      </w:r>
      <w:r>
        <w:rPr>
          <w:rFonts w:hint="eastAsia"/>
        </w:rPr>
        <w:br/>
      </w:r>
      <w:r>
        <w:rPr>
          <w:rFonts w:hint="eastAsia"/>
        </w:rPr>
        <w:t>　　8.3 苯肼行业生产模式</w:t>
      </w:r>
      <w:r>
        <w:rPr>
          <w:rFonts w:hint="eastAsia"/>
        </w:rPr>
        <w:br/>
      </w:r>
      <w:r>
        <w:rPr>
          <w:rFonts w:hint="eastAsia"/>
        </w:rPr>
        <w:t>　　8.4 苯肼行业销售模式及销售渠道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中国市场苯肼进出口贸易趋势</w:t>
      </w:r>
      <w:r>
        <w:rPr>
          <w:rFonts w:hint="eastAsia"/>
        </w:rPr>
        <w:br/>
      </w:r>
      <w:r>
        <w:rPr>
          <w:rFonts w:hint="eastAsia"/>
        </w:rPr>
        <w:t>　　10.3 中国市场苯肼主要进口来源</w:t>
      </w:r>
      <w:r>
        <w:rPr>
          <w:rFonts w:hint="eastAsia"/>
        </w:rPr>
        <w:br/>
      </w:r>
      <w:r>
        <w:rPr>
          <w:rFonts w:hint="eastAsia"/>
        </w:rPr>
        <w:t>　　10.4 中国市场苯肼主要出口目的地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中国市场苯肼主要地区分布</w:t>
      </w:r>
      <w:r>
        <w:rPr>
          <w:rFonts w:hint="eastAsia"/>
        </w:rPr>
        <w:br/>
      </w:r>
      <w:r>
        <w:rPr>
          <w:rFonts w:hint="eastAsia"/>
        </w:rPr>
        <w:t>　　11.1 中国苯肼生产地区分布</w:t>
      </w:r>
      <w:r>
        <w:rPr>
          <w:rFonts w:hint="eastAsia"/>
        </w:rPr>
        <w:br/>
      </w:r>
      <w:r>
        <w:rPr>
          <w:rFonts w:hint="eastAsia"/>
        </w:rPr>
        <w:t>　　11.2 中国苯肼消费地区分布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苯肼产品图片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全球不同产品类型苯肼市场份额2024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全球不同应用苯肼销售额2020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全球不同应用苯肼市场份额2024 VS 2025</w:t>
      </w:r>
      <w:r>
        <w:rPr>
          <w:rFonts w:hint="eastAsia"/>
        </w:rPr>
        <w:br/>
      </w:r>
      <w:r>
        <w:rPr>
          <w:rFonts w:hint="eastAsia"/>
        </w:rPr>
        <w:t>　　图 全球苯肼产能、产量、产能利用率及发展趋势（2020-2031）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中国苯肼产能、产量、产能利用率及发展趋势（2020-2031）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全球市场苯肼市场规模：2020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全球市场苯肼销量及增长率（2020-2031）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全球市场苯肼价格趋势（2020-2031）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2025年全球市场主要厂家苯肼销量市场份额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2025年全球市场主要厂家苯肼收入市场份额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2025年中国市场主要厂家苯肼销量市场份额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2025年中国市场主要厂家苯肼收入市场份额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2025年全球前五大厂家苯肼市场份额</w:t>
      </w:r>
      <w:r>
        <w:rPr>
          <w:rFonts w:hint="eastAsia"/>
        </w:rPr>
        <w:br/>
      </w:r>
      <w:r>
        <w:rPr>
          <w:rFonts w:hint="eastAsia"/>
        </w:rPr>
        <w:t>　　图 2025年全球苯肼第一梯队、第二梯队和第三梯队厂家（品牌）及市场份额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全球主要地区苯肼销售收入（2020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全球主要地区苯肼销售收入市场份额（2024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北美市场苯肼销量及增长率（2020-2031）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北美市场苯肼收入及增长率（2020-2031）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日本市场苯肼收入及增长率（2020-2031）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韩国市场苯肼销量及增长率（2020-2031）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韩国市场苯肼收入及增长率（2020-2031）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全球不同产品类型苯肼价格走势（2020-2031）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全球不同应用苯肼价格走势（2020-2031）</w:t>
      </w:r>
      <w:r>
        <w:rPr>
          <w:rFonts w:hint="eastAsia"/>
        </w:rPr>
        <w:br/>
      </w:r>
      <w:r>
        <w:rPr>
          <w:rFonts w:hint="eastAsia"/>
        </w:rPr>
        <w:t>　　图 苯肼产业链</w:t>
      </w:r>
      <w:r>
        <w:rPr>
          <w:rFonts w:hint="eastAsia"/>
        </w:rPr>
        <w:br/>
      </w:r>
      <w:r>
        <w:rPr>
          <w:rFonts w:hint="eastAsia"/>
        </w:rPr>
        <w:t>　　图 苯肼中国企业SWOT分析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全球不同产品类型苯肼销售额增长（CAGR）趋势2020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苯肼行业目前发展现状</w:t>
      </w:r>
      <w:r>
        <w:rPr>
          <w:rFonts w:hint="eastAsia"/>
        </w:rPr>
        <w:br/>
      </w:r>
      <w:r>
        <w:rPr>
          <w:rFonts w:hint="eastAsia"/>
        </w:rPr>
        <w:t>　　表 苯肼发展趋势</w:t>
      </w:r>
      <w:r>
        <w:rPr>
          <w:rFonts w:hint="eastAsia"/>
        </w:rPr>
        <w:br/>
      </w:r>
      <w:r>
        <w:rPr>
          <w:rFonts w:hint="eastAsia"/>
        </w:rPr>
        <w:t>　　表 全球主要地区苯肼产量增速（CAGR）：2020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全球主要地区苯肼产量市场份额（2025-2031）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全球市场主要厂家苯肼产能（2024-2025）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全球市场主要厂家苯肼销量（2020-2025）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2025年全球主要厂家苯肼收入排名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中国市场主要厂家苯肼销量（2020-2025）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2025年中国主要厂家苯肼收入排名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中国市场主要厂家苯肼销售价格（2020-2025）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全球主要厂家苯肼总部及产地分布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全球主要厂家成立时间及苯肼商业化日期</w:t>
      </w:r>
      <w:r>
        <w:rPr>
          <w:rFonts w:hint="eastAsia"/>
        </w:rPr>
        <w:br/>
      </w:r>
      <w:r>
        <w:rPr>
          <w:rFonts w:hint="eastAsia"/>
        </w:rPr>
        <w:t>　　表 全球主要厂家苯肼产品类型及应用</w:t>
      </w:r>
      <w:r>
        <w:rPr>
          <w:rFonts w:hint="eastAsia"/>
        </w:rPr>
        <w:br/>
      </w:r>
      <w:r>
        <w:rPr>
          <w:rFonts w:hint="eastAsia"/>
        </w:rPr>
        <w:t>　　表 2025年全球苯肼主要厂家市场地位（第一梯队、第二梯队和第三梯队）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全球主要地区苯肼销售收入增速：（2020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全球主要地区苯肼销售收入市场份额（2020-2025）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全球主要地区苯肼销量份额（2025-2031）</w:t>
      </w:r>
      <w:r>
        <w:rPr>
          <w:rFonts w:hint="eastAsia"/>
        </w:rPr>
        <w:br/>
      </w:r>
      <w:r>
        <w:rPr>
          <w:rFonts w:hint="eastAsia"/>
        </w:rPr>
        <w:t>　　表 苯肼厂家（一） 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苯肼厂家（一）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苯肼厂家（一） 苯肼销量、收入、价格（美元/件）及毛利率（2020-2025）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苯肼厂家（一）企业最新动态</w:t>
      </w:r>
      <w:r>
        <w:rPr>
          <w:rFonts w:hint="eastAsia"/>
        </w:rPr>
        <w:br/>
      </w:r>
      <w:r>
        <w:rPr>
          <w:rFonts w:hint="eastAsia"/>
        </w:rPr>
        <w:t>　　表 苯肼厂家（二） 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苯肼厂家（二）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苯肼厂家（二） 苯肼销量、收入、价格（美元/件）及毛利率（2020-2025）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苯肼厂家（二）企业最新动态</w:t>
      </w:r>
      <w:r>
        <w:rPr>
          <w:rFonts w:hint="eastAsia"/>
        </w:rPr>
        <w:br/>
      </w:r>
      <w:r>
        <w:rPr>
          <w:rFonts w:hint="eastAsia"/>
        </w:rPr>
        <w:t>　　表 苯肼厂家（三） 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苯肼厂家（三）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苯肼厂家（三） 苯肼销量、收入、价格（美元/件）及毛利率（2020-2025）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苯肼厂家（三）公司最新动态</w:t>
      </w:r>
      <w:r>
        <w:rPr>
          <w:rFonts w:hint="eastAsia"/>
        </w:rPr>
        <w:br/>
      </w:r>
      <w:r>
        <w:rPr>
          <w:rFonts w:hint="eastAsia"/>
        </w:rPr>
        <w:t>　　表 苯肼厂家（四） 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苯肼厂家（四）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苯肼厂家（四） 苯肼销量、收入、价格（美元/件）及毛利率（2020-2025）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苯肼厂家（四）企业最新动态</w:t>
      </w:r>
      <w:r>
        <w:rPr>
          <w:rFonts w:hint="eastAsia"/>
        </w:rPr>
        <w:br/>
      </w:r>
      <w:r>
        <w:rPr>
          <w:rFonts w:hint="eastAsia"/>
        </w:rPr>
        <w:t>　　表 苯肼厂家（五） 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苯肼厂家（五）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苯肼厂家（五） 苯肼销量、收入、价格（美元/件）及毛利率（2020-2025）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苯肼厂家（五）企业最新动态</w:t>
      </w:r>
      <w:r>
        <w:rPr>
          <w:rFonts w:hint="eastAsia"/>
        </w:rPr>
        <w:br/>
      </w:r>
      <w:r>
        <w:rPr>
          <w:rFonts w:hint="eastAsia"/>
        </w:rPr>
        <w:t>　　表 苯肼厂家（六） 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苯肼厂家（六）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苯肼厂家（六） 苯肼销量、收入、价格（美元/件）及毛利率（2020-2025）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苯肼厂家（六）企业最新动态</w:t>
      </w:r>
      <w:r>
        <w:rPr>
          <w:rFonts w:hint="eastAsia"/>
        </w:rPr>
        <w:br/>
      </w:r>
      <w:r>
        <w:rPr>
          <w:rFonts w:hint="eastAsia"/>
        </w:rPr>
        <w:t>　　表 苯肼厂家（七） 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苯肼厂家（七）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苯肼厂家（七） 苯肼销量、收入、价格（美元/件）及毛利率（2020-2025）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苯肼厂家（七）企业最新动态</w:t>
      </w:r>
      <w:r>
        <w:rPr>
          <w:rFonts w:hint="eastAsia"/>
        </w:rPr>
        <w:br/>
      </w:r>
      <w:r>
        <w:rPr>
          <w:rFonts w:hint="eastAsia"/>
        </w:rPr>
        <w:t>　　表 苯肼厂家（八） 苯肼生产基地、销售区域、竞争对手及市场地位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苯肼厂家（八） 苯肼产品规格、参数及市场应用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苯肼厂家（八） 苯肼销量、收入、价格（美元/件）及毛利率（2020-2025）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苯肼厂家（八）企业最新动态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全球不同产品类型苯肼销量（2020-2025）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全球不同产品类型苯肼收入（2020-2025）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全球不同类型苯肼收入市场份额预测（2025-2031）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苯肼典型客户列表</w:t>
      </w:r>
      <w:r>
        <w:rPr>
          <w:rFonts w:hint="eastAsia"/>
        </w:rPr>
        <w:br/>
      </w:r>
      <w:r>
        <w:rPr>
          <w:rFonts w:hint="eastAsia"/>
        </w:rPr>
        <w:t>　　表 苯肼主要销售模式及销售渠道</w:t>
      </w:r>
      <w:r>
        <w:rPr>
          <w:rFonts w:hint="eastAsia"/>
        </w:rPr>
        <w:br/>
      </w:r>
      <w:r>
        <w:rPr>
          <w:rFonts w:hint="eastAsia"/>
        </w:rPr>
        <w:t>　　表 苯肼行业发展机遇及主要驱动因素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苯肼行业发展面临的风险</w:t>
      </w:r>
      <w:r>
        <w:rPr>
          <w:rFonts w:hint="eastAsia"/>
        </w:rPr>
        <w:br/>
      </w:r>
      <w:r>
        <w:rPr>
          <w:rFonts w:hint="eastAsia"/>
        </w:rPr>
        <w:t>　　表 苯肼行业政策分析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07e169d624693" w:history="1">
        <w:r>
          <w:rPr>
            <w:rStyle w:val="Hyperlink"/>
          </w:rPr>
          <w:t>2025-2031年全球与中国苯肼行业调研及前景趋势分析报告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07e169d624693" w:history="1">
        <w:r>
          <w:rPr>
            <w:rStyle w:val="Hyperlink"/>
          </w:rPr>
          <w:t>https://www.20087.com/1/66/BenJingHangYeXianZhuangJiQianJing.html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热点：2,4-二硝基苯肼鉴别什么、苯肼的结构式、一甲基肼、苯肼与醛酮的反应机理、苯肼可以鉴别什么、苯肼反应、亚硫酸氢钠、苯肼有毒吗、苯肼有毒吗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166f317924793" w:history="1">
      <w:r>
        <w:rPr>
          <w:rStyle w:val="Hyperlink"/>
        </w:rPr>
        <w:t>2025-2031年全球与中国苯肼行业调研及前景趋势分析报告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enJingHangYeXianZhuangJiQianJing.html" TargetMode="External" Id="R3cc07e169d62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enJingHangYeXianZhuangJiQianJing.html" TargetMode="External" Id="R3d8166f31792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2025-03-29T07:14:00Z</dcterms:created>
  <dcterms:modified xsi:type="dcterms:W3CDTF">2025-03-29T08:14:00Z</dcterms:modified>
  <dc:subject>2025-2031年全球与中国苯肼行业调研及前景趋势分析报告</dc:subject>
  <dc:title>2025-2031年全球与中国苯肼行业调研及前景趋势分析报告</dc:title>
  <cp:keywords>2025-2031年全球与中国苯肼行业调研及前景趋势分析报告</cp:keywords>
  <dc:description>2025-2031年全球与中国苯肼行业调研及前景趋势分析报告</dc:description>
</cp:coreProperties>
</file>