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15954d6f46cc" w:history="1">
              <w:r>
                <w:rPr>
                  <w:rStyle w:val="Hyperlink"/>
                </w:rPr>
                <w:t>2025-2031年全球与中国薄壁注塑聚丙烯市场调查研究及趋势分析报告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15954d6f46cc" w:history="1">
              <w:r>
                <w:rPr>
                  <w:rStyle w:val="Hyperlink"/>
                </w:rPr>
                <w:t>2025-2031年全球与中国薄壁注塑聚丙烯市场调查研究及趋势分析报告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c15954d6f46cc" w:history="1">
                <w:r>
                  <w:rPr>
                    <w:rStyle w:val="Hyperlink"/>
                  </w:rPr>
                  <w:t>https://www.20087.com/1/16/BoBiZhuSuJuBingXiQianJing.html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注塑聚丙烯是一种用于生产轻量化、高强度塑料制品的工程材料，广泛应用于食品包装、医疗容器、电子外壳、汽车内饰等对重量与成型效率有较高要求的领域。当前主流工艺采用高速注塑技术，在高温高压条件下实现快速充模与冷却定型，确保制品具有良好的尺寸精度与表面质量。随着塑料制品向轻量化、低成本、可回收方向发展，薄壁注塑聚丙烯因其加工周期短、原料利用率高、环保性能优等特点，在一次性餐饮具、药品包装、消费电子配件等场景中的应用日益扩大。然而，受限于材料流动性控制难度大、模具设计复杂度高及抗冲击性能不足等因素，部分产品的结构强度与耐温性仍需进一步优化。</w:t>
      </w:r>
      <w:r>
        <w:rPr>
          <w:rFonts w:hint="eastAsia"/>
        </w:rPr>
        <w:br/>
      </w:r>
      <w:r>
        <w:rPr>
          <w:rFonts w:hint="eastAsia"/>
        </w:rPr>
        <w:t>　　未来，薄壁注塑聚丙烯将朝着高性能改性、功能复合化、绿色可降解方向发展。随着纳米增强填料、抗静电涂层、抗菌母粒等功能添加剂的应用，其在提升力学性能与拓展应用边界方面的能力将进一步增强，满足医疗器械、精密电子、冷链物流等高端场景的需求。同时，结合生物基聚丙烯与可降解配方的产品将成为发展方向，顺应全球减塑与循环经济发展趋势。在国家推动新材料自主创新、塑料污染治理和绿色包装体系建设的背景下，薄壁注塑聚丙烯将在食品包装、医药耗材、新能源汽车零部件等领域获得更广泛应用。国内企业在原料研发、工艺改进和终端验证方面加快布局，有望提升国产材料的技术附加值与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15954d6f46cc" w:history="1">
        <w:r>
          <w:rPr>
            <w:rStyle w:val="Hyperlink"/>
          </w:rPr>
          <w:t>2025-2031年全球与中国薄壁注塑聚丙烯市场调查研究及趋势分析报告</w:t>
        </w:r>
      </w:hyperlink>
      <w:r>
        <w:rPr>
          <w:rFonts w:hint="eastAsia"/>
        </w:rPr>
        <w:t>》基于权威机构和相关协会的详实数据资料，系统分析了薄壁注塑聚丙烯行业的市场规模、竞争格局及技术发展现状，并对薄壁注塑聚丙烯未来趋势作出科学预测。报告梳理了薄壁注塑聚丙烯产业链结构、消费需求变化和价格波动情况，重点评估了薄壁注塑聚丙烯重点企业的市场表现与竞争态势，同时客观分析了薄壁注塑聚丙烯技术创新方向、市场机遇及潜在风险。通过翔实的数据支持和直观的图表展示，为相关企业及投资者提供了可靠的决策参考，帮助把握薄壁注塑聚丙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薄壁注塑聚丙烯市场概述</w:t>
      </w:r>
      <w:r>
        <w:rPr>
          <w:rFonts w:hint="eastAsia"/>
        </w:rPr>
        <w:br/>
      </w:r>
      <w:r>
        <w:rPr>
          <w:rFonts w:hint="eastAsia"/>
        </w:rPr>
        <w:t>　　1.1 薄壁注塑聚丙烯行业概述及统计范围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按照不同产品类型，薄壁注塑聚丙烯主要可以分为如下几个类别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全球不同产品类型薄壁注塑聚丙烯规模增长趋势2020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PP-H</w:t>
      </w:r>
      <w:r>
        <w:rPr>
          <w:rFonts w:hint="eastAsia"/>
        </w:rPr>
        <w:br/>
      </w:r>
      <w:r>
        <w:rPr>
          <w:rFonts w:hint="eastAsia"/>
        </w:rPr>
        <w:t>　　　　1.2.3 PP-B</w:t>
      </w:r>
      <w:r>
        <w:rPr>
          <w:rFonts w:hint="eastAsia"/>
        </w:rPr>
        <w:br/>
      </w:r>
      <w:r>
        <w:rPr>
          <w:rFonts w:hint="eastAsia"/>
        </w:rPr>
        <w:t>　　　　1.2.4 PP-R</w:t>
      </w:r>
      <w:r>
        <w:rPr>
          <w:rFonts w:hint="eastAsia"/>
        </w:rPr>
        <w:br/>
      </w:r>
      <w:r>
        <w:rPr>
          <w:rFonts w:hint="eastAsia"/>
        </w:rPr>
        <w:t>　　1.3 从不同应用，薄壁注塑聚丙烯主要包括如下几个方面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全球不同应用薄壁注塑聚丙烯规模增长趋势2020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薄壁注塑聚丙烯行业发展总体概况</w:t>
      </w:r>
      <w:r>
        <w:rPr>
          <w:rFonts w:hint="eastAsia"/>
        </w:rPr>
        <w:br/>
      </w:r>
      <w:r>
        <w:rPr>
          <w:rFonts w:hint="eastAsia"/>
        </w:rPr>
        <w:t>　　　　1.4.2 薄壁注塑聚丙烯行业发展主要特点</w:t>
      </w:r>
      <w:r>
        <w:rPr>
          <w:rFonts w:hint="eastAsia"/>
        </w:rPr>
        <w:br/>
      </w:r>
      <w:r>
        <w:rPr>
          <w:rFonts w:hint="eastAsia"/>
        </w:rPr>
        <w:t>　　　　1.4.3 薄壁注塑聚丙烯行业发展影响因素</w:t>
      </w:r>
      <w:r>
        <w:rPr>
          <w:rFonts w:hint="eastAsia"/>
        </w:rPr>
        <w:br/>
      </w:r>
      <w:r>
        <w:rPr>
          <w:rFonts w:hint="eastAsia"/>
        </w:rPr>
        <w:t>　　　　1.4.3 .1 薄壁注塑聚丙烯有利因素</w:t>
      </w:r>
      <w:r>
        <w:rPr>
          <w:rFonts w:hint="eastAsia"/>
        </w:rPr>
        <w:br/>
      </w:r>
      <w:r>
        <w:rPr>
          <w:rFonts w:hint="eastAsia"/>
        </w:rPr>
        <w:t>　　　　1.4.3 .2 薄壁注塑聚丙烯不利因素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全球薄壁注塑聚丙烯供需现状及预测（2020-2031）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全球薄壁注塑聚丙烯产能、产量、产能利用率及发展趋势（2020-2031）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全球薄壁注塑聚丙烯产量、需求量及发展趋势（2020-2031）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全球主要地区薄壁注塑聚丙烯产量及发展趋势（2020-2031）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中国薄壁注塑聚丙烯供需现状及预测（2020-2031）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中国薄壁注塑聚丙烯产能、产量、产能利用率及发展趋势（2020-2031）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中国薄壁注塑聚丙烯产量、市场需求量及发展趋势（2020-2031）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中国薄壁注塑聚丙烯产能和产量占全球的比重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全球薄壁注塑聚丙烯销量及收入</w:t>
      </w:r>
      <w:r>
        <w:rPr>
          <w:rFonts w:hint="eastAsia"/>
        </w:rPr>
        <w:br/>
      </w:r>
      <w:r>
        <w:rPr>
          <w:rFonts w:hint="eastAsia"/>
        </w:rPr>
        <w:t>　　　　2.3.1 全球市场薄壁注塑聚丙烯收入（2020-2031）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全球市场薄壁注塑聚丙烯价格趋势（2020-2031）</w:t>
      </w:r>
      <w:r>
        <w:rPr>
          <w:rFonts w:hint="eastAsia"/>
        </w:rPr>
        <w:br/>
      </w:r>
      <w:r>
        <w:rPr>
          <w:rFonts w:hint="eastAsia"/>
        </w:rPr>
        <w:t>　　2.4 中国薄壁注塑聚丙烯销量及收入</w:t>
      </w:r>
      <w:r>
        <w:rPr>
          <w:rFonts w:hint="eastAsia"/>
        </w:rPr>
        <w:br/>
      </w:r>
      <w:r>
        <w:rPr>
          <w:rFonts w:hint="eastAsia"/>
        </w:rPr>
        <w:t>　　　　2.4.1 中国市场薄壁注塑聚丙烯收入（2020-2031）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中国市场薄壁注塑聚丙烯销量和收入占全球的比重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全球薄壁注塑聚丙烯主要地区分析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全球主要地区薄壁注塑聚丙烯市场规模分析：2020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全球主要地区薄壁注塑聚丙烯销售收入及市场份额（2020-2025年）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全球主要地区薄壁注塑聚丙烯销售收入预测（2026-2031）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全球主要地区薄壁注塑聚丙烯销量分析：2020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全球主要地区薄壁注塑聚丙烯销量及市场份额（2020-2025年）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全球主要地区薄壁注塑聚丙烯销量及市场份额预测（2026-2031）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中东及非洲（土耳其、沙特等国家）薄壁注塑聚丙烯收入（2020-2031）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全球市场主要厂商薄壁注塑聚丙烯产能市场份额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全球市场主要厂商薄壁注塑聚丙烯销量（2020-2025）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全球市场主要厂商薄壁注塑聚丙烯销售收入（2020-2025）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全球市场主要厂商薄壁注塑聚丙烯销售价格（2020-2025）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2024年全球主要生产商薄壁注塑聚丙烯收入排名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中国市场主要厂商薄壁注塑聚丙烯销量（2020-2025）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中国市场主要厂商薄壁注塑聚丙烯销售收入（2020-2025）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中国市场主要厂商薄壁注塑聚丙烯销售价格（2020-2025）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2024年中国主要生产商薄壁注塑聚丙烯收入排名</w:t>
      </w:r>
      <w:r>
        <w:rPr>
          <w:rFonts w:hint="eastAsia"/>
        </w:rPr>
        <w:br/>
      </w:r>
      <w:r>
        <w:rPr>
          <w:rFonts w:hint="eastAsia"/>
        </w:rPr>
        <w:t>　　4.3 全球主要厂商薄壁注塑聚丙烯总部及产地分布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全球主要厂商薄壁注塑聚丙烯商业化日期</w:t>
      </w:r>
      <w:r>
        <w:rPr>
          <w:rFonts w:hint="eastAsia"/>
        </w:rPr>
        <w:br/>
      </w:r>
      <w:r>
        <w:rPr>
          <w:rFonts w:hint="eastAsia"/>
        </w:rPr>
        <w:t>　　4.5 全球主要厂商薄壁注塑聚丙烯产品类型及应用</w:t>
      </w:r>
      <w:r>
        <w:rPr>
          <w:rFonts w:hint="eastAsia"/>
        </w:rPr>
        <w:br/>
      </w:r>
      <w:r>
        <w:rPr>
          <w:rFonts w:hint="eastAsia"/>
        </w:rPr>
        <w:t>　　4.6 薄壁注塑聚丙烯行业集中度、竞争程度分析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薄壁注塑聚丙烯行业集中度分析：全球头部厂商份额（Top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全球薄壁注塑聚丙烯第一梯队、第二梯队和第三梯队生产商（品牌）及市场份额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不同产品类型薄壁注塑聚丙烯分析</w:t>
      </w:r>
      <w:r>
        <w:rPr>
          <w:rFonts w:hint="eastAsia"/>
        </w:rPr>
        <w:br/>
      </w:r>
      <w:r>
        <w:rPr>
          <w:rFonts w:hint="eastAsia"/>
        </w:rPr>
        <w:t>　　5.1 全球不同产品类型薄壁注塑聚丙烯销量（2020-2031）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全球不同产品类型薄壁注塑聚丙烯销量及市场份额（2020-2025）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全球不同产品类型薄壁注塑聚丙烯销量预测（2026-2031）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全球不同产品类型薄壁注塑聚丙烯收入及市场份额（2020-2025）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全球不同产品类型薄壁注塑聚丙烯收入预测（2026-2031）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全球不同产品类型薄壁注塑聚丙烯价格走势（2020-2031）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中国不同产品类型薄壁注塑聚丙烯销量及市场份额（2020-2025）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中国不同产品类型薄壁注塑聚丙烯销量预测（2026-2031）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中国不同产品类型薄壁注塑聚丙烯收入及市场份额（2020-2025）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中国不同产品类型薄壁注塑聚丙烯收入预测（2026-2031）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不同应用薄壁注塑聚丙烯分析</w:t>
      </w:r>
      <w:r>
        <w:rPr>
          <w:rFonts w:hint="eastAsia"/>
        </w:rPr>
        <w:br/>
      </w:r>
      <w:r>
        <w:rPr>
          <w:rFonts w:hint="eastAsia"/>
        </w:rPr>
        <w:t>　　6.1 全球不同应用薄壁注塑聚丙烯销量（2020-2031）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全球不同应用薄壁注塑聚丙烯销量及市场份额（2020-2025）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全球不同应用薄壁注塑聚丙烯销量预测（2026-2031）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全球不同应用薄壁注塑聚丙烯收入及市场份额（2020-2025）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全球不同应用薄壁注塑聚丙烯收入预测（2026-2031）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全球不同应用薄壁注塑聚丙烯价格走势（2020-2031）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中国不同应用薄壁注塑聚丙烯销量（2020-2031）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中国不同应用薄壁注塑聚丙烯销量及市场份额（2020-2025）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中国不同应用薄壁注塑聚丙烯销量预测（2026-2031）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中国不同应用薄壁注塑聚丙烯收入（2020-2031）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中国不同应用薄壁注塑聚丙烯收入及市场份额（2020-2025）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中国不同应用薄壁注塑聚丙烯收入预测（2026-2031）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薄壁注塑聚丙烯行业发展趋势</w:t>
      </w:r>
      <w:r>
        <w:rPr>
          <w:rFonts w:hint="eastAsia"/>
        </w:rPr>
        <w:br/>
      </w:r>
      <w:r>
        <w:rPr>
          <w:rFonts w:hint="eastAsia"/>
        </w:rPr>
        <w:t>　　7.2 薄壁注塑聚丙烯行业主要驱动因素</w:t>
      </w:r>
      <w:r>
        <w:rPr>
          <w:rFonts w:hint="eastAsia"/>
        </w:rPr>
        <w:br/>
      </w:r>
      <w:r>
        <w:rPr>
          <w:rFonts w:hint="eastAsia"/>
        </w:rPr>
        <w:t>　　7.3 薄壁注塑聚丙烯中国企业SWOT分析</w:t>
      </w:r>
      <w:r>
        <w:rPr>
          <w:rFonts w:hint="eastAsia"/>
        </w:rPr>
        <w:br/>
      </w:r>
      <w:r>
        <w:rPr>
          <w:rFonts w:hint="eastAsia"/>
        </w:rPr>
        <w:t>　　7.4 中国薄壁注塑聚丙烯行业政策环境分析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薄壁注塑聚丙烯行业产业链简介</w:t>
      </w:r>
      <w:r>
        <w:rPr>
          <w:rFonts w:hint="eastAsia"/>
        </w:rPr>
        <w:br/>
      </w:r>
      <w:r>
        <w:rPr>
          <w:rFonts w:hint="eastAsia"/>
        </w:rPr>
        <w:t>　　　　8.1.1 薄壁注塑聚丙烯行业供应链分析</w:t>
      </w:r>
      <w:r>
        <w:rPr>
          <w:rFonts w:hint="eastAsia"/>
        </w:rPr>
        <w:br/>
      </w:r>
      <w:r>
        <w:rPr>
          <w:rFonts w:hint="eastAsia"/>
        </w:rPr>
        <w:t>　　　　8.1.2 薄壁注塑聚丙烯主要原料及供应情况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薄壁注塑聚丙烯行业主要下游客户</w:t>
      </w:r>
      <w:r>
        <w:rPr>
          <w:rFonts w:hint="eastAsia"/>
        </w:rPr>
        <w:br/>
      </w:r>
      <w:r>
        <w:rPr>
          <w:rFonts w:hint="eastAsia"/>
        </w:rPr>
        <w:t>　　8.2 薄壁注塑聚丙烯行业采购模式</w:t>
      </w:r>
      <w:r>
        <w:rPr>
          <w:rFonts w:hint="eastAsia"/>
        </w:rPr>
        <w:br/>
      </w:r>
      <w:r>
        <w:rPr>
          <w:rFonts w:hint="eastAsia"/>
        </w:rPr>
        <w:t>　　8.3 薄壁注塑聚丙烯行业生产模式</w:t>
      </w:r>
      <w:r>
        <w:rPr>
          <w:rFonts w:hint="eastAsia"/>
        </w:rPr>
        <w:br/>
      </w:r>
      <w:r>
        <w:rPr>
          <w:rFonts w:hint="eastAsia"/>
        </w:rPr>
        <w:t>　　8.4 薄壁注塑聚丙烯行业销售模式及销售渠道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全球市场主要薄壁注塑聚丙烯厂商简介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薄壁注塑聚丙烯销量、收入、价格及毛利率（2020-2025）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中国市场薄壁注塑聚丙烯产量、销量、进出口分析及未来趋势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中国市场薄壁注塑聚丙烯产量、销量、进出口分析及未来趋势（2020-2031）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中国市场薄壁注塑聚丙烯进出口贸易趋势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中国市场薄壁注塑聚丙烯主要进口来源</w:t>
      </w:r>
      <w:r>
        <w:rPr>
          <w:rFonts w:hint="eastAsia"/>
        </w:rPr>
        <w:br/>
      </w:r>
      <w:r>
        <w:rPr>
          <w:rFonts w:hint="eastAsia"/>
        </w:rPr>
        <w:t>　　10.4 中国市场薄壁注塑聚丙烯主要出口目的地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中国市场薄壁注塑聚丙烯主要地区分布</w:t>
      </w:r>
      <w:r>
        <w:rPr>
          <w:rFonts w:hint="eastAsia"/>
        </w:rPr>
        <w:br/>
      </w:r>
      <w:r>
        <w:rPr>
          <w:rFonts w:hint="eastAsia"/>
        </w:rPr>
        <w:t>　　11.1 中国薄壁注塑聚丙烯生产地区分布</w:t>
      </w:r>
      <w:r>
        <w:rPr>
          <w:rFonts w:hint="eastAsia"/>
        </w:rPr>
        <w:br/>
      </w:r>
      <w:r>
        <w:rPr>
          <w:rFonts w:hint="eastAsia"/>
        </w:rPr>
        <w:t>　　11.2 中国薄壁注塑聚丙烯消费地区分布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全球不同产品类型薄壁注塑聚丙烯规模规模增长趋势2020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薄壁注塑聚丙烯行业发展主要特点</w:t>
      </w:r>
      <w:r>
        <w:rPr>
          <w:rFonts w:hint="eastAsia"/>
        </w:rPr>
        <w:br/>
      </w:r>
      <w:r>
        <w:rPr>
          <w:rFonts w:hint="eastAsia"/>
        </w:rPr>
        <w:t>　　表 4： 薄壁注塑聚丙烯行业发展有利因素分析</w:t>
      </w:r>
      <w:r>
        <w:rPr>
          <w:rFonts w:hint="eastAsia"/>
        </w:rPr>
        <w:br/>
      </w:r>
      <w:r>
        <w:rPr>
          <w:rFonts w:hint="eastAsia"/>
        </w:rPr>
        <w:t>　　表 5： 薄壁注塑聚丙烯行业发展不利因素分析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进入薄壁注塑聚丙烯行业壁垒</w:t>
      </w:r>
      <w:r>
        <w:rPr>
          <w:rFonts w:hint="eastAsia"/>
        </w:rPr>
        <w:br/>
      </w:r>
      <w:r>
        <w:rPr>
          <w:rFonts w:hint="eastAsia"/>
        </w:rPr>
        <w:t>　　表 7： 全球主要地区薄壁注塑聚丙烯产量（吨）：2020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全球主要地区薄壁注塑聚丙烯产量（2020-2025）&amp;（吨）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全球主要地区薄壁注塑聚丙烯产量（2026-2031）&amp;（吨）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全球主要地区薄壁注塑聚丙烯销售收入（百万美元）：2020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全球主要地区薄壁注塑聚丙烯销售收入（2020-2025）&amp;（百万美元）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全球主要地区薄壁注塑聚丙烯销售收入市场份额（2020-2025）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全球主要地区薄壁注塑聚丙烯收入（2026-2031）&amp;（百万美元）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全球主要地区薄壁注塑聚丙烯收入市场份额（2026-2031）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全球主要地区薄壁注塑聚丙烯销量（吨）：2020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全球主要地区薄壁注塑聚丙烯销量（2020-2025）&amp;（吨）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全球主要地区薄壁注塑聚丙烯销量市场份额（2020-2025）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全球主要地区薄壁注塑聚丙烯销量（2026-2031）&amp;（吨）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全球主要地区薄壁注塑聚丙烯销量份额（2026-2031）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北美薄壁注塑聚丙烯基本情况分析</w:t>
      </w:r>
      <w:r>
        <w:rPr>
          <w:rFonts w:hint="eastAsia"/>
        </w:rPr>
        <w:br/>
      </w:r>
      <w:r>
        <w:rPr>
          <w:rFonts w:hint="eastAsia"/>
        </w:rPr>
        <w:t>　　表 21： 欧洲薄壁注塑聚丙烯基本情况分析</w:t>
      </w:r>
      <w:r>
        <w:rPr>
          <w:rFonts w:hint="eastAsia"/>
        </w:rPr>
        <w:br/>
      </w:r>
      <w:r>
        <w:rPr>
          <w:rFonts w:hint="eastAsia"/>
        </w:rPr>
        <w:t>　　表 22： 亚太地区薄壁注塑聚丙烯基本情况分析</w:t>
      </w:r>
      <w:r>
        <w:rPr>
          <w:rFonts w:hint="eastAsia"/>
        </w:rPr>
        <w:br/>
      </w:r>
      <w:r>
        <w:rPr>
          <w:rFonts w:hint="eastAsia"/>
        </w:rPr>
        <w:t>　　表 23： 拉美地区薄壁注塑聚丙烯基本情况分析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中东及非洲薄壁注塑聚丙烯基本情况分析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全球市场主要厂商薄壁注塑聚丙烯产能（2024-2025）&amp;（吨）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全球市场主要厂商薄壁注塑聚丙烯销量（2020-2025）&amp;（吨）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全球市场主要厂商薄壁注塑聚丙烯销量市场份额（2020-2025）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全球市场主要厂商薄壁注塑聚丙烯销售收入（2020-2025）&amp;（百万美元）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全球市场主要厂商薄壁注塑聚丙烯销售收入市场份额（2020-2025）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全球市场主要厂商薄壁注塑聚丙烯销售价格（2020-2025）&amp;（美元/吨）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2024年全球主要生产商薄壁注塑聚丙烯收入排名（百万美元）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中国市场主要厂商薄壁注塑聚丙烯销量（2020-2025）&amp;（吨）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中国市场主要厂商薄壁注塑聚丙烯销量市场份额（2020-2025）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中国市场主要厂商薄壁注塑聚丙烯销售收入（2020-2025）&amp;（百万美元）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中国市场主要厂商薄壁注塑聚丙烯销售收入市场份额（2020-2025）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中国市场主要厂商薄壁注塑聚丙烯销售价格（2020-2025）&amp;（美元/吨）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2024年中国主要生产商薄壁注塑聚丙烯收入排名（百万美元）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全球主要厂商薄壁注塑聚丙烯总部及产地分布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全球主要厂商薄壁注塑聚丙烯商业化日期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全球主要厂商薄壁注塑聚丙烯产品类型及应用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2024年全球薄壁注塑聚丙烯主要厂商市场地位（第一梯队、第二梯队和第三梯队）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全球不同产品类型薄壁注塑聚丙烯销量（2020-2025年）&amp;（吨）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全球不同产品类型薄壁注塑聚丙烯销量市场份额（2020-2025）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全球不同产品类型薄壁注塑聚丙烯销量预测（2026-2031）&amp;（吨）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全球市场不同产品类型薄壁注塑聚丙烯销量市场份额预测（2026-2031）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全球不同产品类型薄壁注塑聚丙烯收入（2020-2025年）&amp;（百万美元）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全球不同产品类型薄壁注塑聚丙烯收入市场份额（2020-2025）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全球不同产品类型薄壁注塑聚丙烯收入预测（2026-2031）&amp;（百万美元）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全球不同产品类型薄壁注塑聚丙烯收入市场份额预测（2026-2031）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中国不同产品类型薄壁注塑聚丙烯销量（2020-2025年）&amp;（吨）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中国不同产品类型薄壁注塑聚丙烯销量市场份额（2020-2025）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中国不同产品类型薄壁注塑聚丙烯销量预测（2026-2031）&amp;（吨）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中国不同产品类型薄壁注塑聚丙烯销量市场份额预测（2026-2031）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中国不同产品类型薄壁注塑聚丙烯收入（2020-2025年）&amp;（百万美元）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中国不同产品类型薄壁注塑聚丙烯收入市场份额（2020-2025）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中国不同产品类型薄壁注塑聚丙烯收入预测（2026-2031）&amp;（百万美元）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中国不同产品类型薄壁注塑聚丙烯收入市场份额预测（2026-2031）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全球不同应用薄壁注塑聚丙烯销量（2020-2025年）&amp;（吨）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全球不同应用薄壁注塑聚丙烯销量市场份额（2020-2025）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全球不同应用薄壁注塑聚丙烯销量预测（2026-2031）&amp;（吨）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全球市场不同应用薄壁注塑聚丙烯销量市场份额预测（2026-2031）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全球不同应用薄壁注塑聚丙烯收入（2020-2025年）&amp;（百万美元）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全球不同应用薄壁注塑聚丙烯收入市场份额（2020-2025）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全球不同应用薄壁注塑聚丙烯收入预测（2026-2031）&amp;（百万美元）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全球不同应用薄壁注塑聚丙烯收入市场份额预测（2026-2031）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中国不同应用薄壁注塑聚丙烯销量（2020-2025年）&amp;（吨）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中国不同应用薄壁注塑聚丙烯销量市场份额（2020-2025）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中国不同应用薄壁注塑聚丙烯销量预测（2026-2031）&amp;（吨）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中国不同应用薄壁注塑聚丙烯销量市场份额预测（2026-2031）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中国不同应用薄壁注塑聚丙烯收入（2020-2025年）&amp;（百万美元）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中国不同应用薄壁注塑聚丙烯收入市场份额（2020-2025）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中国不同应用薄壁注塑聚丙烯收入预测（2026-2031）&amp;（百万美元）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中国不同应用薄壁注塑聚丙烯收入市场份额预测（2026-2031）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薄壁注塑聚丙烯行业发展趋势</w:t>
      </w:r>
      <w:r>
        <w:rPr>
          <w:rFonts w:hint="eastAsia"/>
        </w:rPr>
        <w:br/>
      </w:r>
      <w:r>
        <w:rPr>
          <w:rFonts w:hint="eastAsia"/>
        </w:rPr>
        <w:t>　　表 75： 薄壁注塑聚丙烯行业主要驱动因素</w:t>
      </w:r>
      <w:r>
        <w:rPr>
          <w:rFonts w:hint="eastAsia"/>
        </w:rPr>
        <w:br/>
      </w:r>
      <w:r>
        <w:rPr>
          <w:rFonts w:hint="eastAsia"/>
        </w:rPr>
        <w:t>　　表 76： 薄壁注塑聚丙烯行业供应链分析</w:t>
      </w:r>
      <w:r>
        <w:rPr>
          <w:rFonts w:hint="eastAsia"/>
        </w:rPr>
        <w:br/>
      </w:r>
      <w:r>
        <w:rPr>
          <w:rFonts w:hint="eastAsia"/>
        </w:rPr>
        <w:t>　　表 77： 薄壁注塑聚丙烯上游原料供应商</w:t>
      </w:r>
      <w:r>
        <w:rPr>
          <w:rFonts w:hint="eastAsia"/>
        </w:rPr>
        <w:br/>
      </w:r>
      <w:r>
        <w:rPr>
          <w:rFonts w:hint="eastAsia"/>
        </w:rPr>
        <w:t>　　表 78： 薄壁注塑聚丙烯行业主要下游客户</w:t>
      </w:r>
      <w:r>
        <w:rPr>
          <w:rFonts w:hint="eastAsia"/>
        </w:rPr>
        <w:br/>
      </w:r>
      <w:r>
        <w:rPr>
          <w:rFonts w:hint="eastAsia"/>
        </w:rPr>
        <w:t>　　表 79： 薄壁注塑聚丙烯典型经销商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薄壁注塑聚丙烯生产基地、销售区域、竞争对手及市场地位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薄壁注塑聚丙烯产品规格、参数及市场应用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薄壁注塑聚丙烯销量（吨）、收入（百万美元）、价格（美元/吨）及毛利率（2020-2025）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中国市场薄壁注塑聚丙烯产量、销量、进出口（2020-2025年）&amp;（吨）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中国市场薄壁注塑聚丙烯产量、销量、进出口预测（2026-2031）&amp;（吨）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中国市场薄壁注塑聚丙烯进出口贸易趋势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中国市场薄壁注塑聚丙烯主要进口来源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中国市场薄壁注塑聚丙烯主要出口目的地</w:t>
      </w:r>
      <w:r>
        <w:rPr>
          <w:rFonts w:hint="eastAsia"/>
        </w:rPr>
        <w:br/>
      </w:r>
      <w:r>
        <w:rPr>
          <w:rFonts w:hint="eastAsia"/>
        </w:rPr>
        <w:t>　　表 150： 中国薄壁注塑聚丙烯生产地区分布</w:t>
      </w:r>
      <w:r>
        <w:rPr>
          <w:rFonts w:hint="eastAsia"/>
        </w:rPr>
        <w:br/>
      </w:r>
      <w:r>
        <w:rPr>
          <w:rFonts w:hint="eastAsia"/>
        </w:rPr>
        <w:t>　　表 151： 中国薄壁注塑聚丙烯消费地区分布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薄壁注塑聚丙烯产品图片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全球不同产品类型薄壁注塑聚丙烯规模2020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全球不同产品类型薄壁注塑聚丙烯市场份额2024 &amp; 2031</w:t>
      </w:r>
      <w:r>
        <w:rPr>
          <w:rFonts w:hint="eastAsia"/>
        </w:rPr>
        <w:br/>
      </w:r>
      <w:r>
        <w:rPr>
          <w:rFonts w:hint="eastAsia"/>
        </w:rPr>
        <w:t>　　图 4： PP-H产品图片</w:t>
      </w:r>
      <w:r>
        <w:rPr>
          <w:rFonts w:hint="eastAsia"/>
        </w:rPr>
        <w:br/>
      </w:r>
      <w:r>
        <w:rPr>
          <w:rFonts w:hint="eastAsia"/>
        </w:rPr>
        <w:t>　　图 5： PP-B产品图片</w:t>
      </w:r>
      <w:r>
        <w:rPr>
          <w:rFonts w:hint="eastAsia"/>
        </w:rPr>
        <w:br/>
      </w:r>
      <w:r>
        <w:rPr>
          <w:rFonts w:hint="eastAsia"/>
        </w:rPr>
        <w:t>　　图 6： PP-R产品图片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全球不同应用薄壁注塑聚丙烯市场份额2024 VS 2031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全球薄壁注塑聚丙烯产能、产量、产能利用率及发展趋势（2020-2031）&amp;（吨）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全球薄壁注塑聚丙烯产量、需求量及发展趋势（2020-2031）&amp;（吨）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全球主要地区薄壁注塑聚丙烯产量规模：2020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全球主要地区薄壁注塑聚丙烯产量市场份额（2020-2031）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中国薄壁注塑聚丙烯产能、产量、产能利用率及发展趋势（2020-2031）&amp;（吨）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中国薄壁注塑聚丙烯产量、市场需求量及发展趋势（2020-2031）&amp;（吨）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中国薄壁注塑聚丙烯总产能占全球比重（2020-2031）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中国薄壁注塑聚丙烯总产量占全球比重（2020-2031）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全球薄壁注塑聚丙烯市场收入及增长率：（2020-2031）&amp;（百万美元）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全球市场薄壁注塑聚丙烯市场规模：2020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全球市场薄壁注塑聚丙烯销量及增长率（2020-2031）&amp;（吨）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全球市场薄壁注塑聚丙烯价格趋势（2020-2031）&amp;（美元/吨）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中国薄壁注塑聚丙烯市场收入及增长率：（2020-2031）&amp;（百万美元）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中国市场薄壁注塑聚丙烯市场规模：2020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中国市场薄壁注塑聚丙烯销量及增长率（2020-2031）&amp;（吨）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中国市场薄壁注塑聚丙烯销量占全球比重（2020-2031）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中国薄壁注塑聚丙烯收入占全球比重（2020-2031）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全球主要地区薄壁注塑聚丙烯销售收入规模：2020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全球主要地区薄壁注塑聚丙烯销售收入市场份额（2020-2025）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全球主要地区薄壁注塑聚丙烯销售收入市场份额（2020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全球主要地区薄壁注塑聚丙烯收入市场份额（2026-2031）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北美（美国和加拿大）薄壁注塑聚丙烯销量（2020-2031）&amp;（吨）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北美（美国和加拿大）薄壁注塑聚丙烯销量份额（2020-2031）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北美（美国和加拿大）薄壁注塑聚丙烯收入（2020-2031）&amp;（百万美元）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北美（美国和加拿大）薄壁注塑聚丙烯收入份额（2020-2031）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欧洲（德国、英国、法国和意大利等国家）薄壁注塑聚丙烯销量（2020-2031）&amp;（吨）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欧洲（德国、英国、法国和意大利等国家）薄壁注塑聚丙烯销量份额（2020-2031）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欧洲（德国、英国、法国和意大利等国家）薄壁注塑聚丙烯收入（2020-2031）&amp;（百万美元）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欧洲（德国、英国、法国和意大利等国家）薄壁注塑聚丙烯收入份额（2020-2031）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亚太（中国、日本、韩国、中国台湾、印度和东南亚等）薄壁注塑聚丙烯销量（2020-2031）&amp;（吨）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亚太（中国、日本、韩国、中国台湾、印度和东南亚等）薄壁注塑聚丙烯销量份额（2020-2031）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亚太（中国、日本、韩国、中国台湾、印度和东南亚等）薄壁注塑聚丙烯收入（2020-2031）&amp;（百万美元）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亚太（中国、日本、韩国、中国台湾、印度和东南亚等）薄壁注塑聚丙烯收入份额（2020-2031）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拉美地区（墨西哥、巴西等国家）薄壁注塑聚丙烯销量（2020-2031）&amp;（吨）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拉美地区（墨西哥、巴西等国家）薄壁注塑聚丙烯销量份额（2020-2031）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拉美地区（墨西哥、巴西等国家）薄壁注塑聚丙烯收入（2020-2031）&amp;（百万美元）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拉美地区（墨西哥、巴西等国家）薄壁注塑聚丙烯收入份额（2020-2031）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中东及非洲（土耳其、沙特等国家）薄壁注塑聚丙烯销量（2020-2031）&amp;（吨）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中东及非洲（土耳其、沙特等国家）薄壁注塑聚丙烯销量份额（2020-2031）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中东及非洲（土耳其、沙特等国家）薄壁注塑聚丙烯收入（2020-2031）&amp;（百万美元）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中东及非洲（土耳其、沙特等国家）薄壁注塑聚丙烯收入份额（2020-2031）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2023年全球市场主要厂商薄壁注塑聚丙烯销量市场份额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2023年全球市场主要厂商薄壁注塑聚丙烯收入市场份额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2024年中国市场主要厂商薄壁注塑聚丙烯销量市场份额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2024年中国市场主要厂商薄壁注塑聚丙烯收入市场份额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2024年全球前五大生产商薄壁注塑聚丙烯市场份额</w:t>
      </w:r>
      <w:r>
        <w:rPr>
          <w:rFonts w:hint="eastAsia"/>
        </w:rPr>
        <w:br/>
      </w:r>
      <w:r>
        <w:rPr>
          <w:rFonts w:hint="eastAsia"/>
        </w:rPr>
        <w:t>　　图 59： 全球薄壁注塑聚丙烯第一梯队、第二梯队和第三梯队生产商（品牌）及市场份额（2024）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全球不同产品类型薄壁注塑聚丙烯价格走势（2020-2031）&amp;（美元/吨）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全球不同应用薄壁注塑聚丙烯价格走势（2020-2031）&amp;（美元/吨）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薄壁注塑聚丙烯中国企业SWOT分析</w:t>
      </w:r>
      <w:r>
        <w:rPr>
          <w:rFonts w:hint="eastAsia"/>
        </w:rPr>
        <w:br/>
      </w:r>
      <w:r>
        <w:rPr>
          <w:rFonts w:hint="eastAsia"/>
        </w:rPr>
        <w:t>　　图 63： 薄壁注塑聚丙烯产业链</w:t>
      </w:r>
      <w:r>
        <w:rPr>
          <w:rFonts w:hint="eastAsia"/>
        </w:rPr>
        <w:br/>
      </w:r>
      <w:r>
        <w:rPr>
          <w:rFonts w:hint="eastAsia"/>
        </w:rPr>
        <w:t>　　图 64： 薄壁注塑聚丙烯行业采购模式分析</w:t>
      </w:r>
      <w:r>
        <w:rPr>
          <w:rFonts w:hint="eastAsia"/>
        </w:rPr>
        <w:br/>
      </w:r>
      <w:r>
        <w:rPr>
          <w:rFonts w:hint="eastAsia"/>
        </w:rPr>
        <w:t>　　图 65： 薄壁注塑聚丙烯行业生产模式</w:t>
      </w:r>
      <w:r>
        <w:rPr>
          <w:rFonts w:hint="eastAsia"/>
        </w:rPr>
        <w:br/>
      </w:r>
      <w:r>
        <w:rPr>
          <w:rFonts w:hint="eastAsia"/>
        </w:rPr>
        <w:t>　　图 66： 薄壁注塑聚丙烯行业销售模式分析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15954d6f46cc" w:history="1">
        <w:r>
          <w:rPr>
            <w:rStyle w:val="Hyperlink"/>
          </w:rPr>
          <w:t>2025-2031年全球与中国薄壁注塑聚丙烯市场调查研究及趋势分析报告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c15954d6f46cc" w:history="1">
        <w:r>
          <w:rPr>
            <w:rStyle w:val="Hyperlink"/>
          </w:rPr>
          <w:t>https://www.20087.com/1/16/BoBiZhuSuJuBingXiQianJing.html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热点：聚丙烯注塑工艺参数、薄壁注塑聚丙烯用途、注塑薄壁产品怎么调、薄壁注塑聚丙烯结构树脂、聚丙烯专用料、薄壁注塑聚丙烯指标、熔指80以上的pp、薄壁注塑聚丙烯 神华1040TE、注塑薄壁产品变形控制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67258a1e4eb5" w:history="1">
      <w:r>
        <w:rPr>
          <w:rStyle w:val="Hyperlink"/>
        </w:rPr>
        <w:t>2025-2031年全球与中国薄壁注塑聚丙烯市场调查研究及趋势分析报告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oBiZhuSuJuBingXiQianJing.html" TargetMode="External" Id="Rac7c15954d6f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oBiZhuSuJuBingXiQianJing.html" TargetMode="External" Id="R597b67258a1e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2025-06-27T04:55:17Z</dcterms:created>
  <dcterms:modified xsi:type="dcterms:W3CDTF">2025-06-27T05:55:17Z</dcterms:modified>
  <dc:subject>2025-2031年全球与中国薄壁注塑聚丙烯市场调查研究及趋势分析报告</dc:subject>
  <dc:title>2025-2031年全球与中国薄壁注塑聚丙烯市场调查研究及趋势分析报告</dc:title>
  <cp:keywords>2025-2031年全球与中国薄壁注塑聚丙烯市场调查研究及趋势分析报告</cp:keywords>
  <dc:description>2025-2031年全球与中国薄壁注塑聚丙烯市场调查研究及趋势分析报告</dc:description>
</cp:coreProperties>
</file>