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91423c5e94c09" w:history="1">
              <w:r>
                <w:rPr>
                  <w:rStyle w:val="Hyperlink"/>
                </w:rPr>
                <w:t>2024-2030年中国α-烯烃市场深度调研及发展趋势预测报告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91423c5e94c09" w:history="1">
              <w:r>
                <w:rPr>
                  <w:rStyle w:val="Hyperlink"/>
                </w:rPr>
                <w:t>2024-2030年中国α-烯烃市场深度调研及发展趋势预测报告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091423c5e94c09" w:history="1">
                <w:r>
                  <w:rPr>
                    <w:rStyle w:val="Hyperlink"/>
                  </w:rPr>
                  <w:t>https://www.20087.com/2/76/-XiTingWeiLaiFaZhanQuShi.html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烯烃是一类重要的化工原料，用于生产聚烯烃、润滑油、洗涤剂和其他化学品。其中，1-己烯和1-辛烯是最常用的α-烯烃共聚单体，用于制造高性能聚乙烯。近年来，随着催化技术的进步，α-烯烃的生产效率和选择性得到提高，同时，对于环境友好的生产方法也成为了研究的热点。</w:t>
      </w:r>
      <w:r>
        <w:rPr>
          <w:rFonts w:hint="eastAsia"/>
        </w:rPr>
        <w:br/>
      </w:r>
      <w:r>
        <w:rPr>
          <w:rFonts w:hint="eastAsia"/>
        </w:rPr>
        <w:t>　　未来，α-烯烃的生产将更加注重可持续性和经济效益。生物基路线的开发将减少对化石燃料的依赖，通过生物质转化生产α-烯烃，同时减少温室气体排放。此外，先进的分离技术和催化剂的创新将提高α-烯烃的纯度和收率，降低生产成本。定制化的α-烯烃产品将满足下游行业对特殊性能材料的需求，推动聚烯烃和其他化学品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91423c5e94c09" w:history="1">
        <w:r>
          <w:rPr>
            <w:rStyle w:val="Hyperlink"/>
          </w:rPr>
          <w:t>2024-2030年中国α-烯烃市场深度调研及发展趋势预测报告</w:t>
        </w:r>
      </w:hyperlink>
      <w:r>
        <w:rPr>
          <w:rFonts w:hint="eastAsia"/>
        </w:rPr>
        <w:t>》在多年α-烯烃行业研究结论的基础上，结合中国α-烯烃行业市场的发展现状，通过资深研究团队对α-烯烃市场各类资讯进行整理分析，并依托国家权威数据资源和长期市场监测的数据库，对α-烯烃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6091423c5e94c09" w:history="1">
        <w:r>
          <w:rPr>
            <w:rStyle w:val="Hyperlink"/>
          </w:rPr>
          <w:t>2024-2030年中国α-烯烃市场深度调研及发展趋势预测报告</w:t>
        </w:r>
      </w:hyperlink>
      <w:r>
        <w:rPr>
          <w:rFonts w:hint="eastAsia"/>
        </w:rPr>
        <w:t>可以帮助投资者准确把握α-烯烃行业的市场现状，为投资者进行投资作出α-烯烃行业前景预判，挖掘α-烯烃行业投资价值，同时提出α-烯烃行业投资策略、营销策略等方面的建议。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α-烯烃市场概述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按照不同产品类型，α-烯烃主要可以分为如下几个类别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不同产品类型α-烯烃增长趋势2023年VS</w:t>
      </w:r>
      <w:r>
        <w:rPr>
          <w:rFonts w:hint="eastAsia"/>
        </w:rPr>
        <w:br/>
      </w:r>
      <w:r>
        <w:rPr>
          <w:rFonts w:hint="eastAsia"/>
        </w:rPr>
        <w:t>　　　　1.2.2 1-丁烯</w:t>
      </w:r>
      <w:r>
        <w:rPr>
          <w:rFonts w:hint="eastAsia"/>
        </w:rPr>
        <w:br/>
      </w:r>
      <w:r>
        <w:rPr>
          <w:rFonts w:hint="eastAsia"/>
        </w:rPr>
        <w:t>　　　　1.2.3 1-己烯</w:t>
      </w:r>
      <w:r>
        <w:rPr>
          <w:rFonts w:hint="eastAsia"/>
        </w:rPr>
        <w:br/>
      </w:r>
      <w:r>
        <w:rPr>
          <w:rFonts w:hint="eastAsia"/>
        </w:rPr>
        <w:t>　　　　1.2.4 1-辛烯</w:t>
      </w:r>
      <w:r>
        <w:rPr>
          <w:rFonts w:hint="eastAsia"/>
        </w:rPr>
        <w:br/>
      </w:r>
      <w:r>
        <w:rPr>
          <w:rFonts w:hint="eastAsia"/>
        </w:rPr>
        <w:t>　　　　1.2.5 1-癸烯</w:t>
      </w:r>
      <w:r>
        <w:rPr>
          <w:rFonts w:hint="eastAsia"/>
        </w:rPr>
        <w:br/>
      </w:r>
      <w:r>
        <w:rPr>
          <w:rFonts w:hint="eastAsia"/>
        </w:rPr>
        <w:t>　　　　1.2.6 1-十二烯</w:t>
      </w:r>
      <w:r>
        <w:rPr>
          <w:rFonts w:hint="eastAsia"/>
        </w:rPr>
        <w:br/>
      </w:r>
      <w:r>
        <w:rPr>
          <w:rFonts w:hint="eastAsia"/>
        </w:rPr>
        <w:t>　　　　1.2.7 1-十四碳烯</w:t>
      </w:r>
      <w:r>
        <w:rPr>
          <w:rFonts w:hint="eastAsia"/>
        </w:rPr>
        <w:br/>
      </w:r>
      <w:r>
        <w:rPr>
          <w:rFonts w:hint="eastAsia"/>
        </w:rPr>
        <w:t>　　　　1.2.8 1-十六烯</w:t>
      </w:r>
      <w:r>
        <w:rPr>
          <w:rFonts w:hint="eastAsia"/>
        </w:rPr>
        <w:br/>
      </w:r>
      <w:r>
        <w:rPr>
          <w:rFonts w:hint="eastAsia"/>
        </w:rPr>
        <w:t>　　　　1.2.9 1-十八碳烯</w:t>
      </w:r>
      <w:r>
        <w:rPr>
          <w:rFonts w:hint="eastAsia"/>
        </w:rPr>
        <w:br/>
      </w:r>
      <w:r>
        <w:rPr>
          <w:rFonts w:hint="eastAsia"/>
        </w:rPr>
        <w:t>　　1.3 从不同应用，α-烯烃主要包括如下几个方面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聚烯烃共单体</w:t>
      </w:r>
      <w:r>
        <w:rPr>
          <w:rFonts w:hint="eastAsia"/>
        </w:rPr>
        <w:br/>
      </w:r>
      <w:r>
        <w:rPr>
          <w:rFonts w:hint="eastAsia"/>
        </w:rPr>
        <w:t>　　　　1.3.2 表面活性剂和中间体</w:t>
      </w:r>
      <w:r>
        <w:rPr>
          <w:rFonts w:hint="eastAsia"/>
        </w:rPr>
        <w:br/>
      </w:r>
      <w:r>
        <w:rPr>
          <w:rFonts w:hint="eastAsia"/>
        </w:rPr>
        <w:t>　　　　1.3.3 润滑剂</w:t>
      </w:r>
      <w:r>
        <w:rPr>
          <w:rFonts w:hint="eastAsia"/>
        </w:rPr>
        <w:br/>
      </w:r>
      <w:r>
        <w:rPr>
          <w:rFonts w:hint="eastAsia"/>
        </w:rPr>
        <w:t>　　　　1.3.4 精细化学品</w:t>
      </w:r>
      <w:r>
        <w:rPr>
          <w:rFonts w:hint="eastAsia"/>
        </w:rPr>
        <w:br/>
      </w:r>
      <w:r>
        <w:rPr>
          <w:rFonts w:hint="eastAsia"/>
        </w:rPr>
        <w:t>　　　　1.3.5 塑化剂</w:t>
      </w:r>
      <w:r>
        <w:rPr>
          <w:rFonts w:hint="eastAsia"/>
        </w:rPr>
        <w:br/>
      </w:r>
      <w:r>
        <w:rPr>
          <w:rFonts w:hint="eastAsia"/>
        </w:rPr>
        <w:t>　　　　1.3.6 油田化学品</w:t>
      </w:r>
      <w:r>
        <w:rPr>
          <w:rFonts w:hint="eastAsia"/>
        </w:rPr>
        <w:br/>
      </w:r>
      <w:r>
        <w:rPr>
          <w:rFonts w:hint="eastAsia"/>
        </w:rPr>
        <w:t>　　1.4 中国α-烯烃发展现状及未来趋势（2018-2030年）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中国市场α-烯烃销量及增长率（2018-2023年）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中国市场α-烯烃销售规模及增长率（2018-2023年）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新型冠状病毒肺炎（COVID-19）对α-烯烃行业影响分析</w:t>
      </w:r>
      <w:r>
        <w:rPr>
          <w:rFonts w:hint="eastAsia"/>
        </w:rPr>
        <w:br/>
      </w:r>
      <w:r>
        <w:rPr>
          <w:rFonts w:hint="eastAsia"/>
        </w:rPr>
        <w:t>　　　　1.5.1 COVID-19对α-烯烃行业主要的影响方面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COVID-19对α-烯烃行业2023年增长评估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COVID-19疫情下，α-烯烃企业应对措施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COVID-19疫情下，α-烯烃潜在市场机会、挑战及风险分析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α-烯烃厂商竞争分析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中国市场主要厂商α-烯烃销量、收入及市场份额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中国市场主要厂商α-烯烃销量（2018-2023年）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中国市场主要厂商α-烯烃收入（2018-2023年）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2023年中国市场主要厂商α-烯烃收入排名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中国市场主要厂商α-烯烃价格（2018-2023年）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中国市场主要厂商α-烯烃产地分布及商业化日期</w:t>
      </w:r>
      <w:r>
        <w:rPr>
          <w:rFonts w:hint="eastAsia"/>
        </w:rPr>
        <w:br/>
      </w:r>
      <w:r>
        <w:rPr>
          <w:rFonts w:hint="eastAsia"/>
        </w:rPr>
        <w:t>　　2.3 α-烯烃行业集中度、竞争程度分析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α-烯烃行业集中度分析：中国Top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中国α-烯烃第一梯队、第二梯队和第三梯队生产商（品牌）及市场份额（2022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主要α-烯烃企业采访及观点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中国主要地区α-烯烃分析</w:t>
      </w:r>
      <w:r>
        <w:rPr>
          <w:rFonts w:hint="eastAsia"/>
        </w:rPr>
        <w:br/>
      </w:r>
      <w:r>
        <w:rPr>
          <w:rFonts w:hint="eastAsia"/>
        </w:rPr>
        <w:t>　　3.1 中国主要地区α-烯烃市场规模分析：2022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中国主要地区α-烯烃销量及市场份额（2018-2023年）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中国主要地区α-烯烃销量及市场份额预测（2024-2030年）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中国主要地区α-烯烃销量及市场份额（2018-2023年）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中国主要地区α-烯烃销量及市场份额预测（2024-2030年）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华东地区α-烯烃销量、销售规模及增长率（2018-2023年）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华南地区α-烯烃销量、销售规模及增长率（2018-2023年）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华中地区α-烯烃销量、销售规模及增长率（2018-2023年）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华北地区α-烯烃销量、销售规模及增长率（2018-2023年）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西南地区α-烯烃销量、销售规模及增长率（2018-2023年）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东北及西北地区α-烯烃销量、销售规模及增长率（2018-2023年）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全球α-烯烃主要生产商概况分析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重点企业（1）基本信息、α-烯烃生产基地、总部、竞争对手及市场地位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重点企业（1）α-烯烃销量、收入、价格及毛利率（2018-2023年）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重点企业（2）基本信息、α-烯烃生产基地、总部、竞争对手及市场地位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重点企业（2）α-烯烃销量、收入、价格及毛利率（2018-2023年）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重点企业（3）基本信息、α-烯烃生产基地、总部、竞争对手及市场地位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重点企业（3）α-烯烃销量、收入、价格及毛利率（2018-2023年）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重点企业（4）基本信息、α-烯烃生产基地、总部、竞争对手及市场地位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重点企业（4）α-烯烃销量、收入、价格及毛利率（2018-2023年）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重点企业（5）基本信息、α-烯烃生产基地、总部、竞争对手及市场地位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重点企业（5）α-烯烃销量、收入、价格及毛利率（2018-2023年）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重点企业（6）基本信息、α-烯烃生产基地、总部、竞争对手及市场地位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重点企业（6）α-烯烃销量、收入、价格及毛利率（2018-2023年）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重点企业（7）基本信息、α-烯烃生产基地、总部、竞争对手及市场地位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重点企业（7）α-烯烃销量、收入、价格及毛利率（2018-2023年）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重点企业（8）基本信息、α-烯烃生产基地、总部、竞争对手及市场地位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重点企业（8）α-烯烃销量、收入、价格及毛利率（2018-2023年）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重点企业（9）基本信息、α-烯烃生产基地、总部、竞争对手及市场地位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重点企业（9）α-烯烃销量、收入、价格及毛利率（2018-2023年）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重点企业（10）基本信息、α-烯烃生产基地、总部、竞争对手及市场地位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重点企业（10）α-烯烃销量、收入、价格及毛利率（2018-2023年）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重点企业（11）基本信息、α-烯烃生产基地、总部、竞争对手及市场地位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重点企业（11）α-烯烃销量、收入、价格及毛利率（2018-2023年）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重点企业（12）基本信息、α-烯烃生产基地、总部、竞争对手及市场地位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重点企业（12）α-烯烃销量、收入、价格及毛利率（2018-2023年）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重点企业（13）基本信息、α-烯烃生产基地、总部、竞争对手及市场地位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重点企业（13）α-烯烃销量、收入、价格及毛利率（2018-2023年）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重点企业（14）基本信息、α-烯烃生产基地、总部、竞争对手及市场地位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重点企业（14）α-烯烃销量、收入、价格及毛利率（2018-2023年）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重点企业（15）基本信息、α-烯烃生产基地、总部、竞争对手及市场地位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重点企业（15）α-烯烃销量、收入、价格及毛利率（2018-2023年）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重点企业（16）基本信息、α-烯烃生产基地、总部、竞争对手及市场地位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重点企业（16）α-烯烃销量、收入、价格及毛利率（2018-2023年）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重点企业（17）基本信息、α-烯烃生产基地、总部、竞争对手及市场地位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重点企业（17）α-烯烃销量、收入、价格及毛利率（2018-2023年）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不同产品类型α-烯烃分析</w:t>
      </w:r>
      <w:r>
        <w:rPr>
          <w:rFonts w:hint="eastAsia"/>
        </w:rPr>
        <w:br/>
      </w:r>
      <w:r>
        <w:rPr>
          <w:rFonts w:hint="eastAsia"/>
        </w:rPr>
        <w:t>　　5.1 中国市场α-烯烃不同产品类型α-烯烃销量（2018-2023年）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中国市场α-烯烃不同产品类型α-烯烃销量及市场份额（2018-2023年）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中国市场α-烯烃不同产品类型α-烯烃销量预测（2024-2030年）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中国市场α-烯烃不同产品类型α-烯烃规模（2018-2023年）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中国市场α-烯烃不同产品类型α-烯烃规模及市场份额（2018-2023年）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中国市场α-烯烃不同产品类型α-烯烃规模预测（2024-2030年）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中国市场不同产品类型α-烯烃价格走势（2018-2023年）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不同价格区间α-烯烃市场份额对比（2018-2023年）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α-烯烃上游原料及下游主要应用分析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α-烯烃产业链分析</w:t>
      </w:r>
      <w:r>
        <w:rPr>
          <w:rFonts w:hint="eastAsia"/>
        </w:rPr>
        <w:br/>
      </w:r>
      <w:r>
        <w:rPr>
          <w:rFonts w:hint="eastAsia"/>
        </w:rPr>
        <w:t>　　6.2 α-烯烃产业上游供应分析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中国不同应用α-烯烃消费量、市场份额及增长率（2018-2023年）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中国不同应用α-烯烃消费量（2018-2023年）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中国不同应用α-烯烃消费量预测（2024-2030年）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中国不同应用α-烯烃规模、市场份额及增长率（2018-2023年）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中国不同应用α-烯烃规模（2018-2023年）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中国不同应用α-烯烃规模预测（2024-2030年）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中国本土α-烯烃产能、产量分析</w:t>
      </w:r>
      <w:r>
        <w:rPr>
          <w:rFonts w:hint="eastAsia"/>
        </w:rPr>
        <w:br/>
      </w:r>
      <w:r>
        <w:rPr>
          <w:rFonts w:hint="eastAsia"/>
        </w:rPr>
        <w:t>　　7.1 中国α-烯烃供需现状及预测（2018-2030年）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中国α-烯烃产能、产量、产能利用率及发展趋势（2018-2030年）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中国α-烯烃产量、表观消费量、供给现状及发展趋势（2018-2030年）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中国α-烯烃产量、市场需求量及发展趋势（2018-2030年）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中国α-烯烃产值及增长率（2018-2023年）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中国α-烯烃进出口分析（2018-2023年）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中国α-烯烃产量、表观消费量、进口量及出口量（2018-2023年）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中国α-烯烃进口量、进口额（万元）及进口均价（2018-2023年）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中国市场α-烯烃主要进口来源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中国市场α-烯烃主要出口目的地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中国本土生产商α-烯烃产能分析（2018-2023年）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中国本土生产商α-烯烃产量分析（2018-2023年）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中国本土生产商α-烯烃产值分析（2018-2023年）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α-烯烃销售渠道、市场影响因素、机遇及挑战分析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国内市场α-烯烃销售渠道</w:t>
      </w:r>
      <w:r>
        <w:rPr>
          <w:rFonts w:hint="eastAsia"/>
        </w:rPr>
        <w:br/>
      </w:r>
      <w:r>
        <w:rPr>
          <w:rFonts w:hint="eastAsia"/>
        </w:rPr>
        <w:t>　　8.2 α-烯烃销售/营销策略建议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中国本土α-烯烃企业SWOT分析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按照不同产品类型，α-烯烃主要可以分为如下几个类别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不同产品类型α-烯烃增长趋势2022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从不同应用，α-烯烃主要包括如下几个方面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不同应用α-烯烃消费量（吨）增长趋势2023年VS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COVID-19对α-烯烃行业主要的影响方面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两种情景下，COVID-19对α-烯烃行业2023年增速评估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COVID-19疫情下，α-烯烃潜在市场机会、挑战及风险分析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中国市场主要厂商α-烯烃销量（2018-2023年）（吨）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中国市场主要厂商α-烯烃销量市场份额（2018-2023年）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中国市场主要厂商α-烯烃收入（2018-2023年）（万元）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中国市场主要厂商α-烯烃收入份额（万元）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2023年中国主要生产商α-烯烃收入排名（万元）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中国市场主要厂商α-烯烃价格（2018-2023年）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中国市场主要厂商α-烯烃产地分布及商业化日期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主要α-烯烃企业采访及观点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中国主要地区α-烯烃销售规模（万元）：2022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中国主要地区α-烯烃销量（2018-2023年）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中国主要地区α-烯烃2018-2023年销量市场份额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中国主要地区α-烯烃销量（2018-2023年）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中国主要地区α-烯烃销量份额（2018-2023年）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中国主要地区α-烯烃销售规模（万元）（2018-2023年）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中国主要地区α-烯烃销售规模份额（2018-2023年）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中国主要地区α-烯烃销售规模（万元）（2018-2023年）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中国主要地区α-烯烃销售规模份额（2018-2023年）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重点企业（1）α-烯烃销量（吨）、收入（万元）、价格及毛利率（2018-2023年）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重点企业（2）α-烯烃销量（吨）、收入（万元）、价格及毛利率（2018-2023年）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重点企业（3）α-烯烃销量（吨）、收入（万元）、价格及毛利率（2018-2023年）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重点企业（4）α-烯烃销量（吨）、收入（万元）、价格及毛利率（2018-2023年）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重点企业（5）α-烯烃销量（吨）、收入（万元）、价格及毛利率（2018-2023年）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重点企业（6）α-烯烃销量（吨）、收入（万元）、价格及毛利率（2018-2023年）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重点企业（7）α-烯烃销量（吨）、收入（万元）、价格及毛利率（2018-2023年）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重点企业（8）α-烯烃销量（吨）、收入（万元）、价格及毛利率（2018-2023年）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重点企业（9）α-烯烃销量（吨）、收入（万元）、价格及毛利率（2018-2023年）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重点企业（10）α-烯烃销量（吨）、收入（万元）、价格及毛利率（2018-2023年）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重点企业（11）α-烯烃销量（吨）、收入（万元）、价格及毛利率（2018-2023年）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重点企业（12）α-烯烃销量（吨）、收入（万元）、价格及毛利率（2018-2023年）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重点企业（13）α-烯烃销量（吨）、收入（万元）、价格及毛利率（2018-2023年）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重点企业（14）α-烯烃销量（吨）、收入（万元）、价格及毛利率（2018-2023年）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重点企业（15）α-烯烃销量（吨）、收入（万元）、价格及毛利率（2018-2023年）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重点企业（16）α-烯烃销量（吨）、收入（万元）、价格及毛利率（2018-2023年）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重点企业（17）α-烯烃销量（吨）、收入（万元）、价格及毛利率（2018-2023年）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重点企业（17）α-烯烃产品规格、参数及市场应用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中国市场不同产品类型α-烯烃销量（2018-2023年）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中国市场不同产品类型α-烯烃销量市场份额（2018-2023年）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中国市场不同产品类型α-烯烃销量预测（2024-2030年）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中国市场不同产品类型α-烯烃销量市场份额预测（2024-2030年）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中国市场不同产品类型α-烯烃规模（2018-2023年）（万元）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中国市场不同产品类型α-烯烃规模市场份额（2018-2023年）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中国市场不同产品类型α-烯烃规模预测（2024-2030年）（万元）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中国市场不同产品类型α-烯烃规模市场份额预测（2024-2030年）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中国市场不同产品类型α-烯烃价格走势（2018-2023年）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中国市场不同价格区间α-烯烃市场份额对比（2018-2023年）</w:t>
      </w:r>
      <w:r>
        <w:rPr>
          <w:rFonts w:hint="eastAsia"/>
        </w:rPr>
        <w:br/>
      </w:r>
      <w:r>
        <w:rPr>
          <w:rFonts w:hint="eastAsia"/>
        </w:rPr>
        <w:t>　　表121 α-烯烃上游原料供应商及联系方式列表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中国市场不同应用α-烯烃销量（2018-2023年）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中国市场不同应用α-烯烃销量份额（2018-2023年）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中国市场不同应用α-烯烃销量预测（2024-2030年）</w:t>
      </w:r>
      <w:r>
        <w:rPr>
          <w:rFonts w:hint="eastAsia"/>
        </w:rPr>
        <w:br/>
      </w:r>
      <w:r>
        <w:rPr>
          <w:rFonts w:hint="eastAsia"/>
        </w:rPr>
        <w:t>　　表125 中国市场不同应用α-烯烃销量市场份额（2018-2023年）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中国市场不同应用α-烯烃规模（2018-2023年）（万元）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中国市场不同应用α-烯烃规模份额（2018-2023年）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中国市场不同应用α-烯烃规模预测（2024-2030年）（万元）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中国市场不同应用α-烯烃规模市场份额（2018-2023年）</w:t>
      </w:r>
      <w:r>
        <w:rPr>
          <w:rFonts w:hint="eastAsia"/>
        </w:rPr>
        <w:br/>
      </w:r>
      <w:r>
        <w:rPr>
          <w:rFonts w:hint="eastAsia"/>
        </w:rPr>
        <w:t>　　表130 中国α-烯烃产量、表观消费量、进口量及出口量（2018-2023年）（吨）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表131 中国α-烯烃产量、表观消费量、进口量及出口量预测（2024-2030年）（吨）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表132 中国α-烯烃进口量（吨）、进口额（万元）及进口均价（2018-2023年）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表133 中国α-烯烃进口量（吨）、进口额（万元）及进口均价（2018-2023年）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中国市场α-烯烃主要进口来源</w:t>
      </w:r>
      <w:r>
        <w:rPr>
          <w:rFonts w:hint="eastAsia"/>
        </w:rPr>
        <w:br/>
      </w:r>
      <w:r>
        <w:rPr>
          <w:rFonts w:hint="eastAsia"/>
        </w:rPr>
        <w:t>　　表135 中国市场α-烯烃主要出口目的地</w:t>
      </w:r>
      <w:r>
        <w:rPr>
          <w:rFonts w:hint="eastAsia"/>
        </w:rPr>
        <w:br/>
      </w:r>
      <w:r>
        <w:rPr>
          <w:rFonts w:hint="eastAsia"/>
        </w:rPr>
        <w:t>　　表136 中国本主要土生产商α-烯烃产能（2018-2023年）（吨）</w:t>
      </w:r>
      <w:r>
        <w:rPr>
          <w:rFonts w:hint="eastAsia"/>
        </w:rPr>
        <w:br/>
      </w:r>
      <w:r>
        <w:rPr>
          <w:rFonts w:hint="eastAsia"/>
        </w:rPr>
        <w:t>　　表137 中国本土主要生产商α-烯烃产能份额（2018-2023年）</w:t>
      </w:r>
      <w:r>
        <w:rPr>
          <w:rFonts w:hint="eastAsia"/>
        </w:rPr>
        <w:br/>
      </w:r>
      <w:r>
        <w:rPr>
          <w:rFonts w:hint="eastAsia"/>
        </w:rPr>
        <w:t>　　表138 中国本土主要生产商α-烯烃产量（2018-2023年）（吨）</w:t>
      </w:r>
      <w:r>
        <w:rPr>
          <w:rFonts w:hint="eastAsia"/>
        </w:rPr>
        <w:br/>
      </w:r>
      <w:r>
        <w:rPr>
          <w:rFonts w:hint="eastAsia"/>
        </w:rPr>
        <w:t>　　表139 中国本土主要生产商α-烯烃产量份额（2018-2023年）</w:t>
      </w:r>
      <w:r>
        <w:rPr>
          <w:rFonts w:hint="eastAsia"/>
        </w:rPr>
        <w:br/>
      </w:r>
      <w:r>
        <w:rPr>
          <w:rFonts w:hint="eastAsia"/>
        </w:rPr>
        <w:t>　　表140 中国本土主要生产商α-烯烃产值（2018-2023年）（万元）</w:t>
      </w:r>
      <w:r>
        <w:rPr>
          <w:rFonts w:hint="eastAsia"/>
        </w:rPr>
        <w:br/>
      </w:r>
      <w:r>
        <w:rPr>
          <w:rFonts w:hint="eastAsia"/>
        </w:rPr>
        <w:t>　　表141 中国本土主要生产商α-烯烃产值份额（2018-2023年）</w:t>
      </w:r>
      <w:r>
        <w:rPr>
          <w:rFonts w:hint="eastAsia"/>
        </w:rPr>
        <w:br/>
      </w:r>
      <w:r>
        <w:rPr>
          <w:rFonts w:hint="eastAsia"/>
        </w:rPr>
        <w:t>　　表142国内当前及未来"&amp;B1&amp;"主要销售模式及销售渠道趋势"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中国市场发展机遇</w:t>
      </w:r>
      <w:r>
        <w:rPr>
          <w:rFonts w:hint="eastAsia"/>
        </w:rPr>
        <w:br/>
      </w:r>
      <w:r>
        <w:rPr>
          <w:rFonts w:hint="eastAsia"/>
        </w:rPr>
        <w:t>　　表146 中国市场发展挑战</w:t>
      </w:r>
      <w:r>
        <w:rPr>
          <w:rFonts w:hint="eastAsia"/>
        </w:rPr>
        <w:br/>
      </w:r>
      <w:r>
        <w:rPr>
          <w:rFonts w:hint="eastAsia"/>
        </w:rPr>
        <w:t>　　表147 研究范围</w:t>
      </w:r>
      <w:r>
        <w:rPr>
          <w:rFonts w:hint="eastAsia"/>
        </w:rPr>
        <w:br/>
      </w:r>
      <w:r>
        <w:rPr>
          <w:rFonts w:hint="eastAsia"/>
        </w:rPr>
        <w:t>　　表148 分析师列表</w:t>
      </w:r>
      <w:r>
        <w:rPr>
          <w:rFonts w:hint="eastAsia"/>
        </w:rPr>
        <w:br/>
      </w:r>
      <w:r>
        <w:rPr>
          <w:rFonts w:hint="eastAsia"/>
        </w:rPr>
        <w:t>　　图1 α-烯烃产品图片</w:t>
      </w:r>
      <w:r>
        <w:rPr>
          <w:rFonts w:hint="eastAsia"/>
        </w:rPr>
        <w:br/>
      </w:r>
      <w:r>
        <w:rPr>
          <w:rFonts w:hint="eastAsia"/>
        </w:rPr>
        <w:t>　　图2 中国不同产品类型α-烯烃产量市场份额2023年&amp;</w:t>
      </w:r>
      <w:r>
        <w:rPr>
          <w:rFonts w:hint="eastAsia"/>
        </w:rPr>
        <w:br/>
      </w:r>
      <w:r>
        <w:rPr>
          <w:rFonts w:hint="eastAsia"/>
        </w:rPr>
        <w:t>　　图3 1-丁烯产品图片</w:t>
      </w:r>
      <w:r>
        <w:rPr>
          <w:rFonts w:hint="eastAsia"/>
        </w:rPr>
        <w:br/>
      </w:r>
      <w:r>
        <w:rPr>
          <w:rFonts w:hint="eastAsia"/>
        </w:rPr>
        <w:t>　　图4 1-己烯产品图片</w:t>
      </w:r>
      <w:r>
        <w:rPr>
          <w:rFonts w:hint="eastAsia"/>
        </w:rPr>
        <w:br/>
      </w:r>
      <w:r>
        <w:rPr>
          <w:rFonts w:hint="eastAsia"/>
        </w:rPr>
        <w:t>　　图5 1-辛烯产品图片</w:t>
      </w:r>
      <w:r>
        <w:rPr>
          <w:rFonts w:hint="eastAsia"/>
        </w:rPr>
        <w:br/>
      </w:r>
      <w:r>
        <w:rPr>
          <w:rFonts w:hint="eastAsia"/>
        </w:rPr>
        <w:t>　　图6 1-癸烯产品图片</w:t>
      </w:r>
      <w:r>
        <w:rPr>
          <w:rFonts w:hint="eastAsia"/>
        </w:rPr>
        <w:br/>
      </w:r>
      <w:r>
        <w:rPr>
          <w:rFonts w:hint="eastAsia"/>
        </w:rPr>
        <w:t>　　图7 1-十二烯产品图片</w:t>
      </w:r>
      <w:r>
        <w:rPr>
          <w:rFonts w:hint="eastAsia"/>
        </w:rPr>
        <w:br/>
      </w:r>
      <w:r>
        <w:rPr>
          <w:rFonts w:hint="eastAsia"/>
        </w:rPr>
        <w:t>　　图8 1-十四碳烯产品图片</w:t>
      </w:r>
      <w:r>
        <w:rPr>
          <w:rFonts w:hint="eastAsia"/>
        </w:rPr>
        <w:br/>
      </w:r>
      <w:r>
        <w:rPr>
          <w:rFonts w:hint="eastAsia"/>
        </w:rPr>
        <w:t>　　图9 1-十六烯产品图片</w:t>
      </w:r>
      <w:r>
        <w:rPr>
          <w:rFonts w:hint="eastAsia"/>
        </w:rPr>
        <w:br/>
      </w:r>
      <w:r>
        <w:rPr>
          <w:rFonts w:hint="eastAsia"/>
        </w:rPr>
        <w:t>　　图10 1-十八碳烯产品图片</w:t>
      </w:r>
      <w:r>
        <w:rPr>
          <w:rFonts w:hint="eastAsia"/>
        </w:rPr>
        <w:br/>
      </w:r>
      <w:r>
        <w:rPr>
          <w:rFonts w:hint="eastAsia"/>
        </w:rPr>
        <w:t>　　图11 中国不同应用α-烯烃消费量市场份额2023年Vs</w:t>
      </w:r>
      <w:r>
        <w:rPr>
          <w:rFonts w:hint="eastAsia"/>
        </w:rPr>
        <w:br/>
      </w:r>
      <w:r>
        <w:rPr>
          <w:rFonts w:hint="eastAsia"/>
        </w:rPr>
        <w:t>　　图12 聚烯烃共单体产品图片</w:t>
      </w:r>
      <w:r>
        <w:rPr>
          <w:rFonts w:hint="eastAsia"/>
        </w:rPr>
        <w:br/>
      </w:r>
      <w:r>
        <w:rPr>
          <w:rFonts w:hint="eastAsia"/>
        </w:rPr>
        <w:t>　　图13 表面活性剂和中间体产品图片</w:t>
      </w:r>
      <w:r>
        <w:rPr>
          <w:rFonts w:hint="eastAsia"/>
        </w:rPr>
        <w:br/>
      </w:r>
      <w:r>
        <w:rPr>
          <w:rFonts w:hint="eastAsia"/>
        </w:rPr>
        <w:t>　　图14 润滑剂产品图片</w:t>
      </w:r>
      <w:r>
        <w:rPr>
          <w:rFonts w:hint="eastAsia"/>
        </w:rPr>
        <w:br/>
      </w:r>
      <w:r>
        <w:rPr>
          <w:rFonts w:hint="eastAsia"/>
        </w:rPr>
        <w:t>　　图15 精细化学品产品图片</w:t>
      </w:r>
      <w:r>
        <w:rPr>
          <w:rFonts w:hint="eastAsia"/>
        </w:rPr>
        <w:br/>
      </w:r>
      <w:r>
        <w:rPr>
          <w:rFonts w:hint="eastAsia"/>
        </w:rPr>
        <w:t>　　图16 塑化剂产品图片</w:t>
      </w:r>
      <w:r>
        <w:rPr>
          <w:rFonts w:hint="eastAsia"/>
        </w:rPr>
        <w:br/>
      </w:r>
      <w:r>
        <w:rPr>
          <w:rFonts w:hint="eastAsia"/>
        </w:rPr>
        <w:t>　　图17 油田化学品产品图片</w:t>
      </w:r>
      <w:r>
        <w:rPr>
          <w:rFonts w:hint="eastAsia"/>
        </w:rPr>
        <w:br/>
      </w:r>
      <w:r>
        <w:rPr>
          <w:rFonts w:hint="eastAsia"/>
        </w:rPr>
        <w:t>　　图18 中国市场α-烯烃销量及增长率（2018-2023年）（吨）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图19 中国市场α-烯烃销售规模及增长率（2018-2023年）（万元）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中国市场主要厂商α-烯烃销量市场份额</w:t>
      </w:r>
      <w:r>
        <w:rPr>
          <w:rFonts w:hint="eastAsia"/>
        </w:rPr>
        <w:br/>
      </w:r>
      <w:r>
        <w:rPr>
          <w:rFonts w:hint="eastAsia"/>
        </w:rPr>
        <w:t>　　图21 中国市场主要厂商2023年α-烯烃收入市场份额</w:t>
      </w:r>
      <w:r>
        <w:rPr>
          <w:rFonts w:hint="eastAsia"/>
        </w:rPr>
        <w:br/>
      </w:r>
      <w:r>
        <w:rPr>
          <w:rFonts w:hint="eastAsia"/>
        </w:rPr>
        <w:t>　　图22 2023年中国市场前五及前十大厂商α-烯烃市场份额</w:t>
      </w:r>
      <w:r>
        <w:rPr>
          <w:rFonts w:hint="eastAsia"/>
        </w:rPr>
        <w:br/>
      </w:r>
      <w:r>
        <w:rPr>
          <w:rFonts w:hint="eastAsia"/>
        </w:rPr>
        <w:t>　　图23 中国市场α-烯烃第一梯队、第二梯队和第三梯队厂商（品牌）及市场份额（2022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中国主要地区α-烯烃销量市场份额（2022 vs 2023）</w:t>
      </w:r>
      <w:r>
        <w:rPr>
          <w:rFonts w:hint="eastAsia"/>
        </w:rPr>
        <w:br/>
      </w:r>
      <w:r>
        <w:rPr>
          <w:rFonts w:hint="eastAsia"/>
        </w:rPr>
        <w:t>　　图25 中国主要地区α-烯烃销售规模份额（2022 vs 2023）</w:t>
      </w:r>
      <w:r>
        <w:rPr>
          <w:rFonts w:hint="eastAsia"/>
        </w:rPr>
        <w:br/>
      </w:r>
      <w:r>
        <w:rPr>
          <w:rFonts w:hint="eastAsia"/>
        </w:rPr>
        <w:t>　　图26 华东地区α-烯烃销量及增长率（2018-2023年）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华东地区α-烯烃产值及增长率（2018-2023年）（万元）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华南地区α-烯烃销量及增长率（2018-2023年）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华南地区α-烯烃产值及增长率（2018-2023年）（万元）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华中地区α-烯烃销量及增长率（2018-2023年）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华中地区α-烯烃产值及增长率（2018-2023年）（万元）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华北地区α-烯烃销量及增长率（2018-2023年）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华北地区α-烯烃产值及增长率（2018-2023年）（万元）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西南地区α-烯烃销量及增长率（2018-2023年）</w:t>
      </w:r>
      <w:r>
        <w:rPr>
          <w:rFonts w:hint="eastAsia"/>
        </w:rPr>
        <w:br/>
      </w:r>
      <w:r>
        <w:rPr>
          <w:rFonts w:hint="eastAsia"/>
        </w:rPr>
        <w:t>　　图35 西南地区α-烯烃产值及增长率（2018-2023年）（万元）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东北及西北地区α-烯烃销量及增长率（2018-2023年）</w:t>
      </w:r>
      <w:r>
        <w:rPr>
          <w:rFonts w:hint="eastAsia"/>
        </w:rPr>
        <w:br/>
      </w:r>
      <w:r>
        <w:rPr>
          <w:rFonts w:hint="eastAsia"/>
        </w:rPr>
        <w:t>　　图37 东北及西北地区α-烯烃产值及增长率（2018-2023年）（万元）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α-烯烃产业链图</w:t>
      </w:r>
      <w:r>
        <w:rPr>
          <w:rFonts w:hint="eastAsia"/>
        </w:rPr>
        <w:br/>
      </w:r>
      <w:r>
        <w:rPr>
          <w:rFonts w:hint="eastAsia"/>
        </w:rPr>
        <w:t>　　图39 中国α-烯烃产能、产量、产能利用率及发展趋势（2018-2030年）（吨）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图40 中国α-烯烃产量、表观消费量及发展趋势（2018-2030年）（吨）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图41 中国α-烯烃产量、市场需求量及发展趋势（2018-2030年）（吨）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图42 中国α-烯烃产值及增长率（2018-2023年）（万元）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中国本土α-烯烃企业SWOT分析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91423c5e94c09" w:history="1">
        <w:r>
          <w:rPr>
            <w:rStyle w:val="Hyperlink"/>
          </w:rPr>
          <w:t>2024-2030年中国α-烯烃市场深度调研及发展趋势预测报告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091423c5e94c09" w:history="1">
        <w:r>
          <w:rPr>
            <w:rStyle w:val="Hyperlink"/>
          </w:rPr>
          <w:t>https://www.20087.com/2/76/-XiTingWeiLaiFaZhanQuShi.html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5507fe5484378" w:history="1">
      <w:r>
        <w:rPr>
          <w:rStyle w:val="Hyperlink"/>
        </w:rPr>
        <w:t>2024-2030年中国α-烯烃市场深度调研及发展趋势预测报告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-XiTingWeiLaiFaZhanQuShi.html" TargetMode="External" Id="R36091423c5e9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-XiTingWeiLaiFaZhanQuShi.html" TargetMode="External" Id="R74f5507fe548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2023-10-23T05:30:00Z</dcterms:created>
  <dcterms:modified xsi:type="dcterms:W3CDTF">2023-10-23T06:30:00Z</dcterms:modified>
  <dc:subject>2024-2030年中国α-烯烃市场深度调研及发展趋势预测报告</dc:subject>
  <dc:title>2024-2030年中国α-烯烃市场深度调研及发展趋势预测报告</dc:title>
  <cp:keywords>2024-2030年中国α-烯烃市场深度调研及发展趋势预测报告</cp:keywords>
  <dc:description>2024-2030年中国α-烯烃市场深度调研及发展趋势预测报告</dc:description>
</cp:coreProperties>
</file>