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ac7b617f44da3" w:history="1">
              <w:r>
                <w:rPr>
                  <w:rStyle w:val="Hyperlink"/>
                </w:rPr>
                <w:t>2025-2031年全球与中国建筑粘合剂市场现状及行业前景分析报告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ac7b617f44da3" w:history="1">
              <w:r>
                <w:rPr>
                  <w:rStyle w:val="Hyperlink"/>
                </w:rPr>
                <w:t>2025-2031年全球与中国建筑粘合剂市场现状及行业前景分析报告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ac7b617f44da3" w:history="1">
                <w:r>
                  <w:rPr>
                    <w:rStyle w:val="Hyperlink"/>
                  </w:rPr>
                  <w:t>https://www.20087.com/2/16/JianZhuZhanHeJiHangYeQianJing.html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粘合剂是现代建筑工程中不可或缺的材料，用于连接、固定和密封各种建筑材料。近年来，随着绿色建筑理念的推广和建筑标准的提升，高性能、低VOC（挥发性有机化合物）的环保型粘合剂受到市场的青睐。这些粘合剂不仅提高了建筑结构的稳定性和耐久性，还减少了对人体健康和环境的影响。</w:t>
      </w:r>
      <w:r>
        <w:rPr>
          <w:rFonts w:hint="eastAsia"/>
        </w:rPr>
        <w:br/>
      </w:r>
      <w:r>
        <w:rPr>
          <w:rFonts w:hint="eastAsia"/>
        </w:rPr>
        <w:t>　　未来，建筑粘合剂行业将更加注重可持续性和功能性。新型生物基粘合剂的研发将减少对化石燃料的依赖，推动行业的绿色转型。同时，多功能复合粘合剂的出现，如具有自愈合、防火和隔热等特性的产品，将拓展其在智能建筑和特殊工程中的应用范围。此外，随着3D打印技术在建筑业的广泛应用，适用于3D打印工艺的粘合剂将成为新的研究热点，推动建筑方式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ac7b617f44da3" w:history="1">
        <w:r>
          <w:rPr>
            <w:rStyle w:val="Hyperlink"/>
          </w:rPr>
          <w:t>2025-2031年全球与中国建筑粘合剂市场现状及行业前景分析报告</w:t>
        </w:r>
      </w:hyperlink>
      <w:r>
        <w:rPr>
          <w:rFonts w:hint="eastAsia"/>
        </w:rPr>
        <w:t>》依据国家统计局、发改委及建筑粘合剂相关协会等的数据资料，深入研究了建筑粘合剂行业的现状，包括建筑粘合剂市场需求、市场规模及产业链状况。建筑粘合剂报告分析了建筑粘合剂的价格波动、各细分市场的动态，以及重点企业的经营状况。同时，报告对建筑粘合剂市场前景及发展趋势进行了科学预测，揭示了潜在的市场需求和投资机会，也指出了建筑粘合剂行业内可能的风险。此外，建筑粘合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全球不同产品类型建筑粘合剂销售额增长趋势2020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丙烯酸</w:t>
      </w:r>
      <w:r>
        <w:rPr>
          <w:rFonts w:hint="eastAsia"/>
        </w:rPr>
        <w:br/>
      </w:r>
      <w:r>
        <w:rPr>
          <w:rFonts w:hint="eastAsia"/>
        </w:rPr>
        <w:t>　　　　1.2.3 聚氨酯</w:t>
      </w:r>
      <w:r>
        <w:rPr>
          <w:rFonts w:hint="eastAsia"/>
        </w:rPr>
        <w:br/>
      </w:r>
      <w:r>
        <w:rPr>
          <w:rFonts w:hint="eastAsia"/>
        </w:rPr>
        <w:t>　　　　1.2.4 聚醋酸乙烯酯</w:t>
      </w:r>
      <w:r>
        <w:rPr>
          <w:rFonts w:hint="eastAsia"/>
        </w:rPr>
        <w:br/>
      </w:r>
      <w:r>
        <w:rPr>
          <w:rFonts w:hint="eastAsia"/>
        </w:rPr>
        <w:t>　　　　1.2.5 环氧树脂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从不同应用，建筑粘合剂主要包括如下几个方面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全球不同应用建筑粘合剂销售额增长趋势2020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建筑粘合剂行业背景、发展历史、现状及趋势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全球建筑粘合剂总体规模分析</w:t>
      </w:r>
      <w:r>
        <w:rPr>
          <w:rFonts w:hint="eastAsia"/>
        </w:rPr>
        <w:br/>
      </w:r>
      <w:r>
        <w:rPr>
          <w:rFonts w:hint="eastAsia"/>
        </w:rPr>
        <w:t>　　2.1 全球建筑粘合剂供需现状及预测（2020-2031）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全球主要地区建筑粘合剂产量及发展趋势（2020-2031）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全球主要地区建筑粘合剂产量（2020-2025）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全球主要地区建筑粘合剂产量（2026-2031）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全球主要地区建筑粘合剂产量市场份额（2020-2031）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中国建筑粘合剂供需现状及预测（2020-2031）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中国建筑粘合剂产能、产量、产能利用率及发展趋势（2020-2031）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中国建筑粘合剂产量、市场需求量及发展趋势（2020-2031）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全球建筑粘合剂销量及销售额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全球市场建筑粘合剂销售额（2020-2031）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全球市场建筑粘合剂销量（2020-2031）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全球市场建筑粘合剂价格趋势（2020-2031）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全球建筑粘合剂主要地区分析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全球主要地区建筑粘合剂市场规模分析：2020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全球主要地区建筑粘合剂销售收入预测（2026-2031年）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全球主要地区建筑粘合剂销量分析：2020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全球主要地区建筑粘合剂销量及市场份额预测（2026-2031）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北美市场建筑粘合剂销量、收入及增长率（2020-2031）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欧洲市场建筑粘合剂销量、收入及增长率（2020-2031）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中国市场建筑粘合剂销量、收入及增长率（2020-2031）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日本市场建筑粘合剂销量、收入及增长率（2020-2031）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东南亚市场建筑粘合剂销量、收入及增长率（2020-2031）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印度市场建筑粘合剂销量、收入及增长率（2020-2031）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全球市场主要厂商建筑粘合剂产能市场份额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全球市场主要厂商建筑粘合剂销量（2020-2025）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全球市场主要厂商建筑粘合剂销量（2020-2025）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全球市场主要厂商建筑粘合剂销售收入（2020-2025）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全球市场主要厂商建筑粘合剂销售价格（2020-2025）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2024年全球主要生产商建筑粘合剂收入排名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中国市场主要厂商建筑粘合剂销量（2020-2025）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中国市场主要厂商建筑粘合剂销量（2020-2025）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中国市场主要厂商建筑粘合剂销售收入（2020-2025）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2024年中国主要生产商建筑粘合剂收入排名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中国市场主要厂商建筑粘合剂销售价格（2020-2025）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全球主要厂商建筑粘合剂总部及产地分布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全球主要厂商成立时间及建筑粘合剂商业化日期</w:t>
      </w:r>
      <w:r>
        <w:rPr>
          <w:rFonts w:hint="eastAsia"/>
        </w:rPr>
        <w:br/>
      </w:r>
      <w:r>
        <w:rPr>
          <w:rFonts w:hint="eastAsia"/>
        </w:rPr>
        <w:t>　　4.6 全球主要厂商建筑粘合剂产品类型及应用</w:t>
      </w:r>
      <w:r>
        <w:rPr>
          <w:rFonts w:hint="eastAsia"/>
        </w:rPr>
        <w:br/>
      </w:r>
      <w:r>
        <w:rPr>
          <w:rFonts w:hint="eastAsia"/>
        </w:rPr>
        <w:t>　　4.7 建筑粘合剂行业集中度、竞争程度分析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建筑粘合剂行业集中度分析：2024年全球Top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全球建筑粘合剂第一梯队、第二梯队和第三梯队生产商（品牌）及市场份额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不同产品类型建筑粘合剂分析</w:t>
      </w:r>
      <w:r>
        <w:rPr>
          <w:rFonts w:hint="eastAsia"/>
        </w:rPr>
        <w:br/>
      </w:r>
      <w:r>
        <w:rPr>
          <w:rFonts w:hint="eastAsia"/>
        </w:rPr>
        <w:t>　　6.1 全球不同产品类型建筑粘合剂销量（2020-2031）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全球不同产品类型建筑粘合剂销量预测（2026-2031）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全球不同产品类型建筑粘合剂收入（2020-2031）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全球不同产品类型建筑粘合剂收入预测（2026-2031）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全球不同产品类型建筑粘合剂价格走势（2020-2031）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不同应用建筑粘合剂分析</w:t>
      </w:r>
      <w:r>
        <w:rPr>
          <w:rFonts w:hint="eastAsia"/>
        </w:rPr>
        <w:br/>
      </w:r>
      <w:r>
        <w:rPr>
          <w:rFonts w:hint="eastAsia"/>
        </w:rPr>
        <w:t>　　7.1 全球不同应用建筑粘合剂销量（2020-2031）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全球不同应用建筑粘合剂销量预测（2026-2031）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全球不同应用建筑粘合剂收入（2020-2031）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全球不同应用建筑粘合剂收入预测（2026-2031）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全球不同应用建筑粘合剂价格走势（2020-2031）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建筑粘合剂产业链分析</w:t>
      </w:r>
      <w:r>
        <w:rPr>
          <w:rFonts w:hint="eastAsia"/>
        </w:rPr>
        <w:br/>
      </w:r>
      <w:r>
        <w:rPr>
          <w:rFonts w:hint="eastAsia"/>
        </w:rPr>
        <w:t>　　8.2 建筑粘合剂工艺制造技术分析</w:t>
      </w:r>
      <w:r>
        <w:rPr>
          <w:rFonts w:hint="eastAsia"/>
        </w:rPr>
        <w:br/>
      </w:r>
      <w:r>
        <w:rPr>
          <w:rFonts w:hint="eastAsia"/>
        </w:rPr>
        <w:t>　　8.3 建筑粘合剂产业上游供应分析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建筑粘合剂下游客户分析</w:t>
      </w:r>
      <w:r>
        <w:rPr>
          <w:rFonts w:hint="eastAsia"/>
        </w:rPr>
        <w:br/>
      </w:r>
      <w:r>
        <w:rPr>
          <w:rFonts w:hint="eastAsia"/>
        </w:rPr>
        <w:t>　　8.5 建筑粘合剂销售渠道分析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建筑粘合剂行业发展面临的风险</w:t>
      </w:r>
      <w:r>
        <w:rPr>
          <w:rFonts w:hint="eastAsia"/>
        </w:rPr>
        <w:br/>
      </w:r>
      <w:r>
        <w:rPr>
          <w:rFonts w:hint="eastAsia"/>
        </w:rPr>
        <w:t>　　9.3 建筑粘合剂行业政策分析</w:t>
      </w:r>
      <w:r>
        <w:rPr>
          <w:rFonts w:hint="eastAsia"/>
        </w:rPr>
        <w:br/>
      </w:r>
      <w:r>
        <w:rPr>
          <w:rFonts w:hint="eastAsia"/>
        </w:rPr>
        <w:t>　　9.4 建筑粘合剂中国企业SWOT分析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全球不同产品类型建筑粘合剂销售额增长（CAGR）趋势2020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建筑粘合剂行业目前发展现状</w:t>
      </w:r>
      <w:r>
        <w:rPr>
          <w:rFonts w:hint="eastAsia"/>
        </w:rPr>
        <w:br/>
      </w:r>
      <w:r>
        <w:rPr>
          <w:rFonts w:hint="eastAsia"/>
        </w:rPr>
        <w:t>　　表 4： 建筑粘合剂发展趋势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全球主要地区建筑粘合剂产量增速（CAGR）：（2020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全球主要地区建筑粘合剂产量（2020-2025）&amp;（千吨）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全球主要地区建筑粘合剂产量（2026-2031）&amp;（千吨）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全球主要地区建筑粘合剂产量市场份额（2020-2025）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全球主要地区建筑粘合剂产量（2026-2031）&amp;（千吨）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全球主要地区建筑粘合剂销售收入增速：（2020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全球主要地区建筑粘合剂销售收入（2020-2025）&amp;（百万美元）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全球主要地区建筑粘合剂销售收入市场份额（2020-2025）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全球主要地区建筑粘合剂收入（2026-2031）&amp;（百万美元）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全球主要地区建筑粘合剂收入市场份额（2026-2031）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全球主要地区建筑粘合剂销量（千吨）：2020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全球主要地区建筑粘合剂销量（2020-2025）&amp;（千吨）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全球主要地区建筑粘合剂销量市场份额（2020-2025）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全球主要地区建筑粘合剂销量（2026-2031）&amp;（千吨）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全球主要地区建筑粘合剂销量份额（2026-2031）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全球市场主要厂商建筑粘合剂产能（2024-2025）&amp;（千吨）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全球市场主要厂商建筑粘合剂销量（2020-2025）&amp;（千吨）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全球市场主要厂商建筑粘合剂销量市场份额（2020-2025）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全球市场主要厂商建筑粘合剂销售收入（2020-2025）&amp;（百万美元）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全球市场主要厂商建筑粘合剂销售收入市场份额（2020-2025）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全球市场主要厂商建筑粘合剂销售价格（2020-2025）&amp;（美元/吨）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2024年全球主要生产商建筑粘合剂收入排名（百万美元）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中国市场主要厂商建筑粘合剂销量（2020-2025）&amp;（千吨）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中国市场主要厂商建筑粘合剂销量市场份额（2020-2025）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中国市场主要厂商建筑粘合剂销售收入（2020-2025）&amp;（百万美元）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中国市场主要厂商建筑粘合剂销售收入市场份额（2020-2025）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2024年中国主要生产商建筑粘合剂收入排名（百万美元）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中国市场主要厂商建筑粘合剂销售价格（2020-2025）&amp;（美元/吨）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全球主要厂商建筑粘合剂总部及产地分布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全球主要厂商成立时间及建筑粘合剂商业化日期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全球主要厂商建筑粘合剂产品类型及应用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2024年全球建筑粘合剂主要厂商市场地位（第一梯队、第二梯队和第三梯队）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全球建筑粘合剂市场投资、并购等现状分析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建筑粘合剂销量（千吨）、收入（百万美元）、价格（美元/吨）及毛利率（2020-2025）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全球不同产品类型建筑粘合剂销量（2020-2025年）&amp;（千吨）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149： 全球不同产品类型建筑粘合剂销量市场份额（2020-2025）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全球不同产品类型建筑粘合剂销量预测（2026-2031）&amp;（千吨）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全球市场不同产品类型建筑粘合剂销量市场份额预测（2026-2031）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全球不同产品类型建筑粘合剂收入（2020-2025年）&amp;（百万美元）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全球不同产品类型建筑粘合剂收入市场份额（2020-2025）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全球不同产品类型建筑粘合剂收入预测（2026-2031）&amp;（百万美元）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全球不同产品类型建筑粘合剂收入市场份额预测（2026-2031）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全球不同应用建筑粘合剂销量（2020-2025年）&amp;（千吨）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157： 全球不同应用建筑粘合剂销量市场份额（2020-2025）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全球不同应用建筑粘合剂销量预测（2026-2031）&amp;（千吨）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159： 全球市场不同应用建筑粘合剂销量市场份额预测（2026-2031）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全球不同应用建筑粘合剂收入（2020-2025年）&amp;（百万美元）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全球不同应用建筑粘合剂收入市场份额（2020-2025）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全球不同应用建筑粘合剂收入预测（2026-2031）&amp;（百万美元）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全球不同应用建筑粘合剂收入市场份额预测（2026-2031）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建筑粘合剂上游原料供应商及联系方式列表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建筑粘合剂典型客户列表</w:t>
      </w:r>
      <w:r>
        <w:rPr>
          <w:rFonts w:hint="eastAsia"/>
        </w:rPr>
        <w:br/>
      </w:r>
      <w:r>
        <w:rPr>
          <w:rFonts w:hint="eastAsia"/>
        </w:rPr>
        <w:t>　　表 166： 建筑粘合剂主要销售模式及销售渠道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建筑粘合剂行业发展机遇及主要驱动因素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建筑粘合剂行业发展面临的风险</w:t>
      </w:r>
      <w:r>
        <w:rPr>
          <w:rFonts w:hint="eastAsia"/>
        </w:rPr>
        <w:br/>
      </w:r>
      <w:r>
        <w:rPr>
          <w:rFonts w:hint="eastAsia"/>
        </w:rPr>
        <w:t>　　表 169： 建筑粘合剂行业政策分析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建筑粘合剂产品图片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全球不同产品类型建筑粘合剂销售额2020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全球不同产品类型建筑粘合剂市场份额2024 &amp; 2031</w:t>
      </w:r>
      <w:r>
        <w:rPr>
          <w:rFonts w:hint="eastAsia"/>
        </w:rPr>
        <w:br/>
      </w:r>
      <w:r>
        <w:rPr>
          <w:rFonts w:hint="eastAsia"/>
        </w:rPr>
        <w:t>　　图 4： 丙烯酸产品图片</w:t>
      </w:r>
      <w:r>
        <w:rPr>
          <w:rFonts w:hint="eastAsia"/>
        </w:rPr>
        <w:br/>
      </w:r>
      <w:r>
        <w:rPr>
          <w:rFonts w:hint="eastAsia"/>
        </w:rPr>
        <w:t>　　图 5： 聚氨酯产品图片</w:t>
      </w:r>
      <w:r>
        <w:rPr>
          <w:rFonts w:hint="eastAsia"/>
        </w:rPr>
        <w:br/>
      </w:r>
      <w:r>
        <w:rPr>
          <w:rFonts w:hint="eastAsia"/>
        </w:rPr>
        <w:t>　　图 6： 聚醋酸乙烯酯产品图片</w:t>
      </w:r>
      <w:r>
        <w:rPr>
          <w:rFonts w:hint="eastAsia"/>
        </w:rPr>
        <w:br/>
      </w:r>
      <w:r>
        <w:rPr>
          <w:rFonts w:hint="eastAsia"/>
        </w:rPr>
        <w:t>　　图 7： 环氧树脂产品图片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全球不同应用建筑粘合剂市场份额2024 &amp; 2031</w:t>
      </w:r>
      <w:r>
        <w:rPr>
          <w:rFonts w:hint="eastAsia"/>
        </w:rPr>
        <w:br/>
      </w:r>
      <w:r>
        <w:rPr>
          <w:rFonts w:hint="eastAsia"/>
        </w:rPr>
        <w:t>　　图 11： 住宅用</w:t>
      </w:r>
      <w:r>
        <w:rPr>
          <w:rFonts w:hint="eastAsia"/>
        </w:rPr>
        <w:br/>
      </w:r>
      <w:r>
        <w:rPr>
          <w:rFonts w:hint="eastAsia"/>
        </w:rPr>
        <w:t>　　图 12： 商业用</w:t>
      </w:r>
      <w:r>
        <w:rPr>
          <w:rFonts w:hint="eastAsia"/>
        </w:rPr>
        <w:br/>
      </w:r>
      <w:r>
        <w:rPr>
          <w:rFonts w:hint="eastAsia"/>
        </w:rPr>
        <w:t>　　图 13： 工业用</w:t>
      </w:r>
      <w:r>
        <w:rPr>
          <w:rFonts w:hint="eastAsia"/>
        </w:rPr>
        <w:br/>
      </w:r>
      <w:r>
        <w:rPr>
          <w:rFonts w:hint="eastAsia"/>
        </w:rPr>
        <w:t>　　图 14： 全球建筑粘合剂产能、产量、产能利用率及发展趋势（2020-2031）&amp;（千吨）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全球建筑粘合剂产量、需求量及发展趋势（2020-2031）&amp;（千吨）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全球主要地区建筑粘合剂产量（2020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全球主要地区建筑粘合剂产量市场份额（2020-2031）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中国建筑粘合剂产能、产量、产能利用率及发展趋势（2020-2031）&amp;（千吨）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中国建筑粘合剂产量、市场需求量及发展趋势（2020-2031）&amp;（千吨）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全球建筑粘合剂市场销售额及增长率：（2020-2031）&amp;（百万美元）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全球市场建筑粘合剂市场规模：2020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全球市场建筑粘合剂销量及增长率（2020-2031）&amp;（千吨）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全球市场建筑粘合剂价格趋势（2020-2031）&amp;（美元/吨）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全球主要地区建筑粘合剂销售收入（2020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全球主要地区建筑粘合剂销售收入市场份额（2020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北美市场建筑粘合剂销量及增长率（2020-2031）&amp;（千吨）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北美市场建筑粘合剂收入及增长率（2020-2031）&amp;（百万美元）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欧洲市场建筑粘合剂销量及增长率（2020-2031）&amp;（千吨）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欧洲市场建筑粘合剂收入及增长率（2020-2031）&amp;（百万美元）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中国市场建筑粘合剂销量及增长率（2020-2031）&amp;（千吨）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中国市场建筑粘合剂收入及增长率（2020-2031）&amp;（百万美元）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日本市场建筑粘合剂销量及增长率（2020-2031）&amp;（千吨）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日本市场建筑粘合剂收入及增长率（2020-2031）&amp;（百万美元）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东南亚市场建筑粘合剂销量及增长率（2020-2031）&amp;（千吨）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东南亚市场建筑粘合剂收入及增长率（2020-2031）&amp;（百万美元）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印度市场建筑粘合剂销量及增长率（2020-2031）&amp;（千吨）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印度市场建筑粘合剂收入及增长率（2020-2031）&amp;（百万美元）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2024年全球市场主要厂商建筑粘合剂销量市场份额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2024年全球市场主要厂商建筑粘合剂收入市场份额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2024年中国市场主要厂商建筑粘合剂销量市场份额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2024年中国市场主要厂商建筑粘合剂收入市场份额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2024年全球前五大生产商建筑粘合剂市场份额</w:t>
      </w:r>
      <w:r>
        <w:rPr>
          <w:rFonts w:hint="eastAsia"/>
        </w:rPr>
        <w:br/>
      </w:r>
      <w:r>
        <w:rPr>
          <w:rFonts w:hint="eastAsia"/>
        </w:rPr>
        <w:t>　　图 43： 2024年全球建筑粘合剂第一梯队、第二梯队和第三梯队厂商及市场份额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全球不同产品类型建筑粘合剂价格走势（2020-2031）&amp;（美元/吨）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全球不同应用建筑粘合剂价格走势（2020-2031）&amp;（美元/吨）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建筑粘合剂产业链</w:t>
      </w:r>
      <w:r>
        <w:rPr>
          <w:rFonts w:hint="eastAsia"/>
        </w:rPr>
        <w:br/>
      </w:r>
      <w:r>
        <w:rPr>
          <w:rFonts w:hint="eastAsia"/>
        </w:rPr>
        <w:t>　　图 47： 建筑粘合剂中国企业SWOT分析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ac7b617f44da3" w:history="1">
        <w:r>
          <w:rPr>
            <w:rStyle w:val="Hyperlink"/>
          </w:rPr>
          <w:t>2025-2031年全球与中国建筑粘合剂市场现状及行业前景分析报告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ac7b617f44da3" w:history="1">
        <w:r>
          <w:rPr>
            <w:rStyle w:val="Hyperlink"/>
          </w:rPr>
          <w:t>https://www.20087.com/2/16/JianZhuZhanHeJiHangYeQianJing.html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403e67ec54544" w:history="1">
      <w:r>
        <w:rPr>
          <w:rStyle w:val="Hyperlink"/>
        </w:rPr>
        <w:t>2025-2031年全球与中国建筑粘合剂市场现状及行业前景分析报告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anZhuZhanHeJiHangYeQianJing.html" TargetMode="External" Id="R5fdac7b617f4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anZhuZhanHeJiHangYeQianJing.html" TargetMode="External" Id="R126403e67ec5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2024-12-27T00:16:48Z</dcterms:created>
  <dcterms:modified xsi:type="dcterms:W3CDTF">2024-12-27T01:16:48Z</dcterms:modified>
  <dc:subject>2025-2031年全球与中国建筑粘合剂市场现状及行业前景分析报告</dc:subject>
  <dc:title>2025-2031年全球与中国建筑粘合剂市场现状及行业前景分析报告</dc:title>
  <cp:keywords>2025-2031年全球与中国建筑粘合剂市场现状及行业前景分析报告</cp:keywords>
  <dc:description>2025-2031年全球与中国建筑粘合剂市场现状及行业前景分析报告</dc:description>
</cp:coreProperties>
</file>