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9c1503fbb84830" w:history="1">
              <w:r>
                <w:rPr>
                  <w:rStyle w:val="Hyperlink"/>
                </w:rPr>
                <w:t>2022-2028年全球与中国聚甲基戊烯（PMP）行业市场调研及趋势分析报告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9c1503fbb84830" w:history="1">
              <w:r>
                <w:rPr>
                  <w:rStyle w:val="Hyperlink"/>
                </w:rPr>
                <w:t>2022-2028年全球与中国聚甲基戊烯（PMP）行业市场调研及趋势分析报告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9c1503fbb84830" w:history="1">
                <w:r>
                  <w:rPr>
                    <w:rStyle w:val="Hyperlink"/>
                  </w:rPr>
                  <w:t>https://www.20087.com/2/96/JuJiaJiWuXi-PMP-DeQianJingQuShi.html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聚甲基戊烯（Poly(p-methylpentene), PMP）是一种高性能热塑性塑料，以其优异的透明度和低密度特性而在光学和医疗领域得到广泛应用。例如，采用先进共聚技术和交联技术，不仅提高了PMP的机械强度和耐溶剂性，还能有效增强其柔韧性和加工性能；而特殊的表面活性剂和增塑剂的应用，则显著提升了PMP在不同介质中的分散性和相容性。此外，为了满足不同应用场景和客户需求，市场上出现了多种类型的PMP产品，如均聚物、共聚物等，它们各自具有不同的特点和适用条件。同时，随着绿色化学概念的普及，聚甲基戊烯（PMP）企业加大了对环保型配方和可降解材料的研发力度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PMP的发展将围绕高性能化和绿色环保两个方面展开。高性能化是指通过改进合成工艺和技术手段，进一步提升PMP的关键性能指标，如机械强度、耐溶剂性等，以适应更复杂的工业应用需求。这需要结合材料科学和化学工程原理，开展基础研究和应用开发工作。绿色环保则强调在整个生命周期内考虑资源利用效率和环境友好性，如选择低碳排放的生产工艺、减少有害物质排放等措施，推动绿色制造理念的实施。此外，随着公众对产品质量和环境保护关注度的不断提高，PMP还需加强质量控制和认证体系建设，确保产品安全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9c1503fbb84830" w:history="1">
        <w:r>
          <w:rPr>
            <w:rStyle w:val="Hyperlink"/>
          </w:rPr>
          <w:t>2022-2028年全球与中国聚甲基戊烯（PMP）行业市场调研及趋势分析报告</w:t>
        </w:r>
      </w:hyperlink>
      <w:r>
        <w:rPr>
          <w:rFonts w:hint="eastAsia"/>
        </w:rPr>
        <w:t>》在多年聚甲基戊烯（PMP）行业研究结论的基础上，结合全球及中国聚甲基戊烯（PMP）行业市场的发展现状，通过资深研究团队对聚甲基戊烯（PMP）市场各类资讯进行整理分析，并依托国家权威数据资源和长期市场监测的数据库，对聚甲基戊烯（PMP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f9c1503fbb84830" w:history="1">
        <w:r>
          <w:rPr>
            <w:rStyle w:val="Hyperlink"/>
          </w:rPr>
          <w:t>2022-2028年全球与中国聚甲基戊烯（PMP）行业市场调研及趋势分析报告</w:t>
        </w:r>
      </w:hyperlink>
      <w:r>
        <w:rPr>
          <w:rFonts w:hint="eastAsia"/>
        </w:rPr>
        <w:t>可以帮助投资者准确把握聚甲基戊烯（PMP）行业的市场现状，为投资者进行投资作出聚甲基戊烯（PMP）行业前景预判，挖掘聚甲基戊烯（PMP）行业投资价值，同时提出聚甲基戊烯（PMP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聚甲基戊烯（PMP）市场概述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按照不同产品类型，聚甲基戊烯（PMP）主要可以分为如下几个类别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不同产品类型聚甲基戊烯（PMP）增长趋势2021 VS 2028</w:t>
      </w:r>
      <w:r>
        <w:rPr>
          <w:rFonts w:hint="eastAsia"/>
        </w:rPr>
        <w:br/>
      </w:r>
      <w:r>
        <w:rPr>
          <w:rFonts w:hint="eastAsia"/>
        </w:rPr>
        <w:t>　　　　1.2.2 片状聚甲基戊烯（PMP）</w:t>
      </w:r>
      <w:r>
        <w:rPr>
          <w:rFonts w:hint="eastAsia"/>
        </w:rPr>
        <w:br/>
      </w:r>
      <w:r>
        <w:rPr>
          <w:rFonts w:hint="eastAsia"/>
        </w:rPr>
        <w:t>　　　　1.2.3 棒状聚甲基戊烯（PMP）</w:t>
      </w:r>
      <w:r>
        <w:rPr>
          <w:rFonts w:hint="eastAsia"/>
        </w:rPr>
        <w:br/>
      </w:r>
      <w:r>
        <w:rPr>
          <w:rFonts w:hint="eastAsia"/>
        </w:rPr>
        <w:t>　　　　1.2.4 薄膜-聚甲基戊烯（PMP）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从不同应用，聚甲基戊烯（PMP）主要包括如下几个方面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电气与电子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包装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全球聚甲基戊烯（PMP）供需现状及预测（2017-2021年）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全球聚甲基戊烯（PMP）产能、产量、产能利用率及发展趋势（2017-2021年）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全球聚甲基戊烯（PMP）产量、表观消费量及发展趋势（2017-2021年）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中国聚甲基戊烯（PMP）供需现状及预测（2017-2021年）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中国聚甲基戊烯（PMP）产能、产量、产能利用率及发展趋势（2017-2021年）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中国聚甲基戊烯（PMP）产量、表观消费量及发展趋势（2017-2021年）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中国聚甲基戊烯（PMP）产量、市场需求量及发展趋势（2017-2021年）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全球与中国主要厂商聚甲基戊烯（PMP）产量、产值及竞争分析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全球市场聚甲基戊烯（PMP）主要厂商列表（2017-2021年）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全球市场聚甲基戊烯（PMP）主要厂商产量列表（2017-2021年）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全球市场聚甲基戊烯（PMP）主要厂商产值列表（2017-2021年）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2022年全球主要生产商聚甲基戊烯（PMP）收入排名</w:t>
      </w:r>
      <w:r>
        <w:rPr>
          <w:rFonts w:hint="eastAsia"/>
        </w:rPr>
        <w:br/>
      </w:r>
      <w:r>
        <w:rPr>
          <w:rFonts w:hint="eastAsia"/>
        </w:rPr>
        <w:t>　　　　2.1.4 全球市场聚甲基戊烯（PMP）主要厂商产品价格列表（2017-2021年）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中国聚甲基戊烯（PMP）主要厂商产量、产值及市场份额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中国市场聚甲基戊烯（PMP）主要厂商产量列表（2017-2021年）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中国市场聚甲基戊烯（PMP）主要厂商产值列表（2017-2021年）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全球主要厂商聚甲基戊烯（PMP）产地分布及商业化日期</w:t>
      </w:r>
      <w:r>
        <w:rPr>
          <w:rFonts w:hint="eastAsia"/>
        </w:rPr>
        <w:br/>
      </w:r>
      <w:r>
        <w:rPr>
          <w:rFonts w:hint="eastAsia"/>
        </w:rPr>
        <w:t>　　2.4 聚甲基戊烯（PMP）行业集中度、竞争程度分析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聚甲基戊烯（PMP）行业集中度分析：全球Top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全球聚甲基戊烯（PMP）第一梯队、第二梯队和第三梯队生产商（品牌）及市场份额（2021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聚甲基戊烯（PMP）全球领先企业SWOT分析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全球主要聚甲基戊烯（PMP）企业采访及观点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全球聚甲基戊烯（PMP）主要生产地区分析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全球主要地区聚甲基戊烯（PMP）市场规模分析：2021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全球主要地区聚甲基戊烯（PMP）产量及市场份额（2017-2021年）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全球主要地区聚甲基戊烯（PMP）产量及市场份额预测（2017-2021年）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全球主要地区聚甲基戊烯（PMP）产值及市场份额（2017-2021年）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全球主要地区聚甲基戊烯（PMP）产值及市场份额预测（2017-2021年）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北美市场聚甲基戊烯（PMP）产量、产值及增长率（2017-2021年）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欧洲市场聚甲基戊烯（PMP）产量、产值及增长率（2017-2021年）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日本市场聚甲基戊烯（PMP）产量、产值及增长率（2017-2021年）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东南亚市场聚甲基戊烯（PMP）产量、产值及增长率（2017-2021年）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印度市场聚甲基戊烯（PMP）产量、产值及增长率（2017-2021年）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中国市场聚甲基戊烯（PMP）产量、产值及增长率（2017-2021年）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全球主要地区聚甲基戊烯（PMP）消费展望2021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全球主要地区聚甲基戊烯（PMP）消费量及增长率（2017-2021年）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全球主要地区聚甲基戊烯（PMP）消费量预测（2017-2021年）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中国市场聚甲基戊烯（PMP）消费量、增长率及发展预测（2017-2021年）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北美市场聚甲基戊烯（PMP）消费量、增长率及发展预测（2017-2021年）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欧洲市场聚甲基戊烯（PMP）消费量、增长率及发展预测（2017-2021年）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日本市场聚甲基戊烯（PMP）消费量、增长率及发展预测（2017-2021年）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东南亚市场聚甲基戊烯（PMP）消费量、增长率及发展预测（2017-2021年）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印度市场聚甲基戊烯（PMP）消费量、增长率及发展预测（2017-2021年）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全球聚甲基戊烯（PMP）主要生产商分析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重点企业（1）基本信息、聚甲基戊烯（PMP）生产基地、销售区域、竞争对手及市场地位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重点企业（1）聚甲基戊烯（PMP）产品规格、参数及市场应用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重点企业（1）聚甲基戊烯（PMP）产能、产量、产值、价格及毛利率（2017-2021年）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重点企业（2）基本信息、聚甲基戊烯（PMP）生产基地、销售区域、竞争对手及市场地位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重点企业（2）聚甲基戊烯（PMP）产品规格、参数及市场应用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重点企业（2）聚甲基戊烯（PMP）产能、产量、产值、价格及毛利率（2017-2021年）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不同类型聚甲基戊烯（PMP）产品分析</w:t>
      </w:r>
      <w:r>
        <w:rPr>
          <w:rFonts w:hint="eastAsia"/>
        </w:rPr>
        <w:br/>
      </w:r>
      <w:r>
        <w:rPr>
          <w:rFonts w:hint="eastAsia"/>
        </w:rPr>
        <w:t>　　6.1 全球不同产品类型聚甲基戊烯（PMP）产量（2017-2021年）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全球不同产品类型聚甲基戊烯（PMP）产量及市场份额（2017-2021年）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全球不同产品类型聚甲基戊烯（PMP）产量预测（2017-2021年）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全球不同产品类型聚甲基戊烯（PMP）产值（2017-2021年）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全球不同产品类型聚甲基戊烯（PMP）产值及市场份额（2017-2021年）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全球不同产品类型聚甲基戊烯（PMP）产值预测（2017-2021年）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全球不同产品类型聚甲基戊烯（PMP）价格走势（2017-2021年）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不同价格区间聚甲基戊烯（PMP）市场份额对比（2017-2021年）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中国不同类型聚甲基戊烯（PMP）产量（2017-2021年）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中国不同产品类型聚甲基戊烯（PMP）产量及市场份额（2017-2021年）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中国不同产品类型聚甲基戊烯（PMP）产量预测（2017-2021年）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中国不同产品类型聚甲基戊烯（PMP）产值（2017-2021年）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中国不同产品类型聚甲基戊烯（PMP）产值及市场份额（2017-2021年）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中国不同产品类型聚甲基戊烯（PMP）产值预测（2017-2021年）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聚甲基戊烯（PMP）产业链分析</w:t>
      </w:r>
      <w:r>
        <w:rPr>
          <w:rFonts w:hint="eastAsia"/>
        </w:rPr>
        <w:br/>
      </w:r>
      <w:r>
        <w:rPr>
          <w:rFonts w:hint="eastAsia"/>
        </w:rPr>
        <w:t>　　7.2 聚甲基戊烯（PMP）产业上游供应分析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全球不同应用聚甲基戊烯（PMP）消费量、市场份额及增长率（2017-2021年）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全球不同应用聚甲基戊烯（PMP）消费量（2017-2021年）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全球不同应用聚甲基戊烯（PMP）消费量预测（2017-2021年）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中国不同应用聚甲基戊烯（PMP）消费量、市场份额及增长率（2017-2021年）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中国不同应用聚甲基戊烯（PMP）消费量（2017-2021年）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中国不同应用聚甲基戊烯（PMP）消费量预测（2017-2021年）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中国聚甲基戊烯（PMP）产量、消费量、进出口分析及未来趋势分析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中国市场聚甲基戊烯（PMP）产量、消费量、进出口分析及未来趋势（2017-2021年）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中国市场聚甲基戊烯（PMP）进出口贸易趋势</w:t>
      </w:r>
      <w:r>
        <w:rPr>
          <w:rFonts w:hint="eastAsia"/>
        </w:rPr>
        <w:br/>
      </w:r>
      <w:r>
        <w:rPr>
          <w:rFonts w:hint="eastAsia"/>
        </w:rPr>
        <w:t>　　8.3 中国市场聚甲基戊烯（PMP）主要进口来源</w:t>
      </w:r>
      <w:r>
        <w:rPr>
          <w:rFonts w:hint="eastAsia"/>
        </w:rPr>
        <w:br/>
      </w:r>
      <w:r>
        <w:rPr>
          <w:rFonts w:hint="eastAsia"/>
        </w:rPr>
        <w:t>　　8.4 中国市场聚甲基戊烯（PMP）主要出口目的地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中国市场聚甲基戊烯（PMP）主要地区分布</w:t>
      </w:r>
      <w:r>
        <w:rPr>
          <w:rFonts w:hint="eastAsia"/>
        </w:rPr>
        <w:br/>
      </w:r>
      <w:r>
        <w:rPr>
          <w:rFonts w:hint="eastAsia"/>
        </w:rPr>
        <w:t>　　9.1 中国聚甲基戊烯（PMP）生产地区分布</w:t>
      </w:r>
      <w:r>
        <w:rPr>
          <w:rFonts w:hint="eastAsia"/>
        </w:rPr>
        <w:br/>
      </w:r>
      <w:r>
        <w:rPr>
          <w:rFonts w:hint="eastAsia"/>
        </w:rPr>
        <w:t>　　9.2 中国聚甲基戊烯（PMP）消费地区分布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聚甲基戊烯（PMP）技术及相关行业技术发展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聚甲基戊烯（PMP）销售渠道分析及建议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国内市场聚甲基戊烯（PMP）销售渠道</w:t>
      </w:r>
      <w:r>
        <w:rPr>
          <w:rFonts w:hint="eastAsia"/>
        </w:rPr>
        <w:br/>
      </w:r>
      <w:r>
        <w:rPr>
          <w:rFonts w:hint="eastAsia"/>
        </w:rPr>
        <w:t>　　12.2 国外市场聚甲基戊烯（PMP）销售渠道</w:t>
      </w:r>
      <w:r>
        <w:rPr>
          <w:rFonts w:hint="eastAsia"/>
        </w:rPr>
        <w:br/>
      </w:r>
      <w:r>
        <w:rPr>
          <w:rFonts w:hint="eastAsia"/>
        </w:rPr>
        <w:t>　　12.3 聚甲基戊烯（PMP）销售/营销策略建议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中智-林：附录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按照不同产品类型，聚甲基戊烯（PMP）主要可以分为如下几个类别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不同产品类型聚甲基戊烯（PMP）增长趋势2021 VS 2028（吨）&amp;（百万美元）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从不同应用，聚甲基戊烯（PMP）主要包括如下几个方面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不同应用聚甲基戊烯（PMP）消费量（吨）增长趋势2021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全球市场聚甲基戊烯（PMP）主要厂商产量列表（吨）&amp;（2017-2021年）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全球市场聚甲基戊烯（PMP）主要厂商产量市场份额列表（2017-2021年）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全球市场聚甲基戊烯（PMP）主要厂商产值列表（2017-2021年）&amp;（百万美元）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全球市场聚甲基戊烯（PMP）主要厂商产值市场份额列表（百万美元）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2022年全球主要生产商聚甲基戊烯（PMP）收入排名（百万美元）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全市场球聚甲基戊烯（PMP）主要厂商产品价格列表（2017-2021年）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中国市场聚甲基戊烯（PMP）主要厂商产品价格列表（2017-2021年）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中国市场聚甲基戊烯（PMP）主要厂商产量市场份额列表（2017-2021年）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中国市场聚甲基戊烯（PMP）主要厂商产值列表（2017-2021年）&amp;（百万美元）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中国市场聚甲基戊烯（PMP）主要厂商产值市场份额列表（2017-2021年）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全球主要厂商聚甲基戊烯（PMP）产地分布及商业化日期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全球主要聚甲基戊烯（PMP）企业采访及观点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全球主要地区聚甲基戊烯（PMP）产值（百万美元）：2021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全球主要地区聚甲基戊烯（PMP）2017-2021年产量列表（吨）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全球主要地区聚甲基戊烯（PMP）2017-2021年产量市场份额列表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全球主要地区聚甲基戊烯（PMP）产量列表（2017-2021年）&amp;（吨）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全球主要地区聚甲基戊烯（PMP）产量份额（2017-2021年）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全球主要地区聚甲基戊烯（PMP）产值列表（2017-2021年）&amp;（百万美元）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全球主要地区聚甲基戊烯（PMP）产值市场份额列表（2017-2021年）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全球主要地区聚甲基戊烯（PMP）产值列表（2017-2021年）&amp;（百万美元）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全球主要地区聚甲基戊烯（PMP）产值市场份额列表（2017-2021年）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全球主要地区聚甲基戊烯（PMP）消费量2021 VS 2028 VS 2026（吨）</w:t>
      </w:r>
      <w:r>
        <w:rPr>
          <w:rFonts w:hint="eastAsia"/>
        </w:rPr>
        <w:br/>
      </w:r>
      <w:r>
        <w:rPr>
          <w:rFonts w:hint="eastAsia"/>
        </w:rPr>
        <w:t>　　表27 全球主要地区聚甲基戊烯（PMP）消费量列表（2017-2021年）&amp;（吨）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表28 全球主要地区聚甲基戊烯（PMP）消费量市场份额列表（2017-2021年）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全球主要地区聚甲基戊烯（PMP）消费量列表（2017-2021年）&amp;（吨）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全球主要地区聚甲基戊烯（PMP）消费量市场份额列表（2017-2021年）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重点企业（1）聚甲基戊烯（PMP）生产基地、销售区域、竞争对手及市场地位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重点企业（1）聚甲基戊烯（PMP）产品规格、参数及市场应用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重点企业（1）聚甲基戊烯（PMP）产能（吨）、产量（吨）、产值（百万美元）、价格及毛利率（2017-2021年）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重点企业（2）聚甲基戊烯（PMP）生产基地、销售区域、竞争对手及市场地位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重点企业（2）聚甲基戊烯（PMP）产品规格、参数及市场应用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重点企业（2）聚甲基戊烯（PMP）产能（吨）、产量（吨）、产值（百万美元）、价格及毛利率（2017-2021年）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全球不同产品类型聚甲基戊烯（PMP）产量（2017-2021年）&amp;（吨）</w:t>
      </w:r>
      <w:r>
        <w:rPr>
          <w:rFonts w:hint="eastAsia"/>
        </w:rPr>
        <w:br/>
      </w:r>
      <w:r>
        <w:rPr>
          <w:rFonts w:hint="eastAsia"/>
        </w:rPr>
        <w:t>　　表42 全球不同产品类型聚甲基戊烯（PMP）产量市场份额（2017-2021年）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全球不同产品类型聚甲基戊烯（PMP）产量预测（2017-2021年）&amp;（吨）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全球不同产品类型聚甲基戊烯（PMP）产量市场份额预测（2017-2021年）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全球不同产品类型聚甲基戊烯（PMP）产值（百万美元）&amp;（2017-2021年）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表46 全球不同产品类型聚甲基戊烯（PMP）产值市场份额（2017-2021年）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全球不同产品类型聚甲基戊烯（PMP）产值预测（百万美元）&amp;（2017-2021年）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表48 全球不同类型聚甲基戊烯（PMP）产值市场份额预测（2017-2021年）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全球不同产品类型聚甲基戊烯（PMP）价格走势（2017-2021年）</w:t>
      </w:r>
      <w:r>
        <w:rPr>
          <w:rFonts w:hint="eastAsia"/>
        </w:rPr>
        <w:br/>
      </w:r>
      <w:r>
        <w:rPr>
          <w:rFonts w:hint="eastAsia"/>
        </w:rPr>
        <w:t>　　表50 全球不同价格区间聚甲基戊烯（PMP）市场份额对比（2017-2021年）</w:t>
      </w:r>
      <w:r>
        <w:rPr>
          <w:rFonts w:hint="eastAsia"/>
        </w:rPr>
        <w:br/>
      </w:r>
      <w:r>
        <w:rPr>
          <w:rFonts w:hint="eastAsia"/>
        </w:rPr>
        <w:t>　　表51 中国不同产品类型聚甲基戊烯（PMP）产量（2017-2021年）&amp;（吨）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中国不同产品类型聚甲基戊烯（PMP）产量市场份额（2017-2021年）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表53 中国不同产品类型聚甲基戊烯（PMP）产量预测（2017-2021年）&amp;（吨）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中国不同产品类型聚甲基戊烯（PMP）产量市场份额预测（2017-2021年）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中国不同产品类型聚甲基戊烯（PMP）产值（2017-2021年）&amp;（百万美元）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中国不同产品类型聚甲基戊烯（PMP）产值市场份额（2017-2021年）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表57 中国不同产品类型聚甲基戊烯（PMP）产值预测（2017-2021年）&amp;（百万美元）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中国不同产品类型聚甲基戊烯（PMP）产值市场份额预测（2017-2021年）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聚甲基戊烯（PMP）上游原料供应商及联系方式列表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表60 全球市场不同应用聚甲基戊烯（PMP）消费量（2017-2021年）&amp;（吨）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表61 全球市场不同应用聚甲基戊烯（PMP）消费量市场份额（2017-2021年）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表62 全球市场不同应用聚甲基戊烯（PMP）消费量预测（2017-2021年）&amp;（吨）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表63 全球市场不同应用聚甲基戊烯（PMP）消费量市场份额预测（2017-2021年）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中国市场不同应用聚甲基戊烯（PMP）消费量（2017-2021年）&amp;（吨）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表65 中国市场不同应用聚甲基戊烯（PMP）消费量市场份额（2017-2021年）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中国市场不同应用聚甲基戊烯（PMP）消费量预测（2017-2021年）&amp;（吨）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表67 中国市场不同应用聚甲基戊烯（PMP）消费量市场份额预测（2017-2021年）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中国市场聚甲基戊烯（PMP）产量、消费量、进出口（2017-2021年）&amp;（吨）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表69 中国市场聚甲基戊烯（PMP）产量、消费量、进出口预测（2017-2021年）&amp;（吨）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表70 中国市场聚甲基戊烯（PMP）进出口贸易趋势</w:t>
      </w:r>
      <w:r>
        <w:rPr>
          <w:rFonts w:hint="eastAsia"/>
        </w:rPr>
        <w:br/>
      </w:r>
      <w:r>
        <w:rPr>
          <w:rFonts w:hint="eastAsia"/>
        </w:rPr>
        <w:t>　　表71 中国市场聚甲基戊烯（PMP）主要进口来源</w:t>
      </w:r>
      <w:r>
        <w:rPr>
          <w:rFonts w:hint="eastAsia"/>
        </w:rPr>
        <w:br/>
      </w:r>
      <w:r>
        <w:rPr>
          <w:rFonts w:hint="eastAsia"/>
        </w:rPr>
        <w:t>　　表72 中国市场聚甲基戊烯（PMP）主要出口目的地</w:t>
      </w:r>
      <w:r>
        <w:rPr>
          <w:rFonts w:hint="eastAsia"/>
        </w:rPr>
        <w:br/>
      </w:r>
      <w:r>
        <w:rPr>
          <w:rFonts w:hint="eastAsia"/>
        </w:rPr>
        <w:t>　　表73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表74 中国聚甲基戊烯（PMP）生产地区分布</w:t>
      </w:r>
      <w:r>
        <w:rPr>
          <w:rFonts w:hint="eastAsia"/>
        </w:rPr>
        <w:br/>
      </w:r>
      <w:r>
        <w:rPr>
          <w:rFonts w:hint="eastAsia"/>
        </w:rPr>
        <w:t>　　表75 中国聚甲基戊烯（PMP）消费地区分布</w:t>
      </w:r>
      <w:r>
        <w:rPr>
          <w:rFonts w:hint="eastAsia"/>
        </w:rPr>
        <w:br/>
      </w:r>
      <w:r>
        <w:rPr>
          <w:rFonts w:hint="eastAsia"/>
        </w:rPr>
        <w:t>　　表76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表77 聚甲基戊烯（PMP）行业及市场环境发展趋势</w:t>
      </w:r>
      <w:r>
        <w:rPr>
          <w:rFonts w:hint="eastAsia"/>
        </w:rPr>
        <w:br/>
      </w:r>
      <w:r>
        <w:rPr>
          <w:rFonts w:hint="eastAsia"/>
        </w:rPr>
        <w:t>　　表78 聚甲基戊烯（PMP）产品及技术发展趋势</w:t>
      </w:r>
      <w:r>
        <w:rPr>
          <w:rFonts w:hint="eastAsia"/>
        </w:rPr>
        <w:br/>
      </w:r>
      <w:r>
        <w:rPr>
          <w:rFonts w:hint="eastAsia"/>
        </w:rPr>
        <w:t>　　表79 国内当前及未来聚甲基戊烯（PMP）主要销售模式及销售渠道趋势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表80 国外市场聚甲基戊烯（PMP）主要销售模式及销售渠道趋势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表81 聚甲基戊烯（PMP）产品市场定位及目标消费者分析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表82 研究范围</w:t>
      </w:r>
      <w:r>
        <w:rPr>
          <w:rFonts w:hint="eastAsia"/>
        </w:rPr>
        <w:br/>
      </w:r>
      <w:r>
        <w:rPr>
          <w:rFonts w:hint="eastAsia"/>
        </w:rPr>
        <w:t>　　表83 分析师列表</w:t>
      </w:r>
      <w:r>
        <w:rPr>
          <w:rFonts w:hint="eastAsia"/>
        </w:rPr>
        <w:br/>
      </w:r>
      <w:r>
        <w:rPr>
          <w:rFonts w:hint="eastAsia"/>
        </w:rPr>
        <w:t>　　图1 聚甲基戊烯（PMP）产品图片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全球不同产品类型聚甲基戊烯（PMP）产量市场份额 2020 &amp; 2026</w:t>
      </w:r>
      <w:r>
        <w:rPr>
          <w:rFonts w:hint="eastAsia"/>
        </w:rPr>
        <w:br/>
      </w:r>
      <w:r>
        <w:rPr>
          <w:rFonts w:hint="eastAsia"/>
        </w:rPr>
        <w:t>　　图3 片状聚甲基戊烯（PMP）产品图片</w:t>
      </w:r>
      <w:r>
        <w:rPr>
          <w:rFonts w:hint="eastAsia"/>
        </w:rPr>
        <w:br/>
      </w:r>
      <w:r>
        <w:rPr>
          <w:rFonts w:hint="eastAsia"/>
        </w:rPr>
        <w:t>　　图4 棒状聚甲基戊烯（PMP）产品图片</w:t>
      </w:r>
      <w:r>
        <w:rPr>
          <w:rFonts w:hint="eastAsia"/>
        </w:rPr>
        <w:br/>
      </w:r>
      <w:r>
        <w:rPr>
          <w:rFonts w:hint="eastAsia"/>
        </w:rPr>
        <w:t>　　图5 薄膜-聚甲基戊烯（PMP）产品图片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全球不同应用聚甲基戊烯（PMP）消费量市场份额2021 VS 2028</w:t>
      </w:r>
      <w:r>
        <w:rPr>
          <w:rFonts w:hint="eastAsia"/>
        </w:rPr>
        <w:br/>
      </w:r>
      <w:r>
        <w:rPr>
          <w:rFonts w:hint="eastAsia"/>
        </w:rPr>
        <w:t>　　图8 电气与电子产品图片</w:t>
      </w:r>
      <w:r>
        <w:rPr>
          <w:rFonts w:hint="eastAsia"/>
        </w:rPr>
        <w:br/>
      </w:r>
      <w:r>
        <w:rPr>
          <w:rFonts w:hint="eastAsia"/>
        </w:rPr>
        <w:t>　　图9 化工产品图片</w:t>
      </w:r>
      <w:r>
        <w:rPr>
          <w:rFonts w:hint="eastAsia"/>
        </w:rPr>
        <w:br/>
      </w:r>
      <w:r>
        <w:rPr>
          <w:rFonts w:hint="eastAsia"/>
        </w:rPr>
        <w:t>　　图10 制药产品图片</w:t>
      </w:r>
      <w:r>
        <w:rPr>
          <w:rFonts w:hint="eastAsia"/>
        </w:rPr>
        <w:br/>
      </w:r>
      <w:r>
        <w:rPr>
          <w:rFonts w:hint="eastAsia"/>
        </w:rPr>
        <w:t>　　图11 包装产品图片</w:t>
      </w:r>
      <w:r>
        <w:rPr>
          <w:rFonts w:hint="eastAsia"/>
        </w:rPr>
        <w:br/>
      </w:r>
      <w:r>
        <w:rPr>
          <w:rFonts w:hint="eastAsia"/>
        </w:rPr>
        <w:t>　　图12 汽车产品图片</w:t>
      </w:r>
      <w:r>
        <w:rPr>
          <w:rFonts w:hint="eastAsia"/>
        </w:rPr>
        <w:br/>
      </w:r>
      <w:r>
        <w:rPr>
          <w:rFonts w:hint="eastAsia"/>
        </w:rPr>
        <w:t>　　图13 其他产品图片</w:t>
      </w:r>
      <w:r>
        <w:rPr>
          <w:rFonts w:hint="eastAsia"/>
        </w:rPr>
        <w:br/>
      </w:r>
      <w:r>
        <w:rPr>
          <w:rFonts w:hint="eastAsia"/>
        </w:rPr>
        <w:t>　　图14 全球市场聚甲基戊烯（PMP）市场规模，2021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图15 全球市场聚甲基戊烯（PMP）产量及增长率（2017-2021年）&amp;（吨）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图16 全球市场聚甲基戊烯（PMP）产值及增长率（2017-2021年）&amp;（百万美元）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图18 中国市场聚甲基戊烯（PMP）产量及发展趋势（2017-2021年）&amp;（吨）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图19 中国市场聚甲基戊烯（PMP）产值及未来发展趋势（2017-2021年）&amp;（百万美元）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图20 全球聚甲基戊烯（PMP）产能、产量、产能利用率及发展趋势（2017-2021年）&amp;（吨）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图21 全球聚甲基戊烯（PMP）产量、需求量及发展趋势 （2017-2021年）&amp;（吨）</w:t>
      </w:r>
      <w:r>
        <w:rPr>
          <w:rFonts w:hint="eastAsia"/>
        </w:rPr>
        <w:br/>
      </w:r>
      <w:r>
        <w:rPr>
          <w:rFonts w:hint="eastAsia"/>
        </w:rPr>
        <w:t>　　图22 中国聚甲基戊烯（PMP）产能、产量、产能利用率及发展趋势（2017-2021年）&amp;（吨）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图23 中国聚甲基戊烯（PMP）产能、图观消费量及发展趋势（2017-2021年）&amp;（吨）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图24 中国聚甲基戊烯（PMP）产能、市场需求量及发展趋势（2017-2021年）&amp;（吨）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图25 全球市场聚甲基戊烯（PMP）主要厂商2021年产量市场份额列表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图26 全球市场聚甲基戊烯（PMP）主要厂商2021年产值市场份额列表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图27 中国市场聚甲基戊烯（PMP）主要厂商2021年产量市场份额列表（2017-2021年）&amp;（百万美元）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中国市场聚甲基戊烯（PMP）主要厂商2021年产值市场份额列表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图29 2022年全球前五及前十大生产商聚甲基戊烯（PMP）市场份额</w:t>
      </w:r>
      <w:r>
        <w:rPr>
          <w:rFonts w:hint="eastAsia"/>
        </w:rPr>
        <w:br/>
      </w:r>
      <w:r>
        <w:rPr>
          <w:rFonts w:hint="eastAsia"/>
        </w:rPr>
        <w:t>　　图30 全球聚甲基戊烯（PMP）第一梯队、第二梯队和第三梯队生产商（品牌）及市场份额（2021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图31 聚甲基戊烯（PMP）全球领先企业SWOT分析</w:t>
      </w:r>
      <w:r>
        <w:rPr>
          <w:rFonts w:hint="eastAsia"/>
        </w:rPr>
        <w:br/>
      </w:r>
      <w:r>
        <w:rPr>
          <w:rFonts w:hint="eastAsia"/>
        </w:rPr>
        <w:t>　　图32 全球主要地区聚甲基戊烯（PMP）消费量市场份额（2021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图33 全球主要地区聚甲基戊烯（PMP）产值市场份额（2021 VS 2028）</w:t>
      </w:r>
      <w:r>
        <w:rPr>
          <w:rFonts w:hint="eastAsia"/>
        </w:rPr>
        <w:br/>
      </w:r>
      <w:r>
        <w:rPr>
          <w:rFonts w:hint="eastAsia"/>
        </w:rPr>
        <w:t>　　图34 北美市场聚甲基戊烯（PMP）产量及增长率（2017-2021年）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图35 北美市场聚甲基戊烯（PMP）产值及增长率（2017-2021年）&amp;（百万美元）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欧洲市场聚甲基戊烯（PMP）产量及增长率（2017-2021年）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图37 欧洲市场聚甲基戊烯（PMP）产值及增长率（2017-2021年）&amp;（百万美元）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日本市场聚甲基戊烯（PMP）产量及增长率（2017-2021年）&amp;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图39 日本市场聚甲基戊烯（PMP）产值及增长率（2017-2021年）&amp;（百万美元）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东南亚市场聚甲基戊烯（PMP）产量及增长率（2017-2021年）&amp;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图41 东南亚市场聚甲基戊烯（PMP）产值及增长率（2017-2021年）&amp;（百万美元）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印度市场聚甲基戊烯（PMP）产量及增长率（2017-2021年）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图43 印度市场聚甲基戊烯（PMP）产值及增长率（2017-2021年）&amp;（百万美元）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图44 中国市场聚甲基戊烯（PMP）产量及增长率（2017-2021年）&amp;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图45 中国市场聚甲基戊烯（PMP）产值及增长率（2017-2021年）&amp;（百万美元）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图46 全球主要地区聚甲基戊烯（PMP）消费量市场份额（2021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图47 全球主要地区聚甲基戊烯（PMP）消费量市场份额（2021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图48 中国市场聚甲基戊烯（PMP）消费量、增长率及发展预测（2017-2021年）&amp;（吨）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图49 北美市场聚甲基戊烯（PMP）消费量、增长率及发展预测（2017-2021年）&amp;（吨）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图50 欧洲市场聚甲基戊烯（PMP）消费量、增长率及发展预测（2017-2021年）&amp;（吨）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图51 日本市场聚甲基戊烯（PMP）消费量、增长率及发展预测（2017-2021年）&amp;（吨）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图52 东南亚市场聚甲基戊烯（PMP）消费量、增长率及发展预测（2017-2021年）&amp;（吨）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图53 印度市场聚甲基戊烯（PMP）消费量、增长率及发展预测（2017-2021年）&amp;（吨）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图54 聚甲基戊烯（PMP）产业链图</w:t>
      </w:r>
      <w:r>
        <w:rPr>
          <w:rFonts w:hint="eastAsia"/>
        </w:rPr>
        <w:br/>
      </w:r>
      <w:r>
        <w:rPr>
          <w:rFonts w:hint="eastAsia"/>
        </w:rPr>
        <w:t>　　图55 中国贸易伙伴</w:t>
      </w:r>
      <w:r>
        <w:rPr>
          <w:rFonts w:hint="eastAsia"/>
        </w:rPr>
        <w:br/>
      </w:r>
      <w:r>
        <w:rPr>
          <w:rFonts w:hint="eastAsia"/>
        </w:rPr>
        <w:t>　　图56 美国国家最大贸易伙伴对比</w:t>
      </w:r>
      <w:r>
        <w:rPr>
          <w:rFonts w:hint="eastAsia"/>
        </w:rPr>
        <w:br/>
      </w:r>
      <w:r>
        <w:rPr>
          <w:rFonts w:hint="eastAsia"/>
        </w:rPr>
        <w:t>　　图57 中美之间贸易最多商品种类</w:t>
      </w:r>
      <w:r>
        <w:rPr>
          <w:rFonts w:hint="eastAsia"/>
        </w:rPr>
        <w:br/>
      </w:r>
      <w:r>
        <w:rPr>
          <w:rFonts w:hint="eastAsia"/>
        </w:rPr>
        <w:t>　　图58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图59 全球主要国家GDP占比</w:t>
      </w:r>
      <w:r>
        <w:rPr>
          <w:rFonts w:hint="eastAsia"/>
        </w:rPr>
        <w:br/>
      </w:r>
      <w:r>
        <w:rPr>
          <w:rFonts w:hint="eastAsia"/>
        </w:rPr>
        <w:t>　　图60 全球主要国家工业占GDP比重</w:t>
      </w:r>
      <w:r>
        <w:rPr>
          <w:rFonts w:hint="eastAsia"/>
        </w:rPr>
        <w:br/>
      </w:r>
      <w:r>
        <w:rPr>
          <w:rFonts w:hint="eastAsia"/>
        </w:rPr>
        <w:t>　　图61 全球主要国家农业占GDP比重</w:t>
      </w:r>
      <w:r>
        <w:rPr>
          <w:rFonts w:hint="eastAsia"/>
        </w:rPr>
        <w:br/>
      </w:r>
      <w:r>
        <w:rPr>
          <w:rFonts w:hint="eastAsia"/>
        </w:rPr>
        <w:t>　　图62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图63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图64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图65 主要国家研发收入规模</w:t>
      </w:r>
      <w:r>
        <w:rPr>
          <w:rFonts w:hint="eastAsia"/>
        </w:rPr>
        <w:br/>
      </w:r>
      <w:r>
        <w:rPr>
          <w:rFonts w:hint="eastAsia"/>
        </w:rPr>
        <w:t>　　图66 全球主要国家人均GDP</w:t>
      </w:r>
      <w:r>
        <w:rPr>
          <w:rFonts w:hint="eastAsia"/>
        </w:rPr>
        <w:br/>
      </w:r>
      <w:r>
        <w:rPr>
          <w:rFonts w:hint="eastAsia"/>
        </w:rPr>
        <w:t>　　图67 全球主要国家股市市值对比</w:t>
      </w:r>
      <w:r>
        <w:rPr>
          <w:rFonts w:hint="eastAsia"/>
        </w:rPr>
        <w:br/>
      </w:r>
      <w:r>
        <w:rPr>
          <w:rFonts w:hint="eastAsia"/>
        </w:rPr>
        <w:t>　　图68 聚甲基戊烯（PMP）产品价格走势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9c1503fbb84830" w:history="1">
        <w:r>
          <w:rPr>
            <w:rStyle w:val="Hyperlink"/>
          </w:rPr>
          <w:t>2022-2028年全球与中国聚甲基戊烯（PMP）行业市场调研及趋势分析报告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9c1503fbb84830" w:history="1">
        <w:r>
          <w:rPr>
            <w:rStyle w:val="Hyperlink"/>
          </w:rPr>
          <w:t>https://www.20087.com/2/96/JuJiaJiWuXi-PMP-DeQianJingQuShi.html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3ff368322241fe" w:history="1">
      <w:r>
        <w:rPr>
          <w:rStyle w:val="Hyperlink"/>
        </w:rPr>
        <w:t>2022-2028年全球与中国聚甲基戊烯（PMP）行业市场调研及趋势分析报告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JuJiaJiWuXi-PMP-DeQianJingQuShi.html" TargetMode="External" Id="R3f9c1503fbb848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JuJiaJiWuXi-PMP-DeQianJingQuShi.html" TargetMode="External" Id="R0b3ff368322241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2022-03-07T03:18:00Z</dcterms:created>
  <dcterms:modified xsi:type="dcterms:W3CDTF">2022-03-07T04:18:00Z</dcterms:modified>
  <dc:subject>2022-2028年全球与中国聚甲基戊烯（PMP）行业市场调研及趋势分析报告</dc:subject>
  <dc:title>2022-2028年全球与中国聚甲基戊烯（PMP）行业市场调研及趋势分析报告</dc:title>
  <cp:keywords>2022-2028年全球与中国聚甲基戊烯（PMP）行业市场调研及趋势分析报告</cp:keywords>
  <dc:description>2022-2028年全球与中国聚甲基戊烯（PMP）行业市场调研及趋势分析报告</dc:description>
</cp:coreProperties>
</file>