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4744a057456c" w:history="1">
              <w:r>
                <w:rPr>
                  <w:rStyle w:val="Hyperlink"/>
                </w:rPr>
                <w:t>2024-2030年全球与中国钎焊填充金属行业现状及发展趋势报告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4744a057456c" w:history="1">
              <w:r>
                <w:rPr>
                  <w:rStyle w:val="Hyperlink"/>
                </w:rPr>
                <w:t>2024-2030年全球与中国钎焊填充金属行业现状及发展趋势报告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4744a057456c" w:history="1">
                <w:r>
                  <w:rPr>
                    <w:rStyle w:val="Hyperlink"/>
                  </w:rPr>
                  <w:t>https://www.20087.com/2/76/QianHanTianChongJinShuDeFaZhanQuShi.html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填充金属是用于钎焊过程中的连接材料，广泛应用于航空航天、汽车制造、电子设备等多个领域。近年来，随着制造业的发展和技术的进步，钎焊填充金属市场需求持续增长。一方面，随着新材料的应用和生产工艺的改进，钎焊填充金属的性能得到了显著提升；另一方面，随着对焊接质量和生产效率要求的提高，对于高性能钎焊填充金属的需求持续增加。此外，随着环保法规的加强，对于低毒、环保型钎焊填充金属的需求也在不断增长。</w:t>
      </w:r>
      <w:r>
        <w:rPr>
          <w:rFonts w:hint="eastAsia"/>
        </w:rPr>
        <w:br/>
      </w:r>
      <w:r>
        <w:rPr>
          <w:rFonts w:hint="eastAsia"/>
        </w:rPr>
        <w:t>　　未来，钎焊填充金属市场将持续增长。市场调研网认为，一方面，随着制造业自动化和智能化水平的提高，对于高效、环保的钎焊填充金属需求将持续增加；另一方面，随着可持续发展理念的普及，采用环保材料和绿色生产工艺的钎焊填充金属将成为市场的新趋势。此外，随着技术进步，如纳米材料的应用，将进一步提高钎焊填充金属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4744a057456c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基于多年钎焊填充金属行业研究积累，结合当前市场发展现状，依托国家权威数据资源和长期市场监测数据库，对钎焊填充金属行业进行了全面调研与分析。报告详细阐述了钎焊填充金属市场规模、市场前景、发展趋势、技术现状及未来方向，重点分析了行业内主要企业的竞争格局，并通过SWOT分析揭示了钎焊填充金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44744a057456c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》，2024年钎焊填充金属行业市场规模达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%。报告为投资者提供了准确的市场现状解读，帮助预判行业前景，挖掘投资价值，同时从投资策略和营销策略等角度提出实用建议，助力投资者在钎焊填充金属行业中把握机遇、规避风险。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钎焊填充金属市场概述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按照不同产品类型，钎焊填充金属主要可以分为如下几个类别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不同产品类型钎焊填充金属销售额增长趋势2019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银钎焊合金</w:t>
      </w:r>
      <w:r>
        <w:rPr>
          <w:rFonts w:hint="eastAsia"/>
        </w:rPr>
        <w:br/>
      </w:r>
      <w:r>
        <w:rPr>
          <w:rFonts w:hint="eastAsia"/>
        </w:rPr>
        <w:t>　　　　1.2.3 铜钎焊合金</w:t>
      </w:r>
      <w:r>
        <w:rPr>
          <w:rFonts w:hint="eastAsia"/>
        </w:rPr>
        <w:br/>
      </w:r>
      <w:r>
        <w:rPr>
          <w:rFonts w:hint="eastAsia"/>
        </w:rPr>
        <w:t>　　　　1.2.4 铝钎焊合金</w:t>
      </w:r>
      <w:r>
        <w:rPr>
          <w:rFonts w:hint="eastAsia"/>
        </w:rPr>
        <w:br/>
      </w:r>
      <w:r>
        <w:rPr>
          <w:rFonts w:hint="eastAsia"/>
        </w:rPr>
        <w:t>　　　　1.2.5 镍钎焊合金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从不同应用，钎焊填充金属主要包括如下几个方面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不同应用钎焊填充金属销售额增长趋势2019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钎焊填充金属行业背景、发展历史、现状及趋势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钎焊填充金属行业目前现状分析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钎焊填充金属发展趋势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全球钎焊填充金属总体规模分析</w:t>
      </w:r>
      <w:r>
        <w:rPr>
          <w:rFonts w:hint="eastAsia"/>
        </w:rPr>
        <w:br/>
      </w:r>
      <w:r>
        <w:rPr>
          <w:rFonts w:hint="eastAsia"/>
        </w:rPr>
        <w:t>　　2.1 全球钎焊填充金属供需现状及预测（2019-2030）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全球钎焊填充金属产能、产量、产能利用率及发展趋势（2019-2030）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全球钎焊填充金属产量、需求量及发展趋势（2019-2030）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全球主要地区钎焊填充金属产量及发展趋势（2019-2030）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中国钎焊填充金属供需现状及预测（2019-2030）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中国钎焊填充金属产能、产量、产能利用率及发展趋势（2019-2030）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中国钎焊填充金属产量、市场需求量及发展趋势（2019-2030）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全球钎焊填充金属销量及销售额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全球市场钎焊填充金属销售额（2019-2030）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全球市场钎焊填充金属价格趋势（2019-2030）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全球市场主要厂商钎焊填充金属产能市场份额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全球市场主要厂商钎焊填充金属销售收入（2019-2024）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全球市场主要厂商钎焊填充金属销售价格（2019-2024）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2024年全球主要生产商钎焊填充金属收入排名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中国市场主要厂商钎焊填充金属销售收入（2019-2024）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中国市场主要厂商钎焊填充金属销售价格（2019-2024）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2023年中国主要生产商钎焊填充金属收入排名</w:t>
      </w:r>
      <w:r>
        <w:rPr>
          <w:rFonts w:hint="eastAsia"/>
        </w:rPr>
        <w:br/>
      </w:r>
      <w:r>
        <w:rPr>
          <w:rFonts w:hint="eastAsia"/>
        </w:rPr>
        <w:t>　　3.4 全球主要厂商钎焊填充金属产地分布及商业化日期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全球主要厂商钎焊填充金属产品类型列表</w:t>
      </w:r>
      <w:r>
        <w:rPr>
          <w:rFonts w:hint="eastAsia"/>
        </w:rPr>
        <w:br/>
      </w:r>
      <w:r>
        <w:rPr>
          <w:rFonts w:hint="eastAsia"/>
        </w:rPr>
        <w:t>　　3.6 钎焊填充金属行业集中度、竞争程度分析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钎焊填充金属行业集中度分析：2024全球Top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全球钎焊填充金属第一梯队、第二梯队和第三梯队生产商（品牌）及市场份额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全球钎焊填充金属主要地区分析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全球主要地区钎焊填充金属市场规模分析：2019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全球主要地区钎焊填充金属销售收入及市场份额（2019-2024年）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全球主要地区钎焊填充金属销售收入预测（2024-2030年）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全球主要地区钎焊填充金属销量分析：2019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全球主要地区钎焊填充金属销量及市场份额（2019-2024年）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全球主要地区钎焊填充金属销量及市场份额预测（2024-2030）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全球钎焊填充金属主要生产商分析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不同产品类型钎焊填充金属分析</w:t>
      </w:r>
      <w:r>
        <w:rPr>
          <w:rFonts w:hint="eastAsia"/>
        </w:rPr>
        <w:br/>
      </w:r>
      <w:r>
        <w:rPr>
          <w:rFonts w:hint="eastAsia"/>
        </w:rPr>
        <w:t>　　6.1 全球不同产品类型钎焊填充金属销量（2019-2030）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全球不同产品类型钎焊填充金属销量及市场份额（2019-2024）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全球不同产品类型钎焊填充金属销量预测（2024-2030）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全球不同产品类型钎焊填充金属收入（2019-2030）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全球不同产品类型钎焊填充金属收入及市场份额（2019-2024）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全球不同产品类型钎焊填充金属收入预测（2024-2030）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全球不同产品类型钎焊填充金属价格走势（2019-2030）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不同应用钎焊填充金属分析</w:t>
      </w:r>
      <w:r>
        <w:rPr>
          <w:rFonts w:hint="eastAsia"/>
        </w:rPr>
        <w:br/>
      </w:r>
      <w:r>
        <w:rPr>
          <w:rFonts w:hint="eastAsia"/>
        </w:rPr>
        <w:t>　　7.1 全球不同应用钎焊填充金属销量（2019-2030）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全球不同应用钎焊填充金属销量及市场份额（2019-2024）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全球不同应用钎焊填充金属销量预测（2024-2030）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全球不同应用钎焊填充金属收入（2019-2030）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全球不同应用钎焊填充金属收入及市场份额（2019-2024）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全球不同应用钎焊填充金属收入预测（2024-2030）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全球不同应用钎焊填充金属价格走势（2019-2030）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钎焊填充金属产业链分析</w:t>
      </w:r>
      <w:r>
        <w:rPr>
          <w:rFonts w:hint="eastAsia"/>
        </w:rPr>
        <w:br/>
      </w:r>
      <w:r>
        <w:rPr>
          <w:rFonts w:hint="eastAsia"/>
        </w:rPr>
        <w:t>　　8.2 钎焊填充金属产业上游供应分析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钎焊填充金属下游典型客户</w:t>
      </w:r>
      <w:r>
        <w:rPr>
          <w:rFonts w:hint="eastAsia"/>
        </w:rPr>
        <w:br/>
      </w:r>
      <w:r>
        <w:rPr>
          <w:rFonts w:hint="eastAsia"/>
        </w:rPr>
        <w:t>　　8.4 钎焊填充金属销售渠道分析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钎焊填充金属行业发展机遇及主要驱动因素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钎焊填充金属行业发展面临的风险</w:t>
      </w:r>
      <w:r>
        <w:rPr>
          <w:rFonts w:hint="eastAsia"/>
        </w:rPr>
        <w:br/>
      </w:r>
      <w:r>
        <w:rPr>
          <w:rFonts w:hint="eastAsia"/>
        </w:rPr>
        <w:t>　　9.3 钎焊填充金属行业政策分析</w:t>
      </w:r>
      <w:r>
        <w:rPr>
          <w:rFonts w:hint="eastAsia"/>
        </w:rPr>
        <w:br/>
      </w:r>
      <w:r>
        <w:rPr>
          <w:rFonts w:hint="eastAsia"/>
        </w:rPr>
        <w:t>　　9.4 钎焊填充金属中国企业SWOT分析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4744a057456c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不同产品类型钎焊填充金属增长趋势2019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钎焊填充金属行业目前发展现状</w:t>
      </w:r>
      <w:r>
        <w:rPr>
          <w:rFonts w:hint="eastAsia"/>
        </w:rPr>
        <w:br/>
      </w:r>
      <w:r>
        <w:rPr>
          <w:rFonts w:hint="eastAsia"/>
        </w:rPr>
        <w:t>　　表4 钎焊填充金属发展趋势</w:t>
      </w:r>
      <w:r>
        <w:rPr>
          <w:rFonts w:hint="eastAsia"/>
        </w:rPr>
        <w:br/>
      </w:r>
      <w:r>
        <w:rPr>
          <w:rFonts w:hint="eastAsia"/>
        </w:rPr>
        <w:t>　　表5 全球主要地区钎焊填充金属产量（万吨）：2019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全球主要地区钎焊填充金属产量（2019-2024）&amp;（万吨）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全球主要地区钎焊填充金属产量市场份额（2019-2024）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全球主要地区钎焊填充金属产量（2024-2030）&amp;（万吨）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全球市场主要厂商钎焊填充金属产能（2023-2024）&amp;（万吨）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全球市场主要厂商钎焊填充金属销售价格（2019-2024）&amp;（USD/MT）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2024年全球主要生产商钎焊填充金属收入排名（百万美元）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中国市场主要厂商钎焊填充金属销售价格（2019-2024）&amp;（USD/MT）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2024年中国主要生产商钎焊填充金属收入排名（百万美元）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全球主要厂商钎焊填充金属产地分布及商业化日期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全球主要厂商钎焊填充金属产品类型列表</w:t>
      </w:r>
      <w:r>
        <w:rPr>
          <w:rFonts w:hint="eastAsia"/>
        </w:rPr>
        <w:br/>
      </w:r>
      <w:r>
        <w:rPr>
          <w:rFonts w:hint="eastAsia"/>
        </w:rPr>
        <w:t>　　表24 2024全球钎焊填充金属主要厂商市场地位（第一梯队、第二梯队和第三梯队）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全球钎焊填充金属市场投资、并购等现状分析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全球主要地区钎焊填充金属销售收入（百万美元）：2019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全球主要地区钎焊填充金属收入（2024-2030）&amp;（百万美元）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全球主要地区钎焊填充金属收入市场份额（2024-2030）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全球主要地区钎焊填充金属销量（万吨）：2019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全球主要地区钎焊填充金属销量（2024-2030）&amp;（万吨）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全球主要地区钎焊填充金属销量份额（2024-2030）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表162 全球不同产品类型钎焊填充金属销量市场份额（2019-2024）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全球不同产品类型钎焊填充金属销量预测（2024-2030）&amp;（万吨）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表164 全球不同产品类型钎焊填充金属销量市场份额预测（2024-2030）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全球不同产品类型钎焊填充金属收入（百万美元）&amp;（2019-2024）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全球不同产品类型钎焊填充金属收入市场份额（2019-2024）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全球不同产品类型钎焊填充金属收入预测（百万美元）&amp;（2024-2030）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全球不同类型钎焊填充金属收入市场份额预测（2024-2030）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全球不同产品类型钎焊填充金属价格走势（2019-2030）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全球不同应用钎焊填充金属销量（2019-2024年）&amp;（万吨）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表171 全球不同应用钎焊填充金属销量市场份额（2019-2024）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全球不同应用钎焊填充金属销量预测（2024-2030）&amp;（万吨）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表173 全球不同应用钎焊填充金属销量市场份额预测（2024-2030）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全球不同应用钎焊填充金属收入（2019-2024年）&amp;（百万美元）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全球不同应用钎焊填充金属收入市场份额（2019-2024）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全球不同应用钎焊填充金属收入预测（2024-2030）&amp;（百万美元）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全球不同应用钎焊填充金属收入市场份额预测（2024-2030）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全球不同应用钎焊填充金属价格走势（2019-2030）</w:t>
      </w:r>
      <w:r>
        <w:rPr>
          <w:rFonts w:hint="eastAsia"/>
        </w:rPr>
        <w:br/>
      </w:r>
      <w:r>
        <w:rPr>
          <w:rFonts w:hint="eastAsia"/>
        </w:rPr>
        <w:t>　　表179 钎焊填充金属上游原料供应商及联系方式列表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钎焊填充金属典型客户列表</w:t>
      </w:r>
      <w:r>
        <w:rPr>
          <w:rFonts w:hint="eastAsia"/>
        </w:rPr>
        <w:br/>
      </w:r>
      <w:r>
        <w:rPr>
          <w:rFonts w:hint="eastAsia"/>
        </w:rPr>
        <w:t>　　表181 钎焊填充金属主要销售模式及销售渠道</w:t>
      </w:r>
      <w:r>
        <w:rPr>
          <w:rFonts w:hint="eastAsia"/>
        </w:rPr>
        <w:br/>
      </w:r>
      <w:r>
        <w:rPr>
          <w:rFonts w:hint="eastAsia"/>
        </w:rPr>
        <w:t>　　表182 钎焊填充金属行业发展机遇及主要驱动因素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钎焊填充金属行业发展面临的风险</w:t>
      </w:r>
      <w:r>
        <w:rPr>
          <w:rFonts w:hint="eastAsia"/>
        </w:rPr>
        <w:br/>
      </w:r>
      <w:r>
        <w:rPr>
          <w:rFonts w:hint="eastAsia"/>
        </w:rPr>
        <w:t>　　表184 钎焊填充金属行业政策分析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钎焊填充金属产品图片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全球不同产品类型钎焊填充金属产量市场份额 2023 &amp; 2024</w:t>
      </w:r>
      <w:r>
        <w:rPr>
          <w:rFonts w:hint="eastAsia"/>
        </w:rPr>
        <w:br/>
      </w:r>
      <w:r>
        <w:rPr>
          <w:rFonts w:hint="eastAsia"/>
        </w:rPr>
        <w:t>　　图3 银钎焊合金产品图片</w:t>
      </w:r>
      <w:r>
        <w:rPr>
          <w:rFonts w:hint="eastAsia"/>
        </w:rPr>
        <w:br/>
      </w:r>
      <w:r>
        <w:rPr>
          <w:rFonts w:hint="eastAsia"/>
        </w:rPr>
        <w:t>　　图4 铜钎焊合金产品图片</w:t>
      </w:r>
      <w:r>
        <w:rPr>
          <w:rFonts w:hint="eastAsia"/>
        </w:rPr>
        <w:br/>
      </w:r>
      <w:r>
        <w:rPr>
          <w:rFonts w:hint="eastAsia"/>
        </w:rPr>
        <w:t>　　图5 铝钎焊合金产品图片</w:t>
      </w:r>
      <w:r>
        <w:rPr>
          <w:rFonts w:hint="eastAsia"/>
        </w:rPr>
        <w:br/>
      </w:r>
      <w:r>
        <w:rPr>
          <w:rFonts w:hint="eastAsia"/>
        </w:rPr>
        <w:t>　　图6 镍钎焊合金产品图片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全球不同应用钎焊填充金属消费量市场份额2023 vs 2024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物流</w:t>
      </w:r>
      <w:r>
        <w:rPr>
          <w:rFonts w:hint="eastAsia"/>
        </w:rPr>
        <w:br/>
      </w:r>
      <w:r>
        <w:rPr>
          <w:rFonts w:hint="eastAsia"/>
        </w:rPr>
        <w:t>　　图12 零售</w:t>
      </w:r>
      <w:r>
        <w:rPr>
          <w:rFonts w:hint="eastAsia"/>
        </w:rPr>
        <w:br/>
      </w:r>
      <w:r>
        <w:rPr>
          <w:rFonts w:hint="eastAsia"/>
        </w:rPr>
        <w:t>　　图13 制造</w:t>
      </w:r>
      <w:r>
        <w:rPr>
          <w:rFonts w:hint="eastAsia"/>
        </w:rPr>
        <w:br/>
      </w:r>
      <w:r>
        <w:rPr>
          <w:rFonts w:hint="eastAsia"/>
        </w:rPr>
        <w:t>　　图14 其他应用</w:t>
      </w:r>
      <w:r>
        <w:rPr>
          <w:rFonts w:hint="eastAsia"/>
        </w:rPr>
        <w:br/>
      </w:r>
      <w:r>
        <w:rPr>
          <w:rFonts w:hint="eastAsia"/>
        </w:rPr>
        <w:t>　　图15 全球钎焊填充金属产能、产量、产能利用率及发展趋势（2019-2030）&amp;（万吨）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全球钎焊填充金属产量、需求量及发展趋势（2019-2030）&amp;（万吨）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全球主要地区钎焊填充金属产量市场份额（2019-2030）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中国钎焊填充金属产能、产量、产能利用率及发展趋势（2019-2030）&amp;（万吨）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图19 中国钎焊填充金属产量、市场需求量及发展趋势（2019-2030）&amp;（万吨）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图20 全球钎焊填充金属市场销售额及增长率：（2019-2030）&amp;（百万美元）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全球市场钎焊填充金属市场规模：2019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全球市场钎焊填充金属销量及增长率（2019-2030）&amp;（万吨）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图23 全球市场钎焊填充金属价格趋势（2019-2030）&amp;（万吨）&amp;（USD/MT）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图24 2024年全球市场主要厂商钎焊填充金属销量市场份额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2024年全球市场主要厂商钎焊填充金属收入市场份额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2024年中国市场主要厂商钎焊填充金属销量市场份额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2024年中国市场主要厂商钎焊填充金属收入市场份额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2024年全球前五大生产商钎焊填充金属市场份额</w:t>
      </w:r>
      <w:r>
        <w:rPr>
          <w:rFonts w:hint="eastAsia"/>
        </w:rPr>
        <w:br/>
      </w:r>
      <w:r>
        <w:rPr>
          <w:rFonts w:hint="eastAsia"/>
        </w:rPr>
        <w:t>　　图29 2024全球钎焊填充金属第一梯队、第二梯队和第三梯队生产商（品牌）及市场份额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全球主要地区钎焊填充金属销售收入市场份额（2023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图32 北美市场钎焊填充金属收入及增长率（2019-2030）&amp;（百万美元）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图34 欧洲市场钎焊填充金属收入及增长率（2019-2030）&amp;（百万美元）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图36 日本市场钎焊填充金属收入及增长率（2019-2030）&amp;（百万美元）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图40 印度市场钎焊填充金属收入及增长率（2019-2030）&amp;（百万美元）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图42 中国市场钎焊填充金属收入及增长率（2019-2030）&amp;（百万美元）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全球不同产品类型钎焊填充金属价格走势（2019-2030）&amp;（USD/MT）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图44 全球不同应用钎焊填充金属价格走势（2019-2030）&amp;（USD/MT）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图45 钎焊填充金属产业链</w:t>
      </w:r>
      <w:r>
        <w:rPr>
          <w:rFonts w:hint="eastAsia"/>
        </w:rPr>
        <w:br/>
      </w:r>
      <w:r>
        <w:rPr>
          <w:rFonts w:hint="eastAsia"/>
        </w:rPr>
        <w:t>　　图46 钎焊填充金属中国企业SWOT分析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4744a057456c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4744a057456c" w:history="1">
        <w:r>
          <w:rPr>
            <w:rStyle w:val="Hyperlink"/>
          </w:rPr>
          <w:t>https://www.20087.com/2/76/QianHanTianChongJinShuDeFaZhanQuShi.html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热点：钎焊填充金属有哪些、钎焊所用的填充金属称为、钎焊时添加焊材的标准时间、钎焊的材料、金属钎焊用钎料的熔化温度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fa212c6c4183" w:history="1">
      <w:r>
        <w:rPr>
          <w:rStyle w:val="Hyperlink"/>
        </w:rPr>
        <w:t>2024-2030年全球与中国钎焊填充金属行业现状及发展趋势报告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anHanTianChongJinShuDeFaZhanQuShi.html" TargetMode="External" Id="Rb4444744a057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anHanTianChongJinShuDeFaZhanQuShi.html" TargetMode="External" Id="R185afa212c6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2024-01-26T01:16:00Z</dcterms:created>
  <dcterms:modified xsi:type="dcterms:W3CDTF">2024-01-26T02:16:00Z</dcterms:modified>
  <dc:subject>2024-2030年全球与中国钎焊填充金属行业现状及发展趋势报告</dc:subject>
  <dc:title>2024-2030年全球与中国钎焊填充金属行业现状及发展趋势报告</dc:title>
  <cp:keywords>2024-2030年全球与中国钎焊填充金属行业现状及发展趋势报告</cp:keywords>
  <dc:description>2024-2030年全球与中国钎焊填充金属行业现状及发展趋势报告</dc:description>
</cp:coreProperties>
</file>