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5727c171c4f88" w:history="1">
              <w:r>
                <w:rPr>
                  <w:rStyle w:val="Hyperlink"/>
                </w:rPr>
                <w:t>全球与中国工业级硫酸市场现状调研及前景趋势预测报告（2025-2031年）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5727c171c4f88" w:history="1">
              <w:r>
                <w:rPr>
                  <w:rStyle w:val="Hyperlink"/>
                </w:rPr>
                <w:t>全球与中国工业级硫酸市场现状调研及前景趋势预测报告（2025-2031年）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d5727c171c4f88" w:history="1">
                <w:r>
                  <w:rPr>
                    <w:rStyle w:val="Hyperlink"/>
                  </w:rPr>
                  <w:t>https://www.20087.com/3/56/GongYeJiLiuSuanShiChangQianJing.html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硫酸是一种重要的基础化工原料，广泛应用于化肥生产、金属加工和石油炼制等领域。近年来，随着对环保要求和产品质量要求的提高，工业级硫酸的生产技术水平持续改进。现代产品通常采用先进的接触法工艺、高效催化剂以及尾气处理系统，并通过优化反应条件和净化流程实现更高的纯度和更低的排放量。同时，设备采用了自动化控制系统和远程监控功能，显著提高了生产效率和运行稳定性。此外，资源循环利用技术的应用增强了产品的经济性。</w:t>
      </w:r>
      <w:r>
        <w:rPr>
          <w:rFonts w:hint="eastAsia"/>
        </w:rPr>
        <w:br/>
      </w:r>
      <w:r>
        <w:rPr>
          <w:rFonts w:hint="eastAsia"/>
        </w:rPr>
        <w:t>　　未来，工业级硫酸将更加注重绿色化和智能化管理。随着清洁生产和循环经济理念的推广，设备将进一步优化工艺流程和能源利用效率，支持更高标准的环保要求。同时，多参数监测功能的研发将使单一系统能够结合温度、压力等多种传感器数据进行综合调控，提供更全面的状态监控方案。此外，绿色环保理念的推广将推动企业开发更多低能耗、长寿命的产品，助力行业向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5727c171c4f88" w:history="1">
        <w:r>
          <w:rPr>
            <w:rStyle w:val="Hyperlink"/>
          </w:rPr>
          <w:t>全球与中国工业级硫酸市场现状调研及前景趋势预测报告（2025-2031年）</w:t>
        </w:r>
      </w:hyperlink>
      <w:r>
        <w:rPr>
          <w:rFonts w:hint="eastAsia"/>
        </w:rPr>
        <w:t>》依托国家统计局、发改委及工业级硫酸相关行业协会的详实数据，对工业级硫酸行业的现状、市场需求、市场规模、产业链结构、价格变动、细分市场进行了全面调研。工业级硫酸报告还详细剖析了工业级硫酸市场竞争格局，重点关注了品牌影响力、市场集中度及重点企业运营情况，并在预测工业级硫酸市场发展前景和发展趋势的同时，识别了工业级硫酸行业潜在的风险与机遇。工业级硫酸报告以专业、科学、规范的研究方法和客观、权威的分析，为工业级硫酸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工业级硫酸市场概述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按照不同产品类型，工业级硫酸主要可以分为如下几个类别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全球不同产品类型工业级硫酸销售额增长趋势2020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高浓度</w:t>
      </w:r>
      <w:r>
        <w:rPr>
          <w:rFonts w:hint="eastAsia"/>
        </w:rPr>
        <w:br/>
      </w:r>
      <w:r>
        <w:rPr>
          <w:rFonts w:hint="eastAsia"/>
        </w:rPr>
        <w:t>　　　　1.2.3 低浓度</w:t>
      </w:r>
      <w:r>
        <w:rPr>
          <w:rFonts w:hint="eastAsia"/>
        </w:rPr>
        <w:br/>
      </w:r>
      <w:r>
        <w:rPr>
          <w:rFonts w:hint="eastAsia"/>
        </w:rPr>
        <w:t>　　1.3 从不同应用，工业级硫酸主要包括如下几个方面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全球不同应用工业级硫酸销售额增长趋势2020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护肤产品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工业级硫酸行业背景、发展历史、现状及趋势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工业级硫酸行业目前现状分析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工业级硫酸发展趋势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全球工业级硫酸总体规模分析</w:t>
      </w:r>
      <w:r>
        <w:rPr>
          <w:rFonts w:hint="eastAsia"/>
        </w:rPr>
        <w:br/>
      </w:r>
      <w:r>
        <w:rPr>
          <w:rFonts w:hint="eastAsia"/>
        </w:rPr>
        <w:t>　　2.1 全球工业级硫酸供需现状及预测（2020-2031）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全球工业级硫酸产能、产量、产能利用率及发展趋势（2020-2031）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全球工业级硫酸产量、需求量及发展趋势（2020-2031）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全球主要地区工业级硫酸产量及发展趋势（2020-2031）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全球主要地区工业级硫酸产量（2020-2025）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全球主要地区工业级硫酸产量（2026-2031）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全球主要地区工业级硫酸产量市场份额（2020-2031）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中国工业级硫酸供需现状及预测（2020-2031）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中国工业级硫酸产能、产量、产能利用率及发展趋势（2020-2031）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中国工业级硫酸产量、市场需求量及发展趋势（2020-2031）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全球工业级硫酸销量及销售额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全球市场工业级硫酸销售额（2020-2031）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全球市场工业级硫酸销量（2020-2031）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全球市场工业级硫酸价格趋势（2020-2031）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全球工业级硫酸主要地区分析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全球主要地区工业级硫酸市场规模分析：2020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全球主要地区工业级硫酸销售收入及市场份额（2020-2025年）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全球主要地区工业级硫酸销售收入预测（2026-2031年）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全球主要地区工业级硫酸销量分析：2020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全球主要地区工业级硫酸销量及市场份额（2020-2025年）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全球主要地区工业级硫酸销量及市场份额预测（2026-2031）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北美市场工业级硫酸销量、收入及增长率（2020-2031）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欧洲市场工业级硫酸销量、收入及增长率（2020-2031）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中国市场工业级硫酸销量、收入及增长率（2020-2031）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日本市场工业级硫酸销量、收入及增长率（2020-2031）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东南亚市场工业级硫酸销量、收入及增长率（2020-2031）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印度市场工业级硫酸销量、收入及增长率（2020-2031）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全球市场主要厂商工业级硫酸产能市场份额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全球市场主要厂商工业级硫酸销量（2020-2025）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全球市场主要厂商工业级硫酸销量（2020-2025）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全球市场主要厂商工业级硫酸销售收入（2020-2025）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全球市场主要厂商工业级硫酸销售价格（2020-2025）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2024年全球主要生产商工业级硫酸收入排名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中国市场主要厂商工业级硫酸销量（2020-2025）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中国市场主要厂商工业级硫酸销量（2020-2025）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中国市场主要厂商工业级硫酸销售收入（2020-2025）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2024年中国主要生产商工业级硫酸收入排名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中国市场主要厂商工业级硫酸销售价格（2020-2025）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全球主要厂商工业级硫酸总部及产地分布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全球主要厂商成立时间及工业级硫酸商业化日期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全球主要厂商工业级硫酸产品类型及应用</w:t>
      </w:r>
      <w:r>
        <w:rPr>
          <w:rFonts w:hint="eastAsia"/>
        </w:rPr>
        <w:br/>
      </w:r>
      <w:r>
        <w:rPr>
          <w:rFonts w:hint="eastAsia"/>
        </w:rPr>
        <w:t>　　4.7 工业级硫酸行业集中度、竞争程度分析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工业级硫酸行业集中度分析：2024年全球Top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全球工业级硫酸第一梯队、第二梯队和第三梯队生产商（品牌）及市场份额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重点企业（1）基本信息、工业级硫酸生产基地、销售区域、竞争对手及市场地位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工业级硫酸产品规格、参数及市场应用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工业级硫酸销量、收入、价格及毛利率（2020-2025）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重点企业（2）基本信息、工业级硫酸生产基地、销售区域、竞争对手及市场地位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工业级硫酸产品规格、参数及市场应用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工业级硫酸销量、收入、价格及毛利率（2020-2025）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重点企业（3）基本信息、工业级硫酸生产基地、销售区域、竞争对手及市场地位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工业级硫酸产品规格、参数及市场应用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工业级硫酸销量、收入、价格及毛利率（2020-2025）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重点企业（4）基本信息、工业级硫酸生产基地、销售区域、竞争对手及市场地位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工业级硫酸产品规格、参数及市场应用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工业级硫酸销量、收入、价格及毛利率（2020-2025）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重点企业（5）基本信息、工业级硫酸生产基地、销售区域、竞争对手及市场地位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工业级硫酸产品规格、参数及市场应用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工业级硫酸销量、收入、价格及毛利率（2020-2025）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重点企业（6）基本信息、工业级硫酸生产基地、销售区域、竞争对手及市场地位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工业级硫酸产品规格、参数及市场应用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工业级硫酸销量、收入、价格及毛利率（2020-2025）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重点企业（7）基本信息、工业级硫酸生产基地、销售区域、竞争对手及市场地位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工业级硫酸产品规格、参数及市场应用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工业级硫酸销量、收入、价格及毛利率（2020-2025）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不同产品类型工业级硫酸分析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全球不同产品类型工业级硫酸销量（2020-2031）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全球不同产品类型工业级硫酸销量及市场份额（2020-2025）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全球不同产品类型工业级硫酸销量预测（2026-2031）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全球不同产品类型工业级硫酸收入（2020-2031）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全球不同产品类型工业级硫酸收入及市场份额（2020-2025）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全球不同产品类型工业级硫酸收入预测（2026-2031）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全球不同产品类型工业级硫酸价格走势（2020-2031）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不同应用工业级硫酸分析</w:t>
      </w:r>
      <w:r>
        <w:rPr>
          <w:rFonts w:hint="eastAsia"/>
        </w:rPr>
        <w:br/>
      </w:r>
      <w:r>
        <w:rPr>
          <w:rFonts w:hint="eastAsia"/>
        </w:rPr>
        <w:t>　　7.1 全球不同应用工业级硫酸销量（2020-2031）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全球不同应用工业级硫酸销量及市场份额（2020-2025）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全球不同应用工业级硫酸销量预测（2026-2031）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全球不同应用工业级硫酸收入（2020-2031）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全球不同应用工业级硫酸收入及市场份额（2020-2025）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全球不同应用工业级硫酸收入预测（2026-2031）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全球不同应用工业级硫酸价格走势（2020-2031）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工业级硫酸产业链分析</w:t>
      </w:r>
      <w:r>
        <w:rPr>
          <w:rFonts w:hint="eastAsia"/>
        </w:rPr>
        <w:br/>
      </w:r>
      <w:r>
        <w:rPr>
          <w:rFonts w:hint="eastAsia"/>
        </w:rPr>
        <w:t>　　8.2 工业级硫酸工艺制造技术分析</w:t>
      </w:r>
      <w:r>
        <w:rPr>
          <w:rFonts w:hint="eastAsia"/>
        </w:rPr>
        <w:br/>
      </w:r>
      <w:r>
        <w:rPr>
          <w:rFonts w:hint="eastAsia"/>
        </w:rPr>
        <w:t>　　8.3 工业级硫酸产业上游供应分析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工业级硫酸下游客户分析</w:t>
      </w:r>
      <w:r>
        <w:rPr>
          <w:rFonts w:hint="eastAsia"/>
        </w:rPr>
        <w:br/>
      </w:r>
      <w:r>
        <w:rPr>
          <w:rFonts w:hint="eastAsia"/>
        </w:rPr>
        <w:t>　　8.5 工业级硫酸销售渠道分析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工业级硫酸行业发展机遇及主要驱动因素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工业级硫酸行业发展面临的风险</w:t>
      </w:r>
      <w:r>
        <w:rPr>
          <w:rFonts w:hint="eastAsia"/>
        </w:rPr>
        <w:br/>
      </w:r>
      <w:r>
        <w:rPr>
          <w:rFonts w:hint="eastAsia"/>
        </w:rPr>
        <w:t>　　9.3 工业级硫酸行业政策分析</w:t>
      </w:r>
      <w:r>
        <w:rPr>
          <w:rFonts w:hint="eastAsia"/>
        </w:rPr>
        <w:br/>
      </w:r>
      <w:r>
        <w:rPr>
          <w:rFonts w:hint="eastAsia"/>
        </w:rPr>
        <w:t>　　9.4 工业级硫酸中国企业SWOT分析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全球不同产品类型工业级硫酸销售额增长（CAGR）趋势2020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工业级硫酸行业目前发展现状</w:t>
      </w:r>
      <w:r>
        <w:rPr>
          <w:rFonts w:hint="eastAsia"/>
        </w:rPr>
        <w:br/>
      </w:r>
      <w:r>
        <w:rPr>
          <w:rFonts w:hint="eastAsia"/>
        </w:rPr>
        <w:t>　　表 4： 工业级硫酸发展趋势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全球主要地区工业级硫酸产量增速（CAGR）：（2020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全球主要地区工业级硫酸产量（2020-2025）&amp;（吨）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全球主要地区工业级硫酸产量（2026-2031）&amp;（吨）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全球主要地区工业级硫酸产量市场份额（2020-2025）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全球主要地区工业级硫酸产量（2026-2031）&amp;（吨）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全球主要地区工业级硫酸销售收入增速：（2020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全球主要地区工业级硫酸销售收入（2020-2025）&amp;（百万美元）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全球主要地区工业级硫酸销售收入市场份额（2020-2025）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全球主要地区工业级硫酸收入（2026-2031）&amp;（百万美元）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全球主要地区工业级硫酸收入市场份额（2026-2031）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全球主要地区工业级硫酸销量（吨）：2020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全球主要地区工业级硫酸销量（2020-2025）&amp;（吨）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全球主要地区工业级硫酸销量市场份额（2020-2025）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全球主要地区工业级硫酸销量（2026-2031）&amp;（吨）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全球主要地区工业级硫酸销量份额（2026-2031）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全球市场主要厂商工业级硫酸产能（2024-2025）&amp;（吨）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全球市场主要厂商工业级硫酸销量（2020-2025）&amp;（吨）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全球市场主要厂商工业级硫酸销量市场份额（2020-2025）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全球市场主要厂商工业级硫酸销售收入（2020-2025）&amp;（百万美元）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全球市场主要厂商工业级硫酸销售收入市场份额（2020-2025）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全球市场主要厂商工业级硫酸销售价格（2020-2025）&amp;（美元/吨）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2024年全球主要生产商工业级硫酸收入排名（百万美元）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中国市场主要厂商工业级硫酸销量（2020-2025）&amp;（吨）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中国市场主要厂商工业级硫酸销量市场份额（2020-2025）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中国市场主要厂商工业级硫酸销售收入（2020-2025）&amp;（百万美元）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中国市场主要厂商工业级硫酸销售收入市场份额（2020-2025）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2024年中国主要生产商工业级硫酸收入排名（百万美元）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中国市场主要厂商工业级硫酸销售价格（2020-2025）&amp;（美元/吨）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全球主要厂商工业级硫酸总部及产地分布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全球主要厂商成立时间及工业级硫酸商业化日期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全球主要厂商工业级硫酸产品类型及应用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2024年全球工业级硫酸主要厂商市场地位（第一梯队、第二梯队和第三梯队）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全球工业级硫酸市场投资、并购等现状分析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工业级硫酸生产基地、销售区域、竞争对手及市场地位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工业级硫酸产品规格、参数及市场应用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工业级硫酸销量（吨）、收入（百万美元）、价格（美元/吨）及毛利率（2020-2025）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工业级硫酸生产基地、销售区域、竞争对手及市场地位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工业级硫酸产品规格、参数及市场应用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工业级硫酸销量（吨）、收入（百万美元）、价格（美元/吨）及毛利率（2020-2025）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工业级硫酸生产基地、销售区域、竞争对手及市场地位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工业级硫酸产品规格、参数及市场应用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工业级硫酸销量（吨）、收入（百万美元）、价格（美元/吨）及毛利率（2020-2025）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工业级硫酸生产基地、销售区域、竞争对手及市场地位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工业级硫酸产品规格、参数及市场应用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工业级硫酸销量（吨）、收入（百万美元）、价格（美元/吨）及毛利率（2020-2025）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工业级硫酸生产基地、销售区域、竞争对手及市场地位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工业级硫酸产品规格、参数及市场应用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工业级硫酸销量（吨）、收入（百万美元）、价格（美元/吨）及毛利率（2020-2025）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工业级硫酸生产基地、销售区域、竞争对手及市场地位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工业级硫酸产品规格、参数及市场应用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工业级硫酸销量（吨）、收入（百万美元）、价格（美元/吨）及毛利率（2020-2025）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工业级硫酸生产基地、销售区域、竞争对手及市场地位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工业级硫酸产品规格、参数及市场应用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工业级硫酸销量（吨）、收入（百万美元）、价格（美元/吨）及毛利率（2020-2025）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全球不同产品类型工业级硫酸销量（2020-2025年）&amp;（吨）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全球不同产品类型工业级硫酸销量市场份额（2020-2025）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全球不同产品类型工业级硫酸销量预测（2026-2031）&amp;（吨）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全球市场不同产品类型工业级硫酸销量市场份额预测（2026-2031）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全球不同产品类型工业级硫酸收入（2020-2025年）&amp;（百万美元）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全球不同产品类型工业级硫酸收入市场份额（2020-2025）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全球不同产品类型工业级硫酸收入预测（2026-2031）&amp;（百万美元）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全球不同产品类型工业级硫酸收入市场份额预测（2026-2031）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全球不同应用工业级硫酸销量（2020-2025年）&amp;（吨）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全球不同应用工业级硫酸销量市场份额（2020-2025）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全球不同应用工业级硫酸销量预测（2026-2031）&amp;（吨）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全球市场不同应用工业级硫酸销量市场份额预测（2026-2031）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全球不同应用工业级硫酸收入（2020-2025年）&amp;（百万美元）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全球不同应用工业级硫酸收入市场份额（2020-2025）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全球不同应用工业级硫酸收入预测（2026-2031）&amp;（百万美元）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全球不同应用工业级硫酸收入市场份额预测（2026-2031）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工业级硫酸上游原料供应商及联系方式列表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工业级硫酸典型客户列表</w:t>
      </w:r>
      <w:r>
        <w:rPr>
          <w:rFonts w:hint="eastAsia"/>
        </w:rPr>
        <w:br/>
      </w:r>
      <w:r>
        <w:rPr>
          <w:rFonts w:hint="eastAsia"/>
        </w:rPr>
        <w:t>　　表 91： 工业级硫酸主要销售模式及销售渠道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工业级硫酸行业发展机遇及主要驱动因素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工业级硫酸行业发展面临的风险</w:t>
      </w:r>
      <w:r>
        <w:rPr>
          <w:rFonts w:hint="eastAsia"/>
        </w:rPr>
        <w:br/>
      </w:r>
      <w:r>
        <w:rPr>
          <w:rFonts w:hint="eastAsia"/>
        </w:rPr>
        <w:t>　　表 94： 工业级硫酸行业政策分析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工业级硫酸产品图片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全球不同产品类型工业级硫酸销售额2020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全球不同产品类型工业级硫酸市场份额2024 &amp; 2031</w:t>
      </w:r>
      <w:r>
        <w:rPr>
          <w:rFonts w:hint="eastAsia"/>
        </w:rPr>
        <w:br/>
      </w:r>
      <w:r>
        <w:rPr>
          <w:rFonts w:hint="eastAsia"/>
        </w:rPr>
        <w:t>　　图 4： 高浓度产品图片</w:t>
      </w:r>
      <w:r>
        <w:rPr>
          <w:rFonts w:hint="eastAsia"/>
        </w:rPr>
        <w:br/>
      </w:r>
      <w:r>
        <w:rPr>
          <w:rFonts w:hint="eastAsia"/>
        </w:rPr>
        <w:t>　　图 5： 低浓度产品图片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全球不同应用工业级硫酸市场份额2024 &amp; 2031</w:t>
      </w:r>
      <w:r>
        <w:rPr>
          <w:rFonts w:hint="eastAsia"/>
        </w:rPr>
        <w:br/>
      </w:r>
      <w:r>
        <w:rPr>
          <w:rFonts w:hint="eastAsia"/>
        </w:rPr>
        <w:t>　　图 8： 化学工业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护肤产品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全球工业级硫酸产能、产量、产能利用率及发展趋势（2020-2031）&amp;（吨）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全球工业级硫酸产量、需求量及发展趋势（2020-2031）&amp;（吨）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全球主要地区工业级硫酸产量（2020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全球主要地区工业级硫酸产量市场份额（2020-2031）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中国工业级硫酸产能、产量、产能利用率及发展趋势（2020-2031）&amp;（吨）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中国工业级硫酸产量、市场需求量及发展趋势（2020-2031）&amp;（吨）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全球工业级硫酸市场销售额及增长率：（2020-2031）&amp;（百万美元）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全球市场工业级硫酸市场规模：2020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全球市场工业级硫酸销量及增长率（2020-2031）&amp;（吨）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全球市场工业级硫酸价格趋势（2020-2031）&amp;（美元/吨）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全球主要地区工业级硫酸销售收入（2020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全球主要地区工业级硫酸销售收入市场份额（2020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北美市场工业级硫酸销量及增长率（2020-2031）&amp;（吨）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北美市场工业级硫酸收入及增长率（2020-2031）&amp;（百万美元）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欧洲市场工业级硫酸销量及增长率（2020-2031）&amp;（吨）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欧洲市场工业级硫酸收入及增长率（2020-2031）&amp;（百万美元）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中国市场工业级硫酸销量及增长率（2020-2031）&amp;（吨）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中国市场工业级硫酸收入及增长率（2020-2031）&amp;（百万美元）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日本市场工业级硫酸销量及增长率（2020-2031）&amp;（吨）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日本市场工业级硫酸收入及增长率（2020-2031）&amp;（百万美元）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东南亚市场工业级硫酸销量及增长率（2020-2031）&amp;（吨）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东南亚市场工业级硫酸收入及增长率（2020-2031）&amp;（百万美元）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印度市场工业级硫酸销量及增长率（2020-2031）&amp;（吨）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印度市场工业级硫酸收入及增长率（2020-2031）&amp;（百万美元）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2024年全球市场主要厂商工业级硫酸销量市场份额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2024年全球市场主要厂商工业级硫酸收入市场份额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2024年中国市场主要厂商工业级硫酸销量市场份额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2024年中国市场主要厂商工业级硫酸收入市场份额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2024年全球前五大生产商工业级硫酸市场份额</w:t>
      </w:r>
      <w:r>
        <w:rPr>
          <w:rFonts w:hint="eastAsia"/>
        </w:rPr>
        <w:br/>
      </w:r>
      <w:r>
        <w:rPr>
          <w:rFonts w:hint="eastAsia"/>
        </w:rPr>
        <w:t>　　图 41： 2024年全球工业级硫酸第一梯队、第二梯队和第三梯队厂商及市场份额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全球不同产品类型工业级硫酸价格走势（2020-2031）&amp;（美元/吨）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全球不同应用工业级硫酸价格走势（2020-2031）&amp;（美元/吨）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工业级硫酸产业链</w:t>
      </w:r>
      <w:r>
        <w:rPr>
          <w:rFonts w:hint="eastAsia"/>
        </w:rPr>
        <w:br/>
      </w:r>
      <w:r>
        <w:rPr>
          <w:rFonts w:hint="eastAsia"/>
        </w:rPr>
        <w:t>　　图 45： 工业级硫酸中国企业SWOT分析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5727c171c4f88" w:history="1">
        <w:r>
          <w:rPr>
            <w:rStyle w:val="Hyperlink"/>
          </w:rPr>
          <w:t>全球与中国工业级硫酸市场现状调研及前景趋势预测报告（2025-2031年）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d5727c171c4f88" w:history="1">
        <w:r>
          <w:rPr>
            <w:rStyle w:val="Hyperlink"/>
          </w:rPr>
          <w:t>https://www.20087.com/3/56/GongYeJiLiuSuanShiChangQianJing.html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2eeb782334afd" w:history="1">
      <w:r>
        <w:rPr>
          <w:rStyle w:val="Hyperlink"/>
        </w:rPr>
        <w:t>全球与中国工业级硫酸市场现状调研及前景趋势预测报告（2025-2031年）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GongYeJiLiuSuanShiChangQianJing.html" TargetMode="External" Id="R9ad5727c171c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GongYeJiLiuSuanShiChangQianJing.html" TargetMode="External" Id="Rabd2eeb78233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2025-02-15T01:15:39Z</dcterms:created>
  <dcterms:modified xsi:type="dcterms:W3CDTF">2025-02-15T02:15:39Z</dcterms:modified>
  <dc:subject>全球与中国工业级硫酸市场现状调研及前景趋势预测报告（2025-2031年）</dc:subject>
  <dc:title>全球与中国工业级硫酸市场现状调研及前景趋势预测报告（2025-2031年）</dc:title>
  <cp:keywords>全球与中国工业级硫酸市场现状调研及前景趋势预测报告（2025-2031年）</cp:keywords>
  <dc:description>全球与中国工业级硫酸市场现状调研及前景趋势预测报告（2025-2031年）</dc:description>
</cp:coreProperties>
</file>