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1297533c33405f" w:history="1">
              <w:r>
                <w:rPr>
                  <w:rStyle w:val="Hyperlink"/>
                </w:rPr>
                <w:t>2024-2030年全球与中国电解氯化氢行业研究分析及发展趋势预测报告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1297533c33405f" w:history="1">
              <w:r>
                <w:rPr>
                  <w:rStyle w:val="Hyperlink"/>
                </w:rPr>
                <w:t>2024-2030年全球与中国电解氯化氢行业研究分析及发展趋势预测报告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2391963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1297533c33405f" w:history="1">
                <w:r>
                  <w:rPr>
                    <w:rStyle w:val="Hyperlink"/>
                  </w:rPr>
                  <w:t>https://www.20087.com/3/96/DianJieLvHuaQingDeFaZhanQuShi.html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氯化氢是一种重要的化工原料，主要用于生产盐酸、聚氯乙烯等产品。随着化工行业的持续发展，电解氯化氢的需求量逐年增长。目前，电解氯化氢的生产工艺已经相当成熟，但在环保和能耗方面仍有一定的改进空间。此外，随着环保法规的日益严格，电解氯化氢生产企业需要采取措施减少排放，提高资源利用率。</w:t>
      </w:r>
      <w:r>
        <w:rPr>
          <w:rFonts w:hint="eastAsia"/>
        </w:rPr>
        <w:br/>
      </w:r>
      <w:r>
        <w:rPr>
          <w:rFonts w:hint="eastAsia"/>
        </w:rPr>
        <w:t>　　未来，电解氯化氢的发展将更加注重环保和可持续性。一方面，通过技术创新和工艺改进，电解氯化氢的生产将更加清洁高效，减少对环境的影响。另一方面，随着循环经济理念的推广，电解氯化氢将更多地与上下游产业链相结合，形成闭环的资源循环利用模式。此外，随着新材料技术的进步，电解氯化氢的应用领域也将进一步拓展，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1297533c33405f" w:history="1">
        <w:r>
          <w:rPr>
            <w:rStyle w:val="Hyperlink"/>
          </w:rPr>
          <w:t>2024-2030年全球与中国电解氯化氢行业研究分析及发展趋势预测报告</w:t>
        </w:r>
      </w:hyperlink>
      <w:r>
        <w:rPr>
          <w:rFonts w:hint="eastAsia"/>
        </w:rPr>
        <w:t>》基于权威机构及电解氯化氢相关协会等渠道的资料数据，全方位分析了电解氯化氢行业的现状、市场需求及市场规模。电解氯化氢报告详细探讨了产业链结构、价格趋势，并对电解氯化氢各细分市场进行了研究。同时，预测了电解氯化氢市场前景与发展趋势，剖析了品牌竞争状态、市场集中度，以及电解氯化氢重点企业的表现。此外，电解氯化氢报告还揭示了行业发展的潜在风险与机遇，为电解氯化氢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电解氯化氢行业简介</w:t>
      </w:r>
      <w:r>
        <w:rPr>
          <w:rFonts w:hint="eastAsia"/>
        </w:rPr>
        <w:br/>
      </w:r>
      <w:r>
        <w:rPr>
          <w:rFonts w:hint="eastAsia"/>
        </w:rPr>
        <w:t>　　　　1.1.1 电解氯化氢行业界定及分类</w:t>
      </w:r>
      <w:r>
        <w:rPr>
          <w:rFonts w:hint="eastAsia"/>
        </w:rPr>
        <w:br/>
      </w:r>
      <w:r>
        <w:rPr>
          <w:rFonts w:hint="eastAsia"/>
        </w:rPr>
        <w:t>　　　　1.1.2 电解氯化氢行业特征</w:t>
      </w:r>
      <w:r>
        <w:rPr>
          <w:rFonts w:hint="eastAsia"/>
        </w:rPr>
        <w:br/>
      </w:r>
      <w:r>
        <w:rPr>
          <w:rFonts w:hint="eastAsia"/>
        </w:rPr>
        <w:t>　　1.2 电解氯化氢产品主要分类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不同种类电解氯化氢价格走势（2018-2030年）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ODC电解</w:t>
      </w:r>
      <w:r>
        <w:rPr>
          <w:rFonts w:hint="eastAsia"/>
        </w:rPr>
        <w:br/>
      </w:r>
      <w:r>
        <w:rPr>
          <w:rFonts w:hint="eastAsia"/>
        </w:rPr>
        <w:t>　　　　1.2.3 隔膜电解</w:t>
      </w:r>
      <w:r>
        <w:rPr>
          <w:rFonts w:hint="eastAsia"/>
        </w:rPr>
        <w:br/>
      </w:r>
      <w:r>
        <w:rPr>
          <w:rFonts w:hint="eastAsia"/>
        </w:rPr>
        <w:t>　　　　1.2.4 住友工艺</w:t>
      </w:r>
      <w:r>
        <w:rPr>
          <w:rFonts w:hint="eastAsia"/>
        </w:rPr>
        <w:br/>
      </w:r>
      <w:r>
        <w:rPr>
          <w:rFonts w:hint="eastAsia"/>
        </w:rPr>
        <w:t>　　　　1.2.5 重点企业（2）气相电解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电解氯化氢主要应用领域分析</w:t>
      </w:r>
      <w:r>
        <w:rPr>
          <w:rFonts w:hint="eastAsia"/>
        </w:rPr>
        <w:br/>
      </w:r>
      <w:r>
        <w:rPr>
          <w:rFonts w:hint="eastAsia"/>
        </w:rPr>
        <w:t>　　　　1.3.1 聚氨酯工业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PVC生产和氯化</w:t>
      </w:r>
      <w:r>
        <w:rPr>
          <w:rFonts w:hint="eastAsia"/>
        </w:rPr>
        <w:br/>
      </w:r>
      <w:r>
        <w:rPr>
          <w:rFonts w:hint="eastAsia"/>
        </w:rPr>
        <w:t>　　　　1.3.4 肥料</w:t>
      </w:r>
      <w:r>
        <w:rPr>
          <w:rFonts w:hint="eastAsia"/>
        </w:rPr>
        <w:br/>
      </w:r>
      <w:r>
        <w:rPr>
          <w:rFonts w:hint="eastAsia"/>
        </w:rPr>
        <w:t>　　　　1.3.5 金属浮选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全球电解氯化氢供需现状及预测（2018-2030年）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全球电解氯化氢产能、产量、产能利用率及发展趋势（2018-2030年）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全球电解氯化氢产量、表观消费量及发展趋势（2018-2030年）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全球电解氯化氢产量、市场需求量及发展趋势（2018-2030年）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中国电解氯化氢供需现状及预测（2018-2030年）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中国电解氯化氢产能、产量、产能利用率及发展趋势（2018-2030年）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中国电解氯化氢产量、表观消费量及发展趋势（2018-2030年）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中国电解氯化氢产量、市场需求量及发展趋势（2018-2030年）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电解氯化氢中国及欧美日等行业政策分析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全球与中国主要厂商电解氯化氢产量、产值及竞争分析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全球市场电解氯化氢主要厂商2022和2023年产量、产值及市场份额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全球市场电解氯化氢主要厂商2022和2023年产量列表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全球市场电解氯化氢主要厂商2022和2023年产值列表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全球市场电解氯化氢主要厂商2022和2023年产品价格列表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中国市场电解氯化氢主要厂商2022和2023年产量、产值及市场份额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中国市场电解氯化氢主要厂商2022和2023年产量列表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中国市场电解氯化氢主要厂商2022和2023年产值列表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电解氯化氢厂商产地分布及商业化日期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电解氯化氢行业集中度、竞争程度分析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电解氯化氢行业集中度分析</w:t>
      </w:r>
      <w:r>
        <w:rPr>
          <w:rFonts w:hint="eastAsia"/>
        </w:rPr>
        <w:br/>
      </w:r>
      <w:r>
        <w:rPr>
          <w:rFonts w:hint="eastAsia"/>
        </w:rPr>
        <w:t>　　　　2.4.2 电解氯化氢行业竞争程度分析</w:t>
      </w:r>
      <w:r>
        <w:rPr>
          <w:rFonts w:hint="eastAsia"/>
        </w:rPr>
        <w:br/>
      </w:r>
      <w:r>
        <w:rPr>
          <w:rFonts w:hint="eastAsia"/>
        </w:rPr>
        <w:t>　　2.5 电解氯化氢全球领先企业SWOT分析</w:t>
      </w:r>
      <w:r>
        <w:rPr>
          <w:rFonts w:hint="eastAsia"/>
        </w:rPr>
        <w:br/>
      </w:r>
      <w:r>
        <w:rPr>
          <w:rFonts w:hint="eastAsia"/>
        </w:rPr>
        <w:t>　　2.6 电解氯化氢中国企业SWOT分析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从生产角度分析全球主要地区电解氯化氢产量、产值、市场份额、增长率及发展趋势（2018-2030年）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全球主要地区电解氯化氢产量、产值及市场份额（2018-2030年）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全球主要地区电解氯化氢产量及市场份额（2018-2030年）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全球主要地区电解氯化氢产值及市场份额（2018-2030年）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中国市场电解氯化氢2024-2030年产量、产值及增长率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美国市场电解氯化氢2024-2030年产量、产值及增长率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欧洲市场电解氯化氢2024-2030年产量、产值及增长率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日本市场电解氯化氢2024-2030年产量、产值及增长率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东南亚市场电解氯化氢2024-2030年产量、产值及增长率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印度市场电解氯化氢2024-2030年产量、产值及增长率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从消费角度分析全球主要地区电解氯化氢消费量、市场份额及发展趋势（2018-2030年）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全球主要地区电解氯化氢消费量、市场份额及发展预测（2018-2030年）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中国市场电解氯化氢2018-2030年消费量、增长率及发展预测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美国市场电解氯化氢2018-2030年消费量、增长率及发展预测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欧洲市场电解氯化氢2018-2030年消费量、增长率及发展预测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日本市场电解氯化氢2018-2030年消费量、增长率及发展预测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东南亚市场电解氯化氢2018-2030年消费量、增长率及发展预测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印度市场电解氯化氢2024-2030年消费量增长率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全球与中国电解氯化氢主要生产商分析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重点企业（1）电解氯化氢产品规格、参数及特点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重点企业（1）电解氯化氢产品规格及价格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重点企业（1）电解氯化氢产能、产量、产值、价格及毛利率（2018-2023年）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重点企业（2）电解氯化氢产品规格、参数及特点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重点企业（2）电解氯化氢产品规格及价格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重点企业（2）电解氯化氢产能、产量、产值、价格及毛利率（2018-2023年）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重点企业（3）电解氯化氢产品规格、参数及特点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重点企业（3）电解氯化氢产品规格及价格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重点企业（3）电解氯化氢产能、产量、产值、价格及毛利率（2018-2023年）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重点企业（4）电解氯化氢产品规格、参数及特点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重点企业（4）电解氯化氢产品规格及价格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重点企业（4）电解氯化氢产能、产量、产值、价格及毛利率（2018-2023年）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重点企业（5）电解氯化氢产品规格、参数及特点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重点企业（5）电解氯化氢产品规格及价格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重点企业（5）电解氯化氢产能、产量、产值、价格及毛利率（2018-2023年）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重点企业（6）电解氯化氢产品规格、参数及特点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重点企业（6）电解氯化氢产品规格及价格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重点企业（6）电解氯化氢产能、产量、产值、价格及毛利率（2018-2023年）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不同类型电解氯化氢产量、价格、产值及市场份额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全球市场不同类型电解氯化氢产量、产值及市场份额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全球市场电解氯化氢不同类型电解氯化氢产量及市场份额（2018-2030年）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全球市场不同类型电解氯化氢产值、市场份额（2018-2030年）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全球市场不同类型电解氯化氢价格走势（2018-2030年）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中国市场电解氯化氢主要分类产量、产值及市场份额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中国市场电解氯化氢主要分类产量及市场份额及（2018-2030年）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中国市场电解氯化氢主要分类产值、市场份额（2018-2030年）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中国市场电解氯化氢主要分类价格走势（2018-2030年）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电解氯化氢上游原料及下游主要应用领域分析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电解氯化氢产业链分析</w:t>
      </w:r>
      <w:r>
        <w:rPr>
          <w:rFonts w:hint="eastAsia"/>
        </w:rPr>
        <w:br/>
      </w:r>
      <w:r>
        <w:rPr>
          <w:rFonts w:hint="eastAsia"/>
        </w:rPr>
        <w:t>　　7.2 电解氯化氢产业上游供应分析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全球市场电解氯化氢下游主要应用领域消费量、市场份额及增长率（2018-2030年）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中国市场电解氯化氢主要应用领域消费量、市场份额及增长率（2018-2030年）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中国市场电解氯化氢产量、消费量、进出口分析及未来趋势（2018-2030年）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中国市场电解氯化氢产量、消费量、进出口分析及未来趋势（2018-2030年）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中国市场电解氯化氢进出口贸易趋势</w:t>
      </w:r>
      <w:r>
        <w:rPr>
          <w:rFonts w:hint="eastAsia"/>
        </w:rPr>
        <w:br/>
      </w:r>
      <w:r>
        <w:rPr>
          <w:rFonts w:hint="eastAsia"/>
        </w:rPr>
        <w:t>　　8.3 中国市场电解氯化氢主要进口来源</w:t>
      </w:r>
      <w:r>
        <w:rPr>
          <w:rFonts w:hint="eastAsia"/>
        </w:rPr>
        <w:br/>
      </w:r>
      <w:r>
        <w:rPr>
          <w:rFonts w:hint="eastAsia"/>
        </w:rPr>
        <w:t>　　8.4 中国市场电解氯化氢主要出口目的地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中国市场电解氯化氢主要地区分布</w:t>
      </w:r>
      <w:r>
        <w:rPr>
          <w:rFonts w:hint="eastAsia"/>
        </w:rPr>
        <w:br/>
      </w:r>
      <w:r>
        <w:rPr>
          <w:rFonts w:hint="eastAsia"/>
        </w:rPr>
        <w:t>　　9.1 中国电解氯化氢生产地区分布</w:t>
      </w:r>
      <w:r>
        <w:rPr>
          <w:rFonts w:hint="eastAsia"/>
        </w:rPr>
        <w:br/>
      </w:r>
      <w:r>
        <w:rPr>
          <w:rFonts w:hint="eastAsia"/>
        </w:rPr>
        <w:t>　　9.2 中国电解氯化氢消费地区分布</w:t>
      </w:r>
      <w:r>
        <w:rPr>
          <w:rFonts w:hint="eastAsia"/>
        </w:rPr>
        <w:br/>
      </w:r>
      <w:r>
        <w:rPr>
          <w:rFonts w:hint="eastAsia"/>
        </w:rPr>
        <w:t>　　9.3 中国电解氯化氢市场集中度及发展趋势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电解氯化氢技术及相关行业技术发展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电解氯化氢销售渠道分析及建议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国内市场电解氯化氢销售渠道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国内市场电解氯化氢未来销售模式及销售渠道的趋势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企业海外电解氯化氢销售渠道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欧美日等地区电解氯化氢销售渠道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欧美日等地区电解氯化氢未来销售模式及销售渠道的趋势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电解氯化氢销售/营销策略建议</w:t>
      </w:r>
      <w:r>
        <w:rPr>
          <w:rFonts w:hint="eastAsia"/>
        </w:rPr>
        <w:br/>
      </w:r>
      <w:r>
        <w:rPr>
          <w:rFonts w:hint="eastAsia"/>
        </w:rPr>
        <w:t>　　　　12.3.1 电解氯化氢产品市场定位及目标消费者分析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电解氯化氢产品图片</w:t>
      </w:r>
      <w:r>
        <w:rPr>
          <w:rFonts w:hint="eastAsia"/>
        </w:rPr>
        <w:br/>
      </w:r>
      <w:r>
        <w:rPr>
          <w:rFonts w:hint="eastAsia"/>
        </w:rPr>
        <w:t>　　表 电解氯化氢产品分类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2023年全球不同种类电解氯化氢产量市场份额</w:t>
      </w:r>
      <w:r>
        <w:rPr>
          <w:rFonts w:hint="eastAsia"/>
        </w:rPr>
        <w:br/>
      </w:r>
      <w:r>
        <w:rPr>
          <w:rFonts w:hint="eastAsia"/>
        </w:rPr>
        <w:t>　　表 不同种类电解氯化氢价格列表及趋势（2018-2030年）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ODC电解产品图片</w:t>
      </w:r>
      <w:r>
        <w:rPr>
          <w:rFonts w:hint="eastAsia"/>
        </w:rPr>
        <w:br/>
      </w:r>
      <w:r>
        <w:rPr>
          <w:rFonts w:hint="eastAsia"/>
        </w:rPr>
        <w:t>　　图 隔膜电解产品图片</w:t>
      </w:r>
      <w:r>
        <w:rPr>
          <w:rFonts w:hint="eastAsia"/>
        </w:rPr>
        <w:br/>
      </w:r>
      <w:r>
        <w:rPr>
          <w:rFonts w:hint="eastAsia"/>
        </w:rPr>
        <w:t>　　图 住友工艺产品图片</w:t>
      </w:r>
      <w:r>
        <w:rPr>
          <w:rFonts w:hint="eastAsia"/>
        </w:rPr>
        <w:br/>
      </w:r>
      <w:r>
        <w:rPr>
          <w:rFonts w:hint="eastAsia"/>
        </w:rPr>
        <w:t>　　图 重点企业（2）气相电解产品图片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电解氯化氢主要应用领域表</w:t>
      </w:r>
      <w:r>
        <w:rPr>
          <w:rFonts w:hint="eastAsia"/>
        </w:rPr>
        <w:br/>
      </w:r>
      <w:r>
        <w:rPr>
          <w:rFonts w:hint="eastAsia"/>
        </w:rPr>
        <w:t>　　图 全球2023年电解氯化氢不同应用领域消费量市场份额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全球市场电解氯化氢产量（万个）及增长率（2018-2030年）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全球市场电解氯化氢产值（万元）及增长率（2018-2030年）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中国市场电解氯化氢产量（万个）、增长率及发展趋势（2018-2030年）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中国市场电解氯化氢产值（万元）、增长率及未来发展趋势（2018-2030年）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全球电解氯化氢产能（万个）、产量（万个）、产能利用率及发展趋势（2018-2030年）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全球电解氯化氢产量（万个）、表观消费量及发展趋势（2018-2030年）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全球电解氯化氢产量（万个）、市场需求量及发展趋势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中国电解氯化氢产能（万个）、产量（万个）、产能利用率及发展趋势（2018-2030年）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中国电解氯化氢产量（万个）、表观消费量及发展趋势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中国电解氯化氢产量（万个）、市场需求量及发展趋势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全球市场电解氯化氢主要厂商2022和2023年产量（万个）列表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全球市场电解氯化氢主要厂商2022和2023年产量市场份额列表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全球市场电解氯化氢主要厂商2023年产量市场份额列表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全球市场电解氯化氢主要厂商2022年产量市场份额列表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全球市场电解氯化氢主要厂商2022和2023年产值（万元）列表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全球市场电解氯化氢主要厂商2022和2023年产值市场份额列表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全球市场电解氯化氢主要厂商2023年产值市场份额列表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全球市场电解氯化氢主要厂商2022年产值市场份额列表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全球市场电解氯化氢主要厂商2022和2023年产品价格列表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中国市场电解氯化氢主要厂商2022和2023年产量（万个）列表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中国市场电解氯化氢主要厂商2022和2023年产量市场份额列表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中国市场电解氯化氢主要厂商2023年产量市场份额列表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中国市场电解氯化氢主要厂商2022年产量市场份额列表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中国市场电解氯化氢主要厂商2022和2023年产值（万元）列表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中国市场电解氯化氢主要厂商2022和2023年产值市场份额列表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中国市场电解氯化氢主要厂商2023年产值市场份额列表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中国市场电解氯化氢主要厂商2022年产值市场份额列表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电解氯化氢厂商产地分布及商业化日期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电解氯化氢全球领先企业SWOT分析</w:t>
      </w:r>
      <w:r>
        <w:rPr>
          <w:rFonts w:hint="eastAsia"/>
        </w:rPr>
        <w:br/>
      </w:r>
      <w:r>
        <w:rPr>
          <w:rFonts w:hint="eastAsia"/>
        </w:rPr>
        <w:t>　　表 电解氯化氢中国企业SWOT分析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全球主要地区电解氯化氢2024-2030年产量（万个）列表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全球主要地区电解氯化氢2024-2030年产量市场份额列表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全球主要地区电解氯化氢2023年产量市场份额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全球主要地区电解氯化氢2024-2030年产值（万元）列表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全球主要地区电解氯化氢2024-2030年产值市场份额列表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全球主要地区电解氯化氢2023年产值市场份额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中国市场电解氯化氢2024-2030年产量（万个）及增长率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中国市场电解氯化氢2024-2030年产值（万元）及增长率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美国市场电解氯化氢2024-2030年产量（万个）及增长率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美国市场电解氯化氢2024-2030年产值（万元）及增长率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欧洲市场电解氯化氢2024-2030年产量（万个）及增长率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欧洲市场电解氯化氢2024-2030年产值（万元）及增长率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日本市场电解氯化氢2024-2030年产量（万个）及增长率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日本市场电解氯化氢2024-2030年产值（万元）及增长率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东南亚市场电解氯化氢2024-2030年产量（万个）及增长率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东南亚市场电解氯化氢2024-2030年产值（万元）及增长率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印度市场电解氯化氢2024-2030年产量（万个）及增长率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印度市场电解氯化氢2024-2030年产值（万元）及增长率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全球主要地区电解氯化氢2024-2030年消费量（万个）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全球主要地区电解氯化氢2024-2030年消费量市场份额列表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全球主要地区电解氯化氢2023年消费量市场份额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中国市场电解氯化氢2018-2030年消费量（万个）、增长率及发展预测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欧洲市场电解氯化氢2018-2030年消费量（万个）、增长率及发展预测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日本市场电解氯化氢2018-2030年消费量（万个）、增长率及发展预测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东南亚市场电解氯化氢2018-2030年消费量（万个）、增长率及发展预测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印度市场电解氯化氢2018-2030年消费量（万个）、增长率及发展预测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重点企业（1）电解氯化氢产品规格及价格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重点企业（1）电解氯化氢产能（万个）、产量（万个）、产值（万元）、价格及毛利率（2018-2023年）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重点企业（1）电解氯化氢产量全球市场份额（2023年）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重点企业（1）电解氯化氢产量全球市场份额（2024年）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重点企业（2）电解氯化氢产品规格及价格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重点企业（2）电解氯化氢产能（万个）、产量（万个）、产值（万元）、价格及毛利率（2018-2023年）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重点企业（2）电解氯化氢产量全球市场份额（2023年）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重点企业（2）电解氯化氢产量全球市场份额（2024年）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重点企业（3）电解氯化氢产品规格及价格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重点企业（3）电解氯化氢产能（万个）、产量（万个）、产值（万元）、价格及毛利率（2018-2023年）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重点企业（3）电解氯化氢产量全球市场份额（2023年）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重点企业（3）电解氯化氢产量全球市场份额（2024年）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重点企业（4）电解氯化氢产品规格及价格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重点企业（4）电解氯化氢产能（万个）、产量（万个）、产值（万元）、价格及毛利率（2018-2023年）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重点企业（4）电解氯化氢产量全球市场份额（2023年）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重点企业（4）电解氯化氢产量全球市场份额（2024年）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重点企业（5）电解氯化氢产品规格及价格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重点企业（5）电解氯化氢产能（万个）、产量（万个）、产值（万元）、价格及毛利率（2018-2023年）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重点企业（5）电解氯化氢产量全球市场份额（2023年）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重点企业（5）电解氯化氢产量全球市场份额（2024年）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重点企业（6）电解氯化氢产品规格、参数、特点及价格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重点企业（6）电解氯化氢产品规格及价格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重点企业（6）电解氯化氢产能（万个）、产量（万个）、产值（万元）、价格及毛利率（2018-2023年）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重点企业（6）电解氯化氢产量全球市场份额（2023年）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重点企业（6）电解氯化氢产量全球市场份额（2024年）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全球市场不同类型电解氯化氢产量（万个）（2018-2030年）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全球市场不同类型电解氯化氢产量市场份额（2018-2030年）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全球市场不同类型电解氯化氢产值（万元）（2018-2030年）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全球市场不同类型电解氯化氢产值市场份额（2018-2030年）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全球市场不同类型电解氯化氢价格走势（2018-2030年）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中国市场电解氯化氢主要分类产量（万个）（2018-2030年）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中国市场电解氯化氢主要分类产量市场份额（2018-2030年）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中国市场电解氯化氢主要分类产值（万元）（2018-2030年）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中国市场电解氯化氢主要分类产值市场份额（2018-2030年）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中国市场电解氯化氢主要分类价格走势（2018-2030年）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电解氯化氢产业链图</w:t>
      </w:r>
      <w:r>
        <w:rPr>
          <w:rFonts w:hint="eastAsia"/>
        </w:rPr>
        <w:br/>
      </w:r>
      <w:r>
        <w:rPr>
          <w:rFonts w:hint="eastAsia"/>
        </w:rPr>
        <w:t>　　表 电解氯化氢上游原料供应商及联系方式列表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全球市场电解氯化氢主要应用领域消费量（万个）（2018-2030年）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全球市场电解氯化氢主要应用领域消费量市场份额（2018-2030年）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2023年全球市场电解氯化氢主要应用领域消费量市场份额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全球市场电解氯化氢主要应用领域消费量增长率（2018-2030年）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中国市场电解氯化氢主要应用领域消费量（万个）（2018-2030年）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中国市场电解氯化氢主要应用领域消费量市场份额（2018-2030年）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中国市场电解氯化氢主要应用领域消费量增长率（2018-2030年）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中国市场电解氯化氢产量（万个）、消费量（万个）、进出口分析及未来趋势（2018-2030年）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1297533c33405f" w:history="1">
        <w:r>
          <w:rPr>
            <w:rStyle w:val="Hyperlink"/>
          </w:rPr>
          <w:t>2024-2030年全球与中国电解氯化氢行业研究分析及发展趋势预测报告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2391963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1297533c33405f" w:history="1">
        <w:r>
          <w:rPr>
            <w:rStyle w:val="Hyperlink"/>
          </w:rPr>
          <w:t>https://www.20087.com/3/96/DianJieLvHuaQingDeFaZhanQuShi.html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f525082e4f4dde" w:history="1">
      <w:r>
        <w:rPr>
          <w:rStyle w:val="Hyperlink"/>
        </w:rPr>
        <w:t>2024-2030年全球与中国电解氯化氢行业研究分析及发展趋势预测报告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DianJieLvHuaQingDeFaZhanQuShi.html" TargetMode="External" Id="Rb01297533c3340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DianJieLvHuaQingDeFaZhanQuShi.html" TargetMode="External" Id="Rfef525082e4f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2023-10-08T00:25:00Z</dcterms:created>
  <dcterms:modified xsi:type="dcterms:W3CDTF">2023-10-08T01:25:00Z</dcterms:modified>
  <dc:subject>2024-2030年全球与中国电解氯化氢行业研究分析及发展趋势预测报告</dc:subject>
  <dc:title>2024-2030年全球与中国电解氯化氢行业研究分析及发展趋势预测报告</dc:title>
  <cp:keywords>2024-2030年全球与中国电解氯化氢行业研究分析及发展趋势预测报告</cp:keywords>
  <dc:description>2024-2030年全球与中国电解氯化氢行业研究分析及发展趋势预测报告</dc:description>
</cp:coreProperties>
</file>