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bb5d9fea440e5" w:history="1">
              <w:r>
                <w:rPr>
                  <w:rStyle w:val="Hyperlink"/>
                </w:rPr>
                <w:t>2024-2030年全球与中国脲酶抑制剂行业发展研究及前景趋势预测报告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bb5d9fea440e5" w:history="1">
              <w:r>
                <w:rPr>
                  <w:rStyle w:val="Hyperlink"/>
                </w:rPr>
                <w:t>2024-2030年全球与中国脲酶抑制剂行业发展研究及前景趋势预测报告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bb5d9fea440e5" w:history="1">
                <w:r>
                  <w:rPr>
                    <w:rStyle w:val="Hyperlink"/>
                  </w:rPr>
                  <w:t>https://www.20087.com/3/26/NiaoMeiYiZhiJiHangYeXianZhuangJiQianJing.html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酶抑制剂作为农业生产中的重要助剂，通过减缓尿素分解速度，提高氮肥利用率，减少环境污染。目前，脲酶抑制剂种类多样，包括有机和无机两类，其中高效、长效、环境友好的产品更受欢迎。随着精准农业和环保农业的推广，脲酶抑制剂的应用逐渐普及，成为提高农业生产效率和环境保护的重要手段。</w:t>
      </w:r>
      <w:r>
        <w:rPr>
          <w:rFonts w:hint="eastAsia"/>
        </w:rPr>
        <w:br/>
      </w:r>
      <w:r>
        <w:rPr>
          <w:rFonts w:hint="eastAsia"/>
        </w:rPr>
        <w:t>　　未来，脲酶抑制剂的研发将更加注重生物降解性和生态安全性，开发新型生物来源抑制剂，减少化学物质的使用。随着基因编辑技术的进步，作物自身耐氮效率的改良可能减少对外部脲酶抑制剂的依赖。此外，结合智能农业技术，实现脲酶抑制剂使用的精准投放和效果监测，将是行业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bb5d9fea440e5" w:history="1">
        <w:r>
          <w:rPr>
            <w:rStyle w:val="Hyperlink"/>
          </w:rPr>
          <w:t>2024-2030年全球与中国脲酶抑制剂行业发展研究及前景趋势预测报告</w:t>
        </w:r>
      </w:hyperlink>
      <w:r>
        <w:rPr>
          <w:rFonts w:hint="eastAsia"/>
        </w:rPr>
        <w:t>》专业、系统地分析了脲酶抑制剂行业现状，包括市场需求、市场规模及价格动态，全面梳理了脲酶抑制剂产业链结构，并对脲酶抑制剂细分市场进行了探究。脲酶抑制剂报告基于详实数据，科学预测了脲酶抑制剂市场发展前景和发展趋势，同时剖析了脲酶抑制剂品牌竞争、市场集中度以及重点企业的市场地位。在识别风险与机遇的基础上，脲酶抑制剂报告提出了针对性的发展策略和建议。脲酶抑制剂报告为脲酶抑制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脲酶抑制剂市场概述</w:t>
      </w:r>
      <w:r>
        <w:rPr>
          <w:rFonts w:hint="eastAsia"/>
        </w:rPr>
        <w:br/>
      </w:r>
      <w:r>
        <w:rPr>
          <w:rFonts w:hint="eastAsia"/>
        </w:rPr>
        <w:t>　　1.1 脲酶抑制剂行业概述及统计范围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按照不同产品类型，脲酶抑制剂主要可以分为如下几个类别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不同产品类型脲酶抑制剂增长趋势2019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正丁基硫代磷酸三胺（NBPT）</w:t>
      </w:r>
      <w:r>
        <w:rPr>
          <w:rFonts w:hint="eastAsia"/>
        </w:rPr>
        <w:br/>
      </w:r>
      <w:r>
        <w:rPr>
          <w:rFonts w:hint="eastAsia"/>
        </w:rPr>
        <w:t>　　　　1.2.3 正丙基硫代磷酰三胺（NPPT）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从不同应用，脲酶抑制剂主要包括如下几个方面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不同应用脲酶抑制剂增长趋势2019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作物栽培</w:t>
      </w:r>
      <w:r>
        <w:rPr>
          <w:rFonts w:hint="eastAsia"/>
        </w:rPr>
        <w:br/>
      </w:r>
      <w:r>
        <w:rPr>
          <w:rFonts w:hint="eastAsia"/>
        </w:rPr>
        <w:t>　　　　1.3.3 蔬菜栽培</w:t>
      </w:r>
      <w:r>
        <w:rPr>
          <w:rFonts w:hint="eastAsia"/>
        </w:rPr>
        <w:br/>
      </w:r>
      <w:r>
        <w:rPr>
          <w:rFonts w:hint="eastAsia"/>
        </w:rPr>
        <w:t>　　　　1.3.4 水果栽培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脲酶抑制剂行业发展总体概况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脲酶抑制剂行业发展主要特点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脲酶抑制剂行业发展影响因素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全球脲酶抑制剂行业供需及预测分析（2019-2030）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全球脲酶抑制剂产能、产量、产能利用率及发展趋势（2019-2030）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全球脲酶抑制剂产量、需求量及发展趋势（2019-2030）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全球主要地区脲酶抑制剂产量及发展趋势（2019-2030）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中国脲酶抑制剂供需及预测分析（2019-2030）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中国脲酶抑制剂产能、产量、产能利用率及发展趋势（2019-2030）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中国脲酶抑制剂产量、市场需求量及发展趋势（2019-2030）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中国脲酶抑制剂产能和产量占全球的比重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全球脲酶抑制剂销量及收入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全球市场脲酶抑制剂价格趋势（2019-2030）</w:t>
      </w:r>
      <w:r>
        <w:rPr>
          <w:rFonts w:hint="eastAsia"/>
        </w:rPr>
        <w:br/>
      </w:r>
      <w:r>
        <w:rPr>
          <w:rFonts w:hint="eastAsia"/>
        </w:rPr>
        <w:t>　　2.4 中国脲酶抑制剂销量及收入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中国市场脲酶抑制剂销量和收入占全球的比重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全球脲酶抑制剂主要地区分析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全球主要地区脲酶抑制剂市场规模分析：2019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全球主要地区脲酶抑制剂销售收入及市场份额（2019-2024年）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全球主要地区脲酶抑制剂销售收入预测（2024-2030年）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全球主要地区脲酶抑制剂销量分析：2019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全球主要地区脲酶抑制剂销量及市场份额（2019-2024年）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全球主要地区脲酶抑制剂销量及市场份额预测（2024-2030）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北美（美国和加拿大）脲酶抑制剂收入（2019-2030）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欧洲（德国、英国、法国和意大利等国家）脲酶抑制剂收入（2019-2030）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亚太（中国、日本、韩国、中国台湾、印度和东南亚等）脲酶抑制剂收入（2019-2030）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拉美地区（墨西哥、巴西等国家）脲酶抑制剂收入（2019-2030）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中东及非洲（土耳其、沙特等国家）脲酶抑制剂收入（2019-2030）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全球市场主要厂商脲酶抑制剂产能市场份额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全球市场主要厂商脲酶抑制剂销量（2019-2024）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全球市场主要厂商脲酶抑制剂销售收入（2019-2024）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全球市场主要厂商脲酶抑制剂销售价格（2019-2024）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2023年全球主要生产商脲酶抑制剂收入排名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中国市场主要厂商脲酶抑制剂销量（2019-2024）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中国市场主要厂商脲酶抑制剂销售收入（2019-2024）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中国市场主要厂商脲酶抑制剂销售价格（2019-2024）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2023年中国主要生产商脲酶抑制剂收入排名</w:t>
      </w:r>
      <w:r>
        <w:rPr>
          <w:rFonts w:hint="eastAsia"/>
        </w:rPr>
        <w:br/>
      </w:r>
      <w:r>
        <w:rPr>
          <w:rFonts w:hint="eastAsia"/>
        </w:rPr>
        <w:t>　　4.3 全球主要厂商脲酶抑制剂产地分布及商业化日期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全球主要厂商脲酶抑制剂产品类型列表</w:t>
      </w:r>
      <w:r>
        <w:rPr>
          <w:rFonts w:hint="eastAsia"/>
        </w:rPr>
        <w:br/>
      </w:r>
      <w:r>
        <w:rPr>
          <w:rFonts w:hint="eastAsia"/>
        </w:rPr>
        <w:t>　　4.5 脲酶抑制剂行业集中度、竞争程度分析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脲酶抑制剂行业集中度分析：全球头部厂商份额（Top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全球脲酶抑制剂第一梯队、第二梯队和第三梯队生产商（品牌）及市场份额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不同产品类型脲酶抑制剂分析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全球市场不同产品类型脲酶抑制剂销量及市场份额（2019-2024）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全球市场不同产品类型脲酶抑制剂销量预测（2024-2030）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全球市场不同产品类型脲酶抑制剂收入及市场份额（2019-2024）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全球市场不同产品类型脲酶抑制剂收入预测（2024-2030）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全球市场不同产品类型脲酶抑制剂价格走势（2019-2030）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中国市场不同产品类型脲酶抑制剂销量及市场份额（2019-2024）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中国市场不同产品类型脲酶抑制剂销量预测（2024-2030）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中国市场不同产品类型脲酶抑制剂收入及市场份额（2019-2024）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中国市场不同产品类型脲酶抑制剂收入预测（2024-2030）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不同应用脲酶抑制剂分析</w:t>
      </w:r>
      <w:r>
        <w:rPr>
          <w:rFonts w:hint="eastAsia"/>
        </w:rPr>
        <w:br/>
      </w:r>
      <w:r>
        <w:rPr>
          <w:rFonts w:hint="eastAsia"/>
        </w:rPr>
        <w:t>　　6.1 全球市场不同应用脲酶抑制剂销量（2019-2030）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全球市场不同应用脲酶抑制剂销量及市场份额（2019-2024）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全球市场不同应用脲酶抑制剂销量预测（2024-2030）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全球市场不同应用脲酶抑制剂收入及市场份额（2019-2024）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全球市场不同应用脲酶抑制剂收入预测（2024-2030）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全球市场不同应用脲酶抑制剂价格走势（2019-2030）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中国市场不同应用脲酶抑制剂销量（2019-2030）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中国市场不同应用脲酶抑制剂销量及市场份额（2019-2024）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中国市场不同应用脲酶抑制剂销量预测（2024-2030）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中国市场不同应用脲酶抑制剂收入（2019-2030）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中国市场不同应用脲酶抑制剂收入及市场份额（2019-2024）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中国市场不同应用脲酶抑制剂收入预测（2024-2030）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脲酶抑制剂行业技术发展趋势</w:t>
      </w:r>
      <w:r>
        <w:rPr>
          <w:rFonts w:hint="eastAsia"/>
        </w:rPr>
        <w:br/>
      </w:r>
      <w:r>
        <w:rPr>
          <w:rFonts w:hint="eastAsia"/>
        </w:rPr>
        <w:t>　　7.2 脲酶抑制剂行业主要的增长驱动因素</w:t>
      </w:r>
      <w:r>
        <w:rPr>
          <w:rFonts w:hint="eastAsia"/>
        </w:rPr>
        <w:br/>
      </w:r>
      <w:r>
        <w:rPr>
          <w:rFonts w:hint="eastAsia"/>
        </w:rPr>
        <w:t>　　7.3 脲酶抑制剂中国企业SWOT分析</w:t>
      </w:r>
      <w:r>
        <w:rPr>
          <w:rFonts w:hint="eastAsia"/>
        </w:rPr>
        <w:br/>
      </w:r>
      <w:r>
        <w:rPr>
          <w:rFonts w:hint="eastAsia"/>
        </w:rPr>
        <w:t>　　7.4 中国脲酶抑制剂行业政策环境分析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政策环境对脲酶抑制剂行业的影响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脲酶抑制剂行业产业链简介</w:t>
      </w:r>
      <w:r>
        <w:rPr>
          <w:rFonts w:hint="eastAsia"/>
        </w:rPr>
        <w:br/>
      </w:r>
      <w:r>
        <w:rPr>
          <w:rFonts w:hint="eastAsia"/>
        </w:rPr>
        <w:t>　　8.3 脲酶抑制剂行业供应链分析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上下游行业对脲酶抑制剂行业的影响</w:t>
      </w:r>
      <w:r>
        <w:rPr>
          <w:rFonts w:hint="eastAsia"/>
        </w:rPr>
        <w:br/>
      </w:r>
      <w:r>
        <w:rPr>
          <w:rFonts w:hint="eastAsia"/>
        </w:rPr>
        <w:t>　　8.4 脲酶抑制剂行业采购模式</w:t>
      </w:r>
      <w:r>
        <w:rPr>
          <w:rFonts w:hint="eastAsia"/>
        </w:rPr>
        <w:br/>
      </w:r>
      <w:r>
        <w:rPr>
          <w:rFonts w:hint="eastAsia"/>
        </w:rPr>
        <w:t>　　8.5 脲酶抑制剂行业生产模式</w:t>
      </w:r>
      <w:r>
        <w:rPr>
          <w:rFonts w:hint="eastAsia"/>
        </w:rPr>
        <w:br/>
      </w:r>
      <w:r>
        <w:rPr>
          <w:rFonts w:hint="eastAsia"/>
        </w:rPr>
        <w:t>　　8.6 脲酶抑制剂行业销售模式及销售渠道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脲酶抑制剂主要企业分析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重点企业（10）脲酶抑制剂销量、收入、价格及毛利率（2019-2024）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中国市场脲酶抑制剂产量、销量、进出口分析及未来趋势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中国市场脲酶抑制剂产量、销量、进出口分析及未来趋势（2019-2030）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中国市场脲酶抑制剂进出口贸易趋势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中国市场脲酶抑制剂主要进口来源</w:t>
      </w:r>
      <w:r>
        <w:rPr>
          <w:rFonts w:hint="eastAsia"/>
        </w:rPr>
        <w:br/>
      </w:r>
      <w:r>
        <w:rPr>
          <w:rFonts w:hint="eastAsia"/>
        </w:rPr>
        <w:t>　　10.4 中国市场脲酶抑制剂主要出口目的地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中国市场脲酶抑制剂主要地区分布</w:t>
      </w:r>
      <w:r>
        <w:rPr>
          <w:rFonts w:hint="eastAsia"/>
        </w:rPr>
        <w:br/>
      </w:r>
      <w:r>
        <w:rPr>
          <w:rFonts w:hint="eastAsia"/>
        </w:rPr>
        <w:t>　　11.1 中国脲酶抑制剂生产地区分布</w:t>
      </w:r>
      <w:r>
        <w:rPr>
          <w:rFonts w:hint="eastAsia"/>
        </w:rPr>
        <w:br/>
      </w:r>
      <w:r>
        <w:rPr>
          <w:rFonts w:hint="eastAsia"/>
        </w:rPr>
        <w:t>　　11.2 中国脲酶抑制剂消费地区分布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bb5d9fea440e5" w:history="1">
        <w:r>
          <w:rPr>
            <w:rStyle w:val="Hyperlink"/>
          </w:rPr>
          <w:t>2024-2030年全球与中国脲酶抑制剂行业发展研究及前景趋势预测报告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不同产品类型脲酶抑制剂增长趋势2019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不同应用脲酶抑制剂增长趋势2019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脲酶抑制剂行业发展主要特点</w:t>
      </w:r>
      <w:r>
        <w:rPr>
          <w:rFonts w:hint="eastAsia"/>
        </w:rPr>
        <w:br/>
      </w:r>
      <w:r>
        <w:rPr>
          <w:rFonts w:hint="eastAsia"/>
        </w:rPr>
        <w:t>　　表4 脲酶抑制剂行业发展有利因素分析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表5 脲酶抑制剂行业发展不利因素分析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进入脲酶抑制剂行业壁垒</w:t>
      </w:r>
      <w:r>
        <w:rPr>
          <w:rFonts w:hint="eastAsia"/>
        </w:rPr>
        <w:br/>
      </w:r>
      <w:r>
        <w:rPr>
          <w:rFonts w:hint="eastAsia"/>
        </w:rPr>
        <w:t>　　表7 脲酶抑制剂发展趋势及建议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全球主要地区脲酶抑制剂产量（吨）：2019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全球主要地区脲酶抑制剂产量（2019-2024）&amp;（吨）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全球主要地区脲酶抑制剂产量市场份额（2019-2024）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全球主要地区脲酶抑制剂产量（2024-2030）&amp;（吨）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全球主要地区脲酶抑制剂销售收入（百万美元）：2019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全球主要地区脲酶抑制剂销售收入（2019-2024）&amp;（百万美元）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全球主要地区脲酶抑制剂销售收入市场份额（2019-2024）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全球主要地区脲酶抑制剂收入（2024-2030）&amp;（百万美元）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全球主要地区脲酶抑制剂收入市场份额（2024-2030）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全球主要地区脲酶抑制剂销量（吨）：2019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全球主要地区脲酶抑制剂销量（2019-2024）&amp;（吨）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全球主要地区脲酶抑制剂销量（2024-2030）&amp;（吨）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全球主要地区脲酶抑制剂销量份额（2024-2030）</w:t>
      </w:r>
      <w:r>
        <w:rPr>
          <w:rFonts w:hint="eastAsia"/>
        </w:rPr>
        <w:br/>
      </w:r>
      <w:r>
        <w:rPr>
          <w:rFonts w:hint="eastAsia"/>
        </w:rPr>
        <w:t>　　表22 北美脲酶抑制剂基本情况分析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北美（美国和加拿大）脲酶抑制剂销量（2019-2030）&amp;（吨）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北美（美国和加拿大）脲酶抑制剂收入（2019-2030）&amp;（百万美元）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欧洲脲酶抑制剂基本情况分析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欧洲（德国、英国、法国和意大利等国家）脲酶抑制剂销量（2019-2030）&amp;（吨）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欧洲（德国、英国、法国和意大利等国家）脲酶抑制剂收入（2019-2030）&amp;（百万美元）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亚太地区脲酶抑制剂基本情况分析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亚太（中国、日本、韩国、中国台湾、印度和东南亚等）脲酶抑制剂销量（2019-2030）&amp;（吨）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亚太（中国、日本、韩国、中国台湾、印度和东南亚等）脲酶抑制剂收入（2019-2030）&amp;（百万美元）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拉美地区脲酶抑制剂基本情况分析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拉美地区（墨西哥、巴西等国家）脲酶抑制剂销量（2019-2030）&amp;（吨）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拉美地区（墨西哥、巴西等国家）脲酶抑制剂收入（2019-2030）&amp;（百万美元）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中东及非洲脲酶抑制剂基本情况分析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中东及非洲（土耳其、沙特等国家）脲酶抑制剂销量（2019-2030）&amp;（吨）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中东及非洲（土耳其、沙特等国家）脲酶抑制剂收入（2019-2030）&amp;（百万美元）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全球市场主要厂商脲酶抑制剂产能（2023-2024）&amp;（吨）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全球市场主要厂商脲酶抑制剂销量（2019-2024）&amp;（吨）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全球市场主要厂商脲酶抑制剂产量市场份额（2019-2024）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全球市场主要厂商脲酶抑制剂销售收入（2019-2024）&amp;（百万美元）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全球市场主要厂商脲酶抑制剂销售收入市场份额（2019-2024）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2023年全球主要生产商脲酶抑制剂收入排名（百万美元）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中国市场主要厂商脲酶抑制剂销量（2019-2024）&amp;（吨）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中国市场主要厂商脲酶抑制剂销售收入（2019-2024）&amp;（百万美元）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中国市场主要厂商脲酶抑制剂销售收入市场份额（2019-2024）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中国市场主要厂商脲酶抑制剂销售价格（2019-2024）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2023年中国主要生产商脲酶抑制剂收入排名（百万美元）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全球主要厂商脲酶抑制剂产地分布及商业化日期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全球不同产品类型脲酶抑制剂销量（2019-2024年）&amp;（吨）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全球不同产品类型脲酶抑制剂销量预测（2024-2030）&amp;（吨）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全球市场不同产品类型脲酶抑制剂销量市场份额预测（2024-2030）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全球不同产品类型脲酶抑制剂收入（2019-2024年）&amp;（百万美元）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全球不同产品类型脲酶抑制剂收入市场份额（2019-2024）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全球不同产品类型脲酶抑制剂收入预测（2024-2030）&amp;（百万美元）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全球不同产品类型脲酶抑制剂收入市场份额预测（2024-2030）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全球不同产品类型脲酶抑制剂价格走势（2019-2030）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中国不同产品类型脲酶抑制剂销量（2019-2024年）&amp;（吨）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中国不同产品类型脲酶抑制剂销量预测（2024-2030）&amp;（吨）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中国不同产品类型脲酶抑制剂销量市场份额预测（2024-2030）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中国不同产品类型脲酶抑制剂收入（2019-2024年）&amp;（百万美元）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中国不同产品类型脲酶抑制剂收入市场份额（2019-2024）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中国不同产品类型脲酶抑制剂收入预测（2024-2030）&amp;（百万美元）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中国不同产品类型脲酶抑制剂收入市场份额预测（2024-2030）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全球不同应用脲酶抑制剂销量（2019-2024年）&amp;（吨）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全球不同应用脲酶抑制剂销量预测（2024-2030）&amp;（吨）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全球市场不同应用脲酶抑制剂销量市场份额预测（2024-2030）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全球不同应用脲酶抑制剂收入（2019-2024年）&amp;（百万美元）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全球不同应用脲酶抑制剂收入市场份额（2019-2024）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全球不同应用脲酶抑制剂收入预测（2024-2030）&amp;（百万美元）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全球不同应用脲酶抑制剂收入市场份额预测（2024-2030）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全球不同应用脲酶抑制剂价格走势（2019-2030）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中国不同应用脲酶抑制剂销量（2019-2024年）&amp;（吨）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中国不同应用脲酶抑制剂销量市场份额（2019-2024）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中国不同应用脲酶抑制剂销量预测（2024-2030）&amp;（吨）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中国不同应用脲酶抑制剂销量市场份额预测（2024-2030）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中国不同应用脲酶抑制剂收入（2019-2024年）&amp;（百万美元）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中国不同应用脲酶抑制剂收入市场份额（2019-2024）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中国不同应用脲酶抑制剂收入预测（2024-2030）&amp;（百万美元）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中国不同应用脲酶抑制剂收入市场份额预测（2024-2030）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脲酶抑制剂行业技术发展趋势</w:t>
      </w:r>
      <w:r>
        <w:rPr>
          <w:rFonts w:hint="eastAsia"/>
        </w:rPr>
        <w:br/>
      </w:r>
      <w:r>
        <w:rPr>
          <w:rFonts w:hint="eastAsia"/>
        </w:rPr>
        <w:t>　　表85 脲酶抑制剂行业主要的增长驱动因素</w:t>
      </w:r>
      <w:r>
        <w:rPr>
          <w:rFonts w:hint="eastAsia"/>
        </w:rPr>
        <w:br/>
      </w:r>
      <w:r>
        <w:rPr>
          <w:rFonts w:hint="eastAsia"/>
        </w:rPr>
        <w:t>　　表86 脲酶抑制剂行业供应链分析</w:t>
      </w:r>
      <w:r>
        <w:rPr>
          <w:rFonts w:hint="eastAsia"/>
        </w:rPr>
        <w:br/>
      </w:r>
      <w:r>
        <w:rPr>
          <w:rFonts w:hint="eastAsia"/>
        </w:rPr>
        <w:t>　　表87 脲酶抑制剂上游原料供应商</w:t>
      </w:r>
      <w:r>
        <w:rPr>
          <w:rFonts w:hint="eastAsia"/>
        </w:rPr>
        <w:br/>
      </w:r>
      <w:r>
        <w:rPr>
          <w:rFonts w:hint="eastAsia"/>
        </w:rPr>
        <w:t>　　表88 脲酶抑制剂行业下游客户分析</w:t>
      </w:r>
      <w:r>
        <w:rPr>
          <w:rFonts w:hint="eastAsia"/>
        </w:rPr>
        <w:br/>
      </w:r>
      <w:r>
        <w:rPr>
          <w:rFonts w:hint="eastAsia"/>
        </w:rPr>
        <w:t>　　表89 脲酶抑制剂行业主要下游客户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上下游行业对脲酶抑制剂行业的影响</w:t>
      </w:r>
      <w:r>
        <w:rPr>
          <w:rFonts w:hint="eastAsia"/>
        </w:rPr>
        <w:br/>
      </w:r>
      <w:r>
        <w:rPr>
          <w:rFonts w:hint="eastAsia"/>
        </w:rPr>
        <w:t>　　表91 脲酶抑制剂行业主要经销商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重点企业（10）脲酶抑制剂生产基地、销售区域、竞争对手及市场地位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重点企业（10）脲酶抑制剂产品规格、参数及市场应用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重点企业（10）脲酶抑制剂销量（吨）、收入（百万美元）、价格及毛利率（2019-2024）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中国市场脲酶抑制剂产量、销量、进出口（2019-2024年）&amp;（吨）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中国市场脲酶抑制剂产量、销量、进出口预测（2024-2030）&amp;（吨）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中国市场脲酶抑制剂进出口贸易趋势</w:t>
      </w:r>
      <w:r>
        <w:rPr>
          <w:rFonts w:hint="eastAsia"/>
        </w:rPr>
        <w:br/>
      </w:r>
      <w:r>
        <w:rPr>
          <w:rFonts w:hint="eastAsia"/>
        </w:rPr>
        <w:t>　　表145 中国市场脲酶抑制剂主要进口来源</w:t>
      </w:r>
      <w:r>
        <w:rPr>
          <w:rFonts w:hint="eastAsia"/>
        </w:rPr>
        <w:br/>
      </w:r>
      <w:r>
        <w:rPr>
          <w:rFonts w:hint="eastAsia"/>
        </w:rPr>
        <w:t>　　表146 中国市场脲酶抑制剂主要出口目的地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中国脲酶抑制剂生产地区分布</w:t>
      </w:r>
      <w:r>
        <w:rPr>
          <w:rFonts w:hint="eastAsia"/>
        </w:rPr>
        <w:br/>
      </w:r>
      <w:r>
        <w:rPr>
          <w:rFonts w:hint="eastAsia"/>
        </w:rPr>
        <w:t>　　表149 中国脲酶抑制剂消费地区分布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脲酶抑制剂产品图片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全球不同产品类型脲酶抑制剂市场份额2023 &amp; 2024</w:t>
      </w:r>
      <w:r>
        <w:rPr>
          <w:rFonts w:hint="eastAsia"/>
        </w:rPr>
        <w:br/>
      </w:r>
      <w:r>
        <w:rPr>
          <w:rFonts w:hint="eastAsia"/>
        </w:rPr>
        <w:t>　　图3 正丁基硫代磷酸三胺（NBPT）产品图片</w:t>
      </w:r>
      <w:r>
        <w:rPr>
          <w:rFonts w:hint="eastAsia"/>
        </w:rPr>
        <w:br/>
      </w:r>
      <w:r>
        <w:rPr>
          <w:rFonts w:hint="eastAsia"/>
        </w:rPr>
        <w:t>　　图4 正丙基硫代磷酰三胺（NPPT）产品图片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全球不同应用脲酶抑制剂市场份额2023 vs 2024</w:t>
      </w:r>
      <w:r>
        <w:rPr>
          <w:rFonts w:hint="eastAsia"/>
        </w:rPr>
        <w:br/>
      </w:r>
      <w:r>
        <w:rPr>
          <w:rFonts w:hint="eastAsia"/>
        </w:rPr>
        <w:t>　　图7 作物栽培</w:t>
      </w:r>
      <w:r>
        <w:rPr>
          <w:rFonts w:hint="eastAsia"/>
        </w:rPr>
        <w:br/>
      </w:r>
      <w:r>
        <w:rPr>
          <w:rFonts w:hint="eastAsia"/>
        </w:rPr>
        <w:t>　　图8 蔬菜栽培</w:t>
      </w:r>
      <w:r>
        <w:rPr>
          <w:rFonts w:hint="eastAsia"/>
        </w:rPr>
        <w:br/>
      </w:r>
      <w:r>
        <w:rPr>
          <w:rFonts w:hint="eastAsia"/>
        </w:rPr>
        <w:t>　　图9 水果栽培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全球脲酶抑制剂产能、产量、产能利用率及发展趋势（2019-2030）&amp;（吨）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全球脲酶抑制剂产量、需求量及发展趋势（2019-2030）&amp;（吨）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全球主要地区脲酶抑制剂产量市场份额（2019-2030）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中国脲酶抑制剂产能、产量、产能利用率及发展趋势（2019-2030）&amp;（吨）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中国脲酶抑制剂产量、市场需求量及发展趋势（2019-2030）&amp;（吨）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中国脲酶抑制剂总产能占全球比重（2019-2030）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中国脲酶抑制剂总产量占全球比重（2019-2030）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全球脲酶抑制剂市场收入及增长率：（2019-2030）&amp;（百万美元）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全球市场脲酶抑制剂市场规模：2019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全球市场脲酶抑制剂销量及增长率（2019-2030）&amp;（吨）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全球市场脲酶抑制剂价格趋势（2019-2030）</w:t>
      </w:r>
      <w:r>
        <w:rPr>
          <w:rFonts w:hint="eastAsia"/>
        </w:rPr>
        <w:br/>
      </w:r>
      <w:r>
        <w:rPr>
          <w:rFonts w:hint="eastAsia"/>
        </w:rPr>
        <w:t>　　图22 中国脲酶抑制剂市场收入及增长率：（2019-2030）&amp;（百万美元）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中国市场脲酶抑制剂市场规模：2019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中国市场脲酶抑制剂销量及增长率（2019-2030）&amp;（吨）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中国市场脲酶抑制剂销量占全球比重（2019-2030）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中国脲酶抑制剂收入占全球比重（2019-2030）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全球主要地区脲酶抑制剂销售收入市场份额（2019-2024）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全球主要地区脲酶抑制剂销售收入市场份额（2023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全球主要地区脲酶抑制剂收入市场份额（2024-2030）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全球主要地区脲酶抑制剂销量市场份额（2023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北美（美国和加拿大）脲酶抑制剂销量份额（2019-2030）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北美（美国和加拿大）脲酶抑制剂收入份额（2019-2030）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欧洲（德国、英国、法国和意大利等国家）脲酶抑制剂销量份额（2019-2030）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欧洲（德国、英国、法国和意大利等国家）脲酶抑制剂收入份额（2019-2030）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亚太（中国、日本、韩国、中国台湾、印度和东南亚等）脲酶抑制剂销量份额（2019-2030）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亚太（中国、日本、韩国、中国台湾、印度和东南亚等）脲酶抑制剂收入份额（2019-2030）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拉美地区（墨西哥、巴西等国家）脲酶抑制剂销量份额（2019-2030）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拉美地区（墨西哥、巴西等国家）脲酶抑制剂收入份额（2019-2030）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中东及非洲（土耳其、沙特等国家）脲酶抑制剂销量份额（2019-2030）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中东及非洲（土耳其、沙特等国家）脲酶抑制剂收入份额（2019-2030）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2023年全球市场主要厂商脲酶抑制剂销量市场份额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2023年全球市场主要厂商脲酶抑制剂收入市场份额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2023年中国市场主要厂商脲酶抑制剂销量市场份额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2023年中国市场主要厂商脲酶抑制剂收入市场份额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2023年全球前五大生产商脲酶抑制剂市场份额</w:t>
      </w:r>
      <w:r>
        <w:rPr>
          <w:rFonts w:hint="eastAsia"/>
        </w:rPr>
        <w:br/>
      </w:r>
      <w:r>
        <w:rPr>
          <w:rFonts w:hint="eastAsia"/>
        </w:rPr>
        <w:t>　　图46 全球脲酶抑制剂第一梯队、第二梯队和第三梯队生产商（品牌）及市场份额（2023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脲酶抑制剂中国企业SWOT分析</w:t>
      </w:r>
      <w:r>
        <w:rPr>
          <w:rFonts w:hint="eastAsia"/>
        </w:rPr>
        <w:br/>
      </w:r>
      <w:r>
        <w:rPr>
          <w:rFonts w:hint="eastAsia"/>
        </w:rPr>
        <w:t>　　图48 脲酶抑制剂产业链</w:t>
      </w:r>
      <w:r>
        <w:rPr>
          <w:rFonts w:hint="eastAsia"/>
        </w:rPr>
        <w:br/>
      </w:r>
      <w:r>
        <w:rPr>
          <w:rFonts w:hint="eastAsia"/>
        </w:rPr>
        <w:t>　　图49 脲酶抑制剂行业采购模式分析</w:t>
      </w:r>
      <w:r>
        <w:rPr>
          <w:rFonts w:hint="eastAsia"/>
        </w:rPr>
        <w:br/>
      </w:r>
      <w:r>
        <w:rPr>
          <w:rFonts w:hint="eastAsia"/>
        </w:rPr>
        <w:t>　　图50 脲酶抑制剂行业销售模式分析</w:t>
      </w:r>
      <w:r>
        <w:rPr>
          <w:rFonts w:hint="eastAsia"/>
        </w:rPr>
        <w:br/>
      </w:r>
      <w:r>
        <w:rPr>
          <w:rFonts w:hint="eastAsia"/>
        </w:rPr>
        <w:t>　　图51 脲酶抑制剂行业销售模式分析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bb5d9fea440e5" w:history="1">
        <w:r>
          <w:rPr>
            <w:rStyle w:val="Hyperlink"/>
          </w:rPr>
          <w:t>2024-2030年全球与中国脲酶抑制剂行业发展研究及前景趋势预测报告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bb5d9fea440e5" w:history="1">
        <w:r>
          <w:rPr>
            <w:rStyle w:val="Hyperlink"/>
          </w:rPr>
          <w:t>https://www.20087.com/3/26/NiaoMeiYiZhiJiHangYeXianZhuangJiQianJing.html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1aaa11ae74f7b" w:history="1">
      <w:r>
        <w:rPr>
          <w:rStyle w:val="Hyperlink"/>
        </w:rPr>
        <w:t>2024-2030年全球与中国脲酶抑制剂行业发展研究及前景趋势预测报告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aoMeiYiZhiJiHangYeXianZhuangJiQianJing.html" TargetMode="External" Id="Rdb4bb5d9fea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aoMeiYiZhiJiHangYeXianZhuangJiQianJing.html" TargetMode="External" Id="Rcd61aaa11ae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2024-01-26T07:23:00Z</dcterms:created>
  <dcterms:modified xsi:type="dcterms:W3CDTF">2024-01-26T08:23:00Z</dcterms:modified>
  <dc:subject>2024-2030年全球与中国脲酶抑制剂行业发展研究及前景趋势预测报告</dc:subject>
  <dc:title>2024-2030年全球与中国脲酶抑制剂行业发展研究及前景趋势预测报告</dc:title>
  <cp:keywords>2024-2030年全球与中国脲酶抑制剂行业发展研究及前景趋势预测报告</cp:keywords>
  <dc:description>2024-2030年全球与中国脲酶抑制剂行业发展研究及前景趋势预测报告</dc:description>
</cp:coreProperties>
</file>