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64709131d4bff" w:history="1">
              <w:r>
                <w:rPr>
                  <w:rStyle w:val="Hyperlink"/>
                </w:rPr>
                <w:t>全球与中国丙烯酸地坪材料行业现状及发展前景预测报告（2026-2032年）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64709131d4bff" w:history="1">
              <w:r>
                <w:rPr>
                  <w:rStyle w:val="Hyperlink"/>
                </w:rPr>
                <w:t>全球与中国丙烯酸地坪材料行业现状及发展前景预测报告（2026-2032年）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64709131d4bff" w:history="1">
                <w:r>
                  <w:rPr>
                    <w:rStyle w:val="Hyperlink"/>
                  </w:rPr>
                  <w:t>https://www.20087.com/3/66/BingXiSuanDiPingCaiLiaoHangYeQianJing.html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地坪材料是以丙烯酸树脂为主要成膜物的功能性地面涂料，具有色彩丰富、耐磨防滑、快干（2–4小时固化）及耐候性强等特点，广泛应用于户外运动场地（如网球场、篮球场）、幼儿园及市政步道。丙烯酸地坪材料多为水性体系，符合环保法规要求，可通过调整石英砂粒径实现不同摩擦系数，满足FIBA或ITF认证标准。在全民健身与校园安全政策推动下，对弹性缓冲、抗UV褪色及低VOC排放提出更高要求。然而，普通丙烯酸地坪在低温施工易开裂、长期使用后粉化剥落，且缺乏对冲击吸能的量化控制；同时，劣质产品使用苯丙乳液冒充纯丙烯酸，严重影响耐久性。</w:t>
      </w:r>
      <w:r>
        <w:rPr>
          <w:rFonts w:hint="eastAsia"/>
        </w:rPr>
        <w:br/>
      </w:r>
      <w:r>
        <w:rPr>
          <w:rFonts w:hint="eastAsia"/>
        </w:rPr>
        <w:t>　　未来，丙烯酸地坪材料将向高性能复合、智能功能与循环经济方向演进。市场调研网指出，与TPU或橡胶颗粒复合的弹性丙烯酸体系将大大提升冲击吸收率（&gt;35%），适配儿童活动区与老年健身路径。光催化自清洁涂层可分解表面有机污渍，降低维护成本；而夜光蓄能材料将增强夜间安全性。在可持续性方面，生物基丙烯酸单体与再生骨料的应用将减少碳足迹。长远看，丙烯酸地坪将从装饰性铺装升级为健康环境载体——通过嵌入压力传感网格，实时监测人流量与跌倒风险，支撑智慧社区与公共空间的安全管理与活力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64709131d4bff" w:history="1">
        <w:r>
          <w:rPr>
            <w:rStyle w:val="Hyperlink"/>
          </w:rPr>
          <w:t>全球与中国丙烯酸地坪材料行业现状及发展前景预测报告（2026-2032年）</w:t>
        </w:r>
      </w:hyperlink>
      <w:r>
        <w:rPr>
          <w:rFonts w:hint="eastAsia"/>
        </w:rPr>
        <w:t>》依托多年行业监测数据，结合丙烯酸地坪材料行业现状与未来前景，系统分析了丙烯酸地坪材料市场需求、市场规模、产业链结构、价格机制及细分市场特征。报告对丙烯酸地坪材料市场前景进行了客观评估，预测了丙烯酸地坪材料行业发展趋势，并详细解读了品牌竞争格局、市场集中度及重点企业的运营表现。此外，报告通过SWOT分析识别了丙烯酸地坪材料行业机遇与潜在风险，为投资者和决策者提供了科学、规范的战略建议，助力把握丙烯酸地坪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1.4 产品分类，按缓冲层</w:t>
      </w:r>
      <w:r>
        <w:rPr>
          <w:rFonts w:hint="eastAsia"/>
        </w:rPr>
        <w:br/>
      </w:r>
      <w:r>
        <w:rPr>
          <w:rFonts w:hint="eastAsia"/>
        </w:rPr>
        <w:t>　　　　1.4.1 按缓冲层细分，全球丙烯酸地坪材料市场规模2021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硬地型</w:t>
      </w:r>
      <w:r>
        <w:rPr>
          <w:rFonts w:hint="eastAsia"/>
        </w:rPr>
        <w:br/>
      </w:r>
      <w:r>
        <w:rPr>
          <w:rFonts w:hint="eastAsia"/>
        </w:rPr>
        <w:t>　　　　1.4.3 缓冲型</w:t>
      </w:r>
      <w:r>
        <w:rPr>
          <w:rFonts w:hint="eastAsia"/>
        </w:rPr>
        <w:br/>
      </w:r>
      <w:r>
        <w:rPr>
          <w:rFonts w:hint="eastAsia"/>
        </w:rPr>
        <w:t>　　1.5 产品分类，按纹理</w:t>
      </w:r>
      <w:r>
        <w:rPr>
          <w:rFonts w:hint="eastAsia"/>
        </w:rPr>
        <w:br/>
      </w:r>
      <w:r>
        <w:rPr>
          <w:rFonts w:hint="eastAsia"/>
        </w:rPr>
        <w:t>　　　　1.5.1 按纹理细分，全球丙烯酸地坪材料市场规模2021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细纹理</w:t>
      </w:r>
      <w:r>
        <w:rPr>
          <w:rFonts w:hint="eastAsia"/>
        </w:rPr>
        <w:br/>
      </w:r>
      <w:r>
        <w:rPr>
          <w:rFonts w:hint="eastAsia"/>
        </w:rPr>
        <w:t>　　　　1.5.3 中粗纹理</w:t>
      </w:r>
      <w:r>
        <w:rPr>
          <w:rFonts w:hint="eastAsia"/>
        </w:rPr>
        <w:br/>
      </w:r>
      <w:r>
        <w:rPr>
          <w:rFonts w:hint="eastAsia"/>
        </w:rPr>
        <w:t>　　　　1.5.4 粗纹理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按应用细分，全球丙烯酸地坪材料市场规模2021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网球/匹克球场</w:t>
      </w:r>
      <w:r>
        <w:rPr>
          <w:rFonts w:hint="eastAsia"/>
        </w:rPr>
        <w:br/>
      </w:r>
      <w:r>
        <w:rPr>
          <w:rFonts w:hint="eastAsia"/>
        </w:rPr>
        <w:t>　　　　1.6.3 篮球与综合运动场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丙烯酸地坪材料行业发展总体概况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丙烯酸地坪材料行业发展主要特点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丙烯酸地坪材料行业发展影响因素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丙烯酸地坪材料有利因素</w:t>
      </w:r>
      <w:r>
        <w:rPr>
          <w:rFonts w:hint="eastAsia"/>
        </w:rPr>
        <w:br/>
      </w:r>
      <w:r>
        <w:rPr>
          <w:rFonts w:hint="eastAsia"/>
        </w:rPr>
        <w:t>　　　　1.7.3 .2 丙烯酸地坪材料不利因素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全球市场，近三年丙烯酸地坪材料主要企业占有率及排名（按销量）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丙烯酸地坪材料主要企业在国际市场占有率（按销量，2023-2026）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2025年丙烯酸地坪材料主要企业在国际市场排名（按销量）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全球市场主要企业丙烯酸地坪材料销量（2023-2026）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全球市场，近三年丙烯酸地坪材料主要企业占有率及排名（按收入）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丙烯酸地坪材料主要企业在国际市场占有率（按收入，2023-2026）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2025年丙烯酸地坪材料主要企业在国际市场排名（按收入）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全球市场主要企业丙烯酸地坪材料销售收入（2023-2026）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全球市场主要企业丙烯酸地坪材料销售价格（2023-2026）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中国市场，近三年丙烯酸地坪材料主要企业占有率及排名（按销量）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丙烯酸地坪材料主要企业在中国市场占有率（按销量，2023-2026）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2025年丙烯酸地坪材料主要企业在中国市场排名（按销量）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中国市场主要企业丙烯酸地坪材料销量（2023-2026）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中国市场，近三年丙烯酸地坪材料主要企业占有率及排名（按收入）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丙烯酸地坪材料主要企业在中国市场占有率（按收入，2023-2026）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2025年丙烯酸地坪材料主要企业在中国市场排名（按收入）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中国市场主要企业丙烯酸地坪材料销售收入（2023-2026）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全球主要厂商丙烯酸地坪材料总部及产地分布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全球主要厂商成立时间及丙烯酸地坪材料商业化日期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全球主要厂商丙烯酸地坪材料产品类型及应用</w:t>
      </w:r>
      <w:r>
        <w:rPr>
          <w:rFonts w:hint="eastAsia"/>
        </w:rPr>
        <w:br/>
      </w:r>
      <w:r>
        <w:rPr>
          <w:rFonts w:hint="eastAsia"/>
        </w:rPr>
        <w:t>　　2.9 丙烯酸地坪材料行业集中度、竞争程度分析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丙烯酸地坪材料行业集中度分析：2025年全球Top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全球丙烯酸地坪材料第一梯队、第二梯队和第三梯队生产商（品牌）及市场份额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全球丙烯酸地坪材料总体规模分析</w:t>
      </w:r>
      <w:r>
        <w:rPr>
          <w:rFonts w:hint="eastAsia"/>
        </w:rPr>
        <w:br/>
      </w:r>
      <w:r>
        <w:rPr>
          <w:rFonts w:hint="eastAsia"/>
        </w:rPr>
        <w:t>　　3.1 全球丙烯酸地坪材料供需现状及预测（2021-2032）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全球丙烯酸地坪材料产能、产量、产能利用率及发展趋势（2021-2032）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全球丙烯酸地坪材料产量、需求量及发展趋势（2021-2032）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全球主要地区丙烯酸地坪材料产量及发展趋势（2021-2032）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全球主要地区丙烯酸地坪材料产量（2021-2026）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全球主要地区丙烯酸地坪材料产量（2027-2032）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全球主要地区丙烯酸地坪材料产量市场份额（2021-2032）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中国丙烯酸地坪材料供需现状及预测（2021-2032）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中国丙烯酸地坪材料产能、产量、产能利用率及发展趋势（2021-2032）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中国丙烯酸地坪材料产量、市场需求量及发展趋势（2021-2032）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中国市场丙烯酸地坪材料进出口（2021-2032）</w:t>
      </w:r>
      <w:r>
        <w:rPr>
          <w:rFonts w:hint="eastAsia"/>
        </w:rPr>
        <w:br/>
      </w:r>
      <w:r>
        <w:rPr>
          <w:rFonts w:hint="eastAsia"/>
        </w:rPr>
        <w:t>　　3.4 全球丙烯酸地坪材料销量及销售额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全球市场丙烯酸地坪材料销售额（2021-2032）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全球市场丙烯酸地坪材料销量（2021-2032）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全球市场丙烯酸地坪材料价格趋势（2021-2032）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全球丙烯酸地坪材料主要地区分析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全球主要地区丙烯酸地坪材料市场规模分析：2021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全球主要地区丙烯酸地坪材料销售收入及市场份额（2021-2026）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全球主要地区丙烯酸地坪材料销售收入预测（2027-2032）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全球主要地区丙烯酸地坪材料销量分析：2021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全球主要地区丙烯酸地坪材料销量及市场份额预测（2027-2032）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北美市场丙烯酸地坪材料销量、收入及增长率（2021-2032）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欧洲市场丙烯酸地坪材料销量、收入及增长率（2021-2032）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中国市场丙烯酸地坪材料销量、收入及增长率（2021-2032）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日本市场丙烯酸地坪材料销量、收入及增长率（2021-2032）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东南亚市场丙烯酸地坪材料销量、收入及增长率（2021-2032）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印度市场丙烯酸地坪材料销量、收入及增长率（2021-2032）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南美市场丙烯酸地坪材料销量、收入及增长率（2021-2032）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中东市场丙烯酸地坪材料销量、收入及增长率（2021-2032）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不同产品类型丙烯酸地坪材料分析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全球不同产品类型丙烯酸地坪材料销量（2021-2032）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全球不同产品类型丙烯酸地坪材料销量预测（2027-2032）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全球不同产品类型丙烯酸地坪材料收入（2021-2032）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全球不同产品类型丙烯酸地坪材料收入预测（2027-2032）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全球不同产品类型丙烯酸地坪材料价格走势（2021-2032）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中国不同产品类型丙烯酸地坪材料销量（2021-2032）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中国不同产品类型丙烯酸地坪材料销量预测（2027-2032）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中国不同产品类型丙烯酸地坪材料收入（2021-2032）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中国不同产品类型丙烯酸地坪材料收入预测（2027-2032）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不同应用丙烯酸地坪材料分析</w:t>
      </w:r>
      <w:r>
        <w:rPr>
          <w:rFonts w:hint="eastAsia"/>
        </w:rPr>
        <w:br/>
      </w:r>
      <w:r>
        <w:rPr>
          <w:rFonts w:hint="eastAsia"/>
        </w:rPr>
        <w:t>　　7.1 全球不同应用丙烯酸地坪材料销量（2021-2032）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全球不同应用丙烯酸地坪材料销量预测（2027-2032）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全球不同应用丙烯酸地坪材料收入（2021-2032）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全球不同应用丙烯酸地坪材料收入预测（2027-2032）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全球不同应用丙烯酸地坪材料价格走势（2021-2032）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中国不同应用丙烯酸地坪材料销量（2021-2032）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中国不同应用丙烯酸地坪材料销量预测（2027-2032）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中国不同应用丙烯酸地坪材料收入（2021-2032）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中国不同应用丙烯酸地坪材料收入预测（2027-2032）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丙烯酸地坪材料行业发展趋势</w:t>
      </w:r>
      <w:r>
        <w:rPr>
          <w:rFonts w:hint="eastAsia"/>
        </w:rPr>
        <w:br/>
      </w:r>
      <w:r>
        <w:rPr>
          <w:rFonts w:hint="eastAsia"/>
        </w:rPr>
        <w:t>　　8.2 丙烯酸地坪材料行业主要驱动因素</w:t>
      </w:r>
      <w:r>
        <w:rPr>
          <w:rFonts w:hint="eastAsia"/>
        </w:rPr>
        <w:br/>
      </w:r>
      <w:r>
        <w:rPr>
          <w:rFonts w:hint="eastAsia"/>
        </w:rPr>
        <w:t>　　8.3 丙烯酸地坪材料中国企业SWOT分析</w:t>
      </w:r>
      <w:r>
        <w:rPr>
          <w:rFonts w:hint="eastAsia"/>
        </w:rPr>
        <w:br/>
      </w:r>
      <w:r>
        <w:rPr>
          <w:rFonts w:hint="eastAsia"/>
        </w:rPr>
        <w:t>　　8.4 中国丙烯酸地坪材料行业政策环境分析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丙烯酸地坪材料行业产业链简介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丙烯酸地坪材料行业供应链分析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丙烯酸地坪材料主要原料及供应情况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丙烯酸地坪材料行业采购模式</w:t>
      </w:r>
      <w:r>
        <w:rPr>
          <w:rFonts w:hint="eastAsia"/>
        </w:rPr>
        <w:br/>
      </w:r>
      <w:r>
        <w:rPr>
          <w:rFonts w:hint="eastAsia"/>
        </w:rPr>
        <w:t>　　9.3 丙烯酸地坪材料行业生产模式</w:t>
      </w:r>
      <w:r>
        <w:rPr>
          <w:rFonts w:hint="eastAsia"/>
        </w:rPr>
        <w:br/>
      </w:r>
      <w:r>
        <w:rPr>
          <w:rFonts w:hint="eastAsia"/>
        </w:rPr>
        <w:t>　　9.4 丙烯酸地坪材料行业销售模式及销售渠道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按缓冲层细分，全球丙烯酸地坪材料市场规模2021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按纹理细分，全球丙烯酸地坪材料市场规模2021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按应用细分，全球丙烯酸地坪材料市场规模（CAGR）2021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丙烯酸地坪材料行业发展主要特点</w:t>
      </w:r>
      <w:r>
        <w:rPr>
          <w:rFonts w:hint="eastAsia"/>
        </w:rPr>
        <w:br/>
      </w:r>
      <w:r>
        <w:rPr>
          <w:rFonts w:hint="eastAsia"/>
        </w:rPr>
        <w:t>　　表 6： 丙烯酸地坪材料行业发展有利因素分析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丙烯酸地坪材料行业发展不利因素分析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进入丙烯酸地坪材料行业壁垒</w:t>
      </w:r>
      <w:r>
        <w:rPr>
          <w:rFonts w:hint="eastAsia"/>
        </w:rPr>
        <w:br/>
      </w:r>
      <w:r>
        <w:rPr>
          <w:rFonts w:hint="eastAsia"/>
        </w:rPr>
        <w:t>　　表 9： 丙烯酸地坪材料主要企业在国际市场占有率（按销量，2023-2026）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2025年丙烯酸地坪材料主要企业在国际市场排名（按销量）&amp;（千吨）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全球市场主要企业丙烯酸地坪材料销量（2023-2026）&amp;（千吨）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丙烯酸地坪材料主要企业在国际市场占有率（按收入，2023-2026）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2025年丙烯酸地坪材料主要企业在国际市场排名（按收入）&amp;（万元）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全球市场主要企业丙烯酸地坪材料销售收入（2023-2026）&amp;（万元）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全球市场主要企业丙烯酸地坪材料销售价格（2023-2026）&amp;（元/吨）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丙烯酸地坪材料主要企业在中国市场占有率（按销量，2023-2026）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2025年丙烯酸地坪材料主要企业在中国市场排名（按销量）&amp;（千吨）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中国市场主要企业丙烯酸地坪材料销量（2023-2026）&amp;（千吨）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丙烯酸地坪材料主要企业在中国市场占有率（按收入，2023-2026）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2025年丙烯酸地坪材料主要企业在中国市场排名（按收入）&amp;（万元）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中国市场主要企业丙烯酸地坪材料销售收入（2023-2026）&amp;（万元）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全球主要厂商丙烯酸地坪材料总部及产地分布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全球主要厂商成立时间及丙烯酸地坪材料商业化日期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全球主要厂商丙烯酸地坪材料产品类型及应用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2025年全球丙烯酸地坪材料主要厂商市场地位（第一梯队、第二梯队和第三梯队）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全球丙烯酸地坪材料市场投资、并购等现状分析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全球主要地区丙烯酸地坪材料产量增速（CAGR）：（2021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全球主要地区丙烯酸地坪材料产量（2021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全球主要地区丙烯酸地坪材料产量（2021-2026）&amp;（千吨）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全球主要地区丙烯酸地坪材料产量（2027-2032）&amp;（千吨）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全球主要地区丙烯酸地坪材料产量市场份额（2021-2026）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全球主要地区丙烯酸地坪材料产量市场份额（2027-2032）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中国市场丙烯酸地坪材料产量、销量、进出口（2021-2026）&amp;（千吨）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中国市场丙烯酸地坪材料产量、销量、进出口预测（2027-2032）&amp;（千吨）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全球主要地区丙烯酸地坪材料销售收入增速：（2021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全球主要地区丙烯酸地坪材料销售收入（2021-2026）&amp;（万元）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全球主要地区丙烯酸地坪材料销售收入市场份额（2021-2026）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全球主要地区丙烯酸地坪材料收入（2027-2032）&amp;（万元）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全球主要地区丙烯酸地坪材料收入市场份额（2027-2032）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全球主要地区丙烯酸地坪材料销量（千吨）：2021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全球主要地区丙烯酸地坪材料销量（2021-2026）&amp;（千吨）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全球主要地区丙烯酸地坪材料销量（2027-2032）&amp;（千吨）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全球主要地区丙烯酸地坪材料销量份额（2027-2032）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丙烯酸地坪材料生产基地、销售区域、竞争对手及市场地位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全球不同产品类型丙烯酸地坪材料销量（2021-2026）&amp;（千吨）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全球不同产品类型丙烯酸地坪材料销量市场份额（2021-2026）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全球不同产品类型丙烯酸地坪材料销量预测（2027-2032）&amp;（千吨）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全球市场不同产品类型丙烯酸地坪材料销量市场份额预测（2027-2032）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全球不同产品类型丙烯酸地坪材料收入（2021-2026）&amp;（万元）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全球不同产品类型丙烯酸地坪材料收入市场份额（2021-2026）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全球不同产品类型丙烯酸地坪材料收入预测（2027-2032）&amp;（万元）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全球不同产品类型丙烯酸地坪材料收入市场份额预测（2027-2032）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中国不同产品类型丙烯酸地坪材料销量（2021-2026）&amp;（千吨）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中国不同产品类型丙烯酸地坪材料销量市场份额（2021-2026）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中国不同产品类型丙烯酸地坪材料销量预测（2027-2032）&amp;（千吨）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全球市场不同产品类型丙烯酸地坪材料销量市场份额预测（2027-2032）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中国不同产品类型丙烯酸地坪材料收入（2021-2026）&amp;（万元）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中国不同产品类型丙烯酸地坪材料收入市场份额（2021-2026）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中国不同产品类型丙烯酸地坪材料收入预测（2027-2032）&amp;（万元）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中国不同产品类型丙烯酸地坪材料收入市场份额预测（2027-2032）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全球不同应用丙烯酸地坪材料销量（2021-2026）&amp;（千吨）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全球不同应用丙烯酸地坪材料销量市场份额（2021-2026）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全球不同应用丙烯酸地坪材料销量预测（2027-2032）&amp;（千吨）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全球市场不同应用丙烯酸地坪材料销量市场份额预测（2027-2032）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全球不同应用丙烯酸地坪材料收入（2021-2026）&amp;（万元）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全球不同应用丙烯酸地坪材料收入市场份额（2021-2026）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全球不同应用丙烯酸地坪材料收入预测（2027-2032）&amp;（万元）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全球不同应用丙烯酸地坪材料收入市场份额预测（2027-2032）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中国不同应用丙烯酸地坪材料销量（2021-2026）&amp;（千吨）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中国不同应用丙烯酸地坪材料销量市场份额（2021-2026）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中国不同应用丙烯酸地坪材料销量预测（2027-2032）&amp;（千吨）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中国市场不同应用丙烯酸地坪材料销量市场份额预测（2027-2032）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中国不同应用丙烯酸地坪材料收入（2021-2026）&amp;（万元）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中国不同应用丙烯酸地坪材料收入市场份额（2021-2026）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中国不同应用丙烯酸地坪材料收入预测（2027-2032）&amp;（万元）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中国不同应用丙烯酸地坪材料收入市场份额预测（2027-2032）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丙烯酸地坪材料行业发展趋势</w:t>
      </w:r>
      <w:r>
        <w:rPr>
          <w:rFonts w:hint="eastAsia"/>
        </w:rPr>
        <w:br/>
      </w:r>
      <w:r>
        <w:rPr>
          <w:rFonts w:hint="eastAsia"/>
        </w:rPr>
        <w:t>　　表 133： 丙烯酸地坪材料行业主要驱动因素</w:t>
      </w:r>
      <w:r>
        <w:rPr>
          <w:rFonts w:hint="eastAsia"/>
        </w:rPr>
        <w:br/>
      </w:r>
      <w:r>
        <w:rPr>
          <w:rFonts w:hint="eastAsia"/>
        </w:rPr>
        <w:t>　　表 134： 丙烯酸地坪材料行业供应链分析</w:t>
      </w:r>
      <w:r>
        <w:rPr>
          <w:rFonts w:hint="eastAsia"/>
        </w:rPr>
        <w:br/>
      </w:r>
      <w:r>
        <w:rPr>
          <w:rFonts w:hint="eastAsia"/>
        </w:rPr>
        <w:t>　　表 135： 丙烯酸地坪材料上游原料供应商</w:t>
      </w:r>
      <w:r>
        <w:rPr>
          <w:rFonts w:hint="eastAsia"/>
        </w:rPr>
        <w:br/>
      </w:r>
      <w:r>
        <w:rPr>
          <w:rFonts w:hint="eastAsia"/>
        </w:rPr>
        <w:t>　　表 136： 丙烯酸地坪材料主要地区不同应用客户分析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丙烯酸地坪材料典型经销商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丙烯酸地坪材料产品图片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全球不同产品类型丙烯酸地坪材料销售额2021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全球不同缓冲层丙烯酸地坪材料销售额2021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全球不同缓冲层丙烯酸地坪材料市场份额2025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硬地型产品图片</w:t>
      </w:r>
      <w:r>
        <w:rPr>
          <w:rFonts w:hint="eastAsia"/>
        </w:rPr>
        <w:br/>
      </w:r>
      <w:r>
        <w:rPr>
          <w:rFonts w:hint="eastAsia"/>
        </w:rPr>
        <w:t>　　图 9： 缓冲型产品图片</w:t>
      </w:r>
      <w:r>
        <w:rPr>
          <w:rFonts w:hint="eastAsia"/>
        </w:rPr>
        <w:br/>
      </w:r>
      <w:r>
        <w:rPr>
          <w:rFonts w:hint="eastAsia"/>
        </w:rPr>
        <w:t>　　图 10： 全球不同纹理丙烯酸地坪材料销售额2021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全球不同纹理丙烯酸地坪材料市场份额2025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细纹理产品图片</w:t>
      </w:r>
      <w:r>
        <w:rPr>
          <w:rFonts w:hint="eastAsia"/>
        </w:rPr>
        <w:br/>
      </w:r>
      <w:r>
        <w:rPr>
          <w:rFonts w:hint="eastAsia"/>
        </w:rPr>
        <w:t>　　图 13： 中粗纹理产品图片</w:t>
      </w:r>
      <w:r>
        <w:rPr>
          <w:rFonts w:hint="eastAsia"/>
        </w:rPr>
        <w:br/>
      </w:r>
      <w:r>
        <w:rPr>
          <w:rFonts w:hint="eastAsia"/>
        </w:rPr>
        <w:t>　　图 14： 粗纹理产品图片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全球不同应用丙烯酸地坪材料市场份额2025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网球/匹克球场</w:t>
      </w:r>
      <w:r>
        <w:rPr>
          <w:rFonts w:hint="eastAsia"/>
        </w:rPr>
        <w:br/>
      </w:r>
      <w:r>
        <w:rPr>
          <w:rFonts w:hint="eastAsia"/>
        </w:rPr>
        <w:t>　　图 18： 篮球与综合运动场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2025年全球前五大生产商丙烯酸地坪材料市场份额</w:t>
      </w:r>
      <w:r>
        <w:rPr>
          <w:rFonts w:hint="eastAsia"/>
        </w:rPr>
        <w:br/>
      </w:r>
      <w:r>
        <w:rPr>
          <w:rFonts w:hint="eastAsia"/>
        </w:rPr>
        <w:t>　　图 21： 2025年全球丙烯酸地坪材料第一梯队、第二梯队和第三梯队厂商及市场份额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全球丙烯酸地坪材料产能、产量、产能利用率及发展趋势（2021-2032）&amp;（千吨）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全球丙烯酸地坪材料产量、需求量及发展趋势（2021-2032）&amp;（千吨）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全球主要地区丙烯酸地坪材料产量市场份额（2021-2032）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中国丙烯酸地坪材料产能、产量、产能利用率及发展趋势（2021-2032）&amp;（千吨）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中国丙烯酸地坪材料产量、市场需求量及发展趋势（2021-2032）&amp;（千吨）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全球丙烯酸地坪材料市场销售额及增长率：（2021-2032）&amp;（万元）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全球市场丙烯酸地坪材料市场规模：2021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全球市场丙烯酸地坪材料价格趋势（2021-2032）&amp;（元/吨）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全球主要地区丙烯酸地坪材料销售收入（2021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全球主要地区丙烯酸地坪材料销售收入市场份额（2021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北美市场丙烯酸地坪材料收入及增长率（2021-2032）&amp;（万元）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欧洲市场丙烯酸地坪材料收入及增长率（2021-2032）&amp;（万元）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中国市场丙烯酸地坪材料收入及增长率（2021-2032）&amp;（万元）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日本市场丙烯酸地坪材料收入及增长率（2021-2032）&amp;（万元）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东南亚市场丙烯酸地坪材料收入及增长率（2021-2032）&amp;（万元）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印度市场丙烯酸地坪材料收入及增长率（2021-2032）&amp;（万元）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南美市场丙烯酸地坪材料收入及增长率（2021-2032）&amp;（万元）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中东市场丙烯酸地坪材料收入及增长率（2021-2032）&amp;（万元）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全球不同产品类型丙烯酸地坪材料价格走势（2021-2032）&amp;（元/吨）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全球不同应用丙烯酸地坪材料价格走势（2021-2032）&amp;（元/吨）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丙烯酸地坪材料中国企业SWOT分析</w:t>
      </w:r>
      <w:r>
        <w:rPr>
          <w:rFonts w:hint="eastAsia"/>
        </w:rPr>
        <w:br/>
      </w:r>
      <w:r>
        <w:rPr>
          <w:rFonts w:hint="eastAsia"/>
        </w:rPr>
        <w:t>　　图 52： 丙烯酸地坪材料产业链</w:t>
      </w:r>
      <w:r>
        <w:rPr>
          <w:rFonts w:hint="eastAsia"/>
        </w:rPr>
        <w:br/>
      </w:r>
      <w:r>
        <w:rPr>
          <w:rFonts w:hint="eastAsia"/>
        </w:rPr>
        <w:t>　　图 53： 丙烯酸地坪材料行业采购模式分析</w:t>
      </w:r>
      <w:r>
        <w:rPr>
          <w:rFonts w:hint="eastAsia"/>
        </w:rPr>
        <w:br/>
      </w:r>
      <w:r>
        <w:rPr>
          <w:rFonts w:hint="eastAsia"/>
        </w:rPr>
        <w:t>　　图 54： 丙烯酸地坪材料行业生产模式</w:t>
      </w:r>
      <w:r>
        <w:rPr>
          <w:rFonts w:hint="eastAsia"/>
        </w:rPr>
        <w:br/>
      </w:r>
      <w:r>
        <w:rPr>
          <w:rFonts w:hint="eastAsia"/>
        </w:rPr>
        <w:t>　　图 55： 丙烯酸地坪材料行业销售模式分析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64709131d4bff" w:history="1">
        <w:r>
          <w:rPr>
            <w:rStyle w:val="Hyperlink"/>
          </w:rPr>
          <w:t>全球与中国丙烯酸地坪材料行业现状及发展前景预测报告（2026-2032年）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64709131d4bff" w:history="1">
        <w:r>
          <w:rPr>
            <w:rStyle w:val="Hyperlink"/>
          </w:rPr>
          <w:t>https://www.20087.com/3/66/BingXiSuanDiPingCaiLiaoHangYeQianJing.html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e3020bfca48aa" w:history="1">
      <w:r>
        <w:rPr>
          <w:rStyle w:val="Hyperlink"/>
        </w:rPr>
        <w:t>全球与中国丙烯酸地坪材料行业现状及发展前景预测报告（2026-2032年）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ingXiSuanDiPingCaiLiaoHangYeQianJing.html" TargetMode="External" Id="Racc64709131d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ingXiSuanDiPingCaiLiaoHangYeQianJing.html" TargetMode="External" Id="Ra20e3020bfca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2026-02-07T04:33:25Z</dcterms:created>
  <dcterms:modified xsi:type="dcterms:W3CDTF">2026-02-07T05:33:25Z</dcterms:modified>
  <dc:subject>全球与中国丙烯酸地坪材料行业现状及发展前景预测报告（2026-2032年）</dc:subject>
  <dc:title>全球与中国丙烯酸地坪材料行业现状及发展前景预测报告（2026-2032年）</dc:title>
  <cp:keywords>全球与中国丙烯酸地坪材料行业现状及发展前景预测报告（2026-2032年）</cp:keywords>
  <dc:description>全球与中国丙烯酸地坪材料行业现状及发展前景预测报告（2026-2032年）</dc:description>
</cp:coreProperties>
</file>