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2a8abd9d4ba1" w:history="1">
              <w:r>
                <w:rPr>
                  <w:rStyle w:val="Hyperlink"/>
                </w:rPr>
                <w:t>全球与中国压铸涂料行业现状分析及前景趋势报告（2025-2031年）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2a8abd9d4ba1" w:history="1">
              <w:r>
                <w:rPr>
                  <w:rStyle w:val="Hyperlink"/>
                </w:rPr>
                <w:t>全球与中国压铸涂料行业现状分析及前景趋势报告（2025-2031年）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a2a8abd9d4ba1" w:history="1">
                <w:r>
                  <w:rPr>
                    <w:rStyle w:val="Hyperlink"/>
                  </w:rPr>
                  <w:t>https://www.20087.com/3/86/YaZhuTuLiaoDeQianJingQuShi.html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涂料是一种用于压铸模具表面的涂层材料，旨在提高模具寿命并改善铸件表面质量。随着汽车行业对轻量化部件需求的增加，对高质量压铸涂料的需求也随之增长。目前，压铸涂料种类多样，涵盖不同化学成分和适用温度范围，以适应各种合金材料和铸造条件。</w:t>
      </w:r>
      <w:r>
        <w:rPr>
          <w:rFonts w:hint="eastAsia"/>
        </w:rPr>
        <w:br/>
      </w:r>
      <w:r>
        <w:rPr>
          <w:rFonts w:hint="eastAsia"/>
        </w:rPr>
        <w:t>　　未来，压铸涂料的发展将更加注重耐高温性和环保性。耐高温性方面，随着新型高温合金的应用，开发能在更高温度下保持稳定性能的涂料将是关键。环保性方面，开发低VOC排放的涂料以及采用生物基原材料的涂料将成为行业内的新趋势。此外，随着智能制造技术的应用，能够快速固化并减少停机时间的快速固化涂料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2a8abd9d4ba1" w:history="1">
        <w:r>
          <w:rPr>
            <w:rStyle w:val="Hyperlink"/>
          </w:rPr>
          <w:t>全球与中国压铸涂料行业现状分析及前景趋势报告（2025-2031年）</w:t>
        </w:r>
      </w:hyperlink>
      <w:r>
        <w:rPr>
          <w:rFonts w:hint="eastAsia"/>
        </w:rPr>
        <w:t>》基于国家统计局及压铸涂料行业协会的权威数据，全面调研了压铸涂料行业的市场规模、市场需求、产业链结构及价格变动，并对压铸涂料细分市场进行了深入分析。报告详细剖析了压铸涂料市场竞争格局，重点关注品牌影响力及重点企业的运营表现，同时科学预测了压铸涂料市场前景与发展趋势，识别了行业潜在的风险与机遇。通过专业、科学的研究方法，报告为压铸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全球不同产品类型压铸涂料销售额增长趋势2020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醇基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从不同应用，压铸涂料主要包括如下几个方面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全球不同应用压铸涂料销售额增长趋势2020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锌有色金属铸件</w:t>
      </w:r>
      <w:r>
        <w:rPr>
          <w:rFonts w:hint="eastAsia"/>
        </w:rPr>
        <w:br/>
      </w:r>
      <w:r>
        <w:rPr>
          <w:rFonts w:hint="eastAsia"/>
        </w:rPr>
        <w:t>　　　　1.3.3 铜有色金属铸件</w:t>
      </w:r>
      <w:r>
        <w:rPr>
          <w:rFonts w:hint="eastAsia"/>
        </w:rPr>
        <w:br/>
      </w:r>
      <w:r>
        <w:rPr>
          <w:rFonts w:hint="eastAsia"/>
        </w:rPr>
        <w:t>　　　　1.3.4 铝有色金属铸件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压铸涂料行业背景、发展历史、现状及趋势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压铸涂料行业目前现状分析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压铸涂料发展趋势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全球压铸涂料总体规模分析</w:t>
      </w:r>
      <w:r>
        <w:rPr>
          <w:rFonts w:hint="eastAsia"/>
        </w:rPr>
        <w:br/>
      </w:r>
      <w:r>
        <w:rPr>
          <w:rFonts w:hint="eastAsia"/>
        </w:rPr>
        <w:t>　　2.1 全球压铸涂料供需现状及预测（2020-2031）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全球压铸涂料产能、产量、产能利用率及发展趋势（2020-2031）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全球压铸涂料产量、需求量及发展趋势（2020-2031）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全球主要地区压铸涂料产量及发展趋势（2020-2031）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全球主要地区压铸涂料产量（2020-2025）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全球主要地区压铸涂料产量（2025-2031）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全球主要地区压铸涂料产量市场份额（2020-2031）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中国压铸涂料供需现状及预测（2020-2031）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中国压铸涂料产能、产量、产能利用率及发展趋势（2020-2031）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中国压铸涂料产量、市场需求量及发展趋势（2020-2031）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全球压铸涂料销量及销售额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全球市场压铸涂料销售额（2020-2031）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全球市场压铸涂料销量（2020-2031）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全球市场压铸涂料价格趋势（2020-2031）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全球市场主要厂商压铸涂料产能市场份额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全球市场主要厂商压铸涂料销量（2020-2025）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全球市场主要厂商压铸涂料销量（2020-2025）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全球市场主要厂商压铸涂料销售收入（2020-2025）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全球市场主要厂商压铸涂料销售价格（2020-2025）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2025年全球主要生产商压铸涂料收入排名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中国市场主要厂商压铸涂料销量（2020-2025）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中国市场主要厂商压铸涂料销量（2020-2025）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中国市场主要厂商压铸涂料销售收入（2020-2025）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2025年中国主要生产商压铸涂料收入排名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中国市场主要厂商压铸涂料销售价格（2020-2025）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全球主要厂商压铸涂料总部及产地分布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全球主要厂商成立时间及压铸涂料商业化日期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全球主要厂商压铸涂料产品类型及应用</w:t>
      </w:r>
      <w:r>
        <w:rPr>
          <w:rFonts w:hint="eastAsia"/>
        </w:rPr>
        <w:br/>
      </w:r>
      <w:r>
        <w:rPr>
          <w:rFonts w:hint="eastAsia"/>
        </w:rPr>
        <w:t>　　3.7 压铸涂料行业集中度、竞争程度分析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压铸涂料行业集中度分析：2025年全球Top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全球压铸涂料第一梯队、第二梯队和第三梯队生产商（品牌）及市场份额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全球主要地区压铸涂料市场规模分析：2020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全球主要地区压铸涂料销售收入及市场份额（2020-2025年）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全球主要地区压铸涂料销售收入预测（2025-2031年）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全球主要地区压铸涂料销量分析：2020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全球主要地区压铸涂料销量及市场份额（2020-2025年）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全球主要地区压铸涂料销量及市场份额预测（2025-2031）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中国市场压铸涂料销量、收入及增长率（2020-2031）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日本市场压铸涂料销量、收入及增长率（2020-2031）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全球压铸涂料主要生产商分析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压铸涂料销量、收入、价格及毛利率（2020-2025）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不同产品类型压铸涂料分析</w:t>
      </w:r>
      <w:r>
        <w:rPr>
          <w:rFonts w:hint="eastAsia"/>
        </w:rPr>
        <w:br/>
      </w:r>
      <w:r>
        <w:rPr>
          <w:rFonts w:hint="eastAsia"/>
        </w:rPr>
        <w:t>　　6.1 全球不同产品类型压铸涂料销量（2020-2031）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全球不同产品类型压铸涂料销量及市场份额（2020-2025）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全球不同产品类型压铸涂料销量预测（2025-2031）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全球不同产品类型压铸涂料收入（2020-2031）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全球不同产品类型压铸涂料收入及市场份额（2020-2025）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全球不同产品类型压铸涂料收入预测（2025-2031）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全球不同产品类型压铸涂料价格走势（2020-2031）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不同应用压铸涂料分析</w:t>
      </w:r>
      <w:r>
        <w:rPr>
          <w:rFonts w:hint="eastAsia"/>
        </w:rPr>
        <w:br/>
      </w:r>
      <w:r>
        <w:rPr>
          <w:rFonts w:hint="eastAsia"/>
        </w:rPr>
        <w:t>　　7.1 全球不同应用压铸涂料销量（2020-2031）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全球不同应用压铸涂料销量及市场份额（2020-2025）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全球不同应用压铸涂料销量预测（2025-2031）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全球不同应用压铸涂料收入（2020-2031）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全球不同应用压铸涂料收入及市场份额（2020-2025）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全球不同应用压铸涂料收入预测（2025-2031）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全球不同应用压铸涂料价格走势（2020-2031）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压铸涂料产业链分析</w:t>
      </w:r>
      <w:r>
        <w:rPr>
          <w:rFonts w:hint="eastAsia"/>
        </w:rPr>
        <w:br/>
      </w:r>
      <w:r>
        <w:rPr>
          <w:rFonts w:hint="eastAsia"/>
        </w:rPr>
        <w:t>　　8.2 压铸涂料产业上游供应分析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压铸涂料下游典型客户</w:t>
      </w:r>
      <w:r>
        <w:rPr>
          <w:rFonts w:hint="eastAsia"/>
        </w:rPr>
        <w:br/>
      </w:r>
      <w:r>
        <w:rPr>
          <w:rFonts w:hint="eastAsia"/>
        </w:rPr>
        <w:t>　　8.4 压铸涂料销售渠道分析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压铸涂料行业发展机遇及主要驱动因素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压铸涂料行业发展面临的风险</w:t>
      </w:r>
      <w:r>
        <w:rPr>
          <w:rFonts w:hint="eastAsia"/>
        </w:rPr>
        <w:br/>
      </w:r>
      <w:r>
        <w:rPr>
          <w:rFonts w:hint="eastAsia"/>
        </w:rPr>
        <w:t>　　9.3 压铸涂料行业政策分析</w:t>
      </w:r>
      <w:r>
        <w:rPr>
          <w:rFonts w:hint="eastAsia"/>
        </w:rPr>
        <w:br/>
      </w:r>
      <w:r>
        <w:rPr>
          <w:rFonts w:hint="eastAsia"/>
        </w:rPr>
        <w:t>　　9.4 压铸涂料中国企业SWOT分析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全球不同产品类型压铸涂料销售额增长（CAGR）趋势2020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压铸涂料行业目前发展现状</w:t>
      </w:r>
      <w:r>
        <w:rPr>
          <w:rFonts w:hint="eastAsia"/>
        </w:rPr>
        <w:br/>
      </w:r>
      <w:r>
        <w:rPr>
          <w:rFonts w:hint="eastAsia"/>
        </w:rPr>
        <w:t>　　表4 压铸涂料发展趋势</w:t>
      </w:r>
      <w:r>
        <w:rPr>
          <w:rFonts w:hint="eastAsia"/>
        </w:rPr>
        <w:br/>
      </w:r>
      <w:r>
        <w:rPr>
          <w:rFonts w:hint="eastAsia"/>
        </w:rPr>
        <w:t>　　表5 全球主要地区压铸涂料产量增速（CAGR）：2020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全球主要地区压铸涂料产量（2020-2025）&amp;（吨）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全球主要地区压铸涂料产量（2025-2031）&amp;（吨）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全球主要地区压铸涂料产量市场份额（2020-2025）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全球主要地区压铸涂料产量市场份额（2025-2031）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全球市场主要厂商压铸涂料产能（2020-2025）&amp;（吨）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全球市场主要厂商压铸涂料销量（2020-2025）&amp;（吨）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全球市场主要厂商压铸涂料销量市场份额（2020-2025）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全球市场主要厂商压铸涂料销售收入（2020-2025）&amp;（百万美元）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全球市场主要厂商压铸涂料销售收入市场份额（2020-2025）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全球市场主要厂商压铸涂料销售价格（2020-2025）&amp;（美元/吨）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2025年全球主要生产商压铸涂料收入排名（百万美元）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中国市场主要厂商压铸涂料销量（2020-2025）&amp;（吨）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中国市场主要厂商压铸涂料销量市场份额（2020-2025）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中国市场主要厂商压铸涂料销售收入（2020-2025）&amp;（百万美元）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中国市场主要厂商压铸涂料销售收入市场份额（2020-2025）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2025年中国主要生产商压铸涂料收入排名（百万美元）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中国市场主要厂商压铸涂料销售价格（2020-2025）&amp;（美元/吨）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全球主要厂商压铸涂料总部及产地分布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全球主要厂商成立时间及压铸涂料商业化日期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全球主要厂商压铸涂料产品类型及应用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2025年全球压铸涂料主要厂商市场地位（第一梯队、第二梯队和第三梯队）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全球压铸涂料市场投资、并购等现状分析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全球主要地区压铸涂料销售收入增速：（2020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全球主要地区压铸涂料销售收入（2020-2025）&amp;（百万美元）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全球主要地区压铸涂料销售收入市场份额（2020-2025）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全球主要地区压铸涂料收入（2025-2031）&amp;（百万美元）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全球主要地区压铸涂料收入市场份额（2025-2031）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全球主要地区压铸涂料销量（吨）：2020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全球主要地区压铸涂料销量（2020-2025）&amp;（吨）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全球主要地区压铸涂料销量市场份额（2020-2025）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全球主要地区压铸涂料销量（2025-2031）&amp;（吨）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全球主要地区压铸涂料销量份额（2025-2031）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压铸涂料生产基地、销售区域、竞争对手及市场地位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压铸涂料产品规格、参数及市场应用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压铸涂料销量（吨）、收入（百万美元）、价格（美元/吨）及毛利率（2020-2025）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全球不同产品类型压铸涂料销量（2020-2025）&amp;（吨）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全球不同产品类型压铸涂料销量市场份额（2020-2025）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全球不同产品类型压铸涂料销量预测（2025-2031）&amp;（吨）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全球不同产品类型压铸涂料销量市场份额预测（2025-2031）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全球不同产品类型压铸涂料收入（2020-2025）&amp;（百万美元）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全球不同产品类型压铸涂料收入市场份额（2020-2025）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全球不同产品类型压铸涂料收入预测（2025-2031）&amp;（百万美元）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全球不同类型压铸涂料收入市场份额预测（2025-2031）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全球不同应用压铸涂料销量（2020-2025年）&amp;（吨）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全球不同应用压铸涂料销量市场份额（2020-2025）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全球不同应用压铸涂料销量预测（2025-2031）&amp;（吨）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全球不同应用压铸涂料销量市场份额预测（2025-2031）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全球不同应用压铸涂料收入（2020-2025年）&amp;（百万美元）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全球不同应用压铸涂料收入市场份额（2020-2025）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全球不同应用压铸涂料收入预测（2025-2031）&amp;（百万美元）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全球不同应用压铸涂料收入市场份额预测（2025-2031）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压铸涂料上游原料供应商及联系方式列表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压铸涂料典型客户列表</w:t>
      </w:r>
      <w:r>
        <w:rPr>
          <w:rFonts w:hint="eastAsia"/>
        </w:rPr>
        <w:br/>
      </w:r>
      <w:r>
        <w:rPr>
          <w:rFonts w:hint="eastAsia"/>
        </w:rPr>
        <w:t>　　表91 压铸涂料主要销售模式及销售渠道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表92 压铸涂料行业发展机遇及主要驱动因素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压铸涂料行业发展面临的风险</w:t>
      </w:r>
      <w:r>
        <w:rPr>
          <w:rFonts w:hint="eastAsia"/>
        </w:rPr>
        <w:br/>
      </w:r>
      <w:r>
        <w:rPr>
          <w:rFonts w:hint="eastAsia"/>
        </w:rPr>
        <w:t>　　表94 压铸涂料行业政策分析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压铸涂料产品图片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全球不同产品类型压铸涂料销售额2020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全球不同产品类型压铸涂料市场份额2024 VS 2025</w:t>
      </w:r>
      <w:r>
        <w:rPr>
          <w:rFonts w:hint="eastAsia"/>
        </w:rPr>
        <w:br/>
      </w:r>
      <w:r>
        <w:rPr>
          <w:rFonts w:hint="eastAsia"/>
        </w:rPr>
        <w:t>　　图4 醇基产品图片</w:t>
      </w:r>
      <w:r>
        <w:rPr>
          <w:rFonts w:hint="eastAsia"/>
        </w:rPr>
        <w:br/>
      </w:r>
      <w:r>
        <w:rPr>
          <w:rFonts w:hint="eastAsia"/>
        </w:rPr>
        <w:t>　　图5 水基产品图片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全球不同应用压铸涂料销售额2020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全球不同应用压铸涂料市场份额2024 VS 2025</w:t>
      </w:r>
      <w:r>
        <w:rPr>
          <w:rFonts w:hint="eastAsia"/>
        </w:rPr>
        <w:br/>
      </w:r>
      <w:r>
        <w:rPr>
          <w:rFonts w:hint="eastAsia"/>
        </w:rPr>
        <w:t>　　图9 锌有色金属铸件</w:t>
      </w:r>
      <w:r>
        <w:rPr>
          <w:rFonts w:hint="eastAsia"/>
        </w:rPr>
        <w:br/>
      </w:r>
      <w:r>
        <w:rPr>
          <w:rFonts w:hint="eastAsia"/>
        </w:rPr>
        <w:t>　　图10 铜有色金属铸件</w:t>
      </w:r>
      <w:r>
        <w:rPr>
          <w:rFonts w:hint="eastAsia"/>
        </w:rPr>
        <w:br/>
      </w:r>
      <w:r>
        <w:rPr>
          <w:rFonts w:hint="eastAsia"/>
        </w:rPr>
        <w:t>　　图11 铝有色金属铸件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全球压铸涂料产能、产量、产能利用率及发展趋势（2020-2031）&amp;（吨）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全球压铸涂料产量、需求量及发展趋势（2020-2031）&amp;（吨）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全球主要地区压铸涂料产量市场份额（2020-2031）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中国压铸涂料产能、产量、产能利用率及发展趋势（2020-2031）&amp;（吨）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中国压铸涂料产量、市场需求量及发展趋势（2020-2031）&amp;（吨）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全球压铸涂料市场销售额及增长率：（2020-2031）&amp;（百万美元）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全球市场压铸涂料市场规模：2020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全球市场压铸涂料销量及增长率（2020-2031）&amp;（吨）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全球市场压铸涂料价格趋势（2020-2031）&amp;（吨）&amp;（美元/吨）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2025年全球市场主要厂商压铸涂料销量市场份额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2025年全球市场主要厂商压铸涂料收入市场份额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2025年中国市场主要厂商压铸涂料销量市场份额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2025年中国市场主要厂商压铸涂料收入市场份额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2025年全球前五大生产商压铸涂料市场份额</w:t>
      </w:r>
      <w:r>
        <w:rPr>
          <w:rFonts w:hint="eastAsia"/>
        </w:rPr>
        <w:br/>
      </w:r>
      <w:r>
        <w:rPr>
          <w:rFonts w:hint="eastAsia"/>
        </w:rPr>
        <w:t>　　图27 2025年全球压铸涂料第一梯队、第二梯队和第三梯队生产商（品牌）及市场份额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全球主要地区压铸涂料销售收入（2020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全球主要地区压铸涂料销售收入市场份额（2024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北美市场压铸涂料销量及增长率（2020-2031）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北美市场压铸涂料收入及增长率（2020-2031）&amp;（百万美元）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欧洲市场压铸涂料销量及增长率（2020-2031）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欧洲市场压铸涂料收入及增长率（2020-2031）&amp;（百万美元）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中国市场压铸涂料销量及增长率（2020-2031）&amp;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中国市场压铸涂料收入及增长率（2020-2031）&amp;（百万美元）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日本市场压铸涂料销量及增长率（2020-2031）&amp;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日本市场压铸涂料收入及增长率（2020-2031）&amp;（百万美元）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全球不同产品类型压铸涂料价格走势（2020-2031）&amp;（美元/吨）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全球不同应用压铸涂料价格走势（2020-2031）&amp;（美元/吨）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压铸涂料产业链</w:t>
      </w:r>
      <w:r>
        <w:rPr>
          <w:rFonts w:hint="eastAsia"/>
        </w:rPr>
        <w:br/>
      </w:r>
      <w:r>
        <w:rPr>
          <w:rFonts w:hint="eastAsia"/>
        </w:rPr>
        <w:t>　　图41 压铸涂料中国企业SWOT分析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2a8abd9d4ba1" w:history="1">
        <w:r>
          <w:rPr>
            <w:rStyle w:val="Hyperlink"/>
          </w:rPr>
          <w:t>全球与中国压铸涂料行业现状分析及前景趋势报告（2025-2031年）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a2a8abd9d4ba1" w:history="1">
        <w:r>
          <w:rPr>
            <w:rStyle w:val="Hyperlink"/>
          </w:rPr>
          <w:t>https://www.20087.com/3/86/YaZhuTuLiaoDeQianJingQuShi.html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、压铸涂料的作用有哪些、压铸熔杯上面涂料是什么、压铸涂料高温时应具有良好的润滑作用、新铸造涂料有限公司、压铸涂料对传热有影响吗为什么、上海压铸件涂料、压铸涂料配比、铸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7d8c11cc4be3" w:history="1">
      <w:r>
        <w:rPr>
          <w:rStyle w:val="Hyperlink"/>
        </w:rPr>
        <w:t>全球与中国压铸涂料行业现状分析及前景趋势报告（2025-2031年）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ZhuTuLiaoDeQianJingQuShi.html" TargetMode="External" Id="Ra74a2a8abd9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ZhuTuLiaoDeQianJingQuShi.html" TargetMode="External" Id="Ref197d8c11cc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2025-05-17T00:08:00Z</dcterms:created>
  <dcterms:modified xsi:type="dcterms:W3CDTF">2025-05-17T01:08:00Z</dcterms:modified>
  <dc:subject>全球与中国压铸涂料行业现状分析及前景趋势报告（2025-2031年）</dc:subject>
  <dc:title>全球与中国压铸涂料行业现状分析及前景趋势报告（2025-2031年）</dc:title>
  <cp:keywords>全球与中国压铸涂料行业现状分析及前景趋势报告（2025-2031年）</cp:keywords>
  <dc:description>全球与中国压铸涂料行业现状分析及前景趋势报告（2025-2031年）</dc:description>
</cp:coreProperties>
</file>