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466787d3a42fe" w:history="1">
              <w:r>
                <w:rPr>
                  <w:rStyle w:val="Hyperlink"/>
                </w:rPr>
                <w:t>中国氟丙酸乙酯发展现状分析与前景趋势报告（2025-2031年）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466787d3a42fe" w:history="1">
              <w:r>
                <w:rPr>
                  <w:rStyle w:val="Hyperlink"/>
                </w:rPr>
                <w:t>中国氟丙酸乙酯发展现状分析与前景趋势报告（2025-2031年）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466787d3a42fe" w:history="1">
                <w:r>
                  <w:rPr>
                    <w:rStyle w:val="Hyperlink"/>
                  </w:rPr>
                  <w:t>https://www.20087.com/3/06/FuBingSuanYiZhiHangYeQianJingQuShi.html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丙酸乙酯是有机合成中间体，广泛应用于医药、农药和精细化学品的生产。其独特的化学性质使其成为合成含氟药物和农用化学品的重要原料。近年来，随着含氟化合物在生物活性和药理特性上的优势被更多认识，氟丙酸乙酯的市场需求稳步增长。同时，生产工艺的优化，如催化反应的选择性和收率提升，降低了生产成本和环境影响。</w:t>
      </w:r>
      <w:r>
        <w:rPr>
          <w:rFonts w:hint="eastAsia"/>
        </w:rPr>
        <w:br/>
      </w:r>
      <w:r>
        <w:rPr>
          <w:rFonts w:hint="eastAsia"/>
        </w:rPr>
        <w:t>　　氟丙酸乙酯的未来将更加注重绿色合成和应用扩展。研究将致力于开发更加环保的合成路线，如使用绿色溶剂和催化剂，减少副产物和能耗。同时，随着新型含氟药物的发现，氟丙酸乙酯在医药领域的应用将更加广泛，特别是在抗癌药物和抗生素的开发中。此外，跨学科合作，如与生物技术和纳米科技的结合，将开辟氟丙酸乙酯在新材料和生物医学工程中的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466787d3a42fe" w:history="1">
        <w:r>
          <w:rPr>
            <w:rStyle w:val="Hyperlink"/>
          </w:rPr>
          <w:t>中国氟丙酸乙酯发展现状分析与前景趋势报告（2025-2031年）</w:t>
        </w:r>
      </w:hyperlink>
      <w:r>
        <w:rPr>
          <w:rFonts w:hint="eastAsia"/>
        </w:rPr>
        <w:t>》结合氟丙酸乙酯行业市场的发展现状，依托行业权威数据资源和长期市场监测数据库，系统分析了氟丙酸乙酯行业的市场规模、供需状况、竞争格局及主要企业经营情况，并对氟丙酸乙酯行业未来发展进行了科学预测。报告旨在帮助投资者准确把握氟丙酸乙酯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氟丙酸乙酯行业相关概述</w:t>
      </w:r>
      <w:r>
        <w:rPr>
          <w:rFonts w:hint="eastAsia"/>
        </w:rPr>
        <w:br/>
      </w:r>
      <w:r>
        <w:rPr>
          <w:rFonts w:hint="eastAsia"/>
        </w:rPr>
        <w:t>　　　　一、氟丙酸乙酯行业定义及特点</w:t>
      </w:r>
      <w:r>
        <w:rPr>
          <w:rFonts w:hint="eastAsia"/>
        </w:rPr>
        <w:br/>
      </w:r>
      <w:r>
        <w:rPr>
          <w:rFonts w:hint="eastAsia"/>
        </w:rPr>
        <w:t>　　　　　　1、氟丙酸乙酯行业定义</w:t>
      </w:r>
      <w:r>
        <w:rPr>
          <w:rFonts w:hint="eastAsia"/>
        </w:rPr>
        <w:br/>
      </w:r>
      <w:r>
        <w:rPr>
          <w:rFonts w:hint="eastAsia"/>
        </w:rPr>
        <w:t>　　　　　　2、氟丙酸乙酯行业特点</w:t>
      </w:r>
      <w:r>
        <w:rPr>
          <w:rFonts w:hint="eastAsia"/>
        </w:rPr>
        <w:br/>
      </w:r>
      <w:r>
        <w:rPr>
          <w:rFonts w:hint="eastAsia"/>
        </w:rPr>
        <w:t>　　　　二、氟丙酸乙酯行业经营模式分析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1、氟丙酸乙酯生产模式</w:t>
      </w:r>
      <w:r>
        <w:rPr>
          <w:rFonts w:hint="eastAsia"/>
        </w:rPr>
        <w:br/>
      </w:r>
      <w:r>
        <w:rPr>
          <w:rFonts w:hint="eastAsia"/>
        </w:rPr>
        <w:t>　　　　　　2、氟丙酸乙酯采购模式</w:t>
      </w:r>
      <w:r>
        <w:rPr>
          <w:rFonts w:hint="eastAsia"/>
        </w:rPr>
        <w:br/>
      </w:r>
      <w:r>
        <w:rPr>
          <w:rFonts w:hint="eastAsia"/>
        </w:rPr>
        <w:t>　　　　　　3、氟丙酸乙酯销售模式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2025年全球氟丙酸乙酯行业市场运行形势分析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2025年全球氟丙酸乙酯行业发展概况</w:t>
      </w:r>
      <w:r>
        <w:rPr>
          <w:rFonts w:hint="eastAsia"/>
        </w:rPr>
        <w:br/>
      </w:r>
      <w:r>
        <w:rPr>
          <w:rFonts w:hint="eastAsia"/>
        </w:rPr>
        <w:t>　　第二节 全球氟丙酸乙酯行业发展走势</w:t>
      </w:r>
      <w:r>
        <w:rPr>
          <w:rFonts w:hint="eastAsia"/>
        </w:rPr>
        <w:br/>
      </w:r>
      <w:r>
        <w:rPr>
          <w:rFonts w:hint="eastAsia"/>
        </w:rPr>
        <w:t>　　　　一、全球氟丙酸乙酯行业市场分布情况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二、全球氟丙酸乙酯行业发展趋势分析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全球氟丙酸乙酯行业重点国家和区域分析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2024-2025年中国氟丙酸乙酯行业发展环境分析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氟丙酸乙酯行业经济环境分析</w:t>
      </w:r>
      <w:r>
        <w:rPr>
          <w:rFonts w:hint="eastAsia"/>
        </w:rPr>
        <w:br/>
      </w:r>
      <w:r>
        <w:rPr>
          <w:rFonts w:hint="eastAsia"/>
        </w:rPr>
        <w:t>　　第二节 氟丙酸乙酯行业政策环境分析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一、氟丙酸乙酯行业政策影响分析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二、相关氟丙酸乙酯行业标准分析</w:t>
      </w:r>
      <w:r>
        <w:rPr>
          <w:rFonts w:hint="eastAsia"/>
        </w:rPr>
        <w:br/>
      </w:r>
      <w:r>
        <w:rPr>
          <w:rFonts w:hint="eastAsia"/>
        </w:rPr>
        <w:t>　　第三节 氟丙酸乙酯行业社会环境分析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2024-2025年氟丙酸乙酯行业技术发展现状及趋势分析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氟丙酸乙酯行业技术发展现状分析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国内外氟丙酸乙酯行业技术差异与原因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氟丙酸乙酯行业技术发展方向、趋势预测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提升氟丙酸乙酯行业技术能力策略建议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中国氟丙酸乙酯行业市场供需状况分析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中国氟丙酸乙酯行业市场规模情况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中国氟丙酸乙酯行业盈利情况分析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中国氟丙酸乙酯行业市场需求状况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一、2019-2024年氟丙酸乙酯行业市场需求情况</w:t>
      </w:r>
      <w:r>
        <w:rPr>
          <w:rFonts w:hint="eastAsia"/>
        </w:rPr>
        <w:br/>
      </w:r>
      <w:r>
        <w:rPr>
          <w:rFonts w:hint="eastAsia"/>
        </w:rPr>
        <w:t>　　　　二、氟丙酸乙酯行业市场需求特点分析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三、2025-2031年氟丙酸乙酯行业市场需求预测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中国氟丙酸乙酯行业产量情况分析与预测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一、2019-2024年氟丙酸乙酯行业产量统计分析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二、2025年氟丙酸乙酯行业产量特点分析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三、2025-2031年氟丙酸乙酯行业产量预测分析</w:t>
      </w:r>
      <w:r>
        <w:rPr>
          <w:rFonts w:hint="eastAsia"/>
        </w:rPr>
        <w:br/>
      </w:r>
      <w:r>
        <w:rPr>
          <w:rFonts w:hint="eastAsia"/>
        </w:rPr>
        <w:t>　　第五节 氟丙酸乙酯行业市场供需平衡状况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氟丙酸乙酯行业细分产品市场调研分析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中国氟丙酸乙酯行业进出口情况分析预测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2019-2024年中国氟丙酸乙酯行业进出口情况分析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一、2019-2024年中国氟丙酸乙酯行业进口分析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二、2019-2024年中国氟丙酸乙酯行业出口分析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2025-2031年中国氟丙酸乙酯行业进出口情况预测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一、2025-2031年中国氟丙酸乙酯行业进口预测分析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二、2025-2031年中国氟丙酸乙酯行业出口预测分析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影响氟丙酸乙酯行业进出口变化的主要原因分析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2019-2024年中国氟丙酸乙酯行业区域市场分析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中国氟丙酸乙酯行业区域市场结构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重点地区氟丙酸乙酯行业调研分析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一、重点地区（一）氟丙酸乙酯市场分析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二、重点地区（二）氟丙酸乙酯市场分析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三、重点地区（三）氟丙酸乙酯市场分析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四、重点地区（四）氟丙酸乙酯市场分析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五、重点地区（五）氟丙酸乙酯市场分析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中国氟丙酸乙酯行业市场行情分析预测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氟丙酸乙酯价格影响因素分析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2019-2024年中国氟丙酸乙酯市场价格趋向分析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2025-2031年中国氟丙酸乙酯市场价格趋向预测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氟丙酸乙酯行业上、下游市场分析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氟丙酸乙酯行业上游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氟丙酸乙酯行业下游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氟丙酸乙酯行业竞争格局分析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氟丙酸乙酯行业集中度分析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一、氟丙酸乙酯市场集中度分析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二、氟丙酸乙酯企业集中度分析</w:t>
      </w:r>
      <w:r>
        <w:rPr>
          <w:rFonts w:hint="eastAsia"/>
        </w:rPr>
        <w:br/>
      </w:r>
      <w:r>
        <w:rPr>
          <w:rFonts w:hint="eastAsia"/>
        </w:rPr>
        <w:t>　　　　三、氟丙酸乙酯区域集中度分析</w:t>
      </w:r>
      <w:r>
        <w:rPr>
          <w:rFonts w:hint="eastAsia"/>
        </w:rPr>
        <w:br/>
      </w:r>
      <w:r>
        <w:rPr>
          <w:rFonts w:hint="eastAsia"/>
        </w:rPr>
        <w:t>　　第二节 氟丙酸乙酯行业竞争格局分析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一、2025年氟丙酸乙酯行业竞争分析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二、2025年中外氟丙酸乙酯产品竞争分析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三、2019-2024年中国氟丙酸乙酯市场竞争分析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四、2025-2031年国内主要氟丙酸乙酯企业动向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氟丙酸乙酯行业重点企业发展调研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氟丙酸乙酯重点企业（一）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氟丙酸乙酯重点企业（二）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氟丙酸乙酯重点企业（三）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氟丙酸乙酯重点企业（四）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氟丙酸乙酯重点企业（五）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氟丙酸乙酯重点企业（六）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氟丙酸乙酯企业发展策略分析</w:t>
      </w:r>
      <w:r>
        <w:rPr>
          <w:rFonts w:hint="eastAsia"/>
        </w:rPr>
        <w:br/>
      </w:r>
      <w:r>
        <w:rPr>
          <w:rFonts w:hint="eastAsia"/>
        </w:rPr>
        <w:t>　　第一节 氟丙酸乙酯市场策略分析</w:t>
      </w:r>
      <w:r>
        <w:rPr>
          <w:rFonts w:hint="eastAsia"/>
        </w:rPr>
        <w:br/>
      </w:r>
      <w:r>
        <w:rPr>
          <w:rFonts w:hint="eastAsia"/>
        </w:rPr>
        <w:t>　　　　一、氟丙酸乙酯价格策略分析</w:t>
      </w:r>
      <w:r>
        <w:rPr>
          <w:rFonts w:hint="eastAsia"/>
        </w:rPr>
        <w:br/>
      </w:r>
      <w:r>
        <w:rPr>
          <w:rFonts w:hint="eastAsia"/>
        </w:rPr>
        <w:t>　　　　二、氟丙酸乙酯渠道策略分析</w:t>
      </w:r>
      <w:r>
        <w:rPr>
          <w:rFonts w:hint="eastAsia"/>
        </w:rPr>
        <w:br/>
      </w:r>
      <w:r>
        <w:rPr>
          <w:rFonts w:hint="eastAsia"/>
        </w:rPr>
        <w:t>　　第二节 氟丙酸乙酯销售策略分析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提高氟丙酸乙酯企业竞争力的策略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一、提高中国氟丙酸乙酯企业核心竞争力的对策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二、氟丙酸乙酯企业提升竞争力的主要方向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三、影响氟丙酸乙酯企业核心竞争力的因素及提升途径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四、提高氟丙酸乙酯企业竞争力的策略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对我国氟丙酸乙酯品牌的战略思考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一、氟丙酸乙酯实施品牌战略的意义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二、氟丙酸乙酯企业品牌的现状分析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三、我国氟丙酸乙酯企业的品牌战略</w:t>
      </w:r>
      <w:r>
        <w:rPr>
          <w:rFonts w:hint="eastAsia"/>
        </w:rPr>
        <w:br/>
      </w:r>
      <w:r>
        <w:rPr>
          <w:rFonts w:hint="eastAsia"/>
        </w:rPr>
        <w:t>　　　　四、氟丙酸乙酯品牌战略管理的策略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中国氟丙酸乙酯行业营销策略分析</w:t>
      </w:r>
      <w:r>
        <w:rPr>
          <w:rFonts w:hint="eastAsia"/>
        </w:rPr>
        <w:br/>
      </w:r>
      <w:r>
        <w:rPr>
          <w:rFonts w:hint="eastAsia"/>
        </w:rPr>
        <w:t>　　第一节 氟丙酸乙酯市场推广策略研究分析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一、做好氟丙酸乙酯产品导入</w:t>
      </w:r>
      <w:r>
        <w:rPr>
          <w:rFonts w:hint="eastAsia"/>
        </w:rPr>
        <w:br/>
      </w:r>
      <w:r>
        <w:rPr>
          <w:rFonts w:hint="eastAsia"/>
        </w:rPr>
        <w:t>　　　　二、做好氟丙酸乙酯产品组合和产品线决策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三、氟丙酸乙酯行业城市市场推广策略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氟丙酸乙酯行业渠道营销研究分析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一、氟丙酸乙酯行业营销环境分析</w:t>
      </w:r>
      <w:r>
        <w:rPr>
          <w:rFonts w:hint="eastAsia"/>
        </w:rPr>
        <w:br/>
      </w:r>
      <w:r>
        <w:rPr>
          <w:rFonts w:hint="eastAsia"/>
        </w:rPr>
        <w:t>　　　　二、氟丙酸乙酯行业现存的营销渠道分析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三、氟丙酸乙酯行业终端市场营销管理策略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氟丙酸乙酯行业营销战略研究分析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一、中国氟丙酸乙酯行业有效整合营销策略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二、建立氟丙酸乙酯行业厂商的双嬴模式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2025-2031年中国氟丙酸乙酯行业前景与风险预测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2025年氟丙酸乙酯市场前景分析</w:t>
      </w:r>
      <w:r>
        <w:rPr>
          <w:rFonts w:hint="eastAsia"/>
        </w:rPr>
        <w:br/>
      </w:r>
      <w:r>
        <w:rPr>
          <w:rFonts w:hint="eastAsia"/>
        </w:rPr>
        <w:t>　　第二节 2025年氟丙酸乙酯发展趋势预测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2025-2031年中国氟丙酸乙酯行业投资特性分析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一、2025-2031年中国氟丙酸乙酯行业进入壁垒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二、2025-2031年中国氟丙酸乙酯行业盈利模式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三、2025-2031年中国氟丙酸乙酯行业盈利因素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2025-2031年中国氟丙酸乙酯行业投资机会分析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一、2025-2031年中国氟丙酸乙酯细分市场投资机会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二、2025-2031年中国氟丙酸乙酯行业区域市场投资潜力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2025-2031年中国氟丙酸乙酯行业投资风险分析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一、2025-2031年中国氟丙酸乙酯行业市场竞争风险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二、2025-2031年中国氟丙酸乙酯行业技术风险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三、2025-2031年中国氟丙酸乙酯行业政策风险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四、2025-2031年中国氟丙酸乙酯行业进入退出风险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2025-2031年中国氟丙酸乙酯行业盈利模式与投资策略分析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国外氟丙酸乙酯行业投资现状及经营模式分析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一、境外氟丙酸乙酯行业成长情况调查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中国氟丙酸乙酯行业商业模式探讨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中国氟丙酸乙酯行业投资国际化发展战略分析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中国氟丙酸乙酯行业投资策略分析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中国氟丙酸乙酯行业资本运作战略选择方案研究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中国氟丙酸乙酯行业多元化经营战略的可行性分析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氟丙酸乙酯行业类别</w:t>
      </w:r>
      <w:r>
        <w:rPr>
          <w:rFonts w:hint="eastAsia"/>
        </w:rPr>
        <w:br/>
      </w:r>
      <w:r>
        <w:rPr>
          <w:rFonts w:hint="eastAsia"/>
        </w:rPr>
        <w:t>　　图表 氟丙酸乙酯行业产业链调研</w:t>
      </w:r>
      <w:r>
        <w:rPr>
          <w:rFonts w:hint="eastAsia"/>
        </w:rPr>
        <w:br/>
      </w:r>
      <w:r>
        <w:rPr>
          <w:rFonts w:hint="eastAsia"/>
        </w:rPr>
        <w:t>　　图表 氟丙酸乙酯行业现状</w:t>
      </w:r>
      <w:r>
        <w:rPr>
          <w:rFonts w:hint="eastAsia"/>
        </w:rPr>
        <w:br/>
      </w:r>
      <w:r>
        <w:rPr>
          <w:rFonts w:hint="eastAsia"/>
        </w:rPr>
        <w:t>　　图表 氟丙酸乙酯行业标准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2019-2024年中国氟丙酸乙酯行业市场规模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2024年中国氟丙酸乙酯行业产能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2019-2024年中国氟丙酸乙酯行业产量统计</w:t>
      </w:r>
      <w:r>
        <w:rPr>
          <w:rFonts w:hint="eastAsia"/>
        </w:rPr>
        <w:br/>
      </w:r>
      <w:r>
        <w:rPr>
          <w:rFonts w:hint="eastAsia"/>
        </w:rPr>
        <w:t>　　图表 氟丙酸乙酯行业动态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2019-2024年中国氟丙酸乙酯市场需求量</w:t>
      </w:r>
      <w:r>
        <w:rPr>
          <w:rFonts w:hint="eastAsia"/>
        </w:rPr>
        <w:br/>
      </w:r>
      <w:r>
        <w:rPr>
          <w:rFonts w:hint="eastAsia"/>
        </w:rPr>
        <w:t>　　图表 2024年中国氟丙酸乙酯行业需求区域调研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2019-2024年中国氟丙酸乙酯行情</w:t>
      </w:r>
      <w:r>
        <w:rPr>
          <w:rFonts w:hint="eastAsia"/>
        </w:rPr>
        <w:br/>
      </w:r>
      <w:r>
        <w:rPr>
          <w:rFonts w:hint="eastAsia"/>
        </w:rPr>
        <w:t>　　图表 2019-2024年中国氟丙酸乙酯价格走势图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2019-2024年中国氟丙酸乙酯行业销售收入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2019-2024年中国氟丙酸乙酯行业盈利情况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2019-2024年中国氟丙酸乙酯行业利润总额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2019-2024年中国氟丙酸乙酯进口统计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2019-2024年中国氟丙酸乙酯出口统计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2019-2024年中国氟丙酸乙酯行业企业数量统计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**地区氟丙酸乙酯市场规模</w:t>
      </w:r>
      <w:r>
        <w:rPr>
          <w:rFonts w:hint="eastAsia"/>
        </w:rPr>
        <w:br/>
      </w:r>
      <w:r>
        <w:rPr>
          <w:rFonts w:hint="eastAsia"/>
        </w:rPr>
        <w:t>　　图表 **地区氟丙酸乙酯行业市场需求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**地区氟丙酸乙酯市场调研</w:t>
      </w:r>
      <w:r>
        <w:rPr>
          <w:rFonts w:hint="eastAsia"/>
        </w:rPr>
        <w:br/>
      </w:r>
      <w:r>
        <w:rPr>
          <w:rFonts w:hint="eastAsia"/>
        </w:rPr>
        <w:t>　　图表 **地区氟丙酸乙酯行业市场需求分析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**地区氟丙酸乙酯市场规模</w:t>
      </w:r>
      <w:r>
        <w:rPr>
          <w:rFonts w:hint="eastAsia"/>
        </w:rPr>
        <w:br/>
      </w:r>
      <w:r>
        <w:rPr>
          <w:rFonts w:hint="eastAsia"/>
        </w:rPr>
        <w:t>　　图表 **地区氟丙酸乙酯行业市场需求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**地区氟丙酸乙酯市场调研</w:t>
      </w:r>
      <w:r>
        <w:rPr>
          <w:rFonts w:hint="eastAsia"/>
        </w:rPr>
        <w:br/>
      </w:r>
      <w:r>
        <w:rPr>
          <w:rFonts w:hint="eastAsia"/>
        </w:rPr>
        <w:t>　　图表 **地区氟丙酸乙酯行业市场需求分析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氟丙酸乙酯行业竞争对手分析</w:t>
      </w:r>
      <w:r>
        <w:rPr>
          <w:rFonts w:hint="eastAsia"/>
        </w:rPr>
        <w:br/>
      </w:r>
      <w:r>
        <w:rPr>
          <w:rFonts w:hint="eastAsia"/>
        </w:rPr>
        <w:t>　　图表 氟丙酸乙酯重点企业（一）基本信息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氟丙酸乙酯重点企业（一）经营情况分析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氟丙酸乙酯重点企业（一）主要经济指标情况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氟丙酸乙酯重点企业（一）盈利能力情况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氟丙酸乙酯重点企业（一）偿债能力情况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氟丙酸乙酯重点企业（一）运营能力情况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氟丙酸乙酯重点企业（一）成长能力情况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氟丙酸乙酯重点企业（二）基本信息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氟丙酸乙酯重点企业（二）经营情况分析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氟丙酸乙酯重点企业（二）主要经济指标情况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氟丙酸乙酯重点企业（二）盈利能力情况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氟丙酸乙酯重点企业（二）偿债能力情况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氟丙酸乙酯重点企业（二）运营能力情况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氟丙酸乙酯重点企业（二）成长能力情况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氟丙酸乙酯重点企业（三）基本信息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氟丙酸乙酯重点企业（三）经营情况分析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氟丙酸乙酯重点企业（三）主要经济指标情况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氟丙酸乙酯重点企业（三）盈利能力情况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氟丙酸乙酯重点企业（三）偿债能力情况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氟丙酸乙酯重点企业（三）运营能力情况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氟丙酸乙酯重点企业（三）成长能力情况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2025-2031年中国氟丙酸乙酯行业产能预测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2025-2031年中国氟丙酸乙酯行业产量预测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2025-2031年中国氟丙酸乙酯市场需求预测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2025-2031年中国氟丙酸乙酯行业市场规模预测</w:t>
      </w:r>
      <w:r>
        <w:rPr>
          <w:rFonts w:hint="eastAsia"/>
        </w:rPr>
        <w:br/>
      </w:r>
      <w:r>
        <w:rPr>
          <w:rFonts w:hint="eastAsia"/>
        </w:rPr>
        <w:t>　　图表 氟丙酸乙酯行业准入条件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2025-2031年中国氟丙酸乙酯市场前景</w:t>
      </w:r>
      <w:r>
        <w:rPr>
          <w:rFonts w:hint="eastAsia"/>
        </w:rPr>
        <w:br/>
      </w:r>
      <w:r>
        <w:rPr>
          <w:rFonts w:hint="eastAsia"/>
        </w:rPr>
        <w:t>　　图表 2025-2031年中国氟丙酸乙酯行业信息化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2025-2031年中国氟丙酸乙酯行业风险分析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2025-2031年中国氟丙酸乙酯行业发展趋势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466787d3a42fe" w:history="1">
        <w:r>
          <w:rPr>
            <w:rStyle w:val="Hyperlink"/>
          </w:rPr>
          <w:t>中国氟丙酸乙酯发展现状分析与前景趋势报告（2025-2031年）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466787d3a42fe" w:history="1">
        <w:r>
          <w:rPr>
            <w:rStyle w:val="Hyperlink"/>
          </w:rPr>
          <w:t>https://www.20087.com/3/06/FuBingSuanYiZhiHangYeQianJingQuShi.html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热点：2-氟丙酰乙酸甲酯、氟丙烯酸酯、三氟丙酸乙酯、氟代丙酰基乙酸乙酯、2-氟丙酸甲酯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e34255b6a4cb7" w:history="1">
      <w:r>
        <w:rPr>
          <w:rStyle w:val="Hyperlink"/>
        </w:rPr>
        <w:t>中国氟丙酸乙酯发展现状分析与前景趋势报告（2025-2031年）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FuBingSuanYiZhiHangYeQianJingQuShi.html" TargetMode="External" Id="R43a466787d3a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FuBingSuanYiZhiHangYeQianJingQuShi.html" TargetMode="External" Id="R998e34255b6a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2024-11-19T23:08:00Z</dcterms:created>
  <dcterms:modified xsi:type="dcterms:W3CDTF">2024-11-20T00:08:00Z</dcterms:modified>
  <dc:subject>中国氟丙酸乙酯发展现状分析与前景趋势报告（2025-2031年）</dc:subject>
  <dc:title>中国氟丙酸乙酯发展现状分析与前景趋势报告（2025-2031年）</dc:title>
  <cp:keywords>中国氟丙酸乙酯发展现状分析与前景趋势报告（2025-2031年）</cp:keywords>
  <dc:description>中国氟丙酸乙酯发展现状分析与前景趋势报告（2025-2031年）</dc:description>
</cp:coreProperties>
</file>