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95ba0b0554131" w:history="1">
              <w:r>
                <w:rPr>
                  <w:rStyle w:val="Hyperlink"/>
                </w:rPr>
                <w:t>2025-2031年全球与中国醋酸铜行业研究及发展前景报告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95ba0b0554131" w:history="1">
              <w:r>
                <w:rPr>
                  <w:rStyle w:val="Hyperlink"/>
                </w:rPr>
                <w:t>2025-2031年全球与中国醋酸铜行业研究及发展前景报告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95ba0b0554131" w:history="1">
                <w:r>
                  <w:rPr>
                    <w:rStyle w:val="Hyperlink"/>
                  </w:rPr>
                  <w:t>https://www.20087.com/3/56/CuSuanTongHangYeXianZhuangJiQianJing.html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铜作为重要的化工原料，广泛应用于农业杀菌剂、催化剂、木材防腐剂、纺织染料固定剂等领域。随着环保法规的收紧，其在环保型木材防腐和无公害农业方面的应用逐渐增加。目前市场对高质量、低杂质含量的醋酸铜需求日益增长，推动了生产工艺的优化和提纯技术的进步。</w:t>
      </w:r>
      <w:r>
        <w:rPr>
          <w:rFonts w:hint="eastAsia"/>
        </w:rPr>
        <w:br/>
      </w:r>
      <w:r>
        <w:rPr>
          <w:rFonts w:hint="eastAsia"/>
        </w:rPr>
        <w:t>　　未来醋酸铜的应用将更加注重环保与效能的平衡。在农业领域，随着生物农药的推广，含醋酸铜的绿色杀菌剂有望获得更广泛的应用。同时，随着新能源和新材料技术的发展，醋酸铜作为催化剂或添加剂在电池、光电材料等领域的潜在应用将被进一步探索。此外，持续优化生产过程，减少生产过程中的环境污染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95ba0b0554131" w:history="1">
        <w:r>
          <w:rPr>
            <w:rStyle w:val="Hyperlink"/>
          </w:rPr>
          <w:t>2025-2031年全球与中国醋酸铜行业研究及发展前景报告</w:t>
        </w:r>
      </w:hyperlink>
      <w:r>
        <w:rPr>
          <w:rFonts w:hint="eastAsia"/>
        </w:rPr>
        <w:t>》全面梳理了醋酸铜行业的市场规模、技术现状及产业链结构，结合数据分析了醋酸铜市场需求、价格动态与竞争格局，科学预测了醋酸铜发展趋势与市场前景，解读了行业内重点企业的战略布局与品牌影响力，同时对市场竞争与集中度进行了评估。此外，报告还细分了市场领域，揭示了醋酸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醋酸铜市场概述</w:t>
      </w:r>
      <w:r>
        <w:rPr>
          <w:rFonts w:hint="eastAsia"/>
        </w:rPr>
        <w:br/>
      </w:r>
      <w:r>
        <w:rPr>
          <w:rFonts w:hint="eastAsia"/>
        </w:rPr>
        <w:t>　　1.1 醋酸铜行业概述及统计范围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从不同应用，醋酸铜主要包括如下几个方面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不同应用醋酸铜规模增长趋势2020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醋酸铜行业发展总体概况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醋酸铜行业发展主要特点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全球醋酸铜供需现状及预测（2020-2031）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全球主要地区醋酸铜产量及发展趋势（2020-2031）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中国醋酸铜供需现状及预测（2020-2031）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中国醋酸铜产能、产量、产能利用率及发展趋势（2020-2031）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中国醋酸铜产量、市场需求量及发展趋势（2020-2031）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中国醋酸铜产能和产量占全球的比重（2020-2031）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全球醋酸铜销量及收入（2020-2031）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全球市场醋酸铜收入（2020-2031）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全球市场醋酸铜销量（2020-2031）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全球市场醋酸铜价格趋势（2020-2031）</w:t>
      </w:r>
      <w:r>
        <w:rPr>
          <w:rFonts w:hint="eastAsia"/>
        </w:rPr>
        <w:br/>
      </w:r>
      <w:r>
        <w:rPr>
          <w:rFonts w:hint="eastAsia"/>
        </w:rPr>
        <w:t>　　2.4 中国醋酸铜销量及收入（2020-2031）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中国市场醋酸铜收入（2020-2031）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中国市场醋酸铜销量（2020-2031）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中国市场醋酸铜销量和收入占全球的比重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全球主要地区醋酸铜销售收入及市场份额（2020-2025年）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全球主要地区醋酸铜销量分析：2020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全球主要地区醋酸铜销量及市场份额（2020-2025年）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北美（美国和加拿大）醋酸铜销量（2020-2031）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北美（美国和加拿大）醋酸铜收入（2020-2031）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欧洲（德国、英国、法国和意大利等国家）醋酸铜销量（2020-2031）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欧洲（德国、英国、法国和意大利等国家）醋酸铜收入（2020-2031）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亚太（中国、日本、韩国、中国台湾、印度和东南亚等）醋酸铜销量（2020-2031）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亚太（中国、日本、韩国、中国台湾、印度和东南亚等）醋酸铜收入（2020-2031）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拉美地区（墨西哥、巴西等国家）醋酸铜销量（2020-2031）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拉美地区（墨西哥、巴西等国家）醋酸铜收入（2020-2031）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中东及非洲（土耳其、沙特等国家）醋酸铜销量（2020-2031）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中东及非洲（土耳其、沙特等国家）醋酸铜收入（2020-2031）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全球市场主要厂商醋酸铜产能市场份额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全球市场主要厂商醋酸铜销量（2020-2025）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全球市场主要厂商醋酸铜销售收入（2020-2025）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全球市场主要厂商醋酸铜销售价格（2020-2025）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2025年全球主要生产商醋酸铜收入排名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中国市场主要厂商醋酸铜销量（2020-2025）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中国市场主要厂商醋酸铜销售收入（2020-2025）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中国市场主要厂商醋酸铜销售价格（2020-2025）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2025年中国主要生产商醋酸铜收入排名</w:t>
      </w:r>
      <w:r>
        <w:rPr>
          <w:rFonts w:hint="eastAsia"/>
        </w:rPr>
        <w:br/>
      </w:r>
      <w:r>
        <w:rPr>
          <w:rFonts w:hint="eastAsia"/>
        </w:rPr>
        <w:t>　　4.3 全球主要厂商醋酸铜总部及产地分布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全球主要厂商醋酸铜商业化日期</w:t>
      </w:r>
      <w:r>
        <w:rPr>
          <w:rFonts w:hint="eastAsia"/>
        </w:rPr>
        <w:br/>
      </w:r>
      <w:r>
        <w:rPr>
          <w:rFonts w:hint="eastAsia"/>
        </w:rPr>
        <w:t>　　4.5 全球主要厂商醋酸铜产品类型及应用</w:t>
      </w:r>
      <w:r>
        <w:rPr>
          <w:rFonts w:hint="eastAsia"/>
        </w:rPr>
        <w:br/>
      </w:r>
      <w:r>
        <w:rPr>
          <w:rFonts w:hint="eastAsia"/>
        </w:rPr>
        <w:t>　　4.6 醋酸铜行业集中度、竞争程度分析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醋酸铜行业集中度分析：全球头部厂商份额（Top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全球醋酸铜第一梯队、第二梯队和第三梯队生产商（品牌）及市场份额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不同产品类型醋酸铜分析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全球市场不同产品类型醋酸铜销量（2020-2031）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全球市场不同产品类型醋酸铜销量及市场份额（2020-2025）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全球市场不同产品类型醋酸铜销量预测（2025-2031）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全球市场不同产品类型醋酸铜收入（2020-2031）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全球市场不同产品类型醋酸铜收入及市场份额（2020-2025）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全球市场不同产品类型醋酸铜收入预测（2025-2031）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全球市场不同产品类型醋酸铜价格走势（2020-2031）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中国市场不同产品类型醋酸铜销量（2020-2031）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中国市场不同产品类型醋酸铜销量及市场份额（2020-2025）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中国市场不同产品类型醋酸铜销量预测（2025-2031）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中国市场不同产品类型醋酸铜收入（2020-2031）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中国市场不同产品类型醋酸铜收入及市场份额（2020-2025）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中国市场不同产品类型醋酸铜收入预测（2025-2031）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不同应用醋酸铜分析</w:t>
      </w:r>
      <w:r>
        <w:rPr>
          <w:rFonts w:hint="eastAsia"/>
        </w:rPr>
        <w:br/>
      </w:r>
      <w:r>
        <w:rPr>
          <w:rFonts w:hint="eastAsia"/>
        </w:rPr>
        <w:t>　　6.1 全球市场不同应用醋酸铜销量（2020-2031）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全球市场不同应用醋酸铜销量及市场份额（2020-2025）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全球市场不同应用醋酸铜销量预测（2025-2031）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全球市场不同应用醋酸铜收入（2020-2031）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全球市场不同应用醋酸铜收入及市场份额（2020-2025）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全球市场不同应用醋酸铜收入预测（2025-2031）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全球市场不同应用醋酸铜价格走势（2020-2031）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中国市场不同应用醋酸铜销量（2020-2031）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中国市场不同应用醋酸铜销量及市场份额（2020-2025）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中国市场不同应用醋酸铜销量预测（2025-2031）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中国市场不同应用醋酸铜收入（2020-2031）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中国市场不同应用醋酸铜收入及市场份额（2020-2025）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中国市场不同应用醋酸铜收入预测（2025-2031）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醋酸铜行业发展趋势</w:t>
      </w:r>
      <w:r>
        <w:rPr>
          <w:rFonts w:hint="eastAsia"/>
        </w:rPr>
        <w:br/>
      </w:r>
      <w:r>
        <w:rPr>
          <w:rFonts w:hint="eastAsia"/>
        </w:rPr>
        <w:t>　　7.2 醋酸铜行业主要驱动因素</w:t>
      </w:r>
      <w:r>
        <w:rPr>
          <w:rFonts w:hint="eastAsia"/>
        </w:rPr>
        <w:br/>
      </w:r>
      <w:r>
        <w:rPr>
          <w:rFonts w:hint="eastAsia"/>
        </w:rPr>
        <w:t>　　7.3 醋酸铜中国企业SWOT分析</w:t>
      </w:r>
      <w:r>
        <w:rPr>
          <w:rFonts w:hint="eastAsia"/>
        </w:rPr>
        <w:br/>
      </w:r>
      <w:r>
        <w:rPr>
          <w:rFonts w:hint="eastAsia"/>
        </w:rPr>
        <w:t>　　7.4 中国醋酸铜行业政策环境分析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醋酸铜行业产业链简介</w:t>
      </w:r>
      <w:r>
        <w:rPr>
          <w:rFonts w:hint="eastAsia"/>
        </w:rPr>
        <w:br/>
      </w:r>
      <w:r>
        <w:rPr>
          <w:rFonts w:hint="eastAsia"/>
        </w:rPr>
        <w:t>　　　　8.1.1 醋酸铜行业供应链分析</w:t>
      </w:r>
      <w:r>
        <w:rPr>
          <w:rFonts w:hint="eastAsia"/>
        </w:rPr>
        <w:br/>
      </w:r>
      <w:r>
        <w:rPr>
          <w:rFonts w:hint="eastAsia"/>
        </w:rPr>
        <w:t>　　　　8.1.2 醋酸铜主要原料及供应情况</w:t>
      </w:r>
      <w:r>
        <w:rPr>
          <w:rFonts w:hint="eastAsia"/>
        </w:rPr>
        <w:br/>
      </w:r>
      <w:r>
        <w:rPr>
          <w:rFonts w:hint="eastAsia"/>
        </w:rPr>
        <w:t>　　　　8.1.3 醋酸铜行业主要下游客户</w:t>
      </w:r>
      <w:r>
        <w:rPr>
          <w:rFonts w:hint="eastAsia"/>
        </w:rPr>
        <w:br/>
      </w:r>
      <w:r>
        <w:rPr>
          <w:rFonts w:hint="eastAsia"/>
        </w:rPr>
        <w:t>　　8.2 醋酸铜行业采购模式</w:t>
      </w:r>
      <w:r>
        <w:rPr>
          <w:rFonts w:hint="eastAsia"/>
        </w:rPr>
        <w:br/>
      </w:r>
      <w:r>
        <w:rPr>
          <w:rFonts w:hint="eastAsia"/>
        </w:rPr>
        <w:t>　　8.3 醋酸铜行业生产模式</w:t>
      </w:r>
      <w:r>
        <w:rPr>
          <w:rFonts w:hint="eastAsia"/>
        </w:rPr>
        <w:br/>
      </w:r>
      <w:r>
        <w:rPr>
          <w:rFonts w:hint="eastAsia"/>
        </w:rPr>
        <w:t>　　8.4 醋酸铜行业销售模式及销售渠道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全球市场主要醋酸铜厂商简介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中国市场醋酸铜产量、销量、进出口分析及未来趋势（2020-2031）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中国市场醋酸铜进出口贸易趋势</w:t>
      </w:r>
      <w:r>
        <w:rPr>
          <w:rFonts w:hint="eastAsia"/>
        </w:rPr>
        <w:br/>
      </w:r>
      <w:r>
        <w:rPr>
          <w:rFonts w:hint="eastAsia"/>
        </w:rPr>
        <w:t>　　10.3 中国市场醋酸铜主要进口来源</w:t>
      </w:r>
      <w:r>
        <w:rPr>
          <w:rFonts w:hint="eastAsia"/>
        </w:rPr>
        <w:br/>
      </w:r>
      <w:r>
        <w:rPr>
          <w:rFonts w:hint="eastAsia"/>
        </w:rPr>
        <w:t>　　10.4 中国市场醋酸铜主要出口目的地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中国市场醋酸铜主要地区分布</w:t>
      </w:r>
      <w:r>
        <w:rPr>
          <w:rFonts w:hint="eastAsia"/>
        </w:rPr>
        <w:br/>
      </w:r>
      <w:r>
        <w:rPr>
          <w:rFonts w:hint="eastAsia"/>
        </w:rPr>
        <w:t>　　11.1 中国醋酸铜生产地区分布</w:t>
      </w:r>
      <w:r>
        <w:rPr>
          <w:rFonts w:hint="eastAsia"/>
        </w:rPr>
        <w:br/>
      </w:r>
      <w:r>
        <w:rPr>
          <w:rFonts w:hint="eastAsia"/>
        </w:rPr>
        <w:t>　　11.2 中国醋酸铜消费地区分布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醋酸铜产品图片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全球不同产品类型醋酸铜规模2020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全球不同产品类型醋酸铜市场份额2025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全球不同应用醋酸铜规模2020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全球不同应用醋酸铜市场份额2024 VS 2025</w:t>
      </w:r>
      <w:r>
        <w:rPr>
          <w:rFonts w:hint="eastAsia"/>
        </w:rPr>
        <w:br/>
      </w:r>
      <w:r>
        <w:rPr>
          <w:rFonts w:hint="eastAsia"/>
        </w:rPr>
        <w:t>　　图 全球醋酸铜产能、产量、产能利用率及发展趋势（2020-2031）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全球醋酸铜产量、需求量及发展趋势（2020-2031）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全球主要地区醋酸铜产量规模：2020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全球主要地区醋酸铜产量市场份额（2020-2031）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中国醋酸铜产能、产量、产能利用率及发展趋势（2020-2031）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中国醋酸铜产量、市场需求量及发展趋势（2020-2031）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中国醋酸铜总产能占全球比重（2020-2031）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中国醋酸铜总产量占全球比重（2020-2031）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全球醋酸铜市场收入及增长率:（2020-2031）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全球市场醋酸铜市场规模：2020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全球市场醋酸铜销量及增长率（2020-2031）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全球市场醋酸铜价格趋势（2020-2031）</w:t>
      </w:r>
      <w:r>
        <w:rPr>
          <w:rFonts w:hint="eastAsia"/>
        </w:rPr>
        <w:br/>
      </w:r>
      <w:r>
        <w:rPr>
          <w:rFonts w:hint="eastAsia"/>
        </w:rPr>
        <w:t>　　图 中国醋酸铜市场收入及增长率:（2020-2031）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中国市场醋酸铜市场规模：2020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中国市场醋酸铜销量及增长率（2020-2031）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中国市场醋酸铜销量占全球比重（2020-2031）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中国醋酸铜收入占全球比重（2020-2031）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全球主要地区醋酸铜销售收入规模：2020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全球主要地区醋酸铜销售收入市场份额（2020-2025）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全球主要地区醋酸铜销售收入市场份额（2024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全球主要地区醋酸铜收入市场份额（2025-2031）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北美（美国和加拿大）醋酸铜销量（2020-2031）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北美（美国和加拿大）醋酸铜销量份额（2020-2031）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北美（美国和加拿大）醋酸铜收入（2020-2031）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北美（美国和加拿大）醋酸铜收入份额（2020-2031）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欧洲（德国、英国、法国和意大利等国家）醋酸铜销量（2020-2031）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欧洲（德国、英国、法国和意大利等国家）醋酸铜销量份额（2020-2031）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欧洲（德国、英国、法国和意大利等国家）醋酸铜收入（2020-2031）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欧洲（德国、英国、法国和意大利等国家）醋酸铜收入份额（2020-2031）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亚太（中国、日本、韩国、中国台湾、印度和东南亚等）醋酸铜销量（2020-2031）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亚太（中国、日本、韩国、中国台湾、印度和东南亚等）醋酸铜销量份额（2020-2031）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亚太（中国、日本、韩国、中国台湾、印度和东南亚等）醋酸铜收入（2020-2031）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亚太（中国、日本、韩国、中国台湾、印度和东南亚等）醋酸铜收入份额（2020-2031）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拉美地区（墨西哥、巴西等国家）醋酸铜销量（2020-2031）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拉美地区（墨西哥、巴西等国家）醋酸铜销量份额（2020-2031）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拉美地区（墨西哥、巴西等国家）醋酸铜收入（2020-2031）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拉美地区（墨西哥、巴西等国家）醋酸铜收入份额（2020-2031）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中东及非洲（土耳其、沙特等国家）醋酸铜销量（2020-2031）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中东及非洲（土耳其、沙特等国家）醋酸铜销量份额（2020-2031）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中东及非洲（土耳其、沙特等国家）醋酸铜收入（2020-2031）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中东及非洲（土耳其、沙特等国家）醋酸铜收入份额（2020-2031）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2025年全球市场主要厂商醋酸铜销量市场份额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2025年全球市场主要厂商醋酸铜收入市场份额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2025年中国市场主要厂商醋酸铜销量市场份额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2025年中国市场主要厂商醋酸铜收入市场份额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2025年全球前五大生产商醋酸铜市场份额</w:t>
      </w:r>
      <w:r>
        <w:rPr>
          <w:rFonts w:hint="eastAsia"/>
        </w:rPr>
        <w:br/>
      </w:r>
      <w:r>
        <w:rPr>
          <w:rFonts w:hint="eastAsia"/>
        </w:rPr>
        <w:t>　　图 全球醋酸铜第一梯队、第二梯队和第三梯队生产商（品牌）及市场份额（2025）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全球不同产品类型醋酸铜价格走势（2020-2031）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全球不同应用醋酸铜价格走势（2020-2031）</w:t>
      </w:r>
      <w:r>
        <w:rPr>
          <w:rFonts w:hint="eastAsia"/>
        </w:rPr>
        <w:br/>
      </w:r>
      <w:r>
        <w:rPr>
          <w:rFonts w:hint="eastAsia"/>
        </w:rPr>
        <w:t>　　图 醋酸铜中国企业SWOT分析</w:t>
      </w:r>
      <w:r>
        <w:rPr>
          <w:rFonts w:hint="eastAsia"/>
        </w:rPr>
        <w:br/>
      </w:r>
      <w:r>
        <w:rPr>
          <w:rFonts w:hint="eastAsia"/>
        </w:rPr>
        <w:t>　　图 醋酸铜产业链</w:t>
      </w:r>
      <w:r>
        <w:rPr>
          <w:rFonts w:hint="eastAsia"/>
        </w:rPr>
        <w:br/>
      </w:r>
      <w:r>
        <w:rPr>
          <w:rFonts w:hint="eastAsia"/>
        </w:rPr>
        <w:t>　　图 醋酸铜行业采购模式分析</w:t>
      </w:r>
      <w:r>
        <w:rPr>
          <w:rFonts w:hint="eastAsia"/>
        </w:rPr>
        <w:br/>
      </w:r>
      <w:r>
        <w:rPr>
          <w:rFonts w:hint="eastAsia"/>
        </w:rPr>
        <w:t>　　图 醋酸铜行业生产模式分析</w:t>
      </w:r>
      <w:r>
        <w:rPr>
          <w:rFonts w:hint="eastAsia"/>
        </w:rPr>
        <w:br/>
      </w:r>
      <w:r>
        <w:rPr>
          <w:rFonts w:hint="eastAsia"/>
        </w:rPr>
        <w:t>　　图 醋酸铜行业销售模式分析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全球不同产品类型醋酸铜增长趋势2020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不同应用醋酸铜增长趋势2020 VS 2025 VS 2031</w:t>
      </w:r>
      <w:r>
        <w:rPr>
          <w:rFonts w:hint="eastAsia"/>
        </w:rPr>
        <w:br/>
      </w:r>
      <w:r>
        <w:rPr>
          <w:rFonts w:hint="eastAsia"/>
        </w:rPr>
        <w:t>　　表 醋酸铜行业发展主要特点</w:t>
      </w:r>
      <w:r>
        <w:rPr>
          <w:rFonts w:hint="eastAsia"/>
        </w:rPr>
        <w:br/>
      </w:r>
      <w:r>
        <w:rPr>
          <w:rFonts w:hint="eastAsia"/>
        </w:rPr>
        <w:t>　　表 醋酸铜行业发展有利因素分析</w:t>
      </w:r>
      <w:r>
        <w:rPr>
          <w:rFonts w:hint="eastAsia"/>
        </w:rPr>
        <w:br/>
      </w:r>
      <w:r>
        <w:rPr>
          <w:rFonts w:hint="eastAsia"/>
        </w:rPr>
        <w:t>　　表 醋酸铜行业发展不利因素分析</w:t>
      </w:r>
      <w:r>
        <w:rPr>
          <w:rFonts w:hint="eastAsia"/>
        </w:rPr>
        <w:br/>
      </w:r>
      <w:r>
        <w:rPr>
          <w:rFonts w:hint="eastAsia"/>
        </w:rPr>
        <w:t>　　表 进入醋酸铜行业壁垒</w:t>
      </w:r>
      <w:r>
        <w:rPr>
          <w:rFonts w:hint="eastAsia"/>
        </w:rPr>
        <w:br/>
      </w:r>
      <w:r>
        <w:rPr>
          <w:rFonts w:hint="eastAsia"/>
        </w:rPr>
        <w:t>　　表 全球主要地区醋酸铜产量：2020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全球主要地区醋酸铜产量（2020-2025）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全球主要地区醋酸铜销售收入（2020-2025）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全球主要地区醋酸铜销量（2020-2025）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全球主要地区醋酸铜销量份额（2025-2031）</w:t>
      </w:r>
      <w:r>
        <w:rPr>
          <w:rFonts w:hint="eastAsia"/>
        </w:rPr>
        <w:br/>
      </w:r>
      <w:r>
        <w:rPr>
          <w:rFonts w:hint="eastAsia"/>
        </w:rPr>
        <w:t>　　表 北美醋酸铜基本情况分析</w:t>
      </w:r>
      <w:r>
        <w:rPr>
          <w:rFonts w:hint="eastAsia"/>
        </w:rPr>
        <w:br/>
      </w:r>
      <w:r>
        <w:rPr>
          <w:rFonts w:hint="eastAsia"/>
        </w:rPr>
        <w:t>　　表 欧洲醋酸铜基本情况分析</w:t>
      </w:r>
      <w:r>
        <w:rPr>
          <w:rFonts w:hint="eastAsia"/>
        </w:rPr>
        <w:br/>
      </w:r>
      <w:r>
        <w:rPr>
          <w:rFonts w:hint="eastAsia"/>
        </w:rPr>
        <w:t>　　表 亚太地区醋酸铜基本情况分析</w:t>
      </w:r>
      <w:r>
        <w:rPr>
          <w:rFonts w:hint="eastAsia"/>
        </w:rPr>
        <w:br/>
      </w:r>
      <w:r>
        <w:rPr>
          <w:rFonts w:hint="eastAsia"/>
        </w:rPr>
        <w:t>　　表 拉美地区醋酸铜基本情况分析</w:t>
      </w:r>
      <w:r>
        <w:rPr>
          <w:rFonts w:hint="eastAsia"/>
        </w:rPr>
        <w:br/>
      </w:r>
      <w:r>
        <w:rPr>
          <w:rFonts w:hint="eastAsia"/>
        </w:rPr>
        <w:t>　　表 中东及非洲醋酸铜基本情况分析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全球市场主要厂商醋酸铜产能（2024-2025）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全球市场主要厂商醋酸铜销量（2020-2025）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全球市场主要厂商醋酸铜销量市场份额（2020-2025）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全球市场主要厂商醋酸铜销售收入（2020-2025）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全球市场主要厂商醋酸铜销售收入市场份额（2020-2025）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全球市场主要厂商醋酸铜销售价格（2020-2025）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2025年全球主要生产商醋酸铜收入排名</w:t>
      </w:r>
      <w:r>
        <w:rPr>
          <w:rFonts w:hint="eastAsia"/>
        </w:rPr>
        <w:br/>
      </w:r>
      <w:r>
        <w:rPr>
          <w:rFonts w:hint="eastAsia"/>
        </w:rPr>
        <w:t>　　表 中国市场主要厂商醋酸铜销量（2020-2025）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中国市场主要厂商醋酸铜销量市场份额（2020-2025）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中国市场主要厂商醋酸铜销售收入（2020-2025）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中国市场主要厂商醋酸铜销售收入市场份额（2020-2025）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中国市场主要厂商醋酸铜销售价格（2020-2025）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2025年中国主要生产商醋酸铜收入排名</w:t>
      </w:r>
      <w:r>
        <w:rPr>
          <w:rFonts w:hint="eastAsia"/>
        </w:rPr>
        <w:br/>
      </w:r>
      <w:r>
        <w:rPr>
          <w:rFonts w:hint="eastAsia"/>
        </w:rPr>
        <w:t>　　表 全球主要厂商醋酸铜总部及产地分布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全球主要厂商醋酸铜商业化日期</w:t>
      </w:r>
      <w:r>
        <w:rPr>
          <w:rFonts w:hint="eastAsia"/>
        </w:rPr>
        <w:br/>
      </w:r>
      <w:r>
        <w:rPr>
          <w:rFonts w:hint="eastAsia"/>
        </w:rPr>
        <w:t>　　表 全球主要厂商醋酸铜产品类型及应用</w:t>
      </w:r>
      <w:r>
        <w:rPr>
          <w:rFonts w:hint="eastAsia"/>
        </w:rPr>
        <w:br/>
      </w:r>
      <w:r>
        <w:rPr>
          <w:rFonts w:hint="eastAsia"/>
        </w:rPr>
        <w:t>　　表 2025年全球醋酸铜主要厂商市场地位（第一梯队、第二梯队和第三梯队）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全球不同产品类型醋酸铜销量（2020-2025年）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全球市场不同产品类型醋酸铜销量市场份额预测（2025-2031）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全球不同产品类型醋酸铜收入（2020-2025年）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全球不同产品类型醋酸铜收入市场份额预测（2025-2031）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中国不同产品类型醋酸铜销量（2020-2025年）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中国不同产品类型醋酸铜销量预测（2025-2031）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中国不同产品类型醋酸铜销量市场份额预测（2025-2031）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中国不同产品类型醋酸铜收入（2020-2025年）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中国不同产品类型醋酸铜收入预测（2025-2031）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中国不同产品类型醋酸铜收入市场份额预测（2025-2031）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全球不同应用醋酸铜销量预测（2025-2031）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全球市场不同应用醋酸铜销量市场份额预测（2025-2031）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全球不同应用醋酸铜收入预测（2025-2031）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中国不同应用醋酸铜销量（2020-2025年）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中国不同应用醋酸铜销量预测（2025-2031）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中国不同应用醋酸铜销量市场份额预测（2025-2031）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中国不同应用醋酸铜收入（2020-2025年）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中国不同应用醋酸铜收入预测（2025-2031）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中国不同应用醋酸铜收入市场份额预测（2025-2031）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醋酸铜行业技术发展趋势</w:t>
      </w:r>
      <w:r>
        <w:rPr>
          <w:rFonts w:hint="eastAsia"/>
        </w:rPr>
        <w:br/>
      </w:r>
      <w:r>
        <w:rPr>
          <w:rFonts w:hint="eastAsia"/>
        </w:rPr>
        <w:t>　　表 醋酸铜行业主要驱动因素</w:t>
      </w:r>
      <w:r>
        <w:rPr>
          <w:rFonts w:hint="eastAsia"/>
        </w:rPr>
        <w:br/>
      </w:r>
      <w:r>
        <w:rPr>
          <w:rFonts w:hint="eastAsia"/>
        </w:rPr>
        <w:t>　　表 醋酸铜行业供应链分析</w:t>
      </w:r>
      <w:r>
        <w:rPr>
          <w:rFonts w:hint="eastAsia"/>
        </w:rPr>
        <w:br/>
      </w:r>
      <w:r>
        <w:rPr>
          <w:rFonts w:hint="eastAsia"/>
        </w:rPr>
        <w:t>　　表 醋酸铜上游原料供应商</w:t>
      </w:r>
      <w:r>
        <w:rPr>
          <w:rFonts w:hint="eastAsia"/>
        </w:rPr>
        <w:br/>
      </w:r>
      <w:r>
        <w:rPr>
          <w:rFonts w:hint="eastAsia"/>
        </w:rPr>
        <w:t>　　表 醋酸铜行业主要下游客户</w:t>
      </w:r>
      <w:r>
        <w:rPr>
          <w:rFonts w:hint="eastAsia"/>
        </w:rPr>
        <w:br/>
      </w:r>
      <w:r>
        <w:rPr>
          <w:rFonts w:hint="eastAsia"/>
        </w:rPr>
        <w:t>　　表 醋酸铜行业典型经销商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醋酸铜销量、收入、价格（美元/件）及毛利率（2020-2025）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醋酸铜销量、收入、价格（美元/件）及毛利率（2020-2025）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醋酸铜销量、收入、价格（美元/件）及毛利率（2020-2025）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醋酸铜销量、收入、价格（美元/件）及毛利率（2020-2025）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醋酸铜销量、收入、价格（美元/件）及毛利率（2020-2025）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醋酸铜销量、收入、价格（美元/件）及毛利率（2020-2025）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醋酸铜销量、收入、价格（美元/件）及毛利率（2020-2025）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醋酸铜销量、收入、价格（美元/件）及毛利率（2020-2025）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中国市场醋酸铜产量、销量、进出口（2020-2025年）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中国市场醋酸铜产量、销量、进出口预测（2025-2031）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中国市场醋酸铜进出口贸易趋势</w:t>
      </w:r>
      <w:r>
        <w:rPr>
          <w:rFonts w:hint="eastAsia"/>
        </w:rPr>
        <w:br/>
      </w:r>
      <w:r>
        <w:rPr>
          <w:rFonts w:hint="eastAsia"/>
        </w:rPr>
        <w:t>　　表 中国市场醋酸铜主要进口来源</w:t>
      </w:r>
      <w:r>
        <w:rPr>
          <w:rFonts w:hint="eastAsia"/>
        </w:rPr>
        <w:br/>
      </w:r>
      <w:r>
        <w:rPr>
          <w:rFonts w:hint="eastAsia"/>
        </w:rPr>
        <w:t>　　表 中国市场醋酸铜主要出口目的地</w:t>
      </w:r>
      <w:r>
        <w:rPr>
          <w:rFonts w:hint="eastAsia"/>
        </w:rPr>
        <w:br/>
      </w:r>
      <w:r>
        <w:rPr>
          <w:rFonts w:hint="eastAsia"/>
        </w:rPr>
        <w:t>　　表 中国醋酸铜生产地区分布</w:t>
      </w:r>
      <w:r>
        <w:rPr>
          <w:rFonts w:hint="eastAsia"/>
        </w:rPr>
        <w:br/>
      </w:r>
      <w:r>
        <w:rPr>
          <w:rFonts w:hint="eastAsia"/>
        </w:rPr>
        <w:t>　　表 中国醋酸铜消费地区分布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95ba0b0554131" w:history="1">
        <w:r>
          <w:rPr>
            <w:rStyle w:val="Hyperlink"/>
          </w:rPr>
          <w:t>2025-2031年全球与中国醋酸铜行业研究及发展前景报告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95ba0b0554131" w:history="1">
        <w:r>
          <w:rPr>
            <w:rStyle w:val="Hyperlink"/>
          </w:rPr>
          <w:t>https://www.20087.com/3/56/CuSuanTongHangYeXianZhuangJiQianJing.html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热点：一水醋酸铜、醋酸铜溶于水吗?、醋酸铜溶于水吗、铜粉、醋酸铜有毒吗、醋酸铜一水合物、三氟甲磺酸、醋酸铜和乙酸铜一样吗、醋酸铜是沉淀吗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ba66e13574424" w:history="1">
      <w:r>
        <w:rPr>
          <w:rStyle w:val="Hyperlink"/>
        </w:rPr>
        <w:t>2025-2031年全球与中国醋酸铜行业研究及发展前景报告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uSuanTongHangYeXianZhuangJiQianJing.html" TargetMode="External" Id="Rcd495ba0b055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uSuanTongHangYeXianZhuangJiQianJing.html" TargetMode="External" Id="R13fba66e1357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2025-02-27T03:42:00Z</dcterms:created>
  <dcterms:modified xsi:type="dcterms:W3CDTF">2025-02-27T04:42:00Z</dcterms:modified>
  <dc:subject>2025-2031年全球与中国醋酸铜行业研究及发展前景报告</dc:subject>
  <dc:title>2025-2031年全球与中国醋酸铜行业研究及发展前景报告</dc:title>
  <cp:keywords>2025-2031年全球与中国醋酸铜行业研究及发展前景报告</cp:keywords>
  <dc:description>2025-2031年全球与中国醋酸铜行业研究及发展前景报告</dc:description>
</cp:coreProperties>
</file>