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7c49eb39f478b" w:history="1">
              <w:r>
                <w:rPr>
                  <w:rStyle w:val="Hyperlink"/>
                </w:rPr>
                <w:t>2024-2030年全球与中国高密度泡沫行业发展调研及前景趋势预测报告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7c49eb39f478b" w:history="1">
              <w:r>
                <w:rPr>
                  <w:rStyle w:val="Hyperlink"/>
                </w:rPr>
                <w:t>2024-2030年全球与中国高密度泡沫行业发展调研及前景趋势预测报告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7c49eb39f478b" w:history="1">
                <w:r>
                  <w:rPr>
                    <w:rStyle w:val="Hyperlink"/>
                  </w:rPr>
                  <w:t>https://www.20087.com/3/36/GaoMiDuPaoMoHangYeQianJing.html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泡沫是一种具有高机械强度、低吸水性和良好隔热性能的材料，广泛应用于建筑、包装、运输和航空航天等行业。近年来，随着纳米技术和复合材料的进展，高密度泡沫的性能得到大幅提升，满足了市场对轻量化、高强度和多功能材料的需求。</w:t>
      </w:r>
      <w:r>
        <w:rPr>
          <w:rFonts w:hint="eastAsia"/>
        </w:rPr>
        <w:br/>
      </w:r>
      <w:r>
        <w:rPr>
          <w:rFonts w:hint="eastAsia"/>
        </w:rPr>
        <w:t>　　未来，高密度泡沫的发展将更加注重可持续性和功能性。可持续性方面，生物基和可降解泡沫材料的开发将减少对石化资源的依赖，降低环境污染。功能性方面，智能泡沫材料，如形状记忆、自修复和环境响应性泡沫，将拓展其在智能建筑、可穿戴设备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7c49eb39f478b" w:history="1">
        <w:r>
          <w:rPr>
            <w:rStyle w:val="Hyperlink"/>
          </w:rPr>
          <w:t>2024-2030年全球与中国高密度泡沫行业发展调研及前景趋势预测报告</w:t>
        </w:r>
      </w:hyperlink>
      <w:r>
        <w:rPr>
          <w:rFonts w:hint="eastAsia"/>
        </w:rPr>
        <w:t>》全面分析了高密度泡沫行业的现状，深入探讨了高密度泡沫市场需求、市场规模及价格波动。高密度泡沫报告探讨了产业链关键环节，并对高密度泡沫各细分市场进行了研究。同时，基于权威数据和专业分析，科学预测了高密度泡沫市场前景与发展趋势。此外，还评估了高密度泡沫重点企业的经营状况，包括品牌影响力、市场集中度以及竞争格局，并审慎剖析了潜在风险与机遇。高密度泡沫报告以其专业性、科学性和权威性，成为高密度泡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高密度泡沫市场概述</w:t>
      </w:r>
      <w:r>
        <w:rPr>
          <w:rFonts w:hint="eastAsia"/>
        </w:rPr>
        <w:br/>
      </w:r>
      <w:r>
        <w:rPr>
          <w:rFonts w:hint="eastAsia"/>
        </w:rPr>
        <w:t>　　1.1 高密度泡沫行业概述及统计范围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不同产品类型高密度泡沫增长趋势2019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柔软型</w:t>
      </w:r>
      <w:r>
        <w:rPr>
          <w:rFonts w:hint="eastAsia"/>
        </w:rPr>
        <w:br/>
      </w:r>
      <w:r>
        <w:rPr>
          <w:rFonts w:hint="eastAsia"/>
        </w:rPr>
        <w:t>　　　　1.2.3 坚固型</w:t>
      </w:r>
      <w:r>
        <w:rPr>
          <w:rFonts w:hint="eastAsia"/>
        </w:rPr>
        <w:br/>
      </w:r>
      <w:r>
        <w:rPr>
          <w:rFonts w:hint="eastAsia"/>
        </w:rPr>
        <w:t>　　1.3 从不同应用，高密度泡沫主要包括如下几个方面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不同应用高密度泡沫增长趋势2019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高密度泡沫行业发展总体概况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高密度泡沫行业发展主要特点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高密度泡沫行业发展影响因素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全球高密度泡沫供需现状及预测（2019-2030）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全球高密度泡沫产能、产量、产能利用率及发展趋势（2019-2030）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全球高密度泡沫产量、需求量及发展趋势（2019-2030）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全球主要地区高密度泡沫产量及发展趋势（2019-2030）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中国高密度泡沫供需现状及预测（2019-2030）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中国高密度泡沫产能、产量、产能利用率及发展趋势（2019-2030）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中国高密度泡沫产量、市场需求量及发展趋势（2019-2030）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中国高密度泡沫产能和产量占全球的比重（2019-2030）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全球高密度泡沫销量及收入（2019-2030）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全球市场高密度泡沫收入（2019-2030）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全球市场高密度泡沫价格趋势（2019-2030）</w:t>
      </w:r>
      <w:r>
        <w:rPr>
          <w:rFonts w:hint="eastAsia"/>
        </w:rPr>
        <w:br/>
      </w:r>
      <w:r>
        <w:rPr>
          <w:rFonts w:hint="eastAsia"/>
        </w:rPr>
        <w:t>　　2.4 中国高密度泡沫销量及收入（2019-2030）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中国市场高密度泡沫收入（2019-2030）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中国市场高密度泡沫销量和收入占全球的比重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全球主要地区高密度泡沫市场规模分析：2019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全球主要地区高密度泡沫销售收入及市场份额（2019-2024年）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全球主要地区高密度泡沫销量分析：2019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全球主要地区高密度泡沫销量及市场份额（2019-2024年）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全球主要地区高密度泡沫销量及市场份额预测（2024-2030）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北美（美国和加拿大）高密度泡沫收入（2019-2030）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欧洲（德国、英国、法国和意大利等国家）高密度泡沫收入（2019-2030）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亚太（中国、日本、韩国、中国台湾、印度和东南亚等）高密度泡沫收入（2019-2030）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拉美地区（墨西哥、巴西等国家）高密度泡沫收入（2019-2030）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中东及非洲（土耳其、沙特等国家）高密度泡沫收入（2019-2030）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全球市场主要厂商高密度泡沫产能市场份额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全球市场主要厂商高密度泡沫销量（2019-2024）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全球市场主要厂商高密度泡沫销售收入（2019-2024）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全球市场主要厂商高密度泡沫销售价格（2019-2024）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2024年全球主要生产商高密度泡沫收入排名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中国市场主要厂商高密度泡沫销量（2019-2024）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中国市场主要厂商高密度泡沫销售收入（2019-2024）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中国市场主要厂商高密度泡沫销售价格（2019-2024）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2024年中国主要生产商高密度泡沫收入排名</w:t>
      </w:r>
      <w:r>
        <w:rPr>
          <w:rFonts w:hint="eastAsia"/>
        </w:rPr>
        <w:br/>
      </w:r>
      <w:r>
        <w:rPr>
          <w:rFonts w:hint="eastAsia"/>
        </w:rPr>
        <w:t>　　4.3 全球主要厂商高密度泡沫产地分布及商业化日期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全球主要厂商高密度泡沫产品类型列表</w:t>
      </w:r>
      <w:r>
        <w:rPr>
          <w:rFonts w:hint="eastAsia"/>
        </w:rPr>
        <w:br/>
      </w:r>
      <w:r>
        <w:rPr>
          <w:rFonts w:hint="eastAsia"/>
        </w:rPr>
        <w:t>　　4.5 高密度泡沫行业集中度、竞争程度分析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高密度泡沫行业集中度分析：全球头部厂商份额（Top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全球高密度泡沫第一梯队、第二梯队和第三梯队生产商（品牌）及市场份额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不同产品类型高密度泡沫分析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全球市场不同产品类型高密度泡沫销量及市场份额（2019-2024）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全球市场不同产品类型高密度泡沫销量预测（2024-2030）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全球市场不同产品类型高密度泡沫收入（2019-2030）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全球市场不同产品类型高密度泡沫收入及市场份额（2019-2024）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全球市场不同产品类型高密度泡沫收入预测（2024-2030）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全球市场不同产品类型高密度泡沫价格走势（2019-2030）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中国市场不同产品类型高密度泡沫销量及市场份额（2019-2024）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中国市场不同产品类型高密度泡沫销量预测（2024-2030）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中国市场不同产品类型高密度泡沫收入（2019-2030）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中国市场不同产品类型高密度泡沫收入及市场份额（2019-2024）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中国市场不同产品类型高密度泡沫收入预测（2024-2030）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不同应用高密度泡沫分析</w:t>
      </w:r>
      <w:r>
        <w:rPr>
          <w:rFonts w:hint="eastAsia"/>
        </w:rPr>
        <w:br/>
      </w:r>
      <w:r>
        <w:rPr>
          <w:rFonts w:hint="eastAsia"/>
        </w:rPr>
        <w:t>　　6.1 全球市场不同应用高密度泡沫销量（2019-2030）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全球市场不同应用高密度泡沫销量及市场份额（2019-2024）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全球市场不同应用高密度泡沫销量预测（2024-2030）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全球市场不同应用高密度泡沫收入（2019-2030）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全球市场不同应用高密度泡沫收入及市场份额（2019-2024）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全球市场不同应用高密度泡沫收入预测（2024-2030）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全球市场不同应用高密度泡沫价格走势（2019-2030）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中国市场不同应用高密度泡沫销量（2019-2030）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中国市场不同应用高密度泡沫销量及市场份额（2019-2024）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中国市场不同应用高密度泡沫销量预测（2024-2030）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中国市场不同应用高密度泡沫收入（2019-2030）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中国市场不同应用高密度泡沫收入及市场份额（2019-2024）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中国市场不同应用高密度泡沫收入预测（2024-2030）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高密度泡沫行业发展趋势</w:t>
      </w:r>
      <w:r>
        <w:rPr>
          <w:rFonts w:hint="eastAsia"/>
        </w:rPr>
        <w:br/>
      </w:r>
      <w:r>
        <w:rPr>
          <w:rFonts w:hint="eastAsia"/>
        </w:rPr>
        <w:t>　　7.2 高密度泡沫行业主要驱动因素</w:t>
      </w:r>
      <w:r>
        <w:rPr>
          <w:rFonts w:hint="eastAsia"/>
        </w:rPr>
        <w:br/>
      </w:r>
      <w:r>
        <w:rPr>
          <w:rFonts w:hint="eastAsia"/>
        </w:rPr>
        <w:t>　　7.3 高密度泡沫中国企业SWOT分析</w:t>
      </w:r>
      <w:r>
        <w:rPr>
          <w:rFonts w:hint="eastAsia"/>
        </w:rPr>
        <w:br/>
      </w:r>
      <w:r>
        <w:rPr>
          <w:rFonts w:hint="eastAsia"/>
        </w:rPr>
        <w:t>　　7.4 中国高密度泡沫行业政策环境分析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高密度泡沫行业产业链简介</w:t>
      </w:r>
      <w:r>
        <w:rPr>
          <w:rFonts w:hint="eastAsia"/>
        </w:rPr>
        <w:br/>
      </w:r>
      <w:r>
        <w:rPr>
          <w:rFonts w:hint="eastAsia"/>
        </w:rPr>
        <w:t>　　　　8.2.1 高密度泡沫行业供应链分析</w:t>
      </w:r>
      <w:r>
        <w:rPr>
          <w:rFonts w:hint="eastAsia"/>
        </w:rPr>
        <w:br/>
      </w:r>
      <w:r>
        <w:rPr>
          <w:rFonts w:hint="eastAsia"/>
        </w:rPr>
        <w:t>　　　　8.2.2 高密度泡沫主要原料及供应情况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高密度泡沫行业主要下游客户</w:t>
      </w:r>
      <w:r>
        <w:rPr>
          <w:rFonts w:hint="eastAsia"/>
        </w:rPr>
        <w:br/>
      </w:r>
      <w:r>
        <w:rPr>
          <w:rFonts w:hint="eastAsia"/>
        </w:rPr>
        <w:t>　　8.3 高密度泡沫行业采购模式</w:t>
      </w:r>
      <w:r>
        <w:rPr>
          <w:rFonts w:hint="eastAsia"/>
        </w:rPr>
        <w:br/>
      </w:r>
      <w:r>
        <w:rPr>
          <w:rFonts w:hint="eastAsia"/>
        </w:rPr>
        <w:t>　　8.4 高密度泡沫行业生产模式</w:t>
      </w:r>
      <w:r>
        <w:rPr>
          <w:rFonts w:hint="eastAsia"/>
        </w:rPr>
        <w:br/>
      </w:r>
      <w:r>
        <w:rPr>
          <w:rFonts w:hint="eastAsia"/>
        </w:rPr>
        <w:t>　　8.5 高密度泡沫行业销售模式及销售渠道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全球市场主要高密度泡沫厂商简介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重点企业（16）高密度泡沫销量、收入、价格及毛利率（2019-2024）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中国市场高密度泡沫产量、销量、进出口分析及未来趋势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中国市场高密度泡沫产量、销量、进出口分析及未来趋势（2019-2030）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中国市场高密度泡沫进出口贸易趋势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中国市场高密度泡沫主要进口来源</w:t>
      </w:r>
      <w:r>
        <w:rPr>
          <w:rFonts w:hint="eastAsia"/>
        </w:rPr>
        <w:br/>
      </w:r>
      <w:r>
        <w:rPr>
          <w:rFonts w:hint="eastAsia"/>
        </w:rPr>
        <w:t>　　10.4 中国市场高密度泡沫主要出口目的地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中国市场高密度泡沫主要地区分布</w:t>
      </w:r>
      <w:r>
        <w:rPr>
          <w:rFonts w:hint="eastAsia"/>
        </w:rPr>
        <w:br/>
      </w:r>
      <w:r>
        <w:rPr>
          <w:rFonts w:hint="eastAsia"/>
        </w:rPr>
        <w:t>　　11.1 中国高密度泡沫生产地区分布</w:t>
      </w:r>
      <w:r>
        <w:rPr>
          <w:rFonts w:hint="eastAsia"/>
        </w:rPr>
        <w:br/>
      </w:r>
      <w:r>
        <w:rPr>
          <w:rFonts w:hint="eastAsia"/>
        </w:rPr>
        <w:t>　　11.2 中国高密度泡沫消费地区分布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全球不同产品类型高密度泡沫增长趋势2019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不同应用高密度泡沫增长趋势2019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高密度泡沫行业发展主要特点</w:t>
      </w:r>
      <w:r>
        <w:rPr>
          <w:rFonts w:hint="eastAsia"/>
        </w:rPr>
        <w:br/>
      </w:r>
      <w:r>
        <w:rPr>
          <w:rFonts w:hint="eastAsia"/>
        </w:rPr>
        <w:t>　　表4 高密度泡沫行业发展有利因素分析</w:t>
      </w:r>
      <w:r>
        <w:rPr>
          <w:rFonts w:hint="eastAsia"/>
        </w:rPr>
        <w:br/>
      </w:r>
      <w:r>
        <w:rPr>
          <w:rFonts w:hint="eastAsia"/>
        </w:rPr>
        <w:t>　　表5 高密度泡沫行业发展不利因素分析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进入高密度泡沫行业壁垒</w:t>
      </w:r>
      <w:r>
        <w:rPr>
          <w:rFonts w:hint="eastAsia"/>
        </w:rPr>
        <w:br/>
      </w:r>
      <w:r>
        <w:rPr>
          <w:rFonts w:hint="eastAsia"/>
        </w:rPr>
        <w:t>　　表7 全球主要地区高密度泡沫产量（千吨）：2019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全球主要地区高密度泡沫产量（2019-2024）&amp;（千吨）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全球主要地区高密度泡沫产量市场份额（2019-2024）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全球主要地区高密度泡沫产量（2024-2030）&amp;（千吨）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全球主要地区高密度泡沫销售收入（百万美元）：2019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全球主要地区高密度泡沫销售收入（2019-2024）&amp;（百万美元）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全球主要地区高密度泡沫销售收入市场份额（2019-2024）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全球主要地区高密度泡沫收入（2024-2030）&amp;（百万美元）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全球主要地区高密度泡沫收入市场份额（2024-2030）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全球主要地区高密度泡沫销量（千吨）：2019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全球主要地区高密度泡沫销量（2019-2024）&amp;（千吨）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全球主要地区高密度泡沫销量（2024-2030）&amp;（千吨）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全球主要地区高密度泡沫销量份额（2024-2030）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北美高密度泡沫基本情况分析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北美（美国和加拿大）高密度泡沫销量（2019-2030）&amp;（千吨）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北美（美国和加拿大）高密度泡沫收入（2019-2030）&amp;（百万美元）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欧洲高密度泡沫基本情况分析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欧洲（德国、英国、法国和意大利等国家）高密度泡沫销量（2019-2030）&amp;（千吨）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欧洲（德国、英国、法国和意大利等国家）高密度泡沫收入（2019-2030）&amp;（百万美元）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亚太地区高密度泡沫基本情况分析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亚太（中国、日本、韩国、中国台湾、印度和东南亚等）高密度泡沫销量（2019-2030）&amp;（千吨）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亚太（中国、日本、韩国、中国台湾、印度和东南亚等）高密度泡沫收入（2019-2030）&amp;（百万美元）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拉美地区高密度泡沫基本情况分析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拉美地区（墨西哥、巴西等国家）高密度泡沫销量（2019-2030）&amp;（千吨）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拉美地区（墨西哥、巴西等国家）高密度泡沫收入（2019-2030）&amp;（百万美元）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中东及非洲高密度泡沫基本情况分析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中东及非洲（土耳其、沙特等国家）高密度泡沫销量（2019-2030）&amp;（千吨）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中东及非洲（土耳其、沙特等国家）高密度泡沫收入（2019-2030）&amp;（百万美元）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全球市场主要厂商高密度泡沫产能（2023-2024）&amp;（千吨）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全球市场主要厂商高密度泡沫销量（2019-2024）&amp;（千吨）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全球市场主要厂商高密度泡沫销售收入（2019-2024）&amp;（百万美元）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全球市场主要厂商高密度泡沫销售收入市场份额（2019-2024）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全球市场主要厂商高密度泡沫销售价格（2019-2024）&amp;（美元\u002F吨）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2024年全球主要生产商高密度泡沫收入排名（百万美元）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中国市场主要厂商高密度泡沫销量（2019-2024）&amp;（千吨）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中国市场主要厂商高密度泡沫销售收入（2019-2024）&amp;（百万美元）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中国市场主要厂商高密度泡沫销售收入市场份额（2019-2024）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中国市场主要厂商高密度泡沫销售价格（2019-2024）&amp;（美元\u002F吨）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2024年中国主要生产商高密度泡沫收入排名（百万美元）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全球主要厂商高密度泡沫产地分布及商业化日期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全球主要厂商高密度泡沫产品类型列表</w:t>
      </w:r>
      <w:r>
        <w:rPr>
          <w:rFonts w:hint="eastAsia"/>
        </w:rPr>
        <w:br/>
      </w:r>
      <w:r>
        <w:rPr>
          <w:rFonts w:hint="eastAsia"/>
        </w:rPr>
        <w:t>　　表51 2024全球高密度泡沫主要厂商市场地位（第一梯队、第二梯队和第三梯队）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全球不同产品类型高密度泡沫销量（2019-2024年）&amp;（千吨）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全球不同产品类型高密度泡沫销量预测（2024-2030）&amp;（千吨）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全球市场不同产品类型高密度泡沫销量市场份额预测（2024-2030）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全球不同产品类型高密度泡沫收入（2019-2024年）&amp;（百万美元）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全球不同产品类型高密度泡沫收入市场份额（2019-2024）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全球不同产品类型高密度泡沫收入预测（2024-2030）&amp;（百万美元）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全球不同产品类型高密度泡沫收入市场份额预测（2024-2030）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全球不同产品类型高密度泡沫价格走势（2019-2030）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中国不同产品类型高密度泡沫销量（2019-2024年）&amp;（千吨）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中国不同产品类型高密度泡沫销量预测（2024-2030）&amp;（千吨）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中国不同产品类型高密度泡沫销量市场份额预测（2024-2030）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中国不同产品类型高密度泡沫收入（2019-2024年）&amp;（百万美元）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中国不同产品类型高密度泡沫收入市场份额（2019-2024）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中国不同产品类型高密度泡沫收入预测（2024-2030）&amp;（百万美元）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中国不同产品类型高密度泡沫收入市场份额预测（2024-2030）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全球不同应用高密度泡沫销量（2019-2024年）&amp;（千吨）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全球不同应用高密度泡沫销量预测（2024-2030）&amp;（千吨）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全球市场不同应用高密度泡沫销量市场份额预测（2024-2030）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全球不同应用高密度泡沫收入（2019-2024年）&amp;（百万美元）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全球不同应用高密度泡沫收入市场份额（2019-2024）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全球不同应用高密度泡沫收入预测（2024-2030）&amp;（百万美元）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全球不同应用高密度泡沫收入市场份额预测（2024-2030）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全球不同应用高密度泡沫价格走势（2019-2030）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中国不同应用高密度泡沫销量（2019-2024年）&amp;（千吨）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中国不同应用高密度泡沫销量市场份额（2019-2024）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中国不同应用高密度泡沫销量预测（2024-2030）&amp;（千吨）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中国不同应用高密度泡沫销量市场份额预测（2024-2030）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中国不同应用高密度泡沫收入（2019-2024年）&amp;（百万美元）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中国不同应用高密度泡沫收入市场份额（2019-2024）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中国不同应用高密度泡沫收入预测（2024-2030）&amp;（百万美元）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中国不同应用高密度泡沫收入市场份额预测（2024-2030）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高密度泡沫行业技术发展趋势</w:t>
      </w:r>
      <w:r>
        <w:rPr>
          <w:rFonts w:hint="eastAsia"/>
        </w:rPr>
        <w:br/>
      </w:r>
      <w:r>
        <w:rPr>
          <w:rFonts w:hint="eastAsia"/>
        </w:rPr>
        <w:t>　　表87 高密度泡沫行业主要驱动因素</w:t>
      </w:r>
      <w:r>
        <w:rPr>
          <w:rFonts w:hint="eastAsia"/>
        </w:rPr>
        <w:br/>
      </w:r>
      <w:r>
        <w:rPr>
          <w:rFonts w:hint="eastAsia"/>
        </w:rPr>
        <w:t>　　表88 高密度泡沫行业供应链分析</w:t>
      </w:r>
      <w:r>
        <w:rPr>
          <w:rFonts w:hint="eastAsia"/>
        </w:rPr>
        <w:br/>
      </w:r>
      <w:r>
        <w:rPr>
          <w:rFonts w:hint="eastAsia"/>
        </w:rPr>
        <w:t>　　表89 高密度泡沫上游原料供应商</w:t>
      </w:r>
      <w:r>
        <w:rPr>
          <w:rFonts w:hint="eastAsia"/>
        </w:rPr>
        <w:br/>
      </w:r>
      <w:r>
        <w:rPr>
          <w:rFonts w:hint="eastAsia"/>
        </w:rPr>
        <w:t>　　表90 高密度泡沫行业主要下游客户</w:t>
      </w:r>
      <w:r>
        <w:rPr>
          <w:rFonts w:hint="eastAsia"/>
        </w:rPr>
        <w:br/>
      </w:r>
      <w:r>
        <w:rPr>
          <w:rFonts w:hint="eastAsia"/>
        </w:rPr>
        <w:t>　　表91 高密度泡沫行业典型经销商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重点企业（16）高密度泡沫生产基地、销售区域、竞争对手及市场地位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重点企业（16）高密度泡沫产品规格、参数及市场应用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重点企业（16）高密度泡沫销量（千吨）、收入（百万美元）、价格（美元\u002F吨）及毛利率（2019-2024）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中国市场高密度泡沫产量、销量、进出口（2019-2024年）&amp;（千吨）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中国市场高密度泡沫产量、销量、进出口预测（2024-2030）&amp;（千吨）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中国市场高密度泡沫进出口贸易趋势</w:t>
      </w:r>
      <w:r>
        <w:rPr>
          <w:rFonts w:hint="eastAsia"/>
        </w:rPr>
        <w:br/>
      </w:r>
      <w:r>
        <w:rPr>
          <w:rFonts w:hint="eastAsia"/>
        </w:rPr>
        <w:t>　　表175 中国市场高密度泡沫主要进口来源</w:t>
      </w:r>
      <w:r>
        <w:rPr>
          <w:rFonts w:hint="eastAsia"/>
        </w:rPr>
        <w:br/>
      </w:r>
      <w:r>
        <w:rPr>
          <w:rFonts w:hint="eastAsia"/>
        </w:rPr>
        <w:t>　　表176 中国市场高密度泡沫主要出口目的地</w:t>
      </w:r>
      <w:r>
        <w:rPr>
          <w:rFonts w:hint="eastAsia"/>
        </w:rPr>
        <w:br/>
      </w:r>
      <w:r>
        <w:rPr>
          <w:rFonts w:hint="eastAsia"/>
        </w:rPr>
        <w:t>　　表177 中国高密度泡沫生产地区分布</w:t>
      </w:r>
      <w:r>
        <w:rPr>
          <w:rFonts w:hint="eastAsia"/>
        </w:rPr>
        <w:br/>
      </w:r>
      <w:r>
        <w:rPr>
          <w:rFonts w:hint="eastAsia"/>
        </w:rPr>
        <w:t>　　表178 中国高密度泡沫消费地区分布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高密度泡沫产品图片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全球不同产品类型高密度泡沫市场份额2023 &amp; 2024</w:t>
      </w:r>
      <w:r>
        <w:rPr>
          <w:rFonts w:hint="eastAsia"/>
        </w:rPr>
        <w:br/>
      </w:r>
      <w:r>
        <w:rPr>
          <w:rFonts w:hint="eastAsia"/>
        </w:rPr>
        <w:t>　　图3 柔软型产品图片</w:t>
      </w:r>
      <w:r>
        <w:rPr>
          <w:rFonts w:hint="eastAsia"/>
        </w:rPr>
        <w:br/>
      </w:r>
      <w:r>
        <w:rPr>
          <w:rFonts w:hint="eastAsia"/>
        </w:rPr>
        <w:t>　　图4 坚固型产品图片</w:t>
      </w:r>
      <w:r>
        <w:rPr>
          <w:rFonts w:hint="eastAsia"/>
        </w:rPr>
        <w:br/>
      </w:r>
      <w:r>
        <w:rPr>
          <w:rFonts w:hint="eastAsia"/>
        </w:rPr>
        <w:t>　　图5 全球不同应用高密度泡沫市场份额2023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全球高密度泡沫产能、产量、产能利用率及发展趋势（2019-2030）&amp;（千吨）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全球高密度泡沫产量、需求量及发展趋势（2019-2030）&amp;（千吨）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全球主要地区高密度泡沫产量市场份额（2019-2030）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中国高密度泡沫产能、产量、产能利用率及发展趋势（2019-2030）&amp;（千吨）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中国高密度泡沫产量、市场需求量及发展趋势（2019-2030）&amp;（千吨）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中国高密度泡沫总产能占全球比重（2019-2030）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中国高密度泡沫总产量占全球比重（2019-2030）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全球高密度泡沫市场收入及增长率：（2019-2030）&amp;（百万美元）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全球市场高密度泡沫市场规模：2019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全球市场高密度泡沫销量及增长率（2019-2030）&amp;（千吨）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全球市场高密度泡沫价格趋势（2019-2030）&amp;（美元\u002F吨）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中国高密度泡沫市场收入及增长率：（2019-2030）&amp;（百万美元）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中国市场高密度泡沫市场规模：2019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中国市场高密度泡沫销量及增长率（2019-2030）&amp;（千吨）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中国市场高密度泡沫销量占全球比重（2019-2030）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中国高密度泡沫收入占全球比重（2019-2030）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全球主要地区高密度泡沫销售收入市场份额（2019-2024）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全球主要地区高密度泡沫销售收入市场份额（2023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全球主要地区高密度泡沫收入市场份额（2024-2030）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北美（美国和加拿大）高密度泡沫销量份额（2019-2030）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北美（美国和加拿大）高密度泡沫收入份额（2019-2030）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欧洲（德国、英国、法国和意大利等国家）高密度泡沫销量份额（2019-2030）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欧洲（德国、英国、法国和意大利等国家）高密度泡沫收入份额（2019-2030）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亚太（中国、日本、韩国、中国台湾、印度和东南亚等）高密度泡沫销量份额（2019-2030）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亚太（中国、日本、韩国、中国台湾、印度和东南亚等）高密度泡沫收入份额（2019-2030）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拉美地区（墨西哥、巴西等国家）高密度泡沫销量份额（2019-2030）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拉美地区（墨西哥、巴西等国家）高密度泡沫收入份额（2019-2030）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中东及非洲（土耳其、沙特等国家）高密度泡沫销量份额（2019-2030）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中东及非洲（土耳其、沙特等国家）高密度泡沫收入份额（2019-2030）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2024年全球市场主要厂商高密度泡沫销量市场份额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2024年全球市场主要厂商高密度泡沫收入市场份额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2024年中国市场主要厂商高密度泡沫销量市场份额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2024年中国市场主要厂商高密度泡沫收入市场份额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2024年全球前五大生产商高密度泡沫市场份额</w:t>
      </w:r>
      <w:r>
        <w:rPr>
          <w:rFonts w:hint="eastAsia"/>
        </w:rPr>
        <w:br/>
      </w:r>
      <w:r>
        <w:rPr>
          <w:rFonts w:hint="eastAsia"/>
        </w:rPr>
        <w:t>　　图42 全球高密度泡沫第一梯队、第二梯队和第三梯队生产商（品牌）及市场份额（2024）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全球不同产品类型高密度泡沫价格走势（2019-2030）&amp;（美元\u002F吨）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全球不同应用高密度泡沫价格走势（2019-2030）&amp;（美元\u002F吨）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高密度泡沫中国企业SWOT分析</w:t>
      </w:r>
      <w:r>
        <w:rPr>
          <w:rFonts w:hint="eastAsia"/>
        </w:rPr>
        <w:br/>
      </w:r>
      <w:r>
        <w:rPr>
          <w:rFonts w:hint="eastAsia"/>
        </w:rPr>
        <w:t>　　图46 高密度泡沫产业链</w:t>
      </w:r>
      <w:r>
        <w:rPr>
          <w:rFonts w:hint="eastAsia"/>
        </w:rPr>
        <w:br/>
      </w:r>
      <w:r>
        <w:rPr>
          <w:rFonts w:hint="eastAsia"/>
        </w:rPr>
        <w:t>　　图47 高密度泡沫行业采购模式分析</w:t>
      </w:r>
      <w:r>
        <w:rPr>
          <w:rFonts w:hint="eastAsia"/>
        </w:rPr>
        <w:br/>
      </w:r>
      <w:r>
        <w:rPr>
          <w:rFonts w:hint="eastAsia"/>
        </w:rPr>
        <w:t>　　图48 高密度泡沫行业销售模式分析</w:t>
      </w:r>
      <w:r>
        <w:rPr>
          <w:rFonts w:hint="eastAsia"/>
        </w:rPr>
        <w:br/>
      </w:r>
      <w:r>
        <w:rPr>
          <w:rFonts w:hint="eastAsia"/>
        </w:rPr>
        <w:t>　　图49 高密度泡沫行业销售模式分析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7c49eb39f478b" w:history="1">
        <w:r>
          <w:rPr>
            <w:rStyle w:val="Hyperlink"/>
          </w:rPr>
          <w:t>2024-2030年全球与中国高密度泡沫行业发展调研及前景趋势预测报告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7c49eb39f478b" w:history="1">
        <w:r>
          <w:rPr>
            <w:rStyle w:val="Hyperlink"/>
          </w:rPr>
          <w:t>https://www.20087.com/3/36/GaoMiDuPaoMoHangYeQianJing.html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76a1f3b64ed0" w:history="1">
      <w:r>
        <w:rPr>
          <w:rStyle w:val="Hyperlink"/>
        </w:rPr>
        <w:t>2024-2030年全球与中国高密度泡沫行业发展调研及前景趋势预测报告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oMiDuPaoMoHangYeQianJing.html" TargetMode="External" Id="R3ae7c49eb39f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oMiDuPaoMoHangYeQianJing.html" TargetMode="External" Id="R9b1876a1f3b6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2024-02-16T00:42:00Z</dcterms:created>
  <dcterms:modified xsi:type="dcterms:W3CDTF">2024-02-16T01:42:00Z</dcterms:modified>
  <dc:subject>2024-2030年全球与中国高密度泡沫行业发展调研及前景趋势预测报告</dc:subject>
  <dc:title>2024-2030年全球与中国高密度泡沫行业发展调研及前景趋势预测报告</dc:title>
  <cp:keywords>2024-2030年全球与中国高密度泡沫行业发展调研及前景趋势预测报告</cp:keywords>
  <dc:description>2024-2030年全球与中国高密度泡沫行业发展调研及前景趋势预测报告</dc:description>
</cp:coreProperties>
</file>