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4c1754cb74b00" w:history="1">
              <w:r>
                <w:rPr>
                  <w:rStyle w:val="Hyperlink"/>
                </w:rPr>
                <w:t>2025-2031年中国K树脂/K胶行业全面调研与发展趋势分析报告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4c1754cb74b00" w:history="1">
              <w:r>
                <w:rPr>
                  <w:rStyle w:val="Hyperlink"/>
                </w:rPr>
                <w:t>2025-2031年中国K树脂/K胶行业全面调研与发展趋势分析报告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4c1754cb74b00" w:history="1">
                <w:r>
                  <w:rPr>
                    <w:rStyle w:val="Hyperlink"/>
                  </w:rPr>
                  <w:t>https://www.20087.com/5/66/kShuZhikJiaoWeiLaiFaZhanQuShi.html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（又称K胶）是一种由苯乙烯和丁二烯共聚而成的透明弹性体，具有良好的透明度、柔韧性和加工性能，广泛应用于鞋材、玩具、文具等领域。近年来，随着新材料技术的发展和应用领域的拓展，K树脂市场需求持续增长。目前，K树脂产品种类繁多，包括不同硬度等级和特性的产品，能够满足不同行业的特定需求。此外，随着环保要求的提高，K树脂的生产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K树脂的发展将更加注重环保和高性能化。一方面，随着环保法规的趋严，K树脂的生产将采用更多可回收材料和生物基材料，以减少对环境的影响；另一方面，随着对材料性能要求的提高，K树脂将开发更多具有特殊性能的产品，如抗UV、阻燃等，以满足高端市场的需求。此外，随着3D打印技术的应用，K树脂也可能成为3D打印材料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4c1754cb74b00" w:history="1">
        <w:r>
          <w:rPr>
            <w:rStyle w:val="Hyperlink"/>
          </w:rPr>
          <w:t>2025-2031年中国K树脂/K胶行业全面调研与发展趋势分析报告</w:t>
        </w:r>
      </w:hyperlink>
      <w:r>
        <w:rPr>
          <w:rFonts w:hint="eastAsia"/>
        </w:rPr>
        <w:t>》从市场规模、需求变化及价格动态等维度，系统解析了K树脂/K胶行业的现状与发展趋势。报告深入分析了K树脂/K胶产业链各环节，科学预测了市场前景与技术发展方向，同时聚焦K树脂/K胶细分市场特点及重点企业的经营表现，揭示了K树脂/K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K树脂行业发展概述</w:t>
      </w:r>
      <w:r>
        <w:rPr>
          <w:rFonts w:hint="eastAsia"/>
        </w:rPr>
        <w:br/>
      </w:r>
      <w:r>
        <w:rPr>
          <w:rFonts w:hint="eastAsia"/>
        </w:rPr>
        <w:t>　　第一节 K树脂的概念</w:t>
      </w:r>
      <w:r>
        <w:rPr>
          <w:rFonts w:hint="eastAsia"/>
        </w:rPr>
        <w:br/>
      </w:r>
      <w:r>
        <w:rPr>
          <w:rFonts w:hint="eastAsia"/>
        </w:rPr>
        <w:t>　　　　一、K树脂的定义</w:t>
      </w:r>
      <w:r>
        <w:rPr>
          <w:rFonts w:hint="eastAsia"/>
        </w:rPr>
        <w:br/>
      </w:r>
      <w:r>
        <w:rPr>
          <w:rFonts w:hint="eastAsia"/>
        </w:rPr>
        <w:t>　　　　二、K树脂的特点</w:t>
      </w:r>
      <w:r>
        <w:rPr>
          <w:rFonts w:hint="eastAsia"/>
        </w:rPr>
        <w:br/>
      </w:r>
      <w:r>
        <w:rPr>
          <w:rFonts w:hint="eastAsia"/>
        </w:rPr>
        <w:t>　　　　三、K树脂的分类</w:t>
      </w:r>
      <w:r>
        <w:rPr>
          <w:rFonts w:hint="eastAsia"/>
        </w:rPr>
        <w:br/>
      </w:r>
      <w:r>
        <w:rPr>
          <w:rFonts w:hint="eastAsia"/>
        </w:rPr>
        <w:t>　　第二节 K树脂行业发展成熟度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K树脂/K胶市场特征分析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K树脂生产技术现状及发展趋势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K树脂生产技术现状</w:t>
      </w:r>
      <w:r>
        <w:rPr>
          <w:rFonts w:hint="eastAsia"/>
        </w:rPr>
        <w:br/>
      </w:r>
      <w:r>
        <w:rPr>
          <w:rFonts w:hint="eastAsia"/>
        </w:rPr>
        <w:t>　　　　一、K树脂的生产</w:t>
      </w:r>
      <w:r>
        <w:rPr>
          <w:rFonts w:hint="eastAsia"/>
        </w:rPr>
        <w:br/>
      </w:r>
      <w:r>
        <w:rPr>
          <w:rFonts w:hint="eastAsia"/>
        </w:rPr>
        <w:t>　　　　二、国外K树脂生产技术</w:t>
      </w:r>
      <w:r>
        <w:rPr>
          <w:rFonts w:hint="eastAsia"/>
        </w:rPr>
        <w:br/>
      </w:r>
      <w:r>
        <w:rPr>
          <w:rFonts w:hint="eastAsia"/>
        </w:rPr>
        <w:t>　　　　三、国内K树脂生产技术</w:t>
      </w:r>
      <w:r>
        <w:rPr>
          <w:rFonts w:hint="eastAsia"/>
        </w:rPr>
        <w:br/>
      </w:r>
      <w:r>
        <w:rPr>
          <w:rFonts w:hint="eastAsia"/>
        </w:rPr>
        <w:t>　　第二节 K树脂技术经济评价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K树脂的加工工艺</w:t>
      </w:r>
      <w:r>
        <w:rPr>
          <w:rFonts w:hint="eastAsia"/>
        </w:rPr>
        <w:br/>
      </w:r>
      <w:r>
        <w:rPr>
          <w:rFonts w:hint="eastAsia"/>
        </w:rPr>
        <w:t>　　　　一、注射成型</w:t>
      </w:r>
      <w:r>
        <w:rPr>
          <w:rFonts w:hint="eastAsia"/>
        </w:rPr>
        <w:br/>
      </w:r>
      <w:r>
        <w:rPr>
          <w:rFonts w:hint="eastAsia"/>
        </w:rPr>
        <w:t>　　　　二、片材挤出</w:t>
      </w:r>
      <w:r>
        <w:rPr>
          <w:rFonts w:hint="eastAsia"/>
        </w:rPr>
        <w:br/>
      </w:r>
      <w:r>
        <w:rPr>
          <w:rFonts w:hint="eastAsia"/>
        </w:rPr>
        <w:t>　　　　三、吹塑薄膜和流延膜</w:t>
      </w:r>
      <w:r>
        <w:rPr>
          <w:rFonts w:hint="eastAsia"/>
        </w:rPr>
        <w:br/>
      </w:r>
      <w:r>
        <w:rPr>
          <w:rFonts w:hint="eastAsia"/>
        </w:rPr>
        <w:t>　　　　四、中空吹塑</w:t>
      </w:r>
      <w:r>
        <w:rPr>
          <w:rFonts w:hint="eastAsia"/>
        </w:rPr>
        <w:br/>
      </w:r>
      <w:r>
        <w:rPr>
          <w:rFonts w:hint="eastAsia"/>
        </w:rPr>
        <w:t>　　　　五、热成型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K树脂的研究进展及应用</w:t>
      </w:r>
      <w:r>
        <w:rPr>
          <w:rFonts w:hint="eastAsia"/>
        </w:rPr>
        <w:br/>
      </w:r>
      <w:r>
        <w:rPr>
          <w:rFonts w:hint="eastAsia"/>
        </w:rPr>
        <w:t>　　第一节 K树脂发展概况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二、国内外产需状况</w:t>
      </w:r>
      <w:r>
        <w:rPr>
          <w:rFonts w:hint="eastAsia"/>
        </w:rPr>
        <w:br/>
      </w:r>
      <w:r>
        <w:rPr>
          <w:rFonts w:hint="eastAsia"/>
        </w:rPr>
        <w:t>　　第二节 K树脂的制备技术</w:t>
      </w:r>
      <w:r>
        <w:rPr>
          <w:rFonts w:hint="eastAsia"/>
        </w:rPr>
        <w:br/>
      </w:r>
      <w:r>
        <w:rPr>
          <w:rFonts w:hint="eastAsia"/>
        </w:rPr>
        <w:t>　　　　一、线型丁苯嵌段共聚物的合成</w:t>
      </w:r>
      <w:r>
        <w:rPr>
          <w:rFonts w:hint="eastAsia"/>
        </w:rPr>
        <w:br/>
      </w:r>
      <w:r>
        <w:rPr>
          <w:rFonts w:hint="eastAsia"/>
        </w:rPr>
        <w:t>　　　　二、星型丁苯嵌段共聚物的合成</w:t>
      </w:r>
      <w:r>
        <w:rPr>
          <w:rFonts w:hint="eastAsia"/>
        </w:rPr>
        <w:br/>
      </w:r>
      <w:r>
        <w:rPr>
          <w:rFonts w:hint="eastAsia"/>
        </w:rPr>
        <w:t>　　第三节 制备K-树脂的偶联剂</w:t>
      </w:r>
      <w:r>
        <w:rPr>
          <w:rFonts w:hint="eastAsia"/>
        </w:rPr>
        <w:br/>
      </w:r>
      <w:r>
        <w:rPr>
          <w:rFonts w:hint="eastAsia"/>
        </w:rPr>
        <w:t>　　　　一、偶联剂的选择</w:t>
      </w:r>
      <w:r>
        <w:rPr>
          <w:rFonts w:hint="eastAsia"/>
        </w:rPr>
        <w:br/>
      </w:r>
      <w:r>
        <w:rPr>
          <w:rFonts w:hint="eastAsia"/>
        </w:rPr>
        <w:t>　　　　二、偶联反应机理</w:t>
      </w:r>
      <w:r>
        <w:rPr>
          <w:rFonts w:hint="eastAsia"/>
        </w:rPr>
        <w:br/>
      </w:r>
      <w:r>
        <w:rPr>
          <w:rFonts w:hint="eastAsia"/>
        </w:rPr>
        <w:t>　　第四节 K树脂的性能加工及应用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全球K树脂行业发展分析</w:t>
      </w:r>
      <w:r>
        <w:rPr>
          <w:rFonts w:hint="eastAsia"/>
        </w:rPr>
        <w:br/>
      </w:r>
      <w:r>
        <w:rPr>
          <w:rFonts w:hint="eastAsia"/>
        </w:rPr>
        <w:t>　　第一节 世界K树脂行业发展分析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一、2025年世界K树脂行业发展分析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全球K树脂市场分析</w:t>
      </w:r>
      <w:r>
        <w:rPr>
          <w:rFonts w:hint="eastAsia"/>
        </w:rPr>
        <w:br/>
      </w:r>
      <w:r>
        <w:rPr>
          <w:rFonts w:hint="eastAsia"/>
        </w:rPr>
        <w:t>　　　　一、2025年全球K树脂需求分析</w:t>
      </w:r>
      <w:r>
        <w:rPr>
          <w:rFonts w:hint="eastAsia"/>
        </w:rPr>
        <w:br/>
      </w:r>
      <w:r>
        <w:rPr>
          <w:rFonts w:hint="eastAsia"/>
        </w:rPr>
        <w:t>　　　　二、2025年欧美K树脂需求分析</w:t>
      </w:r>
      <w:r>
        <w:rPr>
          <w:rFonts w:hint="eastAsia"/>
        </w:rPr>
        <w:br/>
      </w:r>
      <w:r>
        <w:rPr>
          <w:rFonts w:hint="eastAsia"/>
        </w:rPr>
        <w:t>　　　　三、2025年中外K树脂市场对比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2020-2025年主要国家或地区K树脂行业发展分析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一、2020-2025年美国K树脂行业分析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二、2020-2025年日本K树脂行业分析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三、2020-2025年欧洲K树脂行业分析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我国K树脂行业发展分析</w:t>
      </w:r>
      <w:r>
        <w:rPr>
          <w:rFonts w:hint="eastAsia"/>
        </w:rPr>
        <w:br/>
      </w:r>
      <w:r>
        <w:rPr>
          <w:rFonts w:hint="eastAsia"/>
        </w:rPr>
        <w:t>　　第一节 中国K树脂行业发展状况</w:t>
      </w:r>
      <w:r>
        <w:rPr>
          <w:rFonts w:hint="eastAsia"/>
        </w:rPr>
        <w:br/>
      </w:r>
      <w:r>
        <w:rPr>
          <w:rFonts w:hint="eastAsia"/>
        </w:rPr>
        <w:t>　　　　一、2025年K树脂行业发展状况分析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二、2025年中国K树脂行业发展动态</w:t>
      </w:r>
      <w:r>
        <w:rPr>
          <w:rFonts w:hint="eastAsia"/>
        </w:rPr>
        <w:br/>
      </w:r>
      <w:r>
        <w:rPr>
          <w:rFonts w:hint="eastAsia"/>
        </w:rPr>
        <w:t>　　　　三、2025年K树脂行业经营业绩分析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四、2025年我国K树脂行业发展热点</w:t>
      </w:r>
      <w:r>
        <w:rPr>
          <w:rFonts w:hint="eastAsia"/>
        </w:rPr>
        <w:br/>
      </w:r>
      <w:r>
        <w:rPr>
          <w:rFonts w:hint="eastAsia"/>
        </w:rPr>
        <w:t>　　第二节 中国K树脂市场供需状况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一、2025年中国K树脂行业供给能力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二、2025年中国K树脂市场供给分析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三、2025年中国K树脂市场需求分析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四、2025年中国K树脂产品价格分析</w:t>
      </w:r>
      <w:r>
        <w:rPr>
          <w:rFonts w:hint="eastAsia"/>
        </w:rPr>
        <w:br/>
      </w:r>
      <w:r>
        <w:rPr>
          <w:rFonts w:hint="eastAsia"/>
        </w:rPr>
        <w:t>　　第三节 我国K树脂市场分析</w:t>
      </w:r>
      <w:r>
        <w:rPr>
          <w:rFonts w:hint="eastAsia"/>
        </w:rPr>
        <w:br/>
      </w:r>
      <w:r>
        <w:rPr>
          <w:rFonts w:hint="eastAsia"/>
        </w:rPr>
        <w:t>　　　　一、2025年K树脂市场分析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四、2025年K树脂市场的走向分析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K树脂所属产业经济运行分析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2020-2025年中国K树脂所属产业工业总产值分析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2020-2025年中国K树脂/K胶所属产业主营业务收入分析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一、2020-2025年中国K树脂/K胶所属产业主营业务收入分析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2020-2025年中国K树脂/K胶所属产业产品成本费用分析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一、2020-2025年中国K树脂/K胶所属产业销售成本分析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2020-2025年中国K树脂/K胶所属产业利润总额分析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一、2020-2025年中国K树脂/K胶所属产业利润总额分析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我国K树脂所属产业进出口分析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我国K树脂产品所属产业进口分析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我国K树脂/K胶产品所属产业出口分析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我国K树脂/K胶产品所属产业进出口预测</w:t>
      </w:r>
      <w:r>
        <w:rPr>
          <w:rFonts w:hint="eastAsia"/>
        </w:rPr>
        <w:br/>
      </w:r>
      <w:r>
        <w:rPr>
          <w:rFonts w:hint="eastAsia"/>
        </w:rPr>
        <w:t>　　　　一、2025年K树脂/K胶进口预测</w:t>
      </w:r>
      <w:r>
        <w:rPr>
          <w:rFonts w:hint="eastAsia"/>
        </w:rPr>
        <w:br/>
      </w:r>
      <w:r>
        <w:rPr>
          <w:rFonts w:hint="eastAsia"/>
        </w:rPr>
        <w:t>　　　　二、2025年K树脂/K胶出口预测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K树脂主要应用领域</w:t>
      </w:r>
      <w:r>
        <w:rPr>
          <w:rFonts w:hint="eastAsia"/>
        </w:rPr>
        <w:br/>
      </w:r>
      <w:r>
        <w:rPr>
          <w:rFonts w:hint="eastAsia"/>
        </w:rPr>
        <w:t>　　第一节 K树脂应用领域</w:t>
      </w:r>
      <w:r>
        <w:rPr>
          <w:rFonts w:hint="eastAsia"/>
        </w:rPr>
        <w:br/>
      </w:r>
      <w:r>
        <w:rPr>
          <w:rFonts w:hint="eastAsia"/>
        </w:rPr>
        <w:t>　　　　一、包装材料应用</w:t>
      </w:r>
      <w:r>
        <w:rPr>
          <w:rFonts w:hint="eastAsia"/>
        </w:rPr>
        <w:br/>
      </w:r>
      <w:r>
        <w:rPr>
          <w:rFonts w:hint="eastAsia"/>
        </w:rPr>
        <w:t>　　　　二、日用塑料制品</w:t>
      </w:r>
      <w:r>
        <w:rPr>
          <w:rFonts w:hint="eastAsia"/>
        </w:rPr>
        <w:br/>
      </w:r>
      <w:r>
        <w:rPr>
          <w:rFonts w:hint="eastAsia"/>
        </w:rPr>
        <w:t>　　　　三、医疗器具应用</w:t>
      </w:r>
      <w:r>
        <w:rPr>
          <w:rFonts w:hint="eastAsia"/>
        </w:rPr>
        <w:br/>
      </w:r>
      <w:r>
        <w:rPr>
          <w:rFonts w:hint="eastAsia"/>
        </w:rPr>
        <w:t>　　　　四、其他行业应用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一、各种材质包装用途介绍</w:t>
      </w:r>
      <w:r>
        <w:rPr>
          <w:rFonts w:hint="eastAsia"/>
        </w:rPr>
        <w:br/>
      </w:r>
      <w:r>
        <w:rPr>
          <w:rFonts w:hint="eastAsia"/>
        </w:rPr>
        <w:t>　　　　二、透明塑料包装应用情况分析</w:t>
      </w:r>
      <w:r>
        <w:rPr>
          <w:rFonts w:hint="eastAsia"/>
        </w:rPr>
        <w:br/>
      </w:r>
      <w:r>
        <w:rPr>
          <w:rFonts w:hint="eastAsia"/>
        </w:rPr>
        <w:t>　　　　三、塑料包装行业发展趋势分析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四、2025-2031年塑料包装行业预测</w:t>
      </w:r>
      <w:r>
        <w:rPr>
          <w:rFonts w:hint="eastAsia"/>
        </w:rPr>
        <w:br/>
      </w:r>
      <w:r>
        <w:rPr>
          <w:rFonts w:hint="eastAsia"/>
        </w:rPr>
        <w:t>　　第三节 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一、K树脂在食品包装中的应用</w:t>
      </w:r>
      <w:r>
        <w:rPr>
          <w:rFonts w:hint="eastAsia"/>
        </w:rPr>
        <w:br/>
      </w:r>
      <w:r>
        <w:rPr>
          <w:rFonts w:hint="eastAsia"/>
        </w:rPr>
        <w:t>　　　　二、2025年中国食品包装行业发展分析</w:t>
      </w:r>
      <w:r>
        <w:rPr>
          <w:rFonts w:hint="eastAsia"/>
        </w:rPr>
        <w:br/>
      </w:r>
      <w:r>
        <w:rPr>
          <w:rFonts w:hint="eastAsia"/>
        </w:rPr>
        <w:t>　　　　三、2025年国外食品包装贸易壁垒及对策</w:t>
      </w:r>
      <w:r>
        <w:rPr>
          <w:rFonts w:hint="eastAsia"/>
        </w:rPr>
        <w:br/>
      </w:r>
      <w:r>
        <w:rPr>
          <w:rFonts w:hint="eastAsia"/>
        </w:rPr>
        <w:t>　　　　四、未来食品包装行业发展前景分析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K树脂行业竞争格局分析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K树脂/K胶行业主要企业竞争力分析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2020-2025年K树脂行业竞争格局分析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一、2025年K树脂行业竞争分析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二、2025年中外K树脂/K胶产品竞争分析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三、2020-2025年国内外K树脂/K胶竞争分析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四、2020-2025年我国K树脂/K胶市场竞争分析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五、2020-2025年我国K树脂/K胶市场集中度分析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六、2025-2031年国内主要K树脂/K胶企业动向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K树脂企业竞争策略分析</w:t>
      </w:r>
      <w:r>
        <w:rPr>
          <w:rFonts w:hint="eastAsia"/>
        </w:rPr>
        <w:br/>
      </w:r>
      <w:r>
        <w:rPr>
          <w:rFonts w:hint="eastAsia"/>
        </w:rPr>
        <w:t>　　第一节 K树脂市场竞争策略分析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一、2025年K树脂市场增长潜力分析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二、2025年K树脂/K胶主要潜力品种分析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三、现有K树脂/K胶产品竞争策略分析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四、潜力K树脂/K胶品种竞争策略选择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K树脂企业竞争策略分析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一、2025-2031年我国K树脂市场竞争趋势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二、2025-2031年K树脂行业竞争格局展望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三、2025-2031年K树脂行业竞争策略分析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四、2025-2031年K树脂企业竞争策略分析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主要K树脂企业竞争分析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广东众和化塑有限公司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四川省宜宾普什集团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苏州升盈塑胶有限公司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中国台湾奇美实业股份有限公司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K树脂行业发展趋势分析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2025年K树脂/K胶行业发展趋势分析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2025-2031年中国K树脂市场趋势分析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一、2020-2025年K树脂市场趋势总结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二、2025-2031年K树脂/K胶发展趋势分析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三、2025-2031年K树脂市场发展空间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四、2025-2031年K树脂产业政策趋向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五、2025-2031年K树脂技术革新趋势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六、2025-2031年K树脂价格走势分析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未来K树脂行业发展预测</w:t>
      </w:r>
      <w:r>
        <w:rPr>
          <w:rFonts w:hint="eastAsia"/>
        </w:rPr>
        <w:br/>
      </w:r>
      <w:r>
        <w:rPr>
          <w:rFonts w:hint="eastAsia"/>
        </w:rPr>
        <w:t>　　第一节 未来K树脂需求与消费预测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一、2025-2031年K树脂产品消费预测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二、2025-2031年K树脂/K胶市场规模预测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三、2025-2031年K树脂/K胶行业总产值预测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四、2025-2031年K树脂/K胶行业销售收入预测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五、2025-2031年K树脂/K胶行业总资产预测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2025-2031年中国K树脂/K胶行业供需预测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一、2025-2031年中国K树脂/K胶供给预测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二、2025-2031年中国K树脂/K胶产量预测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三、2025-2031年中国K树脂/K胶需求预测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四、2025-2031年中国K树脂/K胶供需平衡预测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五、2025-2031年中国K树脂/K胶产品价格预测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六、2025-2031年主要K树脂/K胶产品进出口预测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K树脂行业投资现状分析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K树脂行业投资环境分析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一、2025年K树脂行业政策环境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四、“十四五”石油化工行业发展主要任务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五、“十四五”石油化工重点行业发展政策措施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K树脂行业投资机会与风险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K树脂行业投资效益分析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一、2020-2025年K树脂行业投资状况分析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二、2025-2031年K树脂行业投资效益分析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三、2025-2031年K树脂行业投资趋势预测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四、2025-2031年K树脂行业的投资方向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五、2025-2031年K树脂行业投资的建议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影响K树脂行业发展的主要因素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一、2025-2031年影响K树脂行业运行的有利因素分析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二、2025-2031年影响K树脂行业运行的稳定因素分析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三、2025-2031年影响K树脂行业运行的不利因素分析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四、2025-2031年我国K树脂行业发展面临的挑战分析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五、2025-2031年我国K树脂行业发展面临的机遇分析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K树脂行业投资风险及控制策略分析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一、2025-2031年K树脂行业市场风险及控制策略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二、2025-2031年K树脂行业政策风险及控制策略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三、2025-2031年K树脂行业经营风险及控制策略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四、2025-2031年K树脂行业技术风险及控制策略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五、2025-2031年K树脂同业竞争风险及控制策略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六、2025-2031年K树脂行业其他风险及控制策略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K树脂行业投资分析与建议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K树脂行业投资战略研究</w:t>
      </w:r>
      <w:r>
        <w:rPr>
          <w:rFonts w:hint="eastAsia"/>
        </w:rPr>
        <w:br/>
      </w:r>
      <w:r>
        <w:rPr>
          <w:rFonts w:hint="eastAsia"/>
        </w:rPr>
        <w:t>　　第一节 K树脂行业发展战略研究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二、K树脂实施品牌战略的意义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三、K树脂企业品牌的现状分析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四、我国K树脂企业的品牌战略</w:t>
      </w:r>
      <w:r>
        <w:rPr>
          <w:rFonts w:hint="eastAsia"/>
        </w:rPr>
        <w:br/>
      </w:r>
      <w:r>
        <w:rPr>
          <w:rFonts w:hint="eastAsia"/>
        </w:rPr>
        <w:t>　　　　五、K树脂品牌战略管理的策略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中智:林:：K树脂行业投资战略研究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一、2025年树脂行业投资战略研究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二、2025年K树脂行业投资战略研究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三、2025-2031年K树脂行业投资形势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四、2025-2031年K树脂行业投资战略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4c1754cb74b00" w:history="1">
        <w:r>
          <w:rPr>
            <w:rStyle w:val="Hyperlink"/>
          </w:rPr>
          <w:t>2025-2031年中国K树脂/K胶行业全面调研与发展趋势分析报告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4c1754cb74b00" w:history="1">
        <w:r>
          <w:rPr>
            <w:rStyle w:val="Hyperlink"/>
          </w:rPr>
          <w:t>https://www.20087.com/5/66/kShuZhikJiaoWeiLaiFaZhanQuShi.html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热点：k胶可以掺什么塑料、kr树脂、kerr树脂和3m区别、k树脂参数、K胶、kp树脂什么意思、K树脂、jk008树脂、ab树脂胶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1eabdcdd94b11" w:history="1">
      <w:r>
        <w:rPr>
          <w:rStyle w:val="Hyperlink"/>
        </w:rPr>
        <w:t>2025-2031年中国K树脂/K胶行业全面调研与发展趋势分析报告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kShuZhikJiaoWeiLaiFaZhanQuShi.html" TargetMode="External" Id="Re7b4c1754cb7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kShuZhikJiaoWeiLaiFaZhanQuShi.html" TargetMode="External" Id="R1b91eabdcdd9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2024-11-30T00:08:00Z</dcterms:created>
  <dcterms:modified xsi:type="dcterms:W3CDTF">2024-11-30T01:08:00Z</dcterms:modified>
  <dc:subject>2025-2031年中国K树脂/K胶行业全面调研与发展趋势分析报告</dc:subject>
  <dc:title>2025-2031年中国K树脂/K胶行业全面调研与发展趋势分析报告</dc:title>
  <cp:keywords>2025-2031年中国K树脂/K胶行业全面调研与发展趋势分析报告</cp:keywords>
  <dc:description>2025-2031年中国K树脂/K胶行业全面调研与发展趋势分析报告</dc:description>
</cp:coreProperties>
</file>