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610f548ea4de1" w:history="1">
              <w:r>
                <w:rPr>
                  <w:rStyle w:val="Hyperlink"/>
                </w:rPr>
                <w:t>2023-2029年全球与中国氯吡格雷原料药行业研究及发展趋势分析报告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610f548ea4de1" w:history="1">
              <w:r>
                <w:rPr>
                  <w:rStyle w:val="Hyperlink"/>
                </w:rPr>
                <w:t>2023-2029年全球与中国氯吡格雷原料药行业研究及发展趋势分析报告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610f548ea4de1" w:history="1">
                <w:r>
                  <w:rPr>
                    <w:rStyle w:val="Hyperlink"/>
                  </w:rPr>
                  <w:t>https://www.20087.com/6/56/LvBiGeLeiYuanLiaoYaoDeQianJingQuShi.html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格雷原料药是心血管疾病防治领域的关键成分，主要用于抑制血小板聚集，预防血栓形成。目前，随着全球人口老龄化加剧和慢性病发病率上升，氯吡格雷原料药的生产正面临着产量扩大和质量控制的双重挑战。通过优化合成路线、改进提取纯化工艺，提高了原料药的产率和纯度。同时，严格的质量管理体系和药品追溯体系的建立，确保了原料药的一致性和安全性，满足了国际药品监管标准的要求。</w:t>
      </w:r>
      <w:r>
        <w:rPr>
          <w:rFonts w:hint="eastAsia"/>
        </w:rPr>
        <w:br/>
      </w:r>
      <w:r>
        <w:rPr>
          <w:rFonts w:hint="eastAsia"/>
        </w:rPr>
        <w:t>　　未来，氯吡格雷原料药的发展趋势将更加注重创新性和可持续性。一方面，通过生物发酵、酶催化等生物技术手段，开发环境友好、成本低廉的原料药生产方法，减少化学合成过程中的能源消耗和污染排放。另一方面，深化对氯吡格雷作用机制和临床疗效的研究，开发新型的药物递送系统，如靶向制剂、缓释片剂，提高药物的生物利用度和患者依从性。此外，加强与临床医学、公共卫生领域的合作，开展大规模的药物疗效和安全性评价，为指导合理用药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610f548ea4de1" w:history="1">
        <w:r>
          <w:rPr>
            <w:rStyle w:val="Hyperlink"/>
          </w:rPr>
          <w:t>2023-2029年全球与中国氯吡格雷原料药行业研究及发展趋势分析报告</w:t>
        </w:r>
      </w:hyperlink>
      <w:r>
        <w:rPr>
          <w:rFonts w:hint="eastAsia"/>
        </w:rPr>
        <w:t>》通过严谨的内容、翔实的分析、权威的数据和直观的图表，全面解析了氯吡格雷原料药行业的市场规模、需求变化、价格波动以及产业链构成。氯吡格雷原料药报告深入剖析了当前市场现状，科学预测了未来氯吡格雷原料药市场前景与发展趋势，特别关注了氯吡格雷原料药细分市场的机会与挑战。同时，对氯吡格雷原料药重点企业的竞争地位、品牌影响力和市场集中度进行了全面评估。氯吡格雷原料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氯吡格雷原料药市场概述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按照不同分类，氯吡格雷原料药主要可以分为如下几个类别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不同分类氯吡格雷原料药增长趋势2017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从不同应用，氯吡格雷原料药主要包括如下几个方面</w:t>
      </w:r>
      <w:r>
        <w:rPr>
          <w:rFonts w:hint="eastAsia"/>
        </w:rPr>
        <w:br/>
      </w:r>
      <w:r>
        <w:rPr>
          <w:rFonts w:hint="eastAsia"/>
        </w:rPr>
        <w:t>　　1.4 氯吡格雷原料药行业背景、发展历史、现状及趋势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氯吡格雷原料药行业目前现状分析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氯吡格雷原料药发展趋势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全球氯吡格雷原料药总体规模分析</w:t>
      </w:r>
      <w:r>
        <w:rPr>
          <w:rFonts w:hint="eastAsia"/>
        </w:rPr>
        <w:br/>
      </w:r>
      <w:r>
        <w:rPr>
          <w:rFonts w:hint="eastAsia"/>
        </w:rPr>
        <w:t>　　2.1 全球氯吡格雷原料药供需现状及预测（2017-2029）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全球氯吡格雷原料药产能、产量、产能利用率及发展趋势（2017-2029）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全球氯吡格雷原料药产量、需求量及发展趋势（2017-2029）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全球主要地区氯吡格雷原料药产量及发展趋势（2017-2029）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中国氯吡格雷原料药供需现状及预测（2017-2029）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中国氯吡格雷原料药产能、产量、产能利用率及发展趋势（2017-2029）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中国氯吡格雷原料药产量、市场需求量及发展趋势（2017-2029）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全球氯吡格雷原料药销量及销售额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全球市场氯吡格雷原料药销售额（2017-2029）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全球市场氯吡格雷原料药销量（2017-2029）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全球市场氯吡格雷原料药价格趋势（2017-2029）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全球市场主要厂商氯吡格雷原料药产能、产量及市场份额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全球市场主要厂商氯吡格雷原料药销量（2017-2022）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全球市场主要厂商氯吡格雷原料药销售收入（2017-2022）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2022年全球主要生产商氯吡格雷原料药收入排名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全球市场主要厂商氯吡格雷原料药销售价格（2017-2022）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中国市场主要厂商氯吡格雷原料药销量（2017-2022）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中国市场主要厂商氯吡格雷原料药销售收入（2017-2022）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2022年中国主要生产商氯吡格雷原料药收入排名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中国市场主要厂商氯吡格雷原料药销售价格（2017-2022）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全球主要厂商氯吡格雷原料药产地分布及商业化日期</w:t>
      </w:r>
      <w:r>
        <w:rPr>
          <w:rFonts w:hint="eastAsia"/>
        </w:rPr>
        <w:br/>
      </w:r>
      <w:r>
        <w:rPr>
          <w:rFonts w:hint="eastAsia"/>
        </w:rPr>
        <w:t>　　3.5 氯吡格雷原料药行业集中度、竞争程度分析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氯吡格雷原料药行业集中度分析：全球Top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全球氯吡格雷原料药第一梯队、第二梯队和第三梯队生产商（品牌）及市场份额（2017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全球氯吡格雷原料药主要地区分析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全球主要地区氯吡格雷原料药市场规模分析：2017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全球主要地区氯吡格雷原料药销售收入及市场份额（2017-2022年）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全球主要地区氯吡格雷原料药销售收入预测（2023-2029年）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全球主要地区氯吡格雷原料药销量分析：2017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全球主要地区氯吡格雷原料药销量及市场份额（2017-2022年）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全球主要地区氯吡格雷原料药销量及市场份额预测（2023-2029）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北美市场氯吡格雷原料药销量、收入及增长率（2017-2029）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欧洲市场氯吡格雷原料药销量、收入及增长率（2017-2029）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中国市场氯吡格雷原料药销量、收入及增长率（2017-2029）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日本市场氯吡格雷原料药销量、收入及增长率（2017-2029）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东南亚市场氯吡格雷原料药销量、收入及增长率（2017-2029）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印度市场氯吡格雷原料药销量、收入及增长率（2017-2029）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全球氯吡格雷原料药主要生产商分析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不同分类氯吡格雷原料药分析</w:t>
      </w:r>
      <w:r>
        <w:rPr>
          <w:rFonts w:hint="eastAsia"/>
        </w:rPr>
        <w:br/>
      </w:r>
      <w:r>
        <w:rPr>
          <w:rFonts w:hint="eastAsia"/>
        </w:rPr>
        <w:t>　　6.1 全球不同分类氯吡格雷原料药销量（2017-2029）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全球不同分类氯吡格雷原料药销量及市场份额（2017-2022）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全球不同分类氯吡格雷原料药销量预测（2023-2029）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全球不同分类氯吡格雷原料药收入（2017-2029）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全球不同分类氯吡格雷原料药收入及市场份额（2017-2022）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全球不同分类氯吡格雷原料药收入预测（2023-2029）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全球不同分类氯吡格雷原料药价格走势（2017-2029）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中国不同分类氯吡格雷原料药销量（2017-2029）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中国不同分类氯吡格雷原料药销量及市场份额（2017-2022）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中国不同分类氯吡格雷原料药销量预测（2023-2029）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中国不同分类氯吡格雷原料药收入（2017-2029）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中国不同分类氯吡格雷原料药收入及市场份额（2017-2022）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中国不同分类氯吡格雷原料药收入预测（2023-2029）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不同应用氯吡格雷原料药分析</w:t>
      </w:r>
      <w:r>
        <w:rPr>
          <w:rFonts w:hint="eastAsia"/>
        </w:rPr>
        <w:br/>
      </w:r>
      <w:r>
        <w:rPr>
          <w:rFonts w:hint="eastAsia"/>
        </w:rPr>
        <w:t>　　7.1 全球不同应用氯吡格雷原料药销量（2017-2029）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全球不同应用氯吡格雷原料药销量及市场份额（2017-2022）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全球不同应用氯吡格雷原料药销量预测（2023-2029）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全球不同应用氯吡格雷原料药收入（2017-2029）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全球不同应用氯吡格雷原料药收入及市场份额（2017-2022）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全球不同应用氯吡格雷原料药收入预测（2023-2029）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全球不同应用氯吡格雷原料药价格走势（2017-2029）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中国不同应用氯吡格雷原料药销量（2017-2029）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中国不同应用氯吡格雷原料药销量及市场份额（2017-2022）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中国不同应用氯吡格雷原料药销量预测（2023-2029）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中国不同应用氯吡格雷原料药收入（2017-2029）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中国不同应用氯吡格雷原料药收入及市场份额（2017-2022）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中国不同应用氯吡格雷原料药收入预测（2023-2029）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氯吡格雷原料药产业链分析</w:t>
      </w:r>
      <w:r>
        <w:rPr>
          <w:rFonts w:hint="eastAsia"/>
        </w:rPr>
        <w:br/>
      </w:r>
      <w:r>
        <w:rPr>
          <w:rFonts w:hint="eastAsia"/>
        </w:rPr>
        <w:t>　　8.2 氯吡格雷原料药产业上游供应分析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氯吡格雷原料药下游典型客户</w:t>
      </w:r>
      <w:r>
        <w:rPr>
          <w:rFonts w:hint="eastAsia"/>
        </w:rPr>
        <w:br/>
      </w:r>
      <w:r>
        <w:rPr>
          <w:rFonts w:hint="eastAsia"/>
        </w:rPr>
        <w:t>　　8.4 氯吡格雷原料药销售渠道分析及建议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中国市场氯吡格雷原料药产量、销量、进出口分析及未来趋势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中国市场氯吡格雷原料药产量、销量、进出口分析及未来趋势（2017-2029）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中国市场氯吡格雷原料药进出口贸易趋势</w:t>
      </w:r>
      <w:r>
        <w:rPr>
          <w:rFonts w:hint="eastAsia"/>
        </w:rPr>
        <w:br/>
      </w:r>
      <w:r>
        <w:rPr>
          <w:rFonts w:hint="eastAsia"/>
        </w:rPr>
        <w:t>　　9.3 中国市场氯吡格雷原料药主要进口来源</w:t>
      </w:r>
      <w:r>
        <w:rPr>
          <w:rFonts w:hint="eastAsia"/>
        </w:rPr>
        <w:br/>
      </w:r>
      <w:r>
        <w:rPr>
          <w:rFonts w:hint="eastAsia"/>
        </w:rPr>
        <w:t>　　9.4 中国市场氯吡格雷原料药主要出口目的地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中国市场氯吡格雷原料药主要地区分布</w:t>
      </w:r>
      <w:r>
        <w:rPr>
          <w:rFonts w:hint="eastAsia"/>
        </w:rPr>
        <w:br/>
      </w:r>
      <w:r>
        <w:rPr>
          <w:rFonts w:hint="eastAsia"/>
        </w:rPr>
        <w:t>　　10.1 中国氯吡格雷原料药生产地区分布</w:t>
      </w:r>
      <w:r>
        <w:rPr>
          <w:rFonts w:hint="eastAsia"/>
        </w:rPr>
        <w:br/>
      </w:r>
      <w:r>
        <w:rPr>
          <w:rFonts w:hint="eastAsia"/>
        </w:rPr>
        <w:t>　　10.2 中国氯吡格雷原料药消费地区分布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氯吡格雷原料药行业主要的增长驱动因素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11.2 氯吡格雷原料药行业发展的有利因素及发展机遇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氯吡格雷原料药行业发展面临的阻碍因素及挑战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氯吡格雷原料药行业政策分析</w:t>
      </w:r>
      <w:r>
        <w:rPr>
          <w:rFonts w:hint="eastAsia"/>
        </w:rPr>
        <w:br/>
      </w:r>
      <w:r>
        <w:rPr>
          <w:rFonts w:hint="eastAsia"/>
        </w:rPr>
        <w:t>　　11.5 氯吡格雷原料药中国企业SWOT分析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不同分类氯吡格雷原料药增长趋势2017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氯吡格雷原料药行业目前发展现状</w:t>
      </w:r>
      <w:r>
        <w:rPr>
          <w:rFonts w:hint="eastAsia"/>
        </w:rPr>
        <w:br/>
      </w:r>
      <w:r>
        <w:rPr>
          <w:rFonts w:hint="eastAsia"/>
        </w:rPr>
        <w:t>　　表： 氯吡格雷原料药发展趋势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全球市场主要厂商氯吡格雷原料药产能及产量（2022-2023）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全球市场主要厂商氯吡格雷原料药销量（2017-2022）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全球市场主要厂商氯吡格雷原料药产量市场份额（2017-2022）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全球市场主要厂商氯吡格雷原料药销售收入（2017-2022）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全球市场主要厂商氯吡格雷原料药销售收入市场份额（2017-2022）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2022年全球主要生产商氯吡格雷原料药收入排名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全球市场主要厂商氯吡格雷原料药销售价格（2017-2022）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中国市场主要厂商氯吡格雷原料药销量（2017-2022）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中国市场主要厂商氯吡格雷原料药产量市场份额（2017-2022）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中国市场主要厂商氯吡格雷原料药销售收入（2017-2022）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中国市场主要厂商氯吡格雷原料药销售收入市场份额（2017-2022）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2022年中国主要生产商氯吡格雷原料药收入排名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中国市场主要厂商氯吡格雷原料药销售价格（2017-2022）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全球主要厂商氯吡格雷原料药产地分布及商业化日期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全球主要地区氯吡格雷原料药销量份额（2023-2029）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氯吡格雷原料药生产基地、销售区域、竞争对手及市场地位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重点企业（10）氯吡格雷原料药产品规格、参数及市场应用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重点企业（10）氯吡格雷原料药销量、收入、价格及毛利率（2017-2022）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全球不同分类氯吡格雷原料药销量（2017-2022年）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全球不同分类氯吡格雷原料药销量市场份额（2017-2022）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全球不同分类氯吡格雷原料药销量预测（2023-2029）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全球市场不同分类氯吡格雷原料药销量市场份额预测（2023-2029）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全球不同分类氯吡格雷原料药收入（2017-2022年）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全球不同分类氯吡格雷原料药收入市场份额（2017-2022）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全球不同分类氯吡格雷原料药收入预测（2023-2029）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全球不同分类氯吡格雷原料药收入市场份额预测（2023-2029）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全球不同分类氯吡格雷原料药价格走势（2017-2029）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全球不同应用氯吡格雷原料药销量（2017-2022年）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全球不同应用氯吡格雷原料药销量市场份额（2017-2022）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全球不同应用氯吡格雷原料药销量预测（2023-2029）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全球市场不同应用氯吡格雷原料药销量市场份额预测（2023-2029）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全球不同应用氯吡格雷原料药收入（2017-2022年）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全球不同应用氯吡格雷原料药收入市场份额（2017-2022）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全球不同应用氯吡格雷原料药收入预测（2023-2029）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全球不同应用氯吡格雷原料药收入市场份额预测（2023-2029）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全球不同应用氯吡格雷原料药价格走势（2017-2029）</w:t>
      </w:r>
      <w:r>
        <w:rPr>
          <w:rFonts w:hint="eastAsia"/>
        </w:rPr>
        <w:br/>
      </w:r>
      <w:r>
        <w:rPr>
          <w:rFonts w:hint="eastAsia"/>
        </w:rPr>
        <w:t>　　表： 氯吡格雷原料药上游原料供应商及联系方式列表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氯吡格雷原料药典型客户列表</w:t>
      </w:r>
      <w:r>
        <w:rPr>
          <w:rFonts w:hint="eastAsia"/>
        </w:rPr>
        <w:br/>
      </w:r>
      <w:r>
        <w:rPr>
          <w:rFonts w:hint="eastAsia"/>
        </w:rPr>
        <w:t>　　表： 氯吡格雷原料药主要销售模式及销售渠道趋势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中国市场氯吡格雷原料药产量、销量、进出口（2017-2022年）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中国市场氯吡格雷原料药产量、销量、进出口预测（2023-2029）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中国市场氯吡格雷原料药进出口贸易趋势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中国市场氯吡格雷原料药主要进口来源</w:t>
      </w:r>
      <w:r>
        <w:rPr>
          <w:rFonts w:hint="eastAsia"/>
        </w:rPr>
        <w:br/>
      </w:r>
      <w:r>
        <w:rPr>
          <w:rFonts w:hint="eastAsia"/>
        </w:rPr>
        <w:t>　　表： 中国市场氯吡格雷原料药主要出口目的地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中国氯吡格雷原料药生产地区分布</w:t>
      </w:r>
      <w:r>
        <w:rPr>
          <w:rFonts w:hint="eastAsia"/>
        </w:rPr>
        <w:br/>
      </w:r>
      <w:r>
        <w:rPr>
          <w:rFonts w:hint="eastAsia"/>
        </w:rPr>
        <w:t>　　表： 中国氯吡格雷原料药消费地区分布</w:t>
      </w:r>
      <w:r>
        <w:rPr>
          <w:rFonts w:hint="eastAsia"/>
        </w:rPr>
        <w:br/>
      </w:r>
      <w:r>
        <w:rPr>
          <w:rFonts w:hint="eastAsia"/>
        </w:rPr>
        <w:t>　　表： 氯吡格雷原料药行业主要的增长驱动因素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氯吡格雷原料药行业发展的有利因素及发展机遇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氯吡格雷原料药行业发展面临的阻碍因素及挑战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氯吡格雷原料药行业政策分析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氯吡格雷原料药产品图片</w:t>
      </w:r>
      <w:r>
        <w:rPr>
          <w:rFonts w:hint="eastAsia"/>
        </w:rPr>
        <w:br/>
      </w:r>
      <w:r>
        <w:rPr>
          <w:rFonts w:hint="eastAsia"/>
        </w:rPr>
        <w:t>　　图： 全球不同分类氯吡格雷原料药市场份额2022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全球不同应用氯吡格雷原料药市场份额2022 Vs 2029</w:t>
      </w:r>
      <w:r>
        <w:rPr>
          <w:rFonts w:hint="eastAsia"/>
        </w:rPr>
        <w:br/>
      </w:r>
      <w:r>
        <w:rPr>
          <w:rFonts w:hint="eastAsia"/>
        </w:rPr>
        <w:t>　　图： 全球氯吡格雷原料药产能、产量、产能利用率及发展趋势（2017-2029）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全球氯吡格雷原料药产量、需求量及发展趋势（2017-2029）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全球主要地区氯吡格雷原料药产量市场份额（2017-2029）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中国氯吡格雷原料药产能、产量、产能利用率及发展趋势（2017-2029）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中国氯吡格雷原料药产量、市场需求量及发展趋势（2017-2029）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全球氯吡格雷原料药市场销售额及增长率:（2017-2029）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全球市场氯吡格雷原料药市场规模：2017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全球市场氯吡格雷原料药销量及增长率（2017-2029）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全球市场氯吡格雷原料药价格趋势（2017-2029）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2022年全球市场主要厂商氯吡格雷原料药销量市场份额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2022年全球市场主要厂商氯吡格雷原料药收入市场份额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2022年中国市场主要厂商氯吡格雷原料药销量市场份额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2022年中国市场主要厂商氯吡格雷原料药收入市场份额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2022年全球前五及前十大生产商氯吡格雷原料药市场份额</w:t>
      </w:r>
      <w:r>
        <w:rPr>
          <w:rFonts w:hint="eastAsia"/>
        </w:rPr>
        <w:br/>
      </w:r>
      <w:r>
        <w:rPr>
          <w:rFonts w:hint="eastAsia"/>
        </w:rPr>
        <w:t>　　图： 全球氯吡格雷原料药第一梯队、第二梯队和第三梯队生产商（品牌）及市场份额（2017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全球主要地区氯吡格雷原料药销售收入市场份额（2017-2022）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全球主要地区氯吡格雷原料药销售收入市场份额（2017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全球主要地区氯吡格雷原料药收入市场份额（2023-2029）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全球主要地区氯吡格雷原料药销量市场份额（2017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北美市场氯吡格雷原料药销量及增长率（2017-2029）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北美市场氯吡格雷原料药收入及增长率（2017-2029）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欧洲市场氯吡格雷原料药销量及增长率（2017-2029）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欧洲市场氯吡格雷原料药收入及增长率（2017-2029）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中国市场氯吡格雷原料药销量及增长率（2017-2029）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中国市场氯吡格雷原料药收入及增长率（2017-2029）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日本市场氯吡格雷原料药销量及增长率（2017-2029）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日本市场氯吡格雷原料药收入及增长率（2017-2029）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东南亚市场氯吡格雷原料药销量及增长率（2017-2029）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东南亚市场氯吡格雷原料药收入及增长率（2017-2029）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印度市场氯吡格雷原料药销量及增长率（2017-2029）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印度市场氯吡格雷原料药收入及增长率（2017-2029）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氯吡格雷原料药产业链图</w:t>
      </w:r>
      <w:r>
        <w:rPr>
          <w:rFonts w:hint="eastAsia"/>
        </w:rPr>
        <w:br/>
      </w:r>
      <w:r>
        <w:rPr>
          <w:rFonts w:hint="eastAsia"/>
        </w:rPr>
        <w:t>　　图： 氯吡格雷原料药中国企业SWOT分析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610f548ea4de1" w:history="1">
        <w:r>
          <w:rPr>
            <w:rStyle w:val="Hyperlink"/>
          </w:rPr>
          <w:t>2023-2029年全球与中国氯吡格雷原料药行业研究及发展趋势分析报告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610f548ea4de1" w:history="1">
        <w:r>
          <w:rPr>
            <w:rStyle w:val="Hyperlink"/>
          </w:rPr>
          <w:t>https://www.20087.com/6/56/LvBiGeLeiYuanLiaoYaoDeQianJingQuShi.html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12737b5884f19" w:history="1">
      <w:r>
        <w:rPr>
          <w:rStyle w:val="Hyperlink"/>
        </w:rPr>
        <w:t>2023-2029年全球与中国氯吡格雷原料药行业研究及发展趋势分析报告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BiGeLeiYuanLiaoYaoDeQianJingQuShi.html" TargetMode="External" Id="R7e5610f548ea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BiGeLeiYuanLiaoYaoDeQianJingQuShi.html" TargetMode="External" Id="R08d12737b588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2023-05-29T00:02:20Z</dcterms:created>
  <dcterms:modified xsi:type="dcterms:W3CDTF">2023-05-29T01:02:20Z</dcterms:modified>
  <dc:subject>2023-2029年全球与中国氯吡格雷原料药行业研究及发展趋势分析报告</dc:subject>
  <dc:title>2023-2029年全球与中国氯吡格雷原料药行业研究及发展趋势分析报告</dc:title>
  <cp:keywords>2023-2029年全球与中国氯吡格雷原料药行业研究及发展趋势分析报告</cp:keywords>
  <dc:description>2023-2029年全球与中国氯吡格雷原料药行业研究及发展趋势分析报告</dc:description>
</cp:coreProperties>
</file>