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5b0e8524540da" w:history="1">
              <w:r>
                <w:rPr>
                  <w:rStyle w:val="Hyperlink"/>
                </w:rPr>
                <w:t>中国乙氧氟草醚市场现状及未来走势预测报告（2025-2031年）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5b0e8524540da" w:history="1">
              <w:r>
                <w:rPr>
                  <w:rStyle w:val="Hyperlink"/>
                </w:rPr>
                <w:t>中国乙氧氟草醚市场现状及未来走势预测报告（2025-2031年）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5b0e8524540da" w:history="1">
                <w:r>
                  <w:rPr>
                    <w:rStyle w:val="Hyperlink"/>
                  </w:rPr>
                  <w:t>https://www.20087.com/6/96/YiYangFuCaoMiHangYeDiaoYanBaoGao.html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氟草醚是一种广泛应用于水稻田和玉米田的除草剂，具有广谱、高效和低残留的特点。近年来，随着农业可持续发展观念的推广，乙氧氟草醚的使用更加注重精准施药和环境保护。目前，通过改进剂型和施用技术，如微囊悬浮剂和定向喷雾，乙氧氟草醚的使用效率和对非目标生物的影响得到了有效控制。同时，科研机构和企业正致力于开发乙氧氟草醚的替代品，以减少对单一化学物质的依赖，促进农业生态平衡。</w:t>
      </w:r>
      <w:r>
        <w:rPr>
          <w:rFonts w:hint="eastAsia"/>
        </w:rPr>
        <w:br/>
      </w:r>
      <w:r>
        <w:rPr>
          <w:rFonts w:hint="eastAsia"/>
        </w:rPr>
        <w:t>　　未来，乙氧氟草醚的应用将更加注重生物多样性和抗性管理。在生物多样性方面，将探索乙氧氟草醚与生物农药和作物轮作的结合，减少化学农药的总体使用量，保护农田生态系统。在抗性管理方面，鉴于杂草抗药性的不断出现，将实施轮换使用不同作用机制的除草剂，避免长期单一使用乙氧氟草醚，以延缓抗药性的发展。此外，随着精准农业技术的发展，如无人机喷洒和智能监测系统，乙氧氟草醚的施用将更加精准，减少对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5b0e8524540da" w:history="1">
        <w:r>
          <w:rPr>
            <w:rStyle w:val="Hyperlink"/>
          </w:rPr>
          <w:t>中国乙氧氟草醚市场现状及未来走势预测报告（2025-2031年）</w:t>
        </w:r>
      </w:hyperlink>
      <w:r>
        <w:rPr>
          <w:rFonts w:hint="eastAsia"/>
        </w:rPr>
        <w:t>》采用定量与定性相结合的研究方法，系统分析了乙氧氟草醚行业的市场规模、需求动态及价格变化，并对乙氧氟草醚产业链各环节进行了全面梳理。报告详细解读了乙氧氟草醚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2024-2025年中国乙氧氟草醚行业发展环境分析</w:t>
      </w:r>
      <w:r>
        <w:rPr>
          <w:rFonts w:hint="eastAsia"/>
        </w:rPr>
        <w:br/>
      </w:r>
      <w:r>
        <w:rPr>
          <w:rFonts w:hint="eastAsia"/>
        </w:rPr>
        <w:t>　　第一节 乙氧氟草醚市场特征</w:t>
      </w:r>
      <w:r>
        <w:rPr>
          <w:rFonts w:hint="eastAsia"/>
        </w:rPr>
        <w:br/>
      </w:r>
      <w:r>
        <w:rPr>
          <w:rFonts w:hint="eastAsia"/>
        </w:rPr>
        <w:t>　　　　一、乙氧氟草醚行业定义</w:t>
      </w:r>
      <w:r>
        <w:rPr>
          <w:rFonts w:hint="eastAsia"/>
        </w:rPr>
        <w:br/>
      </w:r>
      <w:r>
        <w:rPr>
          <w:rFonts w:hint="eastAsia"/>
        </w:rPr>
        <w:t>　　　　二、乙氧氟草醚行业特征</w:t>
      </w:r>
      <w:r>
        <w:rPr>
          <w:rFonts w:hint="eastAsia"/>
        </w:rPr>
        <w:br/>
      </w:r>
      <w:r>
        <w:rPr>
          <w:rFonts w:hint="eastAsia"/>
        </w:rPr>
        <w:t>　　　　　　1、乙氧氟草醚行业消费特征</w:t>
      </w:r>
      <w:r>
        <w:rPr>
          <w:rFonts w:hint="eastAsia"/>
        </w:rPr>
        <w:br/>
      </w:r>
      <w:r>
        <w:rPr>
          <w:rFonts w:hint="eastAsia"/>
        </w:rPr>
        <w:t>　　　　　　2、乙氧氟草醚产品结构特征</w:t>
      </w:r>
      <w:r>
        <w:rPr>
          <w:rFonts w:hint="eastAsia"/>
        </w:rPr>
        <w:br/>
      </w:r>
      <w:r>
        <w:rPr>
          <w:rFonts w:hint="eastAsia"/>
        </w:rPr>
        <w:t>　　　　　　3、乙氧氟草醚行业原材料供给特征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4、乙氧氟草醚产业集中度特征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二、乙氧氟草醚行业相关政策分析</w:t>
      </w:r>
      <w:r>
        <w:rPr>
          <w:rFonts w:hint="eastAsia"/>
        </w:rPr>
        <w:br/>
      </w:r>
      <w:r>
        <w:rPr>
          <w:rFonts w:hint="eastAsia"/>
        </w:rPr>
        <w:t>　　第四节 乙氧氟草醚行业发展的波特五力模型分析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乙氧氟草醚行业国内市场综述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2019-2024年中国乙氧氟草醚行业产量状况及预测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一、乙氧氟草醚行业总体规模</w:t>
      </w:r>
      <w:r>
        <w:rPr>
          <w:rFonts w:hint="eastAsia"/>
        </w:rPr>
        <w:br/>
      </w:r>
      <w:r>
        <w:rPr>
          <w:rFonts w:hint="eastAsia"/>
        </w:rPr>
        <w:t>　　　　二、乙氧氟草醚行业重点区域分布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三、2019-2024年乙氧氟草醚行业产量情况分析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2019-2024年中国乙氧氟草醚行业市场需求分析及预测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一、中国乙氧氟草醚行业市场需求特点</w:t>
      </w:r>
      <w:r>
        <w:rPr>
          <w:rFonts w:hint="eastAsia"/>
        </w:rPr>
        <w:br/>
      </w:r>
      <w:r>
        <w:rPr>
          <w:rFonts w:hint="eastAsia"/>
        </w:rPr>
        <w:t>　　　　二、乙氧氟草醚行业主要地域分布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三、2019-2024年乙氧氟草醚行业市场需求状况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2025-2031年中国乙氧氟草醚供需平衡预测</w:t>
      </w:r>
      <w:r>
        <w:rPr>
          <w:rFonts w:hint="eastAsia"/>
        </w:rPr>
        <w:br/>
      </w:r>
      <w:r>
        <w:rPr>
          <w:rFonts w:hint="eastAsia"/>
        </w:rPr>
        <w:t>　　第四节 中国乙氧氟草醚产品市场价格趋势分析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一、中国乙氧氟草醚产品2019-2024年市场价格回顾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二、中国乙氧氟草醚产品当前市场价格及分析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三、影响乙氧氟草醚产品市场价格因素分析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四、2025-2031年中国乙氧氟草醚产品市场价格走势预测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中国乙氧氟草醚市场规模分析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2019-2024年中国乙氧氟草醚市场规模分析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2024-2025年中国乙氧氟草醚区域结构分析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2019-2024年中国乙氧氟草醚行业重点区域市场规模分析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中国乙氧氟草醚行业进出口情况分析预测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2019-2024年中国乙氧氟草醚行业进出口情况分析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一、2019-2024年中国乙氧氟草醚行业进口分析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二、2019-2024年中国乙氧氟草醚行业出口分析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2025-2031年中国乙氧氟草醚行业进出口情况预测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一、2025-2031年中国乙氧氟草醚行业进口预测分析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二、2025-2031年中国乙氧氟草醚行业出口预测分析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影响乙氧氟草醚行业进出口变化的主要原因分析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乙氧氟草醚上下游行业发展现状与趋势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乙氧氟草醚上游行业发展分析</w:t>
      </w:r>
      <w:r>
        <w:rPr>
          <w:rFonts w:hint="eastAsia"/>
        </w:rPr>
        <w:br/>
      </w:r>
      <w:r>
        <w:rPr>
          <w:rFonts w:hint="eastAsia"/>
        </w:rPr>
        <w:t>　　　　一、乙氧氟草醚上游行业发展现状</w:t>
      </w:r>
      <w:r>
        <w:rPr>
          <w:rFonts w:hint="eastAsia"/>
        </w:rPr>
        <w:br/>
      </w:r>
      <w:r>
        <w:rPr>
          <w:rFonts w:hint="eastAsia"/>
        </w:rPr>
        <w:t>　　　　二、乙氧氟草醚上游行业发展趋势预测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乙氧氟草醚下游行业发展分析</w:t>
      </w:r>
      <w:r>
        <w:rPr>
          <w:rFonts w:hint="eastAsia"/>
        </w:rPr>
        <w:br/>
      </w:r>
      <w:r>
        <w:rPr>
          <w:rFonts w:hint="eastAsia"/>
        </w:rPr>
        <w:t>　　　　一、乙氧氟草醚下游行业发展现状</w:t>
      </w:r>
      <w:r>
        <w:rPr>
          <w:rFonts w:hint="eastAsia"/>
        </w:rPr>
        <w:br/>
      </w:r>
      <w:r>
        <w:rPr>
          <w:rFonts w:hint="eastAsia"/>
        </w:rPr>
        <w:t>　　　　二、乙氧氟草醚下游行业发展趋势预测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乙氧氟草醚行业重点企业竞争力分析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乙氧氟草醚企业（一）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三、乙氧氟草醚企业经营状况</w:t>
      </w:r>
      <w:r>
        <w:rPr>
          <w:rFonts w:hint="eastAsia"/>
        </w:rPr>
        <w:br/>
      </w:r>
      <w:r>
        <w:rPr>
          <w:rFonts w:hint="eastAsia"/>
        </w:rPr>
        <w:t>　　　　四、乙氧氟草醚企业发展策略</w:t>
      </w:r>
      <w:r>
        <w:rPr>
          <w:rFonts w:hint="eastAsia"/>
        </w:rPr>
        <w:br/>
      </w:r>
      <w:r>
        <w:rPr>
          <w:rFonts w:hint="eastAsia"/>
        </w:rPr>
        <w:t>　　第二节 乙氧氟草醚企业（二）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三、乙氧氟草醚企业经营状况</w:t>
      </w:r>
      <w:r>
        <w:rPr>
          <w:rFonts w:hint="eastAsia"/>
        </w:rPr>
        <w:br/>
      </w:r>
      <w:r>
        <w:rPr>
          <w:rFonts w:hint="eastAsia"/>
        </w:rPr>
        <w:t>　　　　四、乙氧氟草醚企业发展策略</w:t>
      </w:r>
      <w:r>
        <w:rPr>
          <w:rFonts w:hint="eastAsia"/>
        </w:rPr>
        <w:br/>
      </w:r>
      <w:r>
        <w:rPr>
          <w:rFonts w:hint="eastAsia"/>
        </w:rPr>
        <w:t>　　第三节 乙氧氟草醚企业（三）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三、乙氧氟草醚企业经营状况</w:t>
      </w:r>
      <w:r>
        <w:rPr>
          <w:rFonts w:hint="eastAsia"/>
        </w:rPr>
        <w:br/>
      </w:r>
      <w:r>
        <w:rPr>
          <w:rFonts w:hint="eastAsia"/>
        </w:rPr>
        <w:t>　　　　四、乙氧氟草醚企业发展策略</w:t>
      </w:r>
      <w:r>
        <w:rPr>
          <w:rFonts w:hint="eastAsia"/>
        </w:rPr>
        <w:br/>
      </w:r>
      <w:r>
        <w:rPr>
          <w:rFonts w:hint="eastAsia"/>
        </w:rPr>
        <w:t>　　第四节 乙氧氟草醚企业（四）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三、乙氧氟草醚企业经营状况</w:t>
      </w:r>
      <w:r>
        <w:rPr>
          <w:rFonts w:hint="eastAsia"/>
        </w:rPr>
        <w:br/>
      </w:r>
      <w:r>
        <w:rPr>
          <w:rFonts w:hint="eastAsia"/>
        </w:rPr>
        <w:t>　　　　四、乙氧氟草醚企业发展策略</w:t>
      </w:r>
      <w:r>
        <w:rPr>
          <w:rFonts w:hint="eastAsia"/>
        </w:rPr>
        <w:br/>
      </w:r>
      <w:r>
        <w:rPr>
          <w:rFonts w:hint="eastAsia"/>
        </w:rPr>
        <w:t>　　第五节 乙氧氟草醚企业（五）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三、乙氧氟草醚企业经营状况</w:t>
      </w:r>
      <w:r>
        <w:rPr>
          <w:rFonts w:hint="eastAsia"/>
        </w:rPr>
        <w:br/>
      </w:r>
      <w:r>
        <w:rPr>
          <w:rFonts w:hint="eastAsia"/>
        </w:rPr>
        <w:t>　　　　四、乙氧氟草醚企业发展策略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中国乙氧氟草醚产业市场竞争策略建议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中国乙氧氟草醚市场竞争策略建议</w:t>
      </w:r>
      <w:r>
        <w:rPr>
          <w:rFonts w:hint="eastAsia"/>
        </w:rPr>
        <w:br/>
      </w:r>
      <w:r>
        <w:rPr>
          <w:rFonts w:hint="eastAsia"/>
        </w:rPr>
        <w:t>　　　　一、乙氧氟草醚市场定位策略建议</w:t>
      </w:r>
      <w:r>
        <w:rPr>
          <w:rFonts w:hint="eastAsia"/>
        </w:rPr>
        <w:br/>
      </w:r>
      <w:r>
        <w:rPr>
          <w:rFonts w:hint="eastAsia"/>
        </w:rPr>
        <w:t>　　　　二、乙氧氟草醚产品开发策略建议</w:t>
      </w:r>
      <w:r>
        <w:rPr>
          <w:rFonts w:hint="eastAsia"/>
        </w:rPr>
        <w:br/>
      </w:r>
      <w:r>
        <w:rPr>
          <w:rFonts w:hint="eastAsia"/>
        </w:rPr>
        <w:t>　　　　三、乙氧氟草醚渠道竞争策略建议</w:t>
      </w:r>
      <w:r>
        <w:rPr>
          <w:rFonts w:hint="eastAsia"/>
        </w:rPr>
        <w:br/>
      </w:r>
      <w:r>
        <w:rPr>
          <w:rFonts w:hint="eastAsia"/>
        </w:rPr>
        <w:t>　　　　四、乙氧氟草醚品牌竞争策略建议</w:t>
      </w:r>
      <w:r>
        <w:rPr>
          <w:rFonts w:hint="eastAsia"/>
        </w:rPr>
        <w:br/>
      </w:r>
      <w:r>
        <w:rPr>
          <w:rFonts w:hint="eastAsia"/>
        </w:rPr>
        <w:t>　　　　五、乙氧氟草醚价格竞争策略建议</w:t>
      </w:r>
      <w:r>
        <w:rPr>
          <w:rFonts w:hint="eastAsia"/>
        </w:rPr>
        <w:br/>
      </w:r>
      <w:r>
        <w:rPr>
          <w:rFonts w:hint="eastAsia"/>
        </w:rPr>
        <w:t>　　　　六、乙氧氟草醚客户服务策略建议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中国乙氧氟草醚产业竞争战略建议</w:t>
      </w:r>
      <w:r>
        <w:rPr>
          <w:rFonts w:hint="eastAsia"/>
        </w:rPr>
        <w:br/>
      </w:r>
      <w:r>
        <w:rPr>
          <w:rFonts w:hint="eastAsia"/>
        </w:rPr>
        <w:t>　　　　一、乙氧氟草醚竞争战略选择建议</w:t>
      </w:r>
      <w:r>
        <w:rPr>
          <w:rFonts w:hint="eastAsia"/>
        </w:rPr>
        <w:br/>
      </w:r>
      <w:r>
        <w:rPr>
          <w:rFonts w:hint="eastAsia"/>
        </w:rPr>
        <w:t>　　　　二、乙氧氟草醚产业升级策略建议</w:t>
      </w:r>
      <w:r>
        <w:rPr>
          <w:rFonts w:hint="eastAsia"/>
        </w:rPr>
        <w:br/>
      </w:r>
      <w:r>
        <w:rPr>
          <w:rFonts w:hint="eastAsia"/>
        </w:rPr>
        <w:t>　　　　三、乙氧氟草醚产业转移策略建议</w:t>
      </w:r>
      <w:r>
        <w:rPr>
          <w:rFonts w:hint="eastAsia"/>
        </w:rPr>
        <w:br/>
      </w:r>
      <w:r>
        <w:rPr>
          <w:rFonts w:hint="eastAsia"/>
        </w:rPr>
        <w:t>　　　　四、乙氧氟草醚价值链定位建议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乙氧氟草醚行业投资前景与投资策略分析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乙氧氟草醚行业SWOT模型分析</w:t>
      </w:r>
      <w:r>
        <w:rPr>
          <w:rFonts w:hint="eastAsia"/>
        </w:rPr>
        <w:br/>
      </w:r>
      <w:r>
        <w:rPr>
          <w:rFonts w:hint="eastAsia"/>
        </w:rPr>
        <w:t>　　　　一、乙氧氟草醚行业优势分析</w:t>
      </w:r>
      <w:r>
        <w:rPr>
          <w:rFonts w:hint="eastAsia"/>
        </w:rPr>
        <w:br/>
      </w:r>
      <w:r>
        <w:rPr>
          <w:rFonts w:hint="eastAsia"/>
        </w:rPr>
        <w:t>　　　　二、乙氧氟草醚行业劣势分析</w:t>
      </w:r>
      <w:r>
        <w:rPr>
          <w:rFonts w:hint="eastAsia"/>
        </w:rPr>
        <w:br/>
      </w:r>
      <w:r>
        <w:rPr>
          <w:rFonts w:hint="eastAsia"/>
        </w:rPr>
        <w:t>　　　　三、乙氧氟草醚行业机会分析</w:t>
      </w:r>
      <w:r>
        <w:rPr>
          <w:rFonts w:hint="eastAsia"/>
        </w:rPr>
        <w:br/>
      </w:r>
      <w:r>
        <w:rPr>
          <w:rFonts w:hint="eastAsia"/>
        </w:rPr>
        <w:t>　　　　四、乙氧氟草醚行业风险分析</w:t>
      </w:r>
      <w:r>
        <w:rPr>
          <w:rFonts w:hint="eastAsia"/>
        </w:rPr>
        <w:br/>
      </w:r>
      <w:r>
        <w:rPr>
          <w:rFonts w:hint="eastAsia"/>
        </w:rPr>
        <w:t>　　第二节 乙氧氟草醚行业发展的PEST分析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乙氧氟草醚行业投资价值分析</w:t>
      </w:r>
      <w:r>
        <w:rPr>
          <w:rFonts w:hint="eastAsia"/>
        </w:rPr>
        <w:br/>
      </w:r>
      <w:r>
        <w:rPr>
          <w:rFonts w:hint="eastAsia"/>
        </w:rPr>
        <w:t>　　　　一、乙氧氟草醚行业发展前景分析</w:t>
      </w:r>
      <w:r>
        <w:rPr>
          <w:rFonts w:hint="eastAsia"/>
        </w:rPr>
        <w:br/>
      </w:r>
      <w:r>
        <w:rPr>
          <w:rFonts w:hint="eastAsia"/>
        </w:rPr>
        <w:t>　　　　二、乙氧氟草醚行业盈利能力预测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乙氧氟草醚行业投资风险分析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2025-2031年乙氧氟草醚行业发展趋势及投资风险分析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2025-2031年乙氧氟草醚行业发展趋势预测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一、中国乙氧氟草醚行业发展方向分析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二、2025-2031年中国乙氧氟草醚行业市场规模预测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三、2025-2031年中国乙氧氟草醚行业供给情况预测分析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四、2025-2031年中国乙氧氟草醚行业需求情况预测分析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当前乙氧氟草醚行业存在的问题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2025-2031年中国乙氧氟草醚行业投资风险分析</w:t>
      </w:r>
      <w:r>
        <w:rPr>
          <w:rFonts w:hint="eastAsia"/>
        </w:rPr>
        <w:br/>
      </w:r>
      <w:r>
        <w:rPr>
          <w:rFonts w:hint="eastAsia"/>
        </w:rPr>
        <w:t>　　　　一、乙氧氟草醚市场竞争风险</w:t>
      </w:r>
      <w:r>
        <w:rPr>
          <w:rFonts w:hint="eastAsia"/>
        </w:rPr>
        <w:br/>
      </w:r>
      <w:r>
        <w:rPr>
          <w:rFonts w:hint="eastAsia"/>
        </w:rPr>
        <w:t>　　　　二、乙氧氟草醚行业原材料压力风险分析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三、乙氧氟草醚技术风险分析</w:t>
      </w:r>
      <w:r>
        <w:rPr>
          <w:rFonts w:hint="eastAsia"/>
        </w:rPr>
        <w:br/>
      </w:r>
      <w:r>
        <w:rPr>
          <w:rFonts w:hint="eastAsia"/>
        </w:rPr>
        <w:t>　　　　四、乙氧氟草醚行业政策和体制风险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五、乙氧氟草醚行业外资进入现状及对未来市场的威胁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2025-2031年中国乙氧氟草醚行业发展前景和趋势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2025-2031年中国乙氧氟草醚行业发展前景预测分析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一、未来全球乙氧氟草醚行业发展预测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二、未来中国乙氧氟草醚市场前景广阔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三、今后两年乙氧氟草醚产业上市前景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四、2025-2031年中国乙氧氟草醚产业市场规模预测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2025-2031年中国乙氧氟草醚行业发展趋势分析</w:t>
      </w:r>
      <w:r>
        <w:rPr>
          <w:rFonts w:hint="eastAsia"/>
        </w:rPr>
        <w:br/>
      </w:r>
      <w:r>
        <w:rPr>
          <w:rFonts w:hint="eastAsia"/>
        </w:rPr>
        <w:t>　　　　一、乙氧氟草醚行业消费趋势</w:t>
      </w:r>
      <w:r>
        <w:rPr>
          <w:rFonts w:hint="eastAsia"/>
        </w:rPr>
        <w:br/>
      </w:r>
      <w:r>
        <w:rPr>
          <w:rFonts w:hint="eastAsia"/>
        </w:rPr>
        <w:t>　　　　二、未来乙氧氟草醚产业创新的发展趋势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三、“十四五”期间中国乙氧氟草醚行业发展剖析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五、未来乙氧氟草醚行业发展变局剖析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乙氧氟草醚行业研究结论及建议</w:t>
      </w:r>
      <w:r>
        <w:rPr>
          <w:rFonts w:hint="eastAsia"/>
        </w:rPr>
        <w:br/>
      </w:r>
      <w:r>
        <w:rPr>
          <w:rFonts w:hint="eastAsia"/>
        </w:rPr>
        <w:t>　　第一节 乙氧氟草醚行业研究结论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中-智-林-：乙氧氟草醚行业发展建议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2019-2024年中国乙氧氟草醚市场规模及增长情况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2019-2024年中国乙氧氟草醚行业产量及增长趋势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2025-2031年中国乙氧氟草醚行业产量预测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2019-2024年中国乙氧氟草醚行业市场需求及增长情况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2025-2031年中国乙氧氟草醚行业市场需求预测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2019-2024年中国乙氧氟草醚行业利润及增长情况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**地区乙氧氟草醚市场规模及增长情况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**地区乙氧氟草醚行业市场需求情况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**地区乙氧氟草醚市场规模及增长情况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**地区乙氧氟草醚行业市场需求情况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2019-2024年中国乙氧氟草醚行业出口情况分析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2019-2024年中国乙氧氟草醚行业产品市场价格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2025-2031年中国乙氧氟草醚行业产品市场价格走势预测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乙氧氟草醚重点企业经营情况分析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乙氧氟草醚重点企业经营情况分析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2025-2031年中国乙氧氟草醚市场规模预测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2025-2031年中国乙氧氟草醚行业利润预测</w:t>
      </w:r>
      <w:r>
        <w:rPr>
          <w:rFonts w:hint="eastAsia"/>
        </w:rPr>
        <w:br/>
      </w:r>
      <w:r>
        <w:rPr>
          <w:rFonts w:hint="eastAsia"/>
        </w:rPr>
        <w:t>　　图表 2025年乙氧氟草醚行业壁垒</w:t>
      </w:r>
      <w:r>
        <w:rPr>
          <w:rFonts w:hint="eastAsia"/>
        </w:rPr>
        <w:br/>
      </w:r>
      <w:r>
        <w:rPr>
          <w:rFonts w:hint="eastAsia"/>
        </w:rPr>
        <w:t>　　图表 2025年乙氧氟草醚市场前景分析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2025-2031年中国乙氧氟草醚市场需求预测</w:t>
      </w:r>
      <w:r>
        <w:rPr>
          <w:rFonts w:hint="eastAsia"/>
        </w:rPr>
        <w:br/>
      </w:r>
      <w:r>
        <w:rPr>
          <w:rFonts w:hint="eastAsia"/>
        </w:rPr>
        <w:t>　　图表 2025年乙氧氟草醚发展趋势预测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5b0e8524540da" w:history="1">
        <w:r>
          <w:rPr>
            <w:rStyle w:val="Hyperlink"/>
          </w:rPr>
          <w:t>中国乙氧氟草醚市场现状及未来走势预测报告（2025-2031年）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5b0e8524540da" w:history="1">
        <w:r>
          <w:rPr>
            <w:rStyle w:val="Hyperlink"/>
          </w:rPr>
          <w:t>https://www.20087.com/6/96/YiYangFuCaoMiHangYeDiaoYanBaoGao.html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氟草醚是封闭药吗、乙氧氟草醚的功效与作用、农尔乙氧氟草醚在哪种作物上用、乙氧氟草醚使用技术大全、乙氧氟草醚使用技术大全、乙氧氟草醚对西瓜的影响、乙氧氟草醚适应的作物、乙氧氟草醚使用范围和使用方法、乙氧氟草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b44dc3944321" w:history="1">
      <w:r>
        <w:rPr>
          <w:rStyle w:val="Hyperlink"/>
        </w:rPr>
        <w:t>中国乙氧氟草醚市场现状及未来走势预测报告（2025-2031年）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YangFuCaoMiHangYeDiaoYanBaoGao.html" TargetMode="External" Id="R4d65b0e85245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YangFuCaoMiHangYeDiaoYanBaoGao.html" TargetMode="External" Id="R1bf4b44dc39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2024-12-13T23:58:00Z</dcterms:created>
  <dcterms:modified xsi:type="dcterms:W3CDTF">2024-12-14T00:58:00Z</dcterms:modified>
  <dc:subject>中国乙氧氟草醚市场现状及未来走势预测报告（2025-2031年）</dc:subject>
  <dc:title>中国乙氧氟草醚市场现状及未来走势预测报告（2025-2031年）</dc:title>
  <cp:keywords>中国乙氧氟草醚市场现状及未来走势预测报告（2025-2031年）</cp:keywords>
  <dc:description>中国乙氧氟草醚市场现状及未来走势预测报告（2025-2031年）</dc:description>
</cp:coreProperties>
</file>