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24398138d4294" w:history="1">
              <w:r>
                <w:rPr>
                  <w:rStyle w:val="Hyperlink"/>
                </w:rPr>
                <w:t>2025-2031年中国低温固化粉末涂料市场现状调研与发展前景预测报告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24398138d4294" w:history="1">
              <w:r>
                <w:rPr>
                  <w:rStyle w:val="Hyperlink"/>
                </w:rPr>
                <w:t>2025-2031年中国低温固化粉末涂料市场现状调研与发展前景预测报告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24398138d4294" w:history="1">
                <w:r>
                  <w:rPr>
                    <w:rStyle w:val="Hyperlink"/>
                  </w:rPr>
                  <w:t>https://www.20087.com/6/86/DiWenGuHuaFenMoTuLiaoHangYeQianJingFenXi.html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固化粉末涂料以其优异的涂装性能和环保特性，在汽车、家具、电器等多个领域得到了广泛应用。相比传统的高温固化粉末涂料，低温固化粉末涂料能够在较低温度下完成固化，降低了能耗，减少了对设备的要求，同时也减少了对基材的热影响，适用于热敏性材料的涂装。近年来，随着技术的不断进步，低温固化粉末涂料的种类和应用范围进一步扩大。</w:t>
      </w:r>
      <w:r>
        <w:rPr>
          <w:rFonts w:hint="eastAsia"/>
        </w:rPr>
        <w:br/>
      </w:r>
      <w:r>
        <w:rPr>
          <w:rFonts w:hint="eastAsia"/>
        </w:rPr>
        <w:t>　　未来，低温固化粉末涂料将朝着高性能和多功能方向发展。一方面，通过纳米技术和复合材料的应用，将开发出具有更高附着力、更优耐磨性和更佳耐候性的新型涂料。另一方面，功能性涂层，如抗菌、自清洁、光触媒等特殊功能的粉末涂料将受到市场青睐，满足特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24398138d4294" w:history="1">
        <w:r>
          <w:rPr>
            <w:rStyle w:val="Hyperlink"/>
          </w:rPr>
          <w:t>2025-2031年中国低温固化粉末涂料市场现状调研与发展前景预测报告</w:t>
        </w:r>
      </w:hyperlink>
      <w:r>
        <w:rPr>
          <w:rFonts w:hint="eastAsia"/>
        </w:rPr>
        <w:t>》通过整合国家统计局、发改委及相关协会等的数据，从低温固化粉末涂料市场规模、重点企业、产业链、竞争格局及价格动态等多角度，对低温固化粉末涂料行业进行了系统分析。报告内容严谨、数据翔实，辅以丰富图表，帮助低温固化粉末涂料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低温固化粉末涂料行业相关概述</w:t>
      </w:r>
      <w:r>
        <w:rPr>
          <w:rFonts w:hint="eastAsia"/>
        </w:rPr>
        <w:br/>
      </w:r>
      <w:r>
        <w:rPr>
          <w:rFonts w:hint="eastAsia"/>
        </w:rPr>
        <w:t>　　　　一、低温固化粉末涂料行业定义及特点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1、低温固化粉末涂料行业定义</w:t>
      </w:r>
      <w:r>
        <w:rPr>
          <w:rFonts w:hint="eastAsia"/>
        </w:rPr>
        <w:br/>
      </w:r>
      <w:r>
        <w:rPr>
          <w:rFonts w:hint="eastAsia"/>
        </w:rPr>
        <w:t>　　　　　　2、低温固化粉末涂料行业特点</w:t>
      </w:r>
      <w:r>
        <w:rPr>
          <w:rFonts w:hint="eastAsia"/>
        </w:rPr>
        <w:br/>
      </w:r>
      <w:r>
        <w:rPr>
          <w:rFonts w:hint="eastAsia"/>
        </w:rPr>
        <w:t>　　　　二、低温固化粉末涂料行业经营模式分析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1、低温固化粉末涂料生产模式</w:t>
      </w:r>
      <w:r>
        <w:rPr>
          <w:rFonts w:hint="eastAsia"/>
        </w:rPr>
        <w:br/>
      </w:r>
      <w:r>
        <w:rPr>
          <w:rFonts w:hint="eastAsia"/>
        </w:rPr>
        <w:t>　　　　　　2、低温固化粉末涂料采购模式</w:t>
      </w:r>
      <w:r>
        <w:rPr>
          <w:rFonts w:hint="eastAsia"/>
        </w:rPr>
        <w:br/>
      </w:r>
      <w:r>
        <w:rPr>
          <w:rFonts w:hint="eastAsia"/>
        </w:rPr>
        <w:t>　　　　　　3、低温固化粉末涂料销售模式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2024-2025年全球低温固化粉末涂料行业市场运行形势分析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2024-2025年全球低温固化粉末涂料行业发展概况</w:t>
      </w:r>
      <w:r>
        <w:rPr>
          <w:rFonts w:hint="eastAsia"/>
        </w:rPr>
        <w:br/>
      </w:r>
      <w:r>
        <w:rPr>
          <w:rFonts w:hint="eastAsia"/>
        </w:rPr>
        <w:t>　　第二节 全球低温固化粉末涂料行业发展走势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一、全球低温固化粉末涂料行业市场分布情况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二、全球低温固化粉末涂料行业发展趋势分析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全球低温固化粉末涂料行业重点国家和区域分析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2024-2025年中国低温固化粉末涂料行业发展环境分析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低温固化粉末涂料政策环境分析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低温固化粉末涂料技术环境分析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2024-2025年低温固化粉末涂料行业技术发展现状及趋势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当前我国低温固化粉末涂料技术发展现状</w:t>
      </w:r>
      <w:r>
        <w:rPr>
          <w:rFonts w:hint="eastAsia"/>
        </w:rPr>
        <w:br/>
      </w:r>
      <w:r>
        <w:rPr>
          <w:rFonts w:hint="eastAsia"/>
        </w:rPr>
        <w:t>　　第二节 中外低温固化粉末涂料技术差距及产生差距的主要原因分析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提高我国低温固化粉末涂料技术的对策</w:t>
      </w:r>
      <w:r>
        <w:rPr>
          <w:rFonts w:hint="eastAsia"/>
        </w:rPr>
        <w:br/>
      </w:r>
      <w:r>
        <w:rPr>
          <w:rFonts w:hint="eastAsia"/>
        </w:rPr>
        <w:t>　　第四节 我国低温固化粉末涂料研发、设计发展趋势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2024-2025年中国低温固化粉末涂料行业市场供需状况分析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中国低温固化粉末涂料行业市场规模情况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中国低温固化粉末涂料行业盈利情况分析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中国低温固化粉末涂料行业市场需求状况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一、2019-2024年低温固化粉末涂料行业市场需求情况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二、低温固化粉末涂料行业市场需求特点分析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三、2025-2031年低温固化粉末涂料行业市场需求预测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中国低温固化粉末涂料行业市场供给状况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一、2019-2024年低温固化粉末涂料行业市场供给情况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二、低温固化粉末涂料行业市场供给特点分析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三、2025-2031年低温固化粉末涂料行业市场供给预测</w:t>
      </w:r>
      <w:r>
        <w:rPr>
          <w:rFonts w:hint="eastAsia"/>
        </w:rPr>
        <w:br/>
      </w:r>
      <w:r>
        <w:rPr>
          <w:rFonts w:hint="eastAsia"/>
        </w:rPr>
        <w:t>　　第五节 低温固化粉末涂料行业市场供需平衡状况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中国低温固化粉末涂料行业进出口情况分析预测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2019-2024年中国低温固化粉末涂料行业进出口情况分析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一、2019-2024年中国低温固化粉末涂料行业进口分析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二、2019-2024年中国低温固化粉末涂料行业出口分析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2025-2031年中国低温固化粉末涂料行业进出口情况预测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一、2025-2031年中国低温固化粉末涂料行业进口预测分析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二、2025-2031年中国低温固化粉末涂料行业出口预测分析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影响低温固化粉末涂料行业进出口变化的主要原因分析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2019-2024年中国低温固化粉末涂料行业重点地区调研分析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一、中国低温固化粉末涂料行业重点区域市场结构调研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二、**地区低温固化粉末涂料市场调研分析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三、**地区低温固化粉末涂料市场调研分析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四、**地区低温固化粉末涂料市场调研分析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五、**地区低温固化粉末涂料市场调研分析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六、**地区低温固化粉末涂料市场调研分析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低温固化粉末涂料行业细分产品市场调研分析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中国低温固化粉末涂料行业市场行情分析预测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低温固化粉末涂料价格影响因素分析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2019-2024年中国低温固化粉末涂料市场价格趋向分析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2025-2031年中国低温固化粉末涂料市场价格趋向预测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低温固化粉末涂料行业上、下游市场分析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低温固化粉末涂料行业上游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低温固化粉末涂料行业下游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低温固化粉末涂料行业竞争格局分析</w:t>
      </w:r>
      <w:r>
        <w:rPr>
          <w:rFonts w:hint="eastAsia"/>
        </w:rPr>
        <w:br/>
      </w:r>
      <w:r>
        <w:rPr>
          <w:rFonts w:hint="eastAsia"/>
        </w:rPr>
        <w:t>　　第一节 低温固化粉末涂料行业集中度分析</w:t>
      </w:r>
      <w:r>
        <w:rPr>
          <w:rFonts w:hint="eastAsia"/>
        </w:rPr>
        <w:br/>
      </w:r>
      <w:r>
        <w:rPr>
          <w:rFonts w:hint="eastAsia"/>
        </w:rPr>
        <w:t>　　　　一、低温固化粉末涂料市场集中度分析</w:t>
      </w:r>
      <w:r>
        <w:rPr>
          <w:rFonts w:hint="eastAsia"/>
        </w:rPr>
        <w:br/>
      </w:r>
      <w:r>
        <w:rPr>
          <w:rFonts w:hint="eastAsia"/>
        </w:rPr>
        <w:t>　　　　二、低温固化粉末涂料企业集中度分析</w:t>
      </w:r>
      <w:r>
        <w:rPr>
          <w:rFonts w:hint="eastAsia"/>
        </w:rPr>
        <w:br/>
      </w:r>
      <w:r>
        <w:rPr>
          <w:rFonts w:hint="eastAsia"/>
        </w:rPr>
        <w:t>　　　　三、低温固化粉末涂料区域集中度分析</w:t>
      </w:r>
      <w:r>
        <w:rPr>
          <w:rFonts w:hint="eastAsia"/>
        </w:rPr>
        <w:br/>
      </w:r>
      <w:r>
        <w:rPr>
          <w:rFonts w:hint="eastAsia"/>
        </w:rPr>
        <w:t>　　第二节 低温固化粉末涂料行业竞争格局分析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一、2025年低温固化粉末涂料行业竞争分析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二、2025年中外低温固化粉末涂料产品竞争分析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三、2019-2024年中国低温固化粉末涂料市场竞争分析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四、2025-2031年国内主要低温固化粉末涂料企业动向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低温固化粉末涂料行业重点企业发展调研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低温固化粉末涂料重点企业（一）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低温固化粉末涂料重点企业（二）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低温固化粉末涂料重点企业（三）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低温固化粉末涂料重点企业（四）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低温固化粉末涂料重点企业（五）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低温固化粉末涂料重点企业（六）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2024-2025年低温固化粉末涂料企业发展策略分析</w:t>
      </w:r>
      <w:r>
        <w:rPr>
          <w:rFonts w:hint="eastAsia"/>
        </w:rPr>
        <w:br/>
      </w:r>
      <w:r>
        <w:rPr>
          <w:rFonts w:hint="eastAsia"/>
        </w:rPr>
        <w:t>　　第一节 低温固化粉末涂料市场策略分析</w:t>
      </w:r>
      <w:r>
        <w:rPr>
          <w:rFonts w:hint="eastAsia"/>
        </w:rPr>
        <w:br/>
      </w:r>
      <w:r>
        <w:rPr>
          <w:rFonts w:hint="eastAsia"/>
        </w:rPr>
        <w:t>　　　　一、低温固化粉末涂料价格策略分析</w:t>
      </w:r>
      <w:r>
        <w:rPr>
          <w:rFonts w:hint="eastAsia"/>
        </w:rPr>
        <w:br/>
      </w:r>
      <w:r>
        <w:rPr>
          <w:rFonts w:hint="eastAsia"/>
        </w:rPr>
        <w:t>　　　　二、低温固化粉末涂料渠道策略分析</w:t>
      </w:r>
      <w:r>
        <w:rPr>
          <w:rFonts w:hint="eastAsia"/>
        </w:rPr>
        <w:br/>
      </w:r>
      <w:r>
        <w:rPr>
          <w:rFonts w:hint="eastAsia"/>
        </w:rPr>
        <w:t>　　第二节 低温固化粉末涂料销售策略分析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提高低温固化粉末涂料企业竞争力的策略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一、提高中国低温固化粉末涂料企业核心竞争力的对策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二、低温固化粉末涂料企业提升竞争力的主要方向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三、影响低温固化粉末涂料企业核心竞争力的因素及提升途径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四、提高低温固化粉末涂料企业竞争力的策略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对我国低温固化粉末涂料品牌的战略思考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一、低温固化粉末涂料实施品牌战略的意义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二、低温固化粉末涂料企业品牌的现状分析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三、我国低温固化粉末涂料企业的品牌战略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四、低温固化粉末涂料品牌战略管理的策略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2024-2025年中国低温固化粉末涂料行业营销策略分析</w:t>
      </w:r>
      <w:r>
        <w:rPr>
          <w:rFonts w:hint="eastAsia"/>
        </w:rPr>
        <w:br/>
      </w:r>
      <w:r>
        <w:rPr>
          <w:rFonts w:hint="eastAsia"/>
        </w:rPr>
        <w:t>　　第一节 低温固化粉末涂料市场推广策略研究分析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一、做好低温固化粉末涂料产品导入</w:t>
      </w:r>
      <w:r>
        <w:rPr>
          <w:rFonts w:hint="eastAsia"/>
        </w:rPr>
        <w:br/>
      </w:r>
      <w:r>
        <w:rPr>
          <w:rFonts w:hint="eastAsia"/>
        </w:rPr>
        <w:t>　　　　二、做好低温固化粉末涂料产品组合和产品线决策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三、低温固化粉末涂料行业城市市场推广策略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低温固化粉末涂料行业渠道营销研究分析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一、低温固化粉末涂料行业营销环境分析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二、低温固化粉末涂料行业现存的营销渠道分析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三、低温固化粉末涂料行业终端市场营销管理策略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低温固化粉末涂料行业营销战略研究分析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一、中国低温固化粉末涂料行业有效整合营销策略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二、建立低温固化粉末涂料行业厂商的双嬴模式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2025-2031年中国低温固化粉末涂料行业前景与风险预测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2025年低温固化粉末涂料市场前景分析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2025年低温固化粉末涂料发展趋势预测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2025-2031年中国低温固化粉末涂料行业投资特性分析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一、2025-2031年中国低温固化粉末涂料行业进入壁垒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二、2025-2031年中国低温固化粉末涂料行业盈利模式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三、2025-2031年中国低温固化粉末涂料行业盈利因素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2025-2031年中国低温固化粉末涂料行业投资机会分析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一、2025-2031年中国低温固化粉末涂料细分市场投资机会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二、2025-2031年中国低温固化粉末涂料行业区域市场投资潜力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2025-2031年中国低温固化粉末涂料行业投资风险分析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一、2025-2031年中国低温固化粉末涂料行业市场竞争风险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二、2025-2031年中国低温固化粉末涂料行业技术风险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三、2025-2031年中国低温固化粉末涂料行业政策风险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四、2025-2031年中国低温固化粉末涂料行业进入退出风险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2025-2031年中国低温固化粉末涂料行业盈利模式与投资策略分析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国外低温固化粉末涂料行业投资现状及经营模式分析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一、境外低温固化粉末涂料行业成长情况调查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中国低温固化粉末涂料行业商业模式探讨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中国低温固化粉末涂料行业投资国际化发展战略分析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中国低温固化粉末涂料行业投资策略分析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中国低温固化粉末涂料行业资本运作战略选择方案研究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[⋅中⋅智⋅林⋅]中国低温固化粉末涂料行业多元化经营战略的可行性分析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低温固化粉末涂料行业历程</w:t>
      </w:r>
      <w:r>
        <w:rPr>
          <w:rFonts w:hint="eastAsia"/>
        </w:rPr>
        <w:br/>
      </w:r>
      <w:r>
        <w:rPr>
          <w:rFonts w:hint="eastAsia"/>
        </w:rPr>
        <w:t>　　图表 低温固化粉末涂料行业生命周期</w:t>
      </w:r>
      <w:r>
        <w:rPr>
          <w:rFonts w:hint="eastAsia"/>
        </w:rPr>
        <w:br/>
      </w:r>
      <w:r>
        <w:rPr>
          <w:rFonts w:hint="eastAsia"/>
        </w:rPr>
        <w:t>　　图表 低温固化粉末涂料行业产业链分析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2019-2024年低温固化粉末涂料行业市场容量分析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2024年中国低温固化粉末涂料行业需求领域分布格局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2025年中国低温固化粉末涂料进口国家及地区分析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2025年中国低温固化粉末涂料出口国家及地区分析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2019-2024年中国低温固化粉末涂料行业企业平均规模情况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**地区低温固化粉末涂料市场规模及增长情况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**地区低温固化粉末涂料行业市场需求情况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低温固化粉末涂料重点企业（三）成长能力情况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2025-2031年中国低温固化粉末涂料行业市场规模预测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2025年中国低温固化粉末涂料市场前景分析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2025年中国低温固化粉末涂料发展趋势预测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24398138d4294" w:history="1">
        <w:r>
          <w:rPr>
            <w:rStyle w:val="Hyperlink"/>
          </w:rPr>
          <w:t>2025-2031年中国低温固化粉末涂料市场现状调研与发展前景预测报告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24398138d4294" w:history="1">
        <w:r>
          <w:rPr>
            <w:rStyle w:val="Hyperlink"/>
          </w:rPr>
          <w:t>https://www.20087.com/6/86/DiWenGuHuaFenMoTuLiaoHangYeQianJingFenXi.html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技术、低温固化粉末涂料配方、氟碳粉末喷涂、低温固化粉末涂料的施工工艺、耐低温涂料、低温固化粉末涂料有哪些、塑粉属于低wocs的涂料吗、低温固化粉末涂料固化反应动力学研究、低温塑料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406c3903445c6" w:history="1">
      <w:r>
        <w:rPr>
          <w:rStyle w:val="Hyperlink"/>
        </w:rPr>
        <w:t>2025-2031年中国低温固化粉末涂料市场现状调研与发展前景预测报告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WenGuHuaFenMoTuLiaoHangYeQianJingFenXi.html" TargetMode="External" Id="R1c024398138d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WenGuHuaFenMoTuLiaoHangYeQianJingFenXi.html" TargetMode="External" Id="Rcaf406c39034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2024-09-11T05:36:00Z</dcterms:created>
  <dcterms:modified xsi:type="dcterms:W3CDTF">2024-09-11T06:36:00Z</dcterms:modified>
  <dc:subject>2025-2031年中国低温固化粉末涂料市场现状调研与发展前景预测报告</dc:subject>
  <dc:title>2025-2031年中国低温固化粉末涂料市场现状调研与发展前景预测报告</dc:title>
  <cp:keywords>2025-2031年中国低温固化粉末涂料市场现状调研与发展前景预测报告</cp:keywords>
  <dc:description>2025-2031年中国低温固化粉末涂料市场现状调研与发展前景预测报告</dc:description>
</cp:coreProperties>
</file>