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5ebc9f9024069" w:history="1">
              <w:r>
                <w:rPr>
                  <w:rStyle w:val="Hyperlink"/>
                </w:rPr>
                <w:t>全球与中国合成树脂胶粘剂市场调研及发展前景分析报告（2025-2031年）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5ebc9f9024069" w:history="1">
              <w:r>
                <w:rPr>
                  <w:rStyle w:val="Hyperlink"/>
                </w:rPr>
                <w:t>全球与中国合成树脂胶粘剂市场调研及发展前景分析报告（2025-2031年）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5ebc9f9024069" w:history="1">
                <w:r>
                  <w:rPr>
                    <w:rStyle w:val="Hyperlink"/>
                  </w:rPr>
                  <w:t>https://www.20087.com/6/86/HeChengShuZhiJiaoZhanJiDeFaZhanQianJing.html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树脂胶粘剂是以人工合成高分子材料为基础的一类粘接材料，具有优异的粘接强度、耐温性、耐腐蚀性和施工适应性，广泛应用于汽车制造、电子封装、航空航天、木材加工、包装印刷等行业。根据化学组成不同，主要包括环氧树脂、聚氨酯、丙烯酸酯、酚醛树脂等多种类型，适用于金属、塑料、陶瓷、玻璃、复合材料等多样化基材的粘接需求。目前，行业内企业在配方优化、固化调控、环保性能提升等方面持续投入研发资源，以满足客户对高强度、快速固化、低VOC排放等性能指标的严格要求。同时，水性、无溶剂、UV固化等环保型胶粘剂的市场份额逐步扩大，推动产业向绿色可持续方向转型。</w:t>
      </w:r>
      <w:r>
        <w:rPr>
          <w:rFonts w:hint="eastAsia"/>
        </w:rPr>
        <w:br/>
      </w:r>
      <w:r>
        <w:rPr>
          <w:rFonts w:hint="eastAsia"/>
        </w:rPr>
        <w:t>　　未来，合成树脂胶粘剂将在高性能化、功能化与低碳环保方向持续演进。一方面，随着轻量化材料在新能源汽车、航空结构件中的广泛应用，胶粘剂需具备更高的剪切强度、抗疲劳性能与长期耐久性，以替代传统铆接与焊接工艺；另一方面，多功能集成将成为发展趋势，例如开发具备导电、导热、电磁屏蔽、阻燃等附加功能的复合型胶粘剂，拓展其在电子器件封装、智能穿戴设备等新兴领域的应用。此外，在“双碳”战略推动下，生物基原料替代石化原料、可降解胶粘剂的研发将成为行业新重点，助力下游产业实现绿色转型。随着新材料科学与智能制造技术的深度融合，合成树脂胶粘剂将在现代工业体系中扮演越来越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5ebc9f9024069" w:history="1">
        <w:r>
          <w:rPr>
            <w:rStyle w:val="Hyperlink"/>
          </w:rPr>
          <w:t>全球与中国合成树脂胶粘剂市场调研及发展前景分析报告（2025-2031年）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合成树脂胶粘剂行业的市场规模、需求动态及产业链结构。报告详细解析了合成树脂胶粘剂市场价格变化、行业竞争格局及重点企业的经营现状，并对未来市场前景与发展趋势进行了科学预测。同时，报告通过细分市场领域，评估了合成树脂胶粘剂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美国关税政策演进与合成树脂胶粘剂产业冲击</w:t>
      </w:r>
      <w:r>
        <w:rPr>
          <w:rFonts w:hint="eastAsia"/>
        </w:rPr>
        <w:br/>
      </w:r>
      <w:r>
        <w:rPr>
          <w:rFonts w:hint="eastAsia"/>
        </w:rPr>
        <w:t>　　1.1 合成树脂胶粘剂产品定义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中国合成树脂胶粘剂企业国际化的紧迫性：国内市场竞争饱和与全球化机遇并存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美国关税政策背景下，未来几年全球合成树脂胶粘剂行业规模趋势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乐观情形-全球合成树脂胶粘剂发展形式及未来趋势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保守情形-全球合成树脂胶粘剂发展形式及未来趋势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悲观情形-全球合成树脂胶粘剂发展形式及未来趋势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关税政策对中国合成树脂胶粘剂企业的直接影响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近三年全球市场合成树脂胶粘剂主要企业占有率及排名（按收入）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合成树脂胶粘剂主要企业在国际市场占有率（按收入，2022-2025），其中2025为当下预测值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2024年合成树脂胶粘剂主要企业在国际市场排名（按收入）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全球市场主要企业合成树脂胶粘剂销售收入（2022-2025），其中2025为当下预测值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全球市场，近三年合成树脂胶粘剂主要企业占有率及排名（按销量）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合成树脂胶粘剂主要企业在国际市场占有率（按销量，2022-2025），其中2025为当下预测值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2024年合成树脂胶粘剂主要企业在国际市场排名（按销量）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全球市场主要企业合成树脂胶粘剂销量（2022-2025）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全球市场主要企业合成树脂胶粘剂销售价格（2022-2025），其中2025为当下预测值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全球主要厂商合成树脂胶粘剂总部及产地分布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全球主要厂商成立时间及合成树脂胶粘剂商业化日期</w:t>
      </w:r>
      <w:r>
        <w:rPr>
          <w:rFonts w:hint="eastAsia"/>
        </w:rPr>
        <w:br/>
      </w:r>
      <w:r>
        <w:rPr>
          <w:rFonts w:hint="eastAsia"/>
        </w:rPr>
        <w:t>　　3.6 全球主要厂商合成树脂胶粘剂产品类型及应用</w:t>
      </w:r>
      <w:r>
        <w:rPr>
          <w:rFonts w:hint="eastAsia"/>
        </w:rPr>
        <w:br/>
      </w:r>
      <w:r>
        <w:rPr>
          <w:rFonts w:hint="eastAsia"/>
        </w:rPr>
        <w:t>　　3.7 合成树脂胶粘剂行业集中度、竞争程度分析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合成树脂胶粘剂行业集中度分析：2024年全球Top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全球合成树脂胶粘剂第一梯队、第二梯队和第三梯队生产商（品牌）及市场份额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全球合成树脂胶粘剂供需现状及预测（2020-2031）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全球合成树脂胶粘剂产能、产量、产能利用率及发展趋势（2020-2031）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全球合成树脂胶粘剂产量、需求量及发展趋势（2020-2031）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全球主要地区合成树脂胶粘剂产量及发展趋势（2020-2031）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全球主要地区合成树脂胶粘剂产量（2020-2025）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全球主要地区合成树脂胶粘剂产量（2026-2031）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全球主要地区合成树脂胶粘剂产量市场份额（2020-2031）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全球合成树脂胶粘剂销量及销售额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全球市场合成树脂胶粘剂销售额（2020-2031）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全球市场合成树脂胶粘剂销量（2020-2031）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全球市场合成树脂胶粘剂价格趋势（2020-2031）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全球主要地区合成树脂胶粘剂市场规模分析：2020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全球主要地区合成树脂胶粘剂销售收入及市场份额（2020-2025年）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全球主要地区合成树脂胶粘剂销售收入预测（2026-2031年）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全球主要地区合成树脂胶粘剂销量分析：2020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全球主要地区合成树脂胶粘剂销量及市场份额（2020-2025年）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全球主要地区合成树脂胶粘剂销量及市场份额预测（2026-2031）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Henkel</w:t>
      </w:r>
      <w:r>
        <w:rPr>
          <w:rFonts w:hint="eastAsia"/>
        </w:rPr>
        <w:br/>
      </w:r>
      <w:r>
        <w:rPr>
          <w:rFonts w:hint="eastAsia"/>
        </w:rPr>
        <w:t>　　　　8.1.1 Henkel基本信息、合成树脂胶粘剂生产基地、销售区域、竞争对手及市场地位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Henkel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Henkel 合成树脂胶粘剂销量、收入、价格及毛利率（2020-2025）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Henkel公司简介及主要业务</w:t>
      </w:r>
      <w:r>
        <w:rPr>
          <w:rFonts w:hint="eastAsia"/>
        </w:rPr>
        <w:br/>
      </w:r>
      <w:r>
        <w:rPr>
          <w:rFonts w:hint="eastAsia"/>
        </w:rPr>
        <w:t>　　　　8.1.5 Henkel企业最新动态</w:t>
      </w:r>
      <w:r>
        <w:rPr>
          <w:rFonts w:hint="eastAsia"/>
        </w:rPr>
        <w:br/>
      </w:r>
      <w:r>
        <w:rPr>
          <w:rFonts w:hint="eastAsia"/>
        </w:rPr>
        <w:t>　　8.2 3M</w:t>
      </w:r>
      <w:r>
        <w:rPr>
          <w:rFonts w:hint="eastAsia"/>
        </w:rPr>
        <w:br/>
      </w:r>
      <w:r>
        <w:rPr>
          <w:rFonts w:hint="eastAsia"/>
        </w:rPr>
        <w:t>　　　　8.2.1 3M基本信息、合成树脂胶粘剂生产基地、销售区域、竞争对手及市场地位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3M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3M 合成树脂胶粘剂销量、收入、价格及毛利率（2020-2025）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3M公司简介及主要业务</w:t>
      </w:r>
      <w:r>
        <w:rPr>
          <w:rFonts w:hint="eastAsia"/>
        </w:rPr>
        <w:br/>
      </w:r>
      <w:r>
        <w:rPr>
          <w:rFonts w:hint="eastAsia"/>
        </w:rPr>
        <w:t>　　　　8.2.5 3M企业最新动态</w:t>
      </w:r>
      <w:r>
        <w:rPr>
          <w:rFonts w:hint="eastAsia"/>
        </w:rPr>
        <w:br/>
      </w:r>
      <w:r>
        <w:rPr>
          <w:rFonts w:hint="eastAsia"/>
        </w:rPr>
        <w:t>　　8.3 DuPont</w:t>
      </w:r>
      <w:r>
        <w:rPr>
          <w:rFonts w:hint="eastAsia"/>
        </w:rPr>
        <w:br/>
      </w:r>
      <w:r>
        <w:rPr>
          <w:rFonts w:hint="eastAsia"/>
        </w:rPr>
        <w:t>　　　　8.3.1 DuPont基本信息、合成树脂胶粘剂生产基地、销售区域、竞争对手及市场地位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DuPont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DuPont 合成树脂胶粘剂销量、收入、价格及毛利率（2020-2025）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DuPont公司简介及主要业务</w:t>
      </w:r>
      <w:r>
        <w:rPr>
          <w:rFonts w:hint="eastAsia"/>
        </w:rPr>
        <w:br/>
      </w:r>
      <w:r>
        <w:rPr>
          <w:rFonts w:hint="eastAsia"/>
        </w:rPr>
        <w:t>　　　　8.3.5 DuPont企业最新动态</w:t>
      </w:r>
      <w:r>
        <w:rPr>
          <w:rFonts w:hint="eastAsia"/>
        </w:rPr>
        <w:br/>
      </w:r>
      <w:r>
        <w:rPr>
          <w:rFonts w:hint="eastAsia"/>
        </w:rPr>
        <w:t>　　8.4 H.B. Fuller</w:t>
      </w:r>
      <w:r>
        <w:rPr>
          <w:rFonts w:hint="eastAsia"/>
        </w:rPr>
        <w:br/>
      </w:r>
      <w:r>
        <w:rPr>
          <w:rFonts w:hint="eastAsia"/>
        </w:rPr>
        <w:t>　　　　8.4.1 H.B. Fuller基本信息、合成树脂胶粘剂生产基地、销售区域、竞争对手及市场地位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H.B. Fuller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H.B. Fuller 合成树脂胶粘剂销量、收入、价格及毛利率（2020-2025）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H.B. Fuller公司简介及主要业务</w:t>
      </w:r>
      <w:r>
        <w:rPr>
          <w:rFonts w:hint="eastAsia"/>
        </w:rPr>
        <w:br/>
      </w:r>
      <w:r>
        <w:rPr>
          <w:rFonts w:hint="eastAsia"/>
        </w:rPr>
        <w:t>　　　　8.4.5 H.B. Fuller企业最新动态</w:t>
      </w:r>
      <w:r>
        <w:rPr>
          <w:rFonts w:hint="eastAsia"/>
        </w:rPr>
        <w:br/>
      </w:r>
      <w:r>
        <w:rPr>
          <w:rFonts w:hint="eastAsia"/>
        </w:rPr>
        <w:t>　　8.5 Shanghai Kangda New Materials</w:t>
      </w:r>
      <w:r>
        <w:rPr>
          <w:rFonts w:hint="eastAsia"/>
        </w:rPr>
        <w:br/>
      </w:r>
      <w:r>
        <w:rPr>
          <w:rFonts w:hint="eastAsia"/>
        </w:rPr>
        <w:t>　　　　8.5.1 Shanghai Kangda New Materials基本信息、合成树脂胶粘剂生产基地、销售区域、竞争对手及市场地位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Shanghai Kangda New Materials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Shanghai Kangda New Materials 合成树脂胶粘剂销量、收入、价格及毛利率（2020-2025）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Shanghai Kangda New Materials公司简介及主要业务</w:t>
      </w:r>
      <w:r>
        <w:rPr>
          <w:rFonts w:hint="eastAsia"/>
        </w:rPr>
        <w:br/>
      </w:r>
      <w:r>
        <w:rPr>
          <w:rFonts w:hint="eastAsia"/>
        </w:rPr>
        <w:t>　　　　8.5.5 Shanghai Kangda New Materials企业最新动态</w:t>
      </w:r>
      <w:r>
        <w:rPr>
          <w:rFonts w:hint="eastAsia"/>
        </w:rPr>
        <w:br/>
      </w:r>
      <w:r>
        <w:rPr>
          <w:rFonts w:hint="eastAsia"/>
        </w:rPr>
        <w:t>　　8.6 Sika</w:t>
      </w:r>
      <w:r>
        <w:rPr>
          <w:rFonts w:hint="eastAsia"/>
        </w:rPr>
        <w:br/>
      </w:r>
      <w:r>
        <w:rPr>
          <w:rFonts w:hint="eastAsia"/>
        </w:rPr>
        <w:t>　　　　8.6.1 Sika基本信息、合成树脂胶粘剂生产基地、销售区域、竞争对手及市场地位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Sika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Sika 合成树脂胶粘剂销量、收入、价格及毛利率（2020-2025）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Sika公司简介及主要业务</w:t>
      </w:r>
      <w:r>
        <w:rPr>
          <w:rFonts w:hint="eastAsia"/>
        </w:rPr>
        <w:br/>
      </w:r>
      <w:r>
        <w:rPr>
          <w:rFonts w:hint="eastAsia"/>
        </w:rPr>
        <w:t>　　　　8.6.5 Sika企业最新动态</w:t>
      </w:r>
      <w:r>
        <w:rPr>
          <w:rFonts w:hint="eastAsia"/>
        </w:rPr>
        <w:br/>
      </w:r>
      <w:r>
        <w:rPr>
          <w:rFonts w:hint="eastAsia"/>
        </w:rPr>
        <w:t>　　8.7 Hexion</w:t>
      </w:r>
      <w:r>
        <w:rPr>
          <w:rFonts w:hint="eastAsia"/>
        </w:rPr>
        <w:br/>
      </w:r>
      <w:r>
        <w:rPr>
          <w:rFonts w:hint="eastAsia"/>
        </w:rPr>
        <w:t>　　　　8.7.1 Hexion基本信息、合成树脂胶粘剂生产基地、销售区域、竞争对手及市场地位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Hexion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Hexion 合成树脂胶粘剂销量、收入、价格及毛利率（2020-2025）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Hexion公司简介及主要业务</w:t>
      </w:r>
      <w:r>
        <w:rPr>
          <w:rFonts w:hint="eastAsia"/>
        </w:rPr>
        <w:br/>
      </w:r>
      <w:r>
        <w:rPr>
          <w:rFonts w:hint="eastAsia"/>
        </w:rPr>
        <w:t>　　　　8.7.5 Hexion企业最新动态</w:t>
      </w:r>
      <w:r>
        <w:rPr>
          <w:rFonts w:hint="eastAsia"/>
        </w:rPr>
        <w:br/>
      </w:r>
      <w:r>
        <w:rPr>
          <w:rFonts w:hint="eastAsia"/>
        </w:rPr>
        <w:t>　　8.8 Lord Corporation</w:t>
      </w:r>
      <w:r>
        <w:rPr>
          <w:rFonts w:hint="eastAsia"/>
        </w:rPr>
        <w:br/>
      </w:r>
      <w:r>
        <w:rPr>
          <w:rFonts w:hint="eastAsia"/>
        </w:rPr>
        <w:t>　　　　8.8.1 Lord Corporation基本信息、合成树脂胶粘剂生产基地、销售区域、竞争对手及市场地位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Lord Corporation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Lord Corporation 合成树脂胶粘剂销量、收入、价格及毛利率（2020-2025）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Lord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8.8.5 Lord Corporation企业最新动态</w:t>
      </w:r>
      <w:r>
        <w:rPr>
          <w:rFonts w:hint="eastAsia"/>
        </w:rPr>
        <w:br/>
      </w:r>
      <w:r>
        <w:rPr>
          <w:rFonts w:hint="eastAsia"/>
        </w:rPr>
        <w:t>　　8.9 Bostik</w:t>
      </w:r>
      <w:r>
        <w:rPr>
          <w:rFonts w:hint="eastAsia"/>
        </w:rPr>
        <w:br/>
      </w:r>
      <w:r>
        <w:rPr>
          <w:rFonts w:hint="eastAsia"/>
        </w:rPr>
        <w:t>　　　　8.9.1 Bostik基本信息、合成树脂胶粘剂生产基地、销售区域、竞争对手及市场地位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Bostik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Bostik 合成树脂胶粘剂销量、收入、价格及毛利率（2020-2025）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Bostik公司简介及主要业务</w:t>
      </w:r>
      <w:r>
        <w:rPr>
          <w:rFonts w:hint="eastAsia"/>
        </w:rPr>
        <w:br/>
      </w:r>
      <w:r>
        <w:rPr>
          <w:rFonts w:hint="eastAsia"/>
        </w:rPr>
        <w:t>　　　　8.9.5 Bostik企业最新动态</w:t>
      </w:r>
      <w:r>
        <w:rPr>
          <w:rFonts w:hint="eastAsia"/>
        </w:rPr>
        <w:br/>
      </w:r>
      <w:r>
        <w:rPr>
          <w:rFonts w:hint="eastAsia"/>
        </w:rPr>
        <w:t>　　8.10 Huntsman</w:t>
      </w:r>
      <w:r>
        <w:rPr>
          <w:rFonts w:hint="eastAsia"/>
        </w:rPr>
        <w:br/>
      </w:r>
      <w:r>
        <w:rPr>
          <w:rFonts w:hint="eastAsia"/>
        </w:rPr>
        <w:t>　　　　8.10.1 Huntsman基本信息、合成树脂胶粘剂生产基地、销售区域、竞争对手及市场地位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Huntsman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Huntsman 合成树脂胶粘剂销量、收入、价格及毛利率（2020-2025）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Huntsman公司简介及主要业务</w:t>
      </w:r>
      <w:r>
        <w:rPr>
          <w:rFonts w:hint="eastAsia"/>
        </w:rPr>
        <w:br/>
      </w:r>
      <w:r>
        <w:rPr>
          <w:rFonts w:hint="eastAsia"/>
        </w:rPr>
        <w:t>　　　　8.10.5 Huntsman企业最新动态</w:t>
      </w:r>
      <w:r>
        <w:rPr>
          <w:rFonts w:hint="eastAsia"/>
        </w:rPr>
        <w:br/>
      </w:r>
      <w:r>
        <w:rPr>
          <w:rFonts w:hint="eastAsia"/>
        </w:rPr>
        <w:t>　　8.11 Ashland</w:t>
      </w:r>
      <w:r>
        <w:rPr>
          <w:rFonts w:hint="eastAsia"/>
        </w:rPr>
        <w:br/>
      </w:r>
      <w:r>
        <w:rPr>
          <w:rFonts w:hint="eastAsia"/>
        </w:rPr>
        <w:t>　　　　8.11.1 Ashland基本信息、合成树脂胶粘剂生产基地、销售区域、竞争对手及市场地位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Ashland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Ashland 合成树脂胶粘剂销量、收入、价格及毛利率（2020-2025）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Ashland公司简介及主要业务</w:t>
      </w:r>
      <w:r>
        <w:rPr>
          <w:rFonts w:hint="eastAsia"/>
        </w:rPr>
        <w:br/>
      </w:r>
      <w:r>
        <w:rPr>
          <w:rFonts w:hint="eastAsia"/>
        </w:rPr>
        <w:t>　　　　8.11.5 Ashland企业最新动态</w:t>
      </w:r>
      <w:r>
        <w:rPr>
          <w:rFonts w:hint="eastAsia"/>
        </w:rPr>
        <w:br/>
      </w:r>
      <w:r>
        <w:rPr>
          <w:rFonts w:hint="eastAsia"/>
        </w:rPr>
        <w:t>　　8.12 Mapei</w:t>
      </w:r>
      <w:r>
        <w:rPr>
          <w:rFonts w:hint="eastAsia"/>
        </w:rPr>
        <w:br/>
      </w:r>
      <w:r>
        <w:rPr>
          <w:rFonts w:hint="eastAsia"/>
        </w:rPr>
        <w:t>　　　　8.12.1 Mapei基本信息、合成树脂胶粘剂生产基地、销售区域、竞争对手及市场地位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Mapei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Mapei 合成树脂胶粘剂销量、收入、价格及毛利率（2020-2025）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Mapei公司简介及主要业务</w:t>
      </w:r>
      <w:r>
        <w:rPr>
          <w:rFonts w:hint="eastAsia"/>
        </w:rPr>
        <w:br/>
      </w:r>
      <w:r>
        <w:rPr>
          <w:rFonts w:hint="eastAsia"/>
        </w:rPr>
        <w:t>　　　　8.12.5 Mapei企业最新动态</w:t>
      </w:r>
      <w:r>
        <w:rPr>
          <w:rFonts w:hint="eastAsia"/>
        </w:rPr>
        <w:br/>
      </w:r>
      <w:r>
        <w:rPr>
          <w:rFonts w:hint="eastAsia"/>
        </w:rPr>
        <w:t>　　8.13 ITW Performance Polymers</w:t>
      </w:r>
      <w:r>
        <w:rPr>
          <w:rFonts w:hint="eastAsia"/>
        </w:rPr>
        <w:br/>
      </w:r>
      <w:r>
        <w:rPr>
          <w:rFonts w:hint="eastAsia"/>
        </w:rPr>
        <w:t>　　　　8.13.1 ITW Performance Polymers基本信息、合成树脂胶粘剂生产基地、销售区域、竞争对手及市场地位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ITW Performance Polymers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ITW Performance Polymers 合成树脂胶粘剂销量、收入、价格及毛利率（2020-2025）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ITW Performance Polymers公司简介及主要业务</w:t>
      </w:r>
      <w:r>
        <w:rPr>
          <w:rFonts w:hint="eastAsia"/>
        </w:rPr>
        <w:br/>
      </w:r>
      <w:r>
        <w:rPr>
          <w:rFonts w:hint="eastAsia"/>
        </w:rPr>
        <w:t>　　　　8.13.5 ITW Performance Polymers企业最新动态</w:t>
      </w:r>
      <w:r>
        <w:rPr>
          <w:rFonts w:hint="eastAsia"/>
        </w:rPr>
        <w:br/>
      </w:r>
      <w:r>
        <w:rPr>
          <w:rFonts w:hint="eastAsia"/>
        </w:rPr>
        <w:t>　　8.14 MasterBond</w:t>
      </w:r>
      <w:r>
        <w:rPr>
          <w:rFonts w:hint="eastAsia"/>
        </w:rPr>
        <w:br/>
      </w:r>
      <w:r>
        <w:rPr>
          <w:rFonts w:hint="eastAsia"/>
        </w:rPr>
        <w:t>　　　　8.14.1 MasterBond基本信息、合成树脂胶粘剂生产基地、销售区域、竞争对手及市场地位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MasterBond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MasterBond 合成树脂胶粘剂销量、收入、价格及毛利率（2020-2025）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MasterBond公司简介及主要业务</w:t>
      </w:r>
      <w:r>
        <w:rPr>
          <w:rFonts w:hint="eastAsia"/>
        </w:rPr>
        <w:br/>
      </w:r>
      <w:r>
        <w:rPr>
          <w:rFonts w:hint="eastAsia"/>
        </w:rPr>
        <w:t>　　　　8.14.5 MasterBond企业最新动态</w:t>
      </w:r>
      <w:r>
        <w:rPr>
          <w:rFonts w:hint="eastAsia"/>
        </w:rPr>
        <w:br/>
      </w:r>
      <w:r>
        <w:rPr>
          <w:rFonts w:hint="eastAsia"/>
        </w:rPr>
        <w:t>　　8.15 Adhesives Technology Corp</w:t>
      </w:r>
      <w:r>
        <w:rPr>
          <w:rFonts w:hint="eastAsia"/>
        </w:rPr>
        <w:br/>
      </w:r>
      <w:r>
        <w:rPr>
          <w:rFonts w:hint="eastAsia"/>
        </w:rPr>
        <w:t>　　　　8.15.1 Adhesives Technology Corp基本信息、合成树脂胶粘剂生产基地、销售区域、竞争对手及市场地位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Adhesives Technology Corp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Adhesives Technology Corp 合成树脂胶粘剂销量、收入、价格及毛利率（2020-2025）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Adhesives Technology Corp公司简介及主要业务</w:t>
      </w:r>
      <w:r>
        <w:rPr>
          <w:rFonts w:hint="eastAsia"/>
        </w:rPr>
        <w:br/>
      </w:r>
      <w:r>
        <w:rPr>
          <w:rFonts w:hint="eastAsia"/>
        </w:rPr>
        <w:t>　　　　8.15.5 Adhesives Technology Corp企业最新动态</w:t>
      </w:r>
      <w:r>
        <w:rPr>
          <w:rFonts w:hint="eastAsia"/>
        </w:rPr>
        <w:br/>
      </w:r>
      <w:r>
        <w:rPr>
          <w:rFonts w:hint="eastAsia"/>
        </w:rPr>
        <w:t>　　8.16 Jowat Adhesives</w:t>
      </w:r>
      <w:r>
        <w:rPr>
          <w:rFonts w:hint="eastAsia"/>
        </w:rPr>
        <w:br/>
      </w:r>
      <w:r>
        <w:rPr>
          <w:rFonts w:hint="eastAsia"/>
        </w:rPr>
        <w:t>　　　　8.16.1 Jowat Adhesives基本信息、合成树脂胶粘剂生产基地、销售区域、竞争对手及市场地位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Jowat Adhesives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Jowat Adhesives 合成树脂胶粘剂销量、收入、价格及毛利率（2020-2025）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Jowat Adhesives公司简介及主要业务</w:t>
      </w:r>
      <w:r>
        <w:rPr>
          <w:rFonts w:hint="eastAsia"/>
        </w:rPr>
        <w:br/>
      </w:r>
      <w:r>
        <w:rPr>
          <w:rFonts w:hint="eastAsia"/>
        </w:rPr>
        <w:t>　　　　8.16.5 Jowat Adhesives企业最新动态</w:t>
      </w:r>
      <w:r>
        <w:rPr>
          <w:rFonts w:hint="eastAsia"/>
        </w:rPr>
        <w:br/>
      </w:r>
      <w:r>
        <w:rPr>
          <w:rFonts w:hint="eastAsia"/>
        </w:rPr>
        <w:t>　　8.17 Permabond</w:t>
      </w:r>
      <w:r>
        <w:rPr>
          <w:rFonts w:hint="eastAsia"/>
        </w:rPr>
        <w:br/>
      </w:r>
      <w:r>
        <w:rPr>
          <w:rFonts w:hint="eastAsia"/>
        </w:rPr>
        <w:t>　　　　8.17.1 Permabond基本信息、合成树脂胶粘剂生产基地、销售区域、竞争对手及市场地位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Permabond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Permabond 合成树脂胶粘剂销量、收入、价格及毛利率（2020-2025）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Permabond公司简介及主要业务</w:t>
      </w:r>
      <w:r>
        <w:rPr>
          <w:rFonts w:hint="eastAsia"/>
        </w:rPr>
        <w:br/>
      </w:r>
      <w:r>
        <w:rPr>
          <w:rFonts w:hint="eastAsia"/>
        </w:rPr>
        <w:t>　　　　8.17.5 Permabond企业最新动态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热塑性树脂粘合剂</w:t>
      </w:r>
      <w:r>
        <w:rPr>
          <w:rFonts w:hint="eastAsia"/>
        </w:rPr>
        <w:br/>
      </w:r>
      <w:r>
        <w:rPr>
          <w:rFonts w:hint="eastAsia"/>
        </w:rPr>
        <w:t>　　　　9.1.2 热固性树脂粘合剂</w:t>
      </w:r>
      <w:r>
        <w:rPr>
          <w:rFonts w:hint="eastAsia"/>
        </w:rPr>
        <w:br/>
      </w:r>
      <w:r>
        <w:rPr>
          <w:rFonts w:hint="eastAsia"/>
        </w:rPr>
        <w:t>　　9.2 按产品类型细分，全球合成树脂胶粘剂销售额对比（2020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全球不同产品类型合成树脂胶粘剂销量（2020-2031）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全球不同产品类型合成树脂胶粘剂销量及市场份额（2020-2025）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全球不同产品类型合成树脂胶粘剂销量预测（2026-2031）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全球不同产品类型合成树脂胶粘剂收入（2020-2031）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全球不同产品类型合成树脂胶粘剂收入及市场份额（2020-2025）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全球不同产品类型合成树脂胶粘剂收入预测（2026-2031）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全球不同产品类型合成树脂胶粘剂价格走势（2020-2031）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建筑与施工</w:t>
      </w:r>
      <w:r>
        <w:rPr>
          <w:rFonts w:hint="eastAsia"/>
        </w:rPr>
        <w:br/>
      </w:r>
      <w:r>
        <w:rPr>
          <w:rFonts w:hint="eastAsia"/>
        </w:rPr>
        <w:t>　　　　10.1.2 汽车与运输</w:t>
      </w:r>
      <w:r>
        <w:rPr>
          <w:rFonts w:hint="eastAsia"/>
        </w:rPr>
        <w:br/>
      </w:r>
      <w:r>
        <w:rPr>
          <w:rFonts w:hint="eastAsia"/>
        </w:rPr>
        <w:t>　　　　10.1.3 电气与电子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按应用细分，全球合成树脂胶粘剂销售额对比（2020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全球不同应用合成树脂胶粘剂销量（2020-2031）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全球不同应用合成树脂胶粘剂销量及市场份额（2020-2025）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全球不同应用合成树脂胶粘剂销量预测（2026-2031）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全球不同应用合成树脂胶粘剂收入（2020-2031）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全球不同应用合成树脂胶粘剂收入及市场份额（2020-2025）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全球不同应用合成树脂胶粘剂收入预测（2026-2031）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全球不同应用合成树脂胶粘剂价格走势（2020-2031）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三种情形下（乐观、悲观、保守），未来几年全球合成树脂胶粘剂行业规模趋势（亿美元）2024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合成树脂胶粘剂主要企业在国际市场占有率（按收入，2022-2025），其中2025为当下预测值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2024年合成树脂胶粘剂主要企业在国际市场排名（按收入）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全球市场主要企业合成树脂胶粘剂销售收入（2022-2025）&amp;（百万美元），其中2025为当下预测值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合成树脂胶粘剂主要企业在国际市场占有率（按销量，2022-2025），其中2025为当下预测值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2024年合成树脂胶粘剂主要企业在国际市场排名（按销量）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全球市场主要企业合成树脂胶粘剂销量（2022-2025）&amp;（千吨），其中2025为当下预测值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全球市场主要企业合成树脂胶粘剂销售价格（2022-2025）&amp;（美元/吨），其中2025为当下预测值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全球主要厂商合成树脂胶粘剂总部及产地分布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全球主要厂商成立时间及合成树脂胶粘剂商业化日期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全球主要厂商合成树脂胶粘剂产品类型及应用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2024年全球合成树脂胶粘剂主要厂商市场地位（第一梯队、第二梯队和第三梯队）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全球合成树脂胶粘剂市场投资、并购等现状分析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全球主要地区合成树脂胶粘剂产量增速（CAGR）：（2020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全球主要地区合成树脂胶粘剂产量（2020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全球主要地区合成树脂胶粘剂产量（2020-2025）&amp;（千吨）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全球主要地区合成树脂胶粘剂产量（2026-2031）&amp;（千吨）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全球主要地区合成树脂胶粘剂产量市场份额（2020-2025）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全球主要地区合成树脂胶粘剂产量（2026-2031）&amp;（千吨）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全球主要地区合成树脂胶粘剂销售收入增速：（2020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全球主要地区合成树脂胶粘剂销售收入（2020-2025）&amp;（百万美元）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全球主要地区合成树脂胶粘剂销售收入市场份额（2020-2025）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全球主要地区合成树脂胶粘剂收入（2026-2031）&amp;（百万美元）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全球主要地区合成树脂胶粘剂收入市场份额（2026-2031）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全球主要地区合成树脂胶粘剂销量（千吨）：2020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全球主要地区合成树脂胶粘剂销量（2020-2025）&amp;（千吨）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全球主要地区合成树脂胶粘剂销量市场份额（2020-2025）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全球主要地区合成树脂胶粘剂销量（2026-2031）&amp;（千吨）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全球主要地区合成树脂胶粘剂销量份额（2026-2031）</w:t>
      </w:r>
      <w:r>
        <w:rPr>
          <w:rFonts w:hint="eastAsia"/>
        </w:rPr>
        <w:br/>
      </w:r>
      <w:r>
        <w:rPr>
          <w:rFonts w:hint="eastAsia"/>
        </w:rPr>
        <w:t>　　表 30： Henkel 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Henkel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Henkel 合成树脂胶粘剂销量（千吨）、收入（百万美元）、价格（美元/吨）及毛利率（2020-2025）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Henkel公司简介及主要业务</w:t>
      </w:r>
      <w:r>
        <w:rPr>
          <w:rFonts w:hint="eastAsia"/>
        </w:rPr>
        <w:br/>
      </w:r>
      <w:r>
        <w:rPr>
          <w:rFonts w:hint="eastAsia"/>
        </w:rPr>
        <w:t>　　表 34： Henkel企业最新动态</w:t>
      </w:r>
      <w:r>
        <w:rPr>
          <w:rFonts w:hint="eastAsia"/>
        </w:rPr>
        <w:br/>
      </w:r>
      <w:r>
        <w:rPr>
          <w:rFonts w:hint="eastAsia"/>
        </w:rPr>
        <w:t>　　表 35： 3M 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3M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3M 合成树脂胶粘剂销量（千吨）、收入（百万美元）、价格（美元/吨）及毛利率（2020-2025）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3M公司简介及主要业务</w:t>
      </w:r>
      <w:r>
        <w:rPr>
          <w:rFonts w:hint="eastAsia"/>
        </w:rPr>
        <w:br/>
      </w:r>
      <w:r>
        <w:rPr>
          <w:rFonts w:hint="eastAsia"/>
        </w:rPr>
        <w:t>　　表 39： 3M企业最新动态</w:t>
      </w:r>
      <w:r>
        <w:rPr>
          <w:rFonts w:hint="eastAsia"/>
        </w:rPr>
        <w:br/>
      </w:r>
      <w:r>
        <w:rPr>
          <w:rFonts w:hint="eastAsia"/>
        </w:rPr>
        <w:t>　　表 40： DuPont 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DuPont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DuPont 合成树脂胶粘剂销量（千吨）、收入（百万美元）、价格（美元/吨）及毛利率（2020-2025）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DuPont公司简介及主要业务</w:t>
      </w:r>
      <w:r>
        <w:rPr>
          <w:rFonts w:hint="eastAsia"/>
        </w:rPr>
        <w:br/>
      </w:r>
      <w:r>
        <w:rPr>
          <w:rFonts w:hint="eastAsia"/>
        </w:rPr>
        <w:t>　　表 44： DuPont企业最新动态</w:t>
      </w:r>
      <w:r>
        <w:rPr>
          <w:rFonts w:hint="eastAsia"/>
        </w:rPr>
        <w:br/>
      </w:r>
      <w:r>
        <w:rPr>
          <w:rFonts w:hint="eastAsia"/>
        </w:rPr>
        <w:t>　　表 45： H.B. Fuller 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H.B. Fuller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H.B. Fuller 合成树脂胶粘剂销量（千吨）、收入（百万美元）、价格（美元/吨）及毛利率（2020-2025）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H.B. Fuller公司简介及主要业务</w:t>
      </w:r>
      <w:r>
        <w:rPr>
          <w:rFonts w:hint="eastAsia"/>
        </w:rPr>
        <w:br/>
      </w:r>
      <w:r>
        <w:rPr>
          <w:rFonts w:hint="eastAsia"/>
        </w:rPr>
        <w:t>　　表 49： H.B. Fuller企业最新动态</w:t>
      </w:r>
      <w:r>
        <w:rPr>
          <w:rFonts w:hint="eastAsia"/>
        </w:rPr>
        <w:br/>
      </w:r>
      <w:r>
        <w:rPr>
          <w:rFonts w:hint="eastAsia"/>
        </w:rPr>
        <w:t>　　表 50： Shanghai Kangda New Materials 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Shanghai Kangda New Materials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Shanghai Kangda New Materials 合成树脂胶粘剂销量（千吨）、收入（百万美元）、价格（美元/吨）及毛利率（2020-2025）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Shanghai Kangda New Materials公司简介及主要业务</w:t>
      </w:r>
      <w:r>
        <w:rPr>
          <w:rFonts w:hint="eastAsia"/>
        </w:rPr>
        <w:br/>
      </w:r>
      <w:r>
        <w:rPr>
          <w:rFonts w:hint="eastAsia"/>
        </w:rPr>
        <w:t>　　表 54： Shanghai Kangda New Materials企业最新动态</w:t>
      </w:r>
      <w:r>
        <w:rPr>
          <w:rFonts w:hint="eastAsia"/>
        </w:rPr>
        <w:br/>
      </w:r>
      <w:r>
        <w:rPr>
          <w:rFonts w:hint="eastAsia"/>
        </w:rPr>
        <w:t>　　表 55： Sika 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Sika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Sika 合成树脂胶粘剂销量（千吨）、收入（百万美元）、价格（美元/吨）及毛利率（2020-2025）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Sika公司简介及主要业务</w:t>
      </w:r>
      <w:r>
        <w:rPr>
          <w:rFonts w:hint="eastAsia"/>
        </w:rPr>
        <w:br/>
      </w:r>
      <w:r>
        <w:rPr>
          <w:rFonts w:hint="eastAsia"/>
        </w:rPr>
        <w:t>　　表 59： Sika企业最新动态</w:t>
      </w:r>
      <w:r>
        <w:rPr>
          <w:rFonts w:hint="eastAsia"/>
        </w:rPr>
        <w:br/>
      </w:r>
      <w:r>
        <w:rPr>
          <w:rFonts w:hint="eastAsia"/>
        </w:rPr>
        <w:t>　　表 60： Hexion 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Hexion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Hexion 合成树脂胶粘剂销量（千吨）、收入（百万美元）、价格（美元/吨）及毛利率（2020-2025）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Hexion公司简介及主要业务</w:t>
      </w:r>
      <w:r>
        <w:rPr>
          <w:rFonts w:hint="eastAsia"/>
        </w:rPr>
        <w:br/>
      </w:r>
      <w:r>
        <w:rPr>
          <w:rFonts w:hint="eastAsia"/>
        </w:rPr>
        <w:t>　　表 64： Hexion企业最新动态</w:t>
      </w:r>
      <w:r>
        <w:rPr>
          <w:rFonts w:hint="eastAsia"/>
        </w:rPr>
        <w:br/>
      </w:r>
      <w:r>
        <w:rPr>
          <w:rFonts w:hint="eastAsia"/>
        </w:rPr>
        <w:t>　　表 65： Lord Corporation 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Lord Corporation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Lord Corporation 合成树脂胶粘剂销量（千吨）、收入（百万美元）、价格（美元/吨）及毛利率（2020-2025）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Lord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69： Lord Corporation企业最新动态</w:t>
      </w:r>
      <w:r>
        <w:rPr>
          <w:rFonts w:hint="eastAsia"/>
        </w:rPr>
        <w:br/>
      </w:r>
      <w:r>
        <w:rPr>
          <w:rFonts w:hint="eastAsia"/>
        </w:rPr>
        <w:t>　　表 70： Bostik 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Bostik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Bostik 合成树脂胶粘剂销量（千吨）、收入（百万美元）、价格（美元/吨）及毛利率（2020-2025）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Bostik公司简介及主要业务</w:t>
      </w:r>
      <w:r>
        <w:rPr>
          <w:rFonts w:hint="eastAsia"/>
        </w:rPr>
        <w:br/>
      </w:r>
      <w:r>
        <w:rPr>
          <w:rFonts w:hint="eastAsia"/>
        </w:rPr>
        <w:t>　　表 74： Bostik企业最新动态</w:t>
      </w:r>
      <w:r>
        <w:rPr>
          <w:rFonts w:hint="eastAsia"/>
        </w:rPr>
        <w:br/>
      </w:r>
      <w:r>
        <w:rPr>
          <w:rFonts w:hint="eastAsia"/>
        </w:rPr>
        <w:t>　　表 75： Huntsman 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Huntsman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Huntsman 合成树脂胶粘剂销量（千吨）、收入（百万美元）、价格（美元/吨）及毛利率（2020-2025）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Huntsman公司简介及主要业务</w:t>
      </w:r>
      <w:r>
        <w:rPr>
          <w:rFonts w:hint="eastAsia"/>
        </w:rPr>
        <w:br/>
      </w:r>
      <w:r>
        <w:rPr>
          <w:rFonts w:hint="eastAsia"/>
        </w:rPr>
        <w:t>　　表 79： Huntsman企业最新动态</w:t>
      </w:r>
      <w:r>
        <w:rPr>
          <w:rFonts w:hint="eastAsia"/>
        </w:rPr>
        <w:br/>
      </w:r>
      <w:r>
        <w:rPr>
          <w:rFonts w:hint="eastAsia"/>
        </w:rPr>
        <w:t>　　表 80： Ashland 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Ashland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Ashland 合成树脂胶粘剂销量（千吨）、收入（百万美元）、价格（美元/吨）及毛利率（2020-2025）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Ashland公司简介及主要业务</w:t>
      </w:r>
      <w:r>
        <w:rPr>
          <w:rFonts w:hint="eastAsia"/>
        </w:rPr>
        <w:br/>
      </w:r>
      <w:r>
        <w:rPr>
          <w:rFonts w:hint="eastAsia"/>
        </w:rPr>
        <w:t>　　表 84： Ashland企业最新动态</w:t>
      </w:r>
      <w:r>
        <w:rPr>
          <w:rFonts w:hint="eastAsia"/>
        </w:rPr>
        <w:br/>
      </w:r>
      <w:r>
        <w:rPr>
          <w:rFonts w:hint="eastAsia"/>
        </w:rPr>
        <w:t>　　表 85： Mapei 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Mapei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Mapei 合成树脂胶粘剂销量（千吨）、收入（百万美元）、价格（美元/吨）及毛利率（2020-2025）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Mapei公司简介及主要业务</w:t>
      </w:r>
      <w:r>
        <w:rPr>
          <w:rFonts w:hint="eastAsia"/>
        </w:rPr>
        <w:br/>
      </w:r>
      <w:r>
        <w:rPr>
          <w:rFonts w:hint="eastAsia"/>
        </w:rPr>
        <w:t>　　表 89： Mapei企业最新动态</w:t>
      </w:r>
      <w:r>
        <w:rPr>
          <w:rFonts w:hint="eastAsia"/>
        </w:rPr>
        <w:br/>
      </w:r>
      <w:r>
        <w:rPr>
          <w:rFonts w:hint="eastAsia"/>
        </w:rPr>
        <w:t>　　表 90： ITW Performance Polymers 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ITW Performance Polymers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ITW Performance Polymers 合成树脂胶粘剂销量（千吨）、收入（百万美元）、价格（美元/吨）及毛利率（2020-2025）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ITW Performance Polymers公司简介及主要业务</w:t>
      </w:r>
      <w:r>
        <w:rPr>
          <w:rFonts w:hint="eastAsia"/>
        </w:rPr>
        <w:br/>
      </w:r>
      <w:r>
        <w:rPr>
          <w:rFonts w:hint="eastAsia"/>
        </w:rPr>
        <w:t>　　表 94： ITW Performance Polymers企业最新动态</w:t>
      </w:r>
      <w:r>
        <w:rPr>
          <w:rFonts w:hint="eastAsia"/>
        </w:rPr>
        <w:br/>
      </w:r>
      <w:r>
        <w:rPr>
          <w:rFonts w:hint="eastAsia"/>
        </w:rPr>
        <w:t>　　表 95： MasterBond 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MasterBond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MasterBond 合成树脂胶粘剂销量（千吨）、收入（百万美元）、价格（美元/吨）及毛利率（2020-2025）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MasterBond公司简介及主要业务</w:t>
      </w:r>
      <w:r>
        <w:rPr>
          <w:rFonts w:hint="eastAsia"/>
        </w:rPr>
        <w:br/>
      </w:r>
      <w:r>
        <w:rPr>
          <w:rFonts w:hint="eastAsia"/>
        </w:rPr>
        <w:t>　　表 99： MasterBond企业最新动态</w:t>
      </w:r>
      <w:r>
        <w:rPr>
          <w:rFonts w:hint="eastAsia"/>
        </w:rPr>
        <w:br/>
      </w:r>
      <w:r>
        <w:rPr>
          <w:rFonts w:hint="eastAsia"/>
        </w:rPr>
        <w:t>　　表 100： Adhesives Technology Corp 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Adhesives Technology Corp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Adhesives Technology Corp 合成树脂胶粘剂销量（千吨）、收入（百万美元）、价格（美元/吨）及毛利率（2020-2025）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Adhesives Technology Corp公司简介及主要业务</w:t>
      </w:r>
      <w:r>
        <w:rPr>
          <w:rFonts w:hint="eastAsia"/>
        </w:rPr>
        <w:br/>
      </w:r>
      <w:r>
        <w:rPr>
          <w:rFonts w:hint="eastAsia"/>
        </w:rPr>
        <w:t>　　表 104： Adhesives Technology Corp企业最新动态</w:t>
      </w:r>
      <w:r>
        <w:rPr>
          <w:rFonts w:hint="eastAsia"/>
        </w:rPr>
        <w:br/>
      </w:r>
      <w:r>
        <w:rPr>
          <w:rFonts w:hint="eastAsia"/>
        </w:rPr>
        <w:t>　　表 105： Jowat Adhesives 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Jowat Adhesives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Jowat Adhesives 合成树脂胶粘剂销量（千吨）、收入（百万美元）、价格（美元/吨）及毛利率（2020-2025）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Jowat Adhesives公司简介及主要业务</w:t>
      </w:r>
      <w:r>
        <w:rPr>
          <w:rFonts w:hint="eastAsia"/>
        </w:rPr>
        <w:br/>
      </w:r>
      <w:r>
        <w:rPr>
          <w:rFonts w:hint="eastAsia"/>
        </w:rPr>
        <w:t>　　表 109： Jowat Adhesives企业最新动态</w:t>
      </w:r>
      <w:r>
        <w:rPr>
          <w:rFonts w:hint="eastAsia"/>
        </w:rPr>
        <w:br/>
      </w:r>
      <w:r>
        <w:rPr>
          <w:rFonts w:hint="eastAsia"/>
        </w:rPr>
        <w:t>　　表 110： Permabond 合成树脂胶粘剂生产基地、销售区域、竞争对手及市场地位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Permabond 合成树脂胶粘剂产品规格、参数及市场应用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Permabond 合成树脂胶粘剂销量（千吨）、收入（百万美元）、价格（美元/吨）及毛利率（2020-2025）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Permabond公司简介及主要业务</w:t>
      </w:r>
      <w:r>
        <w:rPr>
          <w:rFonts w:hint="eastAsia"/>
        </w:rPr>
        <w:br/>
      </w:r>
      <w:r>
        <w:rPr>
          <w:rFonts w:hint="eastAsia"/>
        </w:rPr>
        <w:t>　　表 114： Permabond企业最新动态</w:t>
      </w:r>
      <w:r>
        <w:rPr>
          <w:rFonts w:hint="eastAsia"/>
        </w:rPr>
        <w:br/>
      </w:r>
      <w:r>
        <w:rPr>
          <w:rFonts w:hint="eastAsia"/>
        </w:rPr>
        <w:t>　　表 115： 按产品类型细分，全球合成树脂胶粘剂销售额及增长率对比（2020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全球不同产品类型合成树脂胶粘剂销量（2020-2025年）&amp;（千吨）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全球不同产品类型合成树脂胶粘剂销量市场份额（2020-2025）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全球不同产品类型合成树脂胶粘剂销量预测（2026-2031）&amp;（千吨）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全球市场不同产品类型合成树脂胶粘剂销量市场份额预测（2026-2031）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全球不同产品类型合成树脂胶粘剂收入（2020-2025年）&amp;（百万美元）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全球不同产品类型合成树脂胶粘剂收入市场份额（2020-2025）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全球不同产品类型合成树脂胶粘剂收入预测（2026-2031）&amp;（百万美元）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全球不同产品类型合成树脂胶粘剂收入市场份额预测（2026-2031）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按应用细分，全球合成树脂胶粘剂销售额及增长率对比（2020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全球不同应用合成树脂胶粘剂销量（2020-2025年）&amp;（千吨）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126： 全球不同应用合成树脂胶粘剂销量市场份额（2020-2025）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全球不同应用合成树脂胶粘剂销量预测（2026-2031）&amp;（千吨）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128： 全球市场不同应用合成树脂胶粘剂销量市场份额预测（2026-2031）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全球不同应用合成树脂胶粘剂收入（2020-2025年）&amp;（百万美元）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全球不同应用合成树脂胶粘剂收入市场份额（2020-2025）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全球不同应用合成树脂胶粘剂收入预测（2026-2031）&amp;（百万美元）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132： 全球不同应用合成树脂胶粘剂收入市场份额预测（2026-2031）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合成树脂胶粘剂产品图片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三种情形下（乐观、悲观、保守），未来几年全球合成树脂胶粘剂行业规模趋势（亿美元）2024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2024年全球前五大生产商合成树脂胶粘剂市场份额</w:t>
      </w:r>
      <w:r>
        <w:rPr>
          <w:rFonts w:hint="eastAsia"/>
        </w:rPr>
        <w:br/>
      </w:r>
      <w:r>
        <w:rPr>
          <w:rFonts w:hint="eastAsia"/>
        </w:rPr>
        <w:t>　　图 4： 2024年全球合成树脂胶粘剂第一梯队、第二梯队和第三梯队厂商及市场份额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全球合成树脂胶粘剂产能、产量、产能利用率及发展趋势（2020-2031）&amp;（千吨）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全球合成树脂胶粘剂产量、需求量及发展趋势（2020-2031）&amp;（千吨）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全球主要地区合成树脂胶粘剂产量市场份额（2020-2031）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全球合成树脂胶粘剂市场销售额及增长率：（2020-2031）&amp;（百万美元）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全球市场合成树脂胶粘剂市场规模：2020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全球市场合成树脂胶粘剂销量及增长率（2020-2031）&amp;（千吨）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全球市场合成树脂胶粘剂价格趋势（2020-2031）&amp;（美元/吨）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全球主要地区合成树脂胶粘剂销售收入（2020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全球主要地区合成树脂胶粘剂销售收入市场份额（2020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东南亚地区合成树脂胶粘剂企业市场份额（2024）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南美地区合成树脂胶粘剂企业市场份额（2024）</w:t>
      </w:r>
      <w:r>
        <w:rPr>
          <w:rFonts w:hint="eastAsia"/>
        </w:rPr>
        <w:br/>
      </w:r>
      <w:r>
        <w:rPr>
          <w:rFonts w:hint="eastAsia"/>
        </w:rPr>
        <w:t>　　图 16： 热塑性树脂粘合剂产品图片</w:t>
      </w:r>
      <w:r>
        <w:rPr>
          <w:rFonts w:hint="eastAsia"/>
        </w:rPr>
        <w:br/>
      </w:r>
      <w:r>
        <w:rPr>
          <w:rFonts w:hint="eastAsia"/>
        </w:rPr>
        <w:t>　　图 17： 热固性树脂粘合剂产品图片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全球不同产品类型合成树脂胶粘剂价格走势（2020-2031）&amp;（美元/吨）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建筑与施工</w:t>
      </w:r>
      <w:r>
        <w:rPr>
          <w:rFonts w:hint="eastAsia"/>
        </w:rPr>
        <w:br/>
      </w:r>
      <w:r>
        <w:rPr>
          <w:rFonts w:hint="eastAsia"/>
        </w:rPr>
        <w:t>　　图 20： 汽车与运输</w:t>
      </w:r>
      <w:r>
        <w:rPr>
          <w:rFonts w:hint="eastAsia"/>
        </w:rPr>
        <w:br/>
      </w:r>
      <w:r>
        <w:rPr>
          <w:rFonts w:hint="eastAsia"/>
        </w:rPr>
        <w:t>　　图 21： 电气与电子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全球不同应用合成树脂胶粘剂价格走势（2020-2031）&amp;（美元/吨）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5ebc9f9024069" w:history="1">
        <w:r>
          <w:rPr>
            <w:rStyle w:val="Hyperlink"/>
          </w:rPr>
          <w:t>全球与中国合成树脂胶粘剂市场调研及发展前景分析报告（2025-2031年）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5ebc9f9024069" w:history="1">
        <w:r>
          <w:rPr>
            <w:rStyle w:val="Hyperlink"/>
          </w:rPr>
          <w:t>https://www.20087.com/6/86/HeChengShuZhiJiaoZhanJiDeFaZhanQianJing.html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热点：高性能胶粘剂、合成树脂胶粘剂包括、白醋去除502胶水小妙方、合成树脂胶粘剂的使用温度、粘鞋子用什么胶水最好、合成树脂胶粘剂有甲醛吗、树脂胶溶解剂、合成树脂胶粘剂有毒吗、天然胶粘剂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5d92b77b241ac" w:history="1">
      <w:r>
        <w:rPr>
          <w:rStyle w:val="Hyperlink"/>
        </w:rPr>
        <w:t>全球与中国合成树脂胶粘剂市场调研及发展前景分析报告（2025-2031年）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HeChengShuZhiJiaoZhanJiDeFaZhanQianJing.html" TargetMode="External" Id="Re975ebc9f902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HeChengShuZhiJiaoZhanJiDeFaZhanQianJing.html" TargetMode="External" Id="R6a55d92b77b2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2025-04-21T08:53:28Z</dcterms:created>
  <dcterms:modified xsi:type="dcterms:W3CDTF">2025-04-21T09:53:28Z</dcterms:modified>
  <dc:subject>全球与中国合成树脂胶粘剂市场调研及发展前景分析报告（2025-2031年）</dc:subject>
  <dc:title>全球与中国合成树脂胶粘剂市场调研及发展前景分析报告（2025-2031年）</dc:title>
  <cp:keywords>全球与中国合成树脂胶粘剂市场调研及发展前景分析报告（2025-2031年）</cp:keywords>
  <dc:description>全球与中国合成树脂胶粘剂市场调研及发展前景分析报告（2025-2031年）</dc:description>
</cp:coreProperties>
</file>