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d250f7b7a464a" w:history="1">
              <w:r>
                <w:rPr>
                  <w:rStyle w:val="Hyperlink"/>
                </w:rPr>
                <w:t>2026-2032年全球与中国氟化铍市场调查研究及行业前景分析报告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d250f7b7a464a" w:history="1">
              <w:r>
                <w:rPr>
                  <w:rStyle w:val="Hyperlink"/>
                </w:rPr>
                <w:t>2026-2032年全球与中国氟化铍市场调查研究及行业前景分析报告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d250f7b7a464a" w:history="1">
                <w:r>
                  <w:rPr>
                    <w:rStyle w:val="Hyperlink"/>
                  </w:rPr>
                  <w:t>https://www.20087.com/6/96/FuHuaPiFaZhanXianZhuangQianJing.html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铍是一种高纯度无机氟化物，在核工业、航空航天及特种合金领域具有不可替代的战略价值。氟化铍作为熔盐堆关键溶剂与中子慢化剂，在第四代核反应堆技术路线中占据核心地位；同时作为金属铍及铍合金冶炼的关键中间原料，支撑惯性导航、光学反射镜及核武器部件等国防应用。当前全球氟化铍产能高度集中，北美与亚洲为主要产区，核级高纯氟化铍对杂质含量与同位素纯度要求严苛，技术壁垒显著。行业受铍矿资源地理集中度制约，供给弹性极低，伴生矿特征使产量受制于主矿种开采强度。环保法规对铍化合物毒性管控趋严，生产与运输环节合规成本持续上升。</w:t>
      </w:r>
      <w:r>
        <w:rPr>
          <w:rFonts w:hint="eastAsia"/>
        </w:rPr>
        <w:br/>
      </w:r>
      <w:r>
        <w:rPr>
          <w:rFonts w:hint="eastAsia"/>
        </w:rPr>
        <w:t>　　未来，氟化铍将随可控核聚变与先进核能技术突破迎来需求拐点。市场调研网认为，ITER项目已验证铍作为第一壁材料与中子倍增剂的工程可行性，CFETR进入工程设计阶段，聚变示范堆批量建设将拉动核级氟化铍需求呈数量级增长。熔盐堆商业化进程加速，氟化铍作为FLiBe熔盐体系核心组分，在钍基熔盐堆示范项目中需求持续放量。高纯氟化铍制备工艺从实验室级向工程化量产迭代，国内企业在氧化铍提纯与氟化合成环节持续突破，有望降低对进口原料依赖。长期看，铍资源战略收储与供应链安全政策将推动全产业链整合，从采矿、冶炼到精密加工的垂直一体化能力成为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d250f7b7a464a" w:history="1">
        <w:r>
          <w:rPr>
            <w:rStyle w:val="Hyperlink"/>
          </w:rPr>
          <w:t>2026-2032年全球与中国氟化铍市场调查研究及行业前景分析报告</w:t>
        </w:r>
      </w:hyperlink>
      <w:r>
        <w:rPr>
          <w:rFonts w:hint="eastAsia"/>
        </w:rPr>
        <w:t>》，2025年氟化铍行业市场规模达 亿元，预计2032年市场规模将达 亿元，期间年均复合增长率（CAGR）达 %。报告依托权威机构及行业协会数据，结合氟化铍行业的宏观环境与微观实践，从氟化铍市场规模、市场需求、技术现状及产业链结构等多维度进行了系统调研与分析。报告通过严谨的研究方法与翔实的数据支持，辅以直观图表，全面剖析了氟化铍行业发展趋势、重点企业表现及市场竞争格局，并通过SWOT分析揭示了行业机遇与潜在风险，为氟化铍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按产品类型细分，全球氟化铍市场规模2021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工业级</w:t>
      </w:r>
      <w:r>
        <w:rPr>
          <w:rFonts w:hint="eastAsia"/>
        </w:rPr>
        <w:br/>
      </w:r>
      <w:r>
        <w:rPr>
          <w:rFonts w:hint="eastAsia"/>
        </w:rPr>
        <w:t>　　　　1.3.3 核级</w:t>
      </w:r>
      <w:r>
        <w:rPr>
          <w:rFonts w:hint="eastAsia"/>
        </w:rPr>
        <w:br/>
      </w:r>
      <w:r>
        <w:rPr>
          <w:rFonts w:hint="eastAsia"/>
        </w:rPr>
        <w:t>　　1.4 产品分类，按纯度</w:t>
      </w:r>
      <w:r>
        <w:rPr>
          <w:rFonts w:hint="eastAsia"/>
        </w:rPr>
        <w:br/>
      </w:r>
      <w:r>
        <w:rPr>
          <w:rFonts w:hint="eastAsia"/>
        </w:rPr>
        <w:t>　　　　1.4.1 按纯度细分，全球氟化铍市场规模2021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纯度≥99.9%</w:t>
      </w:r>
      <w:r>
        <w:rPr>
          <w:rFonts w:hint="eastAsia"/>
        </w:rPr>
        <w:br/>
      </w:r>
      <w:r>
        <w:rPr>
          <w:rFonts w:hint="eastAsia"/>
        </w:rPr>
        <w:t>　　　　1.4.3 纯度≥99.95%</w:t>
      </w:r>
      <w:r>
        <w:rPr>
          <w:rFonts w:hint="eastAsia"/>
        </w:rPr>
        <w:br/>
      </w:r>
      <w:r>
        <w:rPr>
          <w:rFonts w:hint="eastAsia"/>
        </w:rPr>
        <w:t>　　1.5 产品分类，按销售渠道</w:t>
      </w:r>
      <w:r>
        <w:rPr>
          <w:rFonts w:hint="eastAsia"/>
        </w:rPr>
        <w:br/>
      </w:r>
      <w:r>
        <w:rPr>
          <w:rFonts w:hint="eastAsia"/>
        </w:rPr>
        <w:t>　　　　1.5.1 按销售渠道细分，全球氟化铍市场规模2021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直销</w:t>
      </w:r>
      <w:r>
        <w:rPr>
          <w:rFonts w:hint="eastAsia"/>
        </w:rPr>
        <w:br/>
      </w:r>
      <w:r>
        <w:rPr>
          <w:rFonts w:hint="eastAsia"/>
        </w:rPr>
        <w:t>　　　　1.5.3 分销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按应用细分，全球氟化铍市场规模2021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钍基熔盐堆</w:t>
      </w:r>
      <w:r>
        <w:rPr>
          <w:rFonts w:hint="eastAsia"/>
        </w:rPr>
        <w:br/>
      </w:r>
      <w:r>
        <w:rPr>
          <w:rFonts w:hint="eastAsia"/>
        </w:rPr>
        <w:t>　　　　1.6.3 金属铍</w:t>
      </w:r>
      <w:r>
        <w:rPr>
          <w:rFonts w:hint="eastAsia"/>
        </w:rPr>
        <w:br/>
      </w:r>
      <w:r>
        <w:rPr>
          <w:rFonts w:hint="eastAsia"/>
        </w:rPr>
        <w:t>　　　　1.6.4 KBBF晶体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氟化铍行业发展总体概况</w:t>
      </w:r>
      <w:r>
        <w:rPr>
          <w:rFonts w:hint="eastAsia"/>
        </w:rPr>
        <w:br/>
      </w:r>
      <w:r>
        <w:rPr>
          <w:rFonts w:hint="eastAsia"/>
        </w:rPr>
        <w:t>　　　　1.7.2 氟化铍行业发展主要特点</w:t>
      </w:r>
      <w:r>
        <w:rPr>
          <w:rFonts w:hint="eastAsia"/>
        </w:rPr>
        <w:br/>
      </w:r>
      <w:r>
        <w:rPr>
          <w:rFonts w:hint="eastAsia"/>
        </w:rPr>
        <w:t>　　　　1.7.3 氟化铍行业发展影响因素</w:t>
      </w:r>
      <w:r>
        <w:rPr>
          <w:rFonts w:hint="eastAsia"/>
        </w:rPr>
        <w:br/>
      </w:r>
      <w:r>
        <w:rPr>
          <w:rFonts w:hint="eastAsia"/>
        </w:rPr>
        <w:t>　　　　1.7.3 .1 氟化铍有利因素</w:t>
      </w:r>
      <w:r>
        <w:rPr>
          <w:rFonts w:hint="eastAsia"/>
        </w:rPr>
        <w:br/>
      </w:r>
      <w:r>
        <w:rPr>
          <w:rFonts w:hint="eastAsia"/>
        </w:rPr>
        <w:t>　　　　1.7.3 .2 氟化铍不利因素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全球市场，近三年氟化铍主要企业占有率及排名（按销量）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氟化铍主要企业在国际市场占有率（按销量，2023-2026）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2025年氟化铍主要企业在国际市场排名（按销量）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全球市场主要企业氟化铍销量（2023-2026）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全球市场，近三年氟化铍主要企业占有率及排名（按收入）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氟化铍主要企业在国际市场占有率（按收入，2023-2026）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2025年氟化铍主要企业在国际市场排名（按收入）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全球市场主要企业氟化铍销售收入（2023-2026）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全球市场主要企业氟化铍销售价格（2023-2026）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中国市场，近三年氟化铍主要企业占有率及排名（按销量）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氟化铍主要企业在中国市场占有率（按销量，2023-2026）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2025年氟化铍主要企业在中国市场排名（按销量）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中国市场主要企业氟化铍销量（2023-2026）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中国市场，近三年氟化铍主要企业占有率及排名（按收入）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氟化铍主要企业在中国市场占有率（按收入，2023-2026）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2025年氟化铍主要企业在中国市场排名（按收入）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中国市场主要企业氟化铍销售收入（2023-2026）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全球主要厂商氟化铍总部及产地分布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全球主要厂商成立时间及氟化铍商业化日期</w:t>
      </w:r>
      <w:r>
        <w:rPr>
          <w:rFonts w:hint="eastAsia"/>
        </w:rPr>
        <w:br/>
      </w:r>
      <w:r>
        <w:rPr>
          <w:rFonts w:hint="eastAsia"/>
        </w:rPr>
        <w:t>　　2.8 全球主要厂商氟化铍产品类型及应用</w:t>
      </w:r>
      <w:r>
        <w:rPr>
          <w:rFonts w:hint="eastAsia"/>
        </w:rPr>
        <w:br/>
      </w:r>
      <w:r>
        <w:rPr>
          <w:rFonts w:hint="eastAsia"/>
        </w:rPr>
        <w:t>　　2.9 氟化铍行业集中度、竞争程度分析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氟化铍行业集中度分析：2025年全球Top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全球氟化铍第一梯队、第二梯队和第三梯队生产商（品牌）及市场份额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全球氟化铍总体规模分析</w:t>
      </w:r>
      <w:r>
        <w:rPr>
          <w:rFonts w:hint="eastAsia"/>
        </w:rPr>
        <w:br/>
      </w:r>
      <w:r>
        <w:rPr>
          <w:rFonts w:hint="eastAsia"/>
        </w:rPr>
        <w:t>　　3.1 全球氟化铍供需现状及预测（2021-2032）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全球氟化铍产能、产量、产能利用率及发展趋势（2021-2032）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全球氟化铍产量、需求量及发展趋势（2021-2032）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全球主要地区氟化铍产量及发展趋势（2021-2032）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全球主要地区氟化铍产量（2021-2026）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全球主要地区氟化铍产量（2027-2032）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全球主要地区氟化铍产量市场份额（2021-2032）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中国氟化铍供需现状及预测（2021-2032）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中国氟化铍产能、产量、产能利用率及发展趋势（2021-2032）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中国氟化铍产量、市场需求量及发展趋势（2021-2032）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中国市场氟化铍进出口（2021-2032）</w:t>
      </w:r>
      <w:r>
        <w:rPr>
          <w:rFonts w:hint="eastAsia"/>
        </w:rPr>
        <w:br/>
      </w:r>
      <w:r>
        <w:rPr>
          <w:rFonts w:hint="eastAsia"/>
        </w:rPr>
        <w:t>　　3.4 全球氟化铍销量及销售额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全球市场氟化铍销售额（2021-2032）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全球市场氟化铍销量（2021-2032）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全球市场氟化铍价格趋势（2021-2032）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全球氟化铍主要地区分析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全球主要地区氟化铍市场规模分析：2021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全球主要地区氟化铍销售收入及市场份额（2021-2026）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全球主要地区氟化铍销售收入预测（2027-2032）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全球主要地区氟化铍销量分析：2021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全球主要地区氟化铍销量及市场份额（2021-2026）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全球主要地区氟化铍销量及市场份额预测（2027-2032）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中东市场氟化铍销量、收入及增长率（2021-2032）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重点企业（1）基本信息、氟化铍生产基地、销售区域、竞争对手及市场地位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氟化铍产品规格、参数及市场应用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氟化铍销量、收入、价格及毛利率（2021-2026）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重点企业（2）基本信息、氟化铍生产基地、销售区域、竞争对手及市场地位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氟化铍产品规格、参数及市场应用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氟化铍销量、收入、价格及毛利率（2021-2026）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重点企业（3）基本信息、氟化铍生产基地、销售区域、竞争对手及市场地位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氟化铍产品规格、参数及市场应用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氟化铍销量、收入、价格及毛利率（2021-2026）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不同产品类型氟化铍分析</w:t>
      </w:r>
      <w:r>
        <w:rPr>
          <w:rFonts w:hint="eastAsia"/>
        </w:rPr>
        <w:br/>
      </w:r>
      <w:r>
        <w:rPr>
          <w:rFonts w:hint="eastAsia"/>
        </w:rPr>
        <w:t>　　6.1 全球不同产品类型氟化铍销量（2021-2032）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全球不同产品类型氟化铍销量及市场份额（2021-2026）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全球不同产品类型氟化铍销量预测（2027-2032）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全球不同产品类型氟化铍收入（2021-2032）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全球不同产品类型氟化铍收入及市场份额（2021-2026）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全球不同产品类型氟化铍收入预测（2027-2032）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全球不同产品类型氟化铍价格走势（2021-2032）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中国不同产品类型氟化铍销量（2021-2032）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中国不同产品类型氟化铍销量及市场份额（2021-2026）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中国不同产品类型氟化铍销量预测（2027-2032）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中国不同产品类型氟化铍收入（2021-2032）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中国不同产品类型氟化铍收入及市场份额（2021-2026）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中国不同产品类型氟化铍收入预测（2027-2032）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不同应用氟化铍分析</w:t>
      </w:r>
      <w:r>
        <w:rPr>
          <w:rFonts w:hint="eastAsia"/>
        </w:rPr>
        <w:br/>
      </w:r>
      <w:r>
        <w:rPr>
          <w:rFonts w:hint="eastAsia"/>
        </w:rPr>
        <w:t>　　7.1 全球不同应用氟化铍销量（2021-2032）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全球不同应用氟化铍销量及市场份额（2021-2026）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全球不同应用氟化铍销量预测（2027-2032）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全球不同应用氟化铍收入（2021-2032）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全球不同应用氟化铍收入及市场份额（2021-2026）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全球不同应用氟化铍收入预测（2027-2032）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全球不同应用氟化铍价格走势（2021-2032）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中国不同应用氟化铍销量（2021-2032）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中国不同应用氟化铍销量及市场份额（2021-2026）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中国不同应用氟化铍销量预测（2027-2032）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中国不同应用氟化铍收入（2021-2032）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中国不同应用氟化铍收入及市场份额（2021-2026）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中国不同应用氟化铍收入预测（2027-2032）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氟化铍行业发展趋势</w:t>
      </w:r>
      <w:r>
        <w:rPr>
          <w:rFonts w:hint="eastAsia"/>
        </w:rPr>
        <w:br/>
      </w:r>
      <w:r>
        <w:rPr>
          <w:rFonts w:hint="eastAsia"/>
        </w:rPr>
        <w:t>　　8.2 氟化铍行业主要驱动因素</w:t>
      </w:r>
      <w:r>
        <w:rPr>
          <w:rFonts w:hint="eastAsia"/>
        </w:rPr>
        <w:br/>
      </w:r>
      <w:r>
        <w:rPr>
          <w:rFonts w:hint="eastAsia"/>
        </w:rPr>
        <w:t>　　8.3 氟化铍中国企业SWOT分析</w:t>
      </w:r>
      <w:r>
        <w:rPr>
          <w:rFonts w:hint="eastAsia"/>
        </w:rPr>
        <w:br/>
      </w:r>
      <w:r>
        <w:rPr>
          <w:rFonts w:hint="eastAsia"/>
        </w:rPr>
        <w:t>　　8.4 中国氟化铍行业政策环境分析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氟化铍行业产业链简介</w:t>
      </w:r>
      <w:r>
        <w:rPr>
          <w:rFonts w:hint="eastAsia"/>
        </w:rPr>
        <w:br/>
      </w:r>
      <w:r>
        <w:rPr>
          <w:rFonts w:hint="eastAsia"/>
        </w:rPr>
        <w:t>　　　　9.1.1 氟化铍行业供应链分析</w:t>
      </w:r>
      <w:r>
        <w:rPr>
          <w:rFonts w:hint="eastAsia"/>
        </w:rPr>
        <w:br/>
      </w:r>
      <w:r>
        <w:rPr>
          <w:rFonts w:hint="eastAsia"/>
        </w:rPr>
        <w:t>　　　　9.1.2 氟化铍主要原料及供应情况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氟化铍行业采购模式</w:t>
      </w:r>
      <w:r>
        <w:rPr>
          <w:rFonts w:hint="eastAsia"/>
        </w:rPr>
        <w:br/>
      </w:r>
      <w:r>
        <w:rPr>
          <w:rFonts w:hint="eastAsia"/>
        </w:rPr>
        <w:t>　　9.3 氟化铍行业生产模式</w:t>
      </w:r>
      <w:r>
        <w:rPr>
          <w:rFonts w:hint="eastAsia"/>
        </w:rPr>
        <w:br/>
      </w:r>
      <w:r>
        <w:rPr>
          <w:rFonts w:hint="eastAsia"/>
        </w:rPr>
        <w:t>　　9.4 氟化铍行业销售模式及销售渠道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按产品类型细分，全球氟化铍市场规模2021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按纯度细分，全球氟化铍市场规模2021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按销售渠道细分，全球氟化铍市场规模2021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按应用细分，全球氟化铍市场规模（CAGR）2021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氟化铍行业发展主要特点</w:t>
      </w:r>
      <w:r>
        <w:rPr>
          <w:rFonts w:hint="eastAsia"/>
        </w:rPr>
        <w:br/>
      </w:r>
      <w:r>
        <w:rPr>
          <w:rFonts w:hint="eastAsia"/>
        </w:rPr>
        <w:t>　　表 6： 氟化铍行业发展有利因素分析</w:t>
      </w:r>
      <w:r>
        <w:rPr>
          <w:rFonts w:hint="eastAsia"/>
        </w:rPr>
        <w:br/>
      </w:r>
      <w:r>
        <w:rPr>
          <w:rFonts w:hint="eastAsia"/>
        </w:rPr>
        <w:t>　　表 7： 氟化铍行业发展不利因素分析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进入氟化铍行业壁垒</w:t>
      </w:r>
      <w:r>
        <w:rPr>
          <w:rFonts w:hint="eastAsia"/>
        </w:rPr>
        <w:br/>
      </w:r>
      <w:r>
        <w:rPr>
          <w:rFonts w:hint="eastAsia"/>
        </w:rPr>
        <w:t>　　表 9： 氟化铍主要企业在国际市场占有率（按销量，2023-2026）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2025年氟化铍主要企业在国际市场排名（按销量）&amp;（吨）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全球市场主要企业氟化铍销量（2023-2026）&amp;（吨）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氟化铍主要企业在国际市场占有率（按收入，2023-2026）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2025年氟化铍主要企业在国际市场排名（按收入）&amp;（万元）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全球市场主要企业氟化铍销售收入（2023-2026）&amp;（万元）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全球市场主要企业氟化铍销售价格（2023-2026）&amp;（元/千克）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氟化铍主要企业在中国市场占有率（按销量，2023-2026）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2025年氟化铍主要企业在中国市场排名（按销量）&amp;（吨）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中国市场主要企业氟化铍销量（2023-2026）&amp;（吨）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氟化铍主要企业在中国市场占有率（按收入，2023-2026）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2025年氟化铍主要企业在中国市场排名（按收入）&amp;（万元）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中国市场主要企业氟化铍销售收入（2023-2026）&amp;（万元）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全球主要厂商氟化铍总部及产地分布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全球主要厂商成立时间及氟化铍商业化日期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全球主要厂商氟化铍产品类型及应用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2025年全球氟化铍主要厂商市场地位（第一梯队、第二梯队和第三梯队）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全球氟化铍市场投资、并购等现状分析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全球主要地区氟化铍产量增速（CAGR）：（2021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全球主要地区氟化铍产量（2021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全球主要地区氟化铍产量（2021-2026）&amp;（吨）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全球主要地区氟化铍产量（2027-2032）&amp;（吨）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全球主要地区氟化铍产量市场份额（2021-2026）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全球主要地区氟化铍产量市场份额（2027-2032）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中国市场氟化铍产量、销量、进出口（2021-2026）&amp;（吨）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中国市场氟化铍产量、销量、进出口预测（2027-2032）&amp;（吨）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全球主要地区氟化铍销售收入增速：（2021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全球主要地区氟化铍销售收入（2021-2026）&amp;（万元）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全球主要地区氟化铍销售收入市场份额（2021-2026）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全球主要地区氟化铍收入（2027-2032）&amp;（万元）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全球主要地区氟化铍收入市场份额（2027-2032）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全球主要地区氟化铍销量（吨）：2021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全球主要地区氟化铍销量（2021-2026）&amp;（吨）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全球主要地区氟化铍销量市场份额（2021-2026）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全球主要地区氟化铍销量（2027-2032）&amp;（吨）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全球主要地区氟化铍销量份额（2027-2032）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氟化铍生产基地、销售区域、竞争对手及市场地位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氟化铍产品规格、参数及市场应用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氟化铍销量（吨）、收入（万元）、价格（元/千克）及毛利率（2021-2026）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氟化铍生产基地、销售区域、竞争对手及市场地位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氟化铍产品规格、参数及市场应用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氟化铍销量（吨）、收入（万元）、价格（元/千克）及毛利率（2021-2026）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氟化铍生产基地、销售区域、竞争对手及市场地位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氟化铍产品规格、参数及市场应用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氟化铍销量（吨）、收入（万元）、价格（元/千克）及毛利率（2021-2026）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全球不同产品类型氟化铍销量（2021-2026）&amp;（吨）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全球不同产品类型氟化铍销量市场份额（2021-2026）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全球不同产品类型氟化铍销量预测（2027-2032）&amp;（吨）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全球市场不同产品类型氟化铍销量市场份额预测（2027-2032）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全球不同产品类型氟化铍收入（2021-2026）&amp;（万元）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全球不同产品类型氟化铍收入市场份额（2021-2026）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全球不同产品类型氟化铍收入预测（2027-2032）&amp;（万元）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67： 全球不同产品类型氟化铍收入市场份额预测（2027-2032）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中国不同产品类型氟化铍销量（2021-2026）&amp;（吨）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中国不同产品类型氟化铍销量市场份额（2021-2026）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中国不同产品类型氟化铍销量预测（2027-2032）&amp;（吨）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全球市场不同产品类型氟化铍销量市场份额预测（2027-2032）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中国不同产品类型氟化铍收入（2021-2026）&amp;（万元）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中国不同产品类型氟化铍收入市场份额（2021-2026）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中国不同产品类型氟化铍收入预测（2027-2032）&amp;（万元）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中国不同产品类型氟化铍收入市场份额预测（2027-2032）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全球不同应用氟化铍销量（2021-2026）&amp;（吨）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全球不同应用氟化铍销量市场份额（2021-2026）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全球不同应用氟化铍销量预测（2027-2032）&amp;（吨）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全球市场不同应用氟化铍销量市场份额预测（2027-2032）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全球不同应用氟化铍收入（2021-2026）&amp;（万元）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全球不同应用氟化铍收入市场份额（2021-2026）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全球不同应用氟化铍收入预测（2027-2032）&amp;（万元）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全球不同应用氟化铍收入市场份额预测（2027-2032）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中国不同应用氟化铍销量（2021-2026）&amp;（吨）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中国不同应用氟化铍销量市场份额（2021-2026）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中国不同应用氟化铍销量预测（2027-2032）&amp;（吨）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中国市场不同应用氟化铍销量市场份额预测（2027-2032）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中国不同应用氟化铍收入（2021-2026）&amp;（万元）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中国不同应用氟化铍收入市场份额（2021-2026）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中国不同应用氟化铍收入预测（2027-2032）&amp;（万元）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中国不同应用氟化铍收入市场份额预测（2027-2032）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氟化铍行业发展趋势</w:t>
      </w:r>
      <w:r>
        <w:rPr>
          <w:rFonts w:hint="eastAsia"/>
        </w:rPr>
        <w:br/>
      </w:r>
      <w:r>
        <w:rPr>
          <w:rFonts w:hint="eastAsia"/>
        </w:rPr>
        <w:t>　　表 93： 氟化铍行业主要驱动因素</w:t>
      </w:r>
      <w:r>
        <w:rPr>
          <w:rFonts w:hint="eastAsia"/>
        </w:rPr>
        <w:br/>
      </w:r>
      <w:r>
        <w:rPr>
          <w:rFonts w:hint="eastAsia"/>
        </w:rPr>
        <w:t>　　表 94： 氟化铍行业供应链分析</w:t>
      </w:r>
      <w:r>
        <w:rPr>
          <w:rFonts w:hint="eastAsia"/>
        </w:rPr>
        <w:br/>
      </w:r>
      <w:r>
        <w:rPr>
          <w:rFonts w:hint="eastAsia"/>
        </w:rPr>
        <w:t>　　表 95： 氟化铍上游原料供应商</w:t>
      </w:r>
      <w:r>
        <w:rPr>
          <w:rFonts w:hint="eastAsia"/>
        </w:rPr>
        <w:br/>
      </w:r>
      <w:r>
        <w:rPr>
          <w:rFonts w:hint="eastAsia"/>
        </w:rPr>
        <w:t>　　表 96： 氟化铍主要地区不同应用客户分析</w:t>
      </w:r>
      <w:r>
        <w:rPr>
          <w:rFonts w:hint="eastAsia"/>
        </w:rPr>
        <w:br/>
      </w:r>
      <w:r>
        <w:rPr>
          <w:rFonts w:hint="eastAsia"/>
        </w:rPr>
        <w:t>　　表 97： 氟化铍典型经销商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氟化铍产品图片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全球不同产品类型氟化铍销售额2021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全球不同产品类型氟化铍市场份额2025 &amp; 2032</w:t>
      </w:r>
      <w:r>
        <w:rPr>
          <w:rFonts w:hint="eastAsia"/>
        </w:rPr>
        <w:br/>
      </w:r>
      <w:r>
        <w:rPr>
          <w:rFonts w:hint="eastAsia"/>
        </w:rPr>
        <w:t>　　图 4： 工业级产品图片</w:t>
      </w:r>
      <w:r>
        <w:rPr>
          <w:rFonts w:hint="eastAsia"/>
        </w:rPr>
        <w:br/>
      </w:r>
      <w:r>
        <w:rPr>
          <w:rFonts w:hint="eastAsia"/>
        </w:rPr>
        <w:t>　　图 5： 核级产品图片</w:t>
      </w:r>
      <w:r>
        <w:rPr>
          <w:rFonts w:hint="eastAsia"/>
        </w:rPr>
        <w:br/>
      </w:r>
      <w:r>
        <w:rPr>
          <w:rFonts w:hint="eastAsia"/>
        </w:rPr>
        <w:t>　　图 6： 全球不同纯度氟化铍销售额2021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全球不同纯度氟化铍市场份额2025 &amp; 2032</w:t>
      </w:r>
      <w:r>
        <w:rPr>
          <w:rFonts w:hint="eastAsia"/>
        </w:rPr>
        <w:br/>
      </w:r>
      <w:r>
        <w:rPr>
          <w:rFonts w:hint="eastAsia"/>
        </w:rPr>
        <w:t>　　图 8： 纯度≥99.9%产品图片</w:t>
      </w:r>
      <w:r>
        <w:rPr>
          <w:rFonts w:hint="eastAsia"/>
        </w:rPr>
        <w:br/>
      </w:r>
      <w:r>
        <w:rPr>
          <w:rFonts w:hint="eastAsia"/>
        </w:rPr>
        <w:t>　　图 9： 纯度≥99.95%产品图片</w:t>
      </w:r>
      <w:r>
        <w:rPr>
          <w:rFonts w:hint="eastAsia"/>
        </w:rPr>
        <w:br/>
      </w:r>
      <w:r>
        <w:rPr>
          <w:rFonts w:hint="eastAsia"/>
        </w:rPr>
        <w:t>　　图 10： 全球不同销售渠道氟化铍销售额2021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全球不同销售渠道氟化铍市场份额2025 &amp; 2032</w:t>
      </w:r>
      <w:r>
        <w:rPr>
          <w:rFonts w:hint="eastAsia"/>
        </w:rPr>
        <w:br/>
      </w:r>
      <w:r>
        <w:rPr>
          <w:rFonts w:hint="eastAsia"/>
        </w:rPr>
        <w:t>　　图 12： 直销产品图片</w:t>
      </w:r>
      <w:r>
        <w:rPr>
          <w:rFonts w:hint="eastAsia"/>
        </w:rPr>
        <w:br/>
      </w:r>
      <w:r>
        <w:rPr>
          <w:rFonts w:hint="eastAsia"/>
        </w:rPr>
        <w:t>　　图 13： 分销产品图片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全球不同应用氟化铍市场份额2025 &amp; 2032</w:t>
      </w:r>
      <w:r>
        <w:rPr>
          <w:rFonts w:hint="eastAsia"/>
        </w:rPr>
        <w:br/>
      </w:r>
      <w:r>
        <w:rPr>
          <w:rFonts w:hint="eastAsia"/>
        </w:rPr>
        <w:t>　　图 16： 钍基熔盐堆</w:t>
      </w:r>
      <w:r>
        <w:rPr>
          <w:rFonts w:hint="eastAsia"/>
        </w:rPr>
        <w:br/>
      </w:r>
      <w:r>
        <w:rPr>
          <w:rFonts w:hint="eastAsia"/>
        </w:rPr>
        <w:t>　　图 17： 金属铍</w:t>
      </w:r>
      <w:r>
        <w:rPr>
          <w:rFonts w:hint="eastAsia"/>
        </w:rPr>
        <w:br/>
      </w:r>
      <w:r>
        <w:rPr>
          <w:rFonts w:hint="eastAsia"/>
        </w:rPr>
        <w:t>　　图 18： KBBF晶体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2025年全球前五大生产商氟化铍市场份额</w:t>
      </w:r>
      <w:r>
        <w:rPr>
          <w:rFonts w:hint="eastAsia"/>
        </w:rPr>
        <w:br/>
      </w:r>
      <w:r>
        <w:rPr>
          <w:rFonts w:hint="eastAsia"/>
        </w:rPr>
        <w:t>　　图 21： 2025年全球氟化铍第一梯队、第二梯队和第三梯队厂商及市场份额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全球氟化铍产能、产量、产能利用率及发展趋势（2021-2032）&amp;（吨）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全球氟化铍产量、需求量及发展趋势（2021-2032）&amp;（吨）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全球主要地区氟化铍产量市场份额（2021-2032）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中国氟化铍产能、产量、产能利用率及发展趋势（2021-2032）&amp;（吨）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中国氟化铍产量、市场需求量及发展趋势（2021-2032）&amp;（吨）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全球氟化铍市场销售额及增长率：（2021-2032）&amp;（万元）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全球市场氟化铍市场规模：2021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全球市场氟化铍价格趋势（2021-2032）&amp;（元/千克）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31： 全球主要地区氟化铍销售收入（2021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全球主要地区氟化铍销售收入市场份额（2021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北美市场氟化铍收入及增长率（2021-2032）&amp;（万元）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欧洲市场氟化铍收入及增长率（2021-2032）&amp;（万元）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日本市场氟化铍收入及增长率（2021-2032）&amp;（万元）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东南亚市场氟化铍收入及增长率（2021-2032）&amp;（万元）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印度市场氟化铍收入及增长率（2021-2032）&amp;（万元）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南美市场氟化铍收入及增长率（2021-2032）&amp;（万元）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中东市场氟化铍销量及增长率（2021-2032）&amp;（吨）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中东市场氟化铍收入及增长率（2021-2032）&amp;（万元）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全球不同产品类型氟化铍价格走势（2021-2032）&amp;（元/千克）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50： 全球不同应用氟化铍价格走势（2021-2032）&amp;（元/千克）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51： 氟化铍中国企业SWOT分析</w:t>
      </w:r>
      <w:r>
        <w:rPr>
          <w:rFonts w:hint="eastAsia"/>
        </w:rPr>
        <w:br/>
      </w:r>
      <w:r>
        <w:rPr>
          <w:rFonts w:hint="eastAsia"/>
        </w:rPr>
        <w:t>　　图 52： 氟化铍产业链</w:t>
      </w:r>
      <w:r>
        <w:rPr>
          <w:rFonts w:hint="eastAsia"/>
        </w:rPr>
        <w:br/>
      </w:r>
      <w:r>
        <w:rPr>
          <w:rFonts w:hint="eastAsia"/>
        </w:rPr>
        <w:t>　　图 53： 氟化铍行业采购模式分析</w:t>
      </w:r>
      <w:r>
        <w:rPr>
          <w:rFonts w:hint="eastAsia"/>
        </w:rPr>
        <w:br/>
      </w:r>
      <w:r>
        <w:rPr>
          <w:rFonts w:hint="eastAsia"/>
        </w:rPr>
        <w:t>　　图 54： 氟化铍行业生产模式</w:t>
      </w:r>
      <w:r>
        <w:rPr>
          <w:rFonts w:hint="eastAsia"/>
        </w:rPr>
        <w:br/>
      </w:r>
      <w:r>
        <w:rPr>
          <w:rFonts w:hint="eastAsia"/>
        </w:rPr>
        <w:t>　　图 55： 氟化铍行业销售模式分析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d250f7b7a464a" w:history="1">
        <w:r>
          <w:rPr>
            <w:rStyle w:val="Hyperlink"/>
          </w:rPr>
          <w:t>2026-2032年全球与中国氟化铍市场调查研究及行业前景分析报告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d250f7b7a464a" w:history="1">
        <w:r>
          <w:rPr>
            <w:rStyle w:val="Hyperlink"/>
          </w:rPr>
          <w:t>https://www.20087.com/6/96/FuHuaPiFaZhanXianZhuangQianJing.html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热点：氟化铍是离子还是共价化合物、氟化铍的电子式、氟化铍的空间构型、氟化铍是沉淀吗、氟化铍价格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381a43f4a148dd" w:history="1">
      <w:r>
        <w:rPr>
          <w:rStyle w:val="Hyperlink"/>
        </w:rPr>
        <w:t>2026-2032年全球与中国氟化铍市场调查研究及行业前景分析报告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FuHuaPiFaZhanXianZhuangQianJing.html" TargetMode="External" Id="Rad6d250f7b7a46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FuHuaPiFaZhanXianZhuangQianJing.html" TargetMode="External" Id="R7f381a43f4a148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2026-10-07T08:31:57Z</dcterms:created>
  <dcterms:modified xsi:type="dcterms:W3CDTF">2026-10-07T09:31:57Z</dcterms:modified>
  <dc:subject>2026-2032年全球与中国氟化铍市场调查研究及行业前景分析报告</dc:subject>
  <dc:title>2026-2032年全球与中国氟化铍市场调查研究及行业前景分析报告</dc:title>
  <cp:keywords>2026-2032年全球与中国氟化铍市场调查研究及行业前景分析报告</cp:keywords>
  <dc:description>2026-2032年全球与中国氟化铍市场调查研究及行业前景分析报告</dc:description>
</cp:coreProperties>
</file>